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4C842" w14:textId="77777777" w:rsidR="007B324E" w:rsidRDefault="007B324E" w:rsidP="007B324E">
      <w:r>
        <w:t>SELECT planno, COUNT(*), SUM(numberfld)</w:t>
      </w:r>
    </w:p>
    <w:p w14:paraId="7BE3837C" w14:textId="77777777" w:rsidR="007B324E" w:rsidRDefault="007B324E" w:rsidP="007B324E">
      <w:r>
        <w:t>FROM eventplanline</w:t>
      </w:r>
    </w:p>
    <w:p w14:paraId="68D4028E" w14:textId="07EB653D" w:rsidR="00637A5D" w:rsidRDefault="007B324E" w:rsidP="007B324E">
      <w:r>
        <w:t>GROUP BY planno;</w:t>
      </w:r>
    </w:p>
    <w:p w14:paraId="6C9795D0" w14:textId="0E5B3425" w:rsidR="007B324E" w:rsidRDefault="007B324E" w:rsidP="007B324E"/>
    <w:p w14:paraId="5BEC2B75" w14:textId="6D14572B" w:rsidR="007B324E" w:rsidRDefault="007B324E" w:rsidP="007B324E">
      <w:r>
        <w:rPr>
          <w:noProof/>
        </w:rPr>
        <w:drawing>
          <wp:inline distT="0" distB="0" distL="0" distR="0" wp14:anchorId="4060F79E" wp14:editId="0D674D25">
            <wp:extent cx="5486400" cy="2910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24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8E88E" w14:textId="77777777" w:rsidR="00AF6F4C" w:rsidRDefault="00AF6F4C" w:rsidP="00637A5D">
      <w:pPr>
        <w:spacing w:after="0" w:line="240" w:lineRule="auto"/>
      </w:pPr>
      <w:r>
        <w:separator/>
      </w:r>
    </w:p>
  </w:endnote>
  <w:endnote w:type="continuationSeparator" w:id="0">
    <w:p w14:paraId="772D6527" w14:textId="77777777" w:rsidR="00AF6F4C" w:rsidRDefault="00AF6F4C" w:rsidP="00637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05B0A" w14:textId="77777777" w:rsidR="00AF6F4C" w:rsidRDefault="00AF6F4C" w:rsidP="00637A5D">
      <w:pPr>
        <w:spacing w:after="0" w:line="240" w:lineRule="auto"/>
      </w:pPr>
      <w:r>
        <w:separator/>
      </w:r>
    </w:p>
  </w:footnote>
  <w:footnote w:type="continuationSeparator" w:id="0">
    <w:p w14:paraId="5179C83B" w14:textId="77777777" w:rsidR="00AF6F4C" w:rsidRDefault="00AF6F4C" w:rsidP="00637A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28E"/>
    <w:rsid w:val="000A0601"/>
    <w:rsid w:val="0021728E"/>
    <w:rsid w:val="00637A5D"/>
    <w:rsid w:val="007B324E"/>
    <w:rsid w:val="00983951"/>
    <w:rsid w:val="00AF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E97FC"/>
  <w15:docId w15:val="{2F4563E3-A285-4DB3-BC47-984E0380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A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A5D"/>
  </w:style>
  <w:style w:type="paragraph" w:styleId="Footer">
    <w:name w:val="footer"/>
    <w:basedOn w:val="Normal"/>
    <w:link w:val="FooterChar"/>
    <w:uiPriority w:val="99"/>
    <w:unhideWhenUsed/>
    <w:rsid w:val="00637A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A5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A5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A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1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bhavesh lohana</cp:lastModifiedBy>
  <cp:revision>3</cp:revision>
  <dcterms:created xsi:type="dcterms:W3CDTF">2016-06-02T09:42:00Z</dcterms:created>
  <dcterms:modified xsi:type="dcterms:W3CDTF">2020-08-11T18:31:00Z</dcterms:modified>
</cp:coreProperties>
</file>