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</w:tbl>
    <w:p>
      <w:r>
        <w:br w:type="page"/>
        <w:t/>
      </w:r>
    </w:p>
    <w:sectPr>
      <w:footerReference w:type="default" r:id="Re17e4f0e532b49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17e4f0e532b49a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