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AD" w:rsidRDefault="002A24AD" w:rsidP="002A24AD">
      <w:pPr>
        <w:jc w:val="center"/>
      </w:pPr>
      <w:r>
        <w:t>What is this app about.</w:t>
      </w:r>
      <w:bookmarkStart w:id="0" w:name="_GoBack"/>
      <w:bookmarkEnd w:id="0"/>
    </w:p>
    <w:p w:rsidR="002A24AD" w:rsidRDefault="002A24AD">
      <w:r>
        <w:t>My first android app dedicated to my friend.</w:t>
      </w:r>
      <w:r>
        <w:br/>
        <w:t>A propose app to propose anyone whom you love.</w:t>
      </w:r>
      <w:r>
        <w:br/>
        <w:t xml:space="preserve">On-click animation of photo and text field. </w:t>
      </w:r>
      <w:r>
        <w:br/>
        <w:t>Everything is Hardcoded as I was practicing animation fade in fade out concept.</w:t>
      </w:r>
      <w:r>
        <w:br/>
        <w:t>Layout used: Relative Layout.</w:t>
      </w:r>
      <w:r>
        <w:br/>
        <w:t>Timers are used for delay.</w:t>
      </w:r>
      <w:r>
        <w:br/>
        <w:t>Case for different photo by id.</w:t>
      </w:r>
      <w:r>
        <w:br/>
      </w:r>
      <w:r>
        <w:br/>
      </w:r>
    </w:p>
    <w:sectPr w:rsidR="002A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E7"/>
    <w:rsid w:val="000569E7"/>
    <w:rsid w:val="002A24AD"/>
    <w:rsid w:val="00A1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C38D"/>
  <w15:chartTrackingRefBased/>
  <w15:docId w15:val="{B2163E5C-F001-4A52-A7D0-FA176B0E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Shah</dc:creator>
  <cp:keywords/>
  <dc:description/>
  <cp:lastModifiedBy>Bhavik Shah</cp:lastModifiedBy>
  <cp:revision>2</cp:revision>
  <dcterms:created xsi:type="dcterms:W3CDTF">2017-12-29T20:26:00Z</dcterms:created>
  <dcterms:modified xsi:type="dcterms:W3CDTF">2017-12-29T20:30:00Z</dcterms:modified>
</cp:coreProperties>
</file>