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17FB59" w14:textId="5365F76F" w:rsidR="0026356C" w:rsidRPr="00A14EBE" w:rsidRDefault="0026356C" w:rsidP="0026356C">
      <w:pPr>
        <w:rPr>
          <w:b/>
          <w:bCs/>
          <w:sz w:val="36"/>
          <w:szCs w:val="36"/>
        </w:rPr>
      </w:pPr>
    </w:p>
    <w:p w14:paraId="751259D9" w14:textId="2F558386" w:rsidR="0026356C" w:rsidRPr="00A14EBE" w:rsidRDefault="0026356C" w:rsidP="0026356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Implementing Master/Slave architecture in Jenkins</w:t>
      </w:r>
    </w:p>
    <w:p w14:paraId="5C0DD5D6" w14:textId="77777777" w:rsidR="0026356C" w:rsidRDefault="0026356C" w:rsidP="0026356C"/>
    <w:p w14:paraId="19D16443" w14:textId="77777777" w:rsidR="0026356C" w:rsidRDefault="0026356C" w:rsidP="0026356C"/>
    <w:p w14:paraId="110018F0" w14:textId="77777777" w:rsidR="0026356C" w:rsidRPr="00A14EBE" w:rsidRDefault="0026356C" w:rsidP="0026356C">
      <w:pPr>
        <w:rPr>
          <w:b/>
          <w:bCs/>
          <w:sz w:val="32"/>
          <w:szCs w:val="32"/>
        </w:rPr>
      </w:pPr>
      <w:r w:rsidRPr="00A14EBE">
        <w:rPr>
          <w:b/>
          <w:bCs/>
          <w:sz w:val="32"/>
          <w:szCs w:val="32"/>
        </w:rPr>
        <w:t xml:space="preserve">Solution: </w:t>
      </w:r>
    </w:p>
    <w:p w14:paraId="74ED9FF5" w14:textId="613DFBF3" w:rsidR="00752DD7" w:rsidRPr="0026356C" w:rsidRDefault="00752DD7">
      <w:pPr>
        <w:rPr>
          <w:sz w:val="24"/>
          <w:szCs w:val="24"/>
          <w:lang w:val="en-US"/>
        </w:rPr>
      </w:pPr>
    </w:p>
    <w:p w14:paraId="21F791EA" w14:textId="31A5826B" w:rsidR="00752DD7" w:rsidRPr="0026356C" w:rsidRDefault="00752DD7">
      <w:pPr>
        <w:rPr>
          <w:sz w:val="24"/>
          <w:szCs w:val="24"/>
          <w:lang w:val="en-US"/>
        </w:rPr>
      </w:pPr>
    </w:p>
    <w:p w14:paraId="617AC655" w14:textId="77777777" w:rsidR="0026356C" w:rsidRPr="0026356C" w:rsidRDefault="0026356C" w:rsidP="0026356C">
      <w:pPr>
        <w:rPr>
          <w:sz w:val="24"/>
          <w:szCs w:val="24"/>
        </w:rPr>
      </w:pPr>
      <w:r w:rsidRPr="0026356C">
        <w:rPr>
          <w:sz w:val="24"/>
          <w:szCs w:val="24"/>
        </w:rPr>
        <w:t xml:space="preserve">Start the Jenkins service using the java -jar </w:t>
      </w:r>
      <w:proofErr w:type="spellStart"/>
      <w:r w:rsidRPr="0026356C">
        <w:rPr>
          <w:sz w:val="24"/>
          <w:szCs w:val="24"/>
        </w:rPr>
        <w:t>jenkins.war</w:t>
      </w:r>
      <w:proofErr w:type="spellEnd"/>
      <w:r w:rsidRPr="0026356C">
        <w:rPr>
          <w:sz w:val="24"/>
          <w:szCs w:val="24"/>
        </w:rPr>
        <w:t xml:space="preserve"> command in the command prompt</w:t>
      </w:r>
    </w:p>
    <w:p w14:paraId="3589167E" w14:textId="462D924C" w:rsidR="00752DD7" w:rsidRDefault="0026356C">
      <w:pPr>
        <w:rPr>
          <w:sz w:val="24"/>
          <w:szCs w:val="24"/>
        </w:rPr>
      </w:pPr>
      <w:r w:rsidRPr="0026356C">
        <w:rPr>
          <w:sz w:val="24"/>
          <w:szCs w:val="24"/>
        </w:rPr>
        <w:t>Go to the Jenkins dashboard at localhost:8080</w:t>
      </w:r>
    </w:p>
    <w:p w14:paraId="5D52401B" w14:textId="3C82BE44" w:rsidR="0026356C" w:rsidRDefault="0026356C">
      <w:pPr>
        <w:rPr>
          <w:sz w:val="24"/>
          <w:szCs w:val="24"/>
        </w:rPr>
      </w:pPr>
      <w:r w:rsidRPr="005A11D0">
        <w:rPr>
          <w:noProof/>
        </w:rPr>
        <w:drawing>
          <wp:inline distT="0" distB="0" distL="0" distR="0" wp14:anchorId="310703E2" wp14:editId="47B9C336">
            <wp:extent cx="5731510" cy="27044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3C3" w14:textId="5A1E53EF" w:rsidR="0026356C" w:rsidRDefault="0026356C">
      <w:pPr>
        <w:rPr>
          <w:sz w:val="24"/>
          <w:szCs w:val="24"/>
        </w:rPr>
      </w:pPr>
    </w:p>
    <w:p w14:paraId="5886E6DE" w14:textId="4A53B3D5" w:rsidR="0026356C" w:rsidRDefault="0026356C">
      <w:pPr>
        <w:rPr>
          <w:sz w:val="24"/>
          <w:szCs w:val="24"/>
        </w:rPr>
      </w:pPr>
    </w:p>
    <w:p w14:paraId="0826BC69" w14:textId="5116CD4D" w:rsidR="0026356C" w:rsidRDefault="0026356C">
      <w:pPr>
        <w:rPr>
          <w:sz w:val="24"/>
          <w:szCs w:val="24"/>
        </w:rPr>
      </w:pPr>
    </w:p>
    <w:p w14:paraId="72CEF5E9" w14:textId="08BCDDEA" w:rsidR="0026356C" w:rsidRDefault="0026356C">
      <w:pPr>
        <w:rPr>
          <w:sz w:val="24"/>
          <w:szCs w:val="24"/>
        </w:rPr>
      </w:pPr>
    </w:p>
    <w:p w14:paraId="509A0DA2" w14:textId="128A61A6" w:rsidR="0026356C" w:rsidRDefault="0026356C">
      <w:pPr>
        <w:rPr>
          <w:sz w:val="24"/>
          <w:szCs w:val="24"/>
        </w:rPr>
      </w:pPr>
    </w:p>
    <w:p w14:paraId="61D0E7DB" w14:textId="57867A0F" w:rsidR="0026356C" w:rsidRDefault="0026356C">
      <w:pPr>
        <w:rPr>
          <w:sz w:val="24"/>
          <w:szCs w:val="24"/>
        </w:rPr>
      </w:pPr>
      <w:r>
        <w:rPr>
          <w:sz w:val="24"/>
          <w:szCs w:val="24"/>
        </w:rPr>
        <w:t xml:space="preserve">Select the option of Manage Jenkins. </w:t>
      </w:r>
    </w:p>
    <w:p w14:paraId="5D056764" w14:textId="7F04CAC8" w:rsidR="0026356C" w:rsidRDefault="0026356C">
      <w:pPr>
        <w:rPr>
          <w:sz w:val="24"/>
          <w:szCs w:val="24"/>
        </w:rPr>
      </w:pPr>
      <w:r>
        <w:rPr>
          <w:sz w:val="24"/>
          <w:szCs w:val="24"/>
        </w:rPr>
        <w:t>Then Select Manage Nodes and Cloud</w:t>
      </w:r>
    </w:p>
    <w:p w14:paraId="32CE8304" w14:textId="22EA2765" w:rsidR="0026356C" w:rsidRDefault="0026356C">
      <w:pPr>
        <w:rPr>
          <w:sz w:val="24"/>
          <w:szCs w:val="24"/>
        </w:rPr>
      </w:pPr>
      <w:r w:rsidRPr="0026356C">
        <w:rPr>
          <w:noProof/>
          <w:sz w:val="24"/>
          <w:szCs w:val="24"/>
        </w:rPr>
        <w:lastRenderedPageBreak/>
        <w:drawing>
          <wp:inline distT="0" distB="0" distL="0" distR="0" wp14:anchorId="3EF99508" wp14:editId="4577E071">
            <wp:extent cx="5731510" cy="26866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0717" w14:textId="2D2605F5" w:rsidR="0026356C" w:rsidRDefault="0026356C">
      <w:pPr>
        <w:rPr>
          <w:sz w:val="24"/>
          <w:szCs w:val="24"/>
        </w:rPr>
      </w:pPr>
    </w:p>
    <w:p w14:paraId="26BF436D" w14:textId="25BAE937" w:rsidR="0026356C" w:rsidRDefault="0026356C">
      <w:pPr>
        <w:rPr>
          <w:sz w:val="24"/>
          <w:szCs w:val="24"/>
        </w:rPr>
      </w:pPr>
    </w:p>
    <w:p w14:paraId="0E91A884" w14:textId="04FA9903" w:rsidR="0026356C" w:rsidRDefault="0026356C">
      <w:pPr>
        <w:rPr>
          <w:sz w:val="24"/>
          <w:szCs w:val="24"/>
        </w:rPr>
      </w:pPr>
    </w:p>
    <w:p w14:paraId="1CCCBF64" w14:textId="77777777" w:rsidR="0026356C" w:rsidRDefault="0026356C">
      <w:pPr>
        <w:rPr>
          <w:sz w:val="24"/>
          <w:szCs w:val="24"/>
        </w:rPr>
      </w:pPr>
    </w:p>
    <w:p w14:paraId="5644A73C" w14:textId="5EB01FA5" w:rsidR="0026356C" w:rsidRPr="0026356C" w:rsidRDefault="0026356C">
      <w:pPr>
        <w:rPr>
          <w:sz w:val="24"/>
          <w:szCs w:val="24"/>
        </w:rPr>
      </w:pPr>
      <w:r>
        <w:rPr>
          <w:sz w:val="24"/>
          <w:szCs w:val="24"/>
        </w:rPr>
        <w:t>Click on new Node option</w:t>
      </w:r>
    </w:p>
    <w:p w14:paraId="6FFBD6EC" w14:textId="77777777" w:rsidR="00752DD7" w:rsidRPr="0026356C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38F6A1B8" wp14:editId="5432573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C46D" w14:textId="75D714C0" w:rsidR="00752DD7" w:rsidRDefault="00752DD7">
      <w:pPr>
        <w:rPr>
          <w:sz w:val="24"/>
          <w:szCs w:val="24"/>
          <w:lang w:val="en-US"/>
        </w:rPr>
      </w:pPr>
    </w:p>
    <w:p w14:paraId="5743F725" w14:textId="656D27C5" w:rsidR="0026356C" w:rsidRDefault="0026356C">
      <w:pPr>
        <w:rPr>
          <w:sz w:val="24"/>
          <w:szCs w:val="24"/>
          <w:lang w:val="en-US"/>
        </w:rPr>
      </w:pPr>
    </w:p>
    <w:p w14:paraId="279BAEE6" w14:textId="0E823D58" w:rsid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should land you on this page.</w:t>
      </w:r>
    </w:p>
    <w:p w14:paraId="3578234C" w14:textId="650CDEDF" w:rsid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slave node.</w:t>
      </w:r>
    </w:p>
    <w:p w14:paraId="26228323" w14:textId="55111C77" w:rsid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Give a name and description to this slave node.</w:t>
      </w:r>
    </w:p>
    <w:p w14:paraId="0C7DEAF5" w14:textId="008C73A8" w:rsidR="0026356C" w:rsidRP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a directory for the slave node and provide the location of the directory in </w:t>
      </w:r>
      <w:proofErr w:type="gramStart"/>
      <w:r>
        <w:rPr>
          <w:sz w:val="24"/>
          <w:szCs w:val="24"/>
          <w:lang w:val="en-US"/>
        </w:rPr>
        <w:t>the ”Custom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WorkDir</w:t>
      </w:r>
      <w:proofErr w:type="spellEnd"/>
      <w:r>
        <w:rPr>
          <w:sz w:val="24"/>
          <w:szCs w:val="24"/>
          <w:lang w:val="en-US"/>
        </w:rPr>
        <w:t xml:space="preserve"> path”</w:t>
      </w:r>
    </w:p>
    <w:p w14:paraId="33A88BDA" w14:textId="273D9826" w:rsidR="00752DD7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4ECDAD8D" wp14:editId="5602F03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2B26A" w14:textId="5F834BDC" w:rsidR="0026356C" w:rsidRDefault="0026356C">
      <w:pPr>
        <w:rPr>
          <w:sz w:val="24"/>
          <w:szCs w:val="24"/>
          <w:lang w:val="en-US"/>
        </w:rPr>
      </w:pPr>
    </w:p>
    <w:p w14:paraId="16E73FD0" w14:textId="28A6B748" w:rsidR="0026356C" w:rsidRP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clicking okay, it should lead you to this page.</w:t>
      </w:r>
    </w:p>
    <w:p w14:paraId="53C0EB6D" w14:textId="1ED219E7" w:rsidR="00752DD7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0E5EA012" wp14:editId="7F1988E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2238" w14:textId="71FC0DFC" w:rsid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the folder created for the slave node “Slave 1”</w:t>
      </w:r>
    </w:p>
    <w:p w14:paraId="22244CC9" w14:textId="217B0980" w:rsid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new jar file “agent.jar” should be created</w:t>
      </w:r>
    </w:p>
    <w:p w14:paraId="7D387719" w14:textId="1105AF57" w:rsidR="0026356C" w:rsidRP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Copy the location of the directory where the agent.jar file is created</w:t>
      </w:r>
    </w:p>
    <w:p w14:paraId="0C59FDB9" w14:textId="77777777" w:rsidR="0026356C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3E1FA70D" wp14:editId="6C7433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D77F" w14:textId="77777777" w:rsidR="0026356C" w:rsidRDefault="0026356C">
      <w:pPr>
        <w:rPr>
          <w:sz w:val="24"/>
          <w:szCs w:val="24"/>
          <w:lang w:val="en-US"/>
        </w:rPr>
      </w:pPr>
    </w:p>
    <w:p w14:paraId="06733E40" w14:textId="77777777" w:rsidR="0026356C" w:rsidRDefault="0026356C">
      <w:pPr>
        <w:rPr>
          <w:sz w:val="24"/>
          <w:szCs w:val="24"/>
          <w:lang w:val="en-US"/>
        </w:rPr>
      </w:pPr>
    </w:p>
    <w:p w14:paraId="2B705F5C" w14:textId="0336E8DD" w:rsidR="0026356C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Traverse to the location of agent.jar</w:t>
      </w:r>
    </w:p>
    <w:p w14:paraId="6C9022FA" w14:textId="62739328" w:rsid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Run the command provided for “slave 1” in its configuration settings</w:t>
      </w:r>
    </w:p>
    <w:p w14:paraId="4FEE01BF" w14:textId="06E15CBF" w:rsidR="00752DD7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drawing>
          <wp:inline distT="0" distB="0" distL="0" distR="0" wp14:anchorId="1619DE20" wp14:editId="3ABF892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BE7E" w14:textId="7FE53C44" w:rsidR="00AC6694" w:rsidRPr="0026356C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agent “Slave 1” starts to run.</w:t>
      </w:r>
    </w:p>
    <w:p w14:paraId="305D0E99" w14:textId="7D05C3A4" w:rsidR="00AC6694" w:rsidRPr="00AC6694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</w:rPr>
        <w:lastRenderedPageBreak/>
        <w:drawing>
          <wp:inline distT="0" distB="0" distL="0" distR="0" wp14:anchorId="77F82C97" wp14:editId="08A2C50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7665" w14:textId="1301BA66" w:rsidR="00AC6694" w:rsidRPr="00AC6694" w:rsidRDefault="00AC6694">
      <w:pPr>
        <w:rPr>
          <w:sz w:val="24"/>
          <w:szCs w:val="24"/>
          <w:lang w:val="en-US"/>
        </w:rPr>
      </w:pPr>
    </w:p>
    <w:p w14:paraId="4458950D" w14:textId="155ADDD4" w:rsidR="00AC6694" w:rsidRPr="00AC6694" w:rsidRDefault="00AC6694">
      <w:pPr>
        <w:rPr>
          <w:sz w:val="24"/>
          <w:szCs w:val="24"/>
          <w:lang w:val="en-US"/>
        </w:rPr>
      </w:pPr>
    </w:p>
    <w:p w14:paraId="7614939B" w14:textId="77777777" w:rsidR="00AC6694" w:rsidRDefault="00AC6694">
      <w:pPr>
        <w:rPr>
          <w:sz w:val="24"/>
          <w:szCs w:val="24"/>
          <w:lang w:val="en-US"/>
        </w:rPr>
      </w:pPr>
    </w:p>
    <w:p w14:paraId="53746A2C" w14:textId="0E6F98AC" w:rsidR="00AC6694" w:rsidRDefault="00AC6694">
      <w:pPr>
        <w:rPr>
          <w:sz w:val="24"/>
          <w:szCs w:val="24"/>
          <w:lang w:val="en-US"/>
        </w:rPr>
      </w:pPr>
      <w:r w:rsidRPr="00AC6694">
        <w:rPr>
          <w:sz w:val="24"/>
          <w:szCs w:val="24"/>
          <w:lang w:val="en-US"/>
        </w:rPr>
        <w:t xml:space="preserve">Initially the </w:t>
      </w:r>
      <w:r>
        <w:rPr>
          <w:sz w:val="24"/>
          <w:szCs w:val="24"/>
          <w:lang w:val="en-US"/>
        </w:rPr>
        <w:t>node “Slave 1” showed it was inactive.</w:t>
      </w:r>
    </w:p>
    <w:p w14:paraId="2E5EBCA1" w14:textId="6B488AB0" w:rsid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was marked by the red cross accompanying it</w:t>
      </w:r>
    </w:p>
    <w:p w14:paraId="3E71E919" w14:textId="580D5AC6" w:rsidR="00AC6694" w:rsidRP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it is active</w:t>
      </w:r>
    </w:p>
    <w:p w14:paraId="14D271A1" w14:textId="51032480" w:rsidR="00AC6694" w:rsidRDefault="00752DD7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</w:rPr>
        <w:drawing>
          <wp:inline distT="0" distB="0" distL="0" distR="0" wp14:anchorId="3375D574" wp14:editId="77C6861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C2D21" w14:textId="7F9ED26B" w:rsid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 to the configurations of an existing maven project.</w:t>
      </w:r>
    </w:p>
    <w:p w14:paraId="0AFB54CD" w14:textId="0B7C3155" w:rsidR="00AC6694" w:rsidRPr="00AC6694" w:rsidRDefault="00AC6694">
      <w:pPr>
        <w:rPr>
          <w:sz w:val="24"/>
          <w:szCs w:val="24"/>
          <w:lang w:val="en-US"/>
        </w:rPr>
      </w:pPr>
      <w:r w:rsidRPr="00AC6694">
        <w:rPr>
          <w:sz w:val="24"/>
          <w:szCs w:val="24"/>
          <w:lang w:val="en-US"/>
        </w:rPr>
        <w:lastRenderedPageBreak/>
        <w:t>Go its “General” configurations</w:t>
      </w:r>
    </w:p>
    <w:p w14:paraId="00DDB8BF" w14:textId="48D3A9FD" w:rsidR="00AC6694" w:rsidRPr="00AC6694" w:rsidRDefault="00752DD7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</w:rPr>
        <w:drawing>
          <wp:inline distT="0" distB="0" distL="0" distR="0" wp14:anchorId="3C2CF26B" wp14:editId="2551D0A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21B4" w14:textId="6488BEC3" w:rsidR="00AC6694" w:rsidRPr="00AC6694" w:rsidRDefault="00AC6694">
      <w:pPr>
        <w:rPr>
          <w:sz w:val="24"/>
          <w:szCs w:val="24"/>
          <w:lang w:val="en-US"/>
        </w:rPr>
      </w:pPr>
    </w:p>
    <w:p w14:paraId="6D0B1D8C" w14:textId="5E79747A" w:rsidR="00AC6694" w:rsidRPr="00AC6694" w:rsidRDefault="00AC6694">
      <w:pPr>
        <w:rPr>
          <w:sz w:val="24"/>
          <w:szCs w:val="24"/>
          <w:lang w:val="en-US"/>
        </w:rPr>
      </w:pPr>
    </w:p>
    <w:p w14:paraId="74764675" w14:textId="7879E40C" w:rsidR="00AC6694" w:rsidRPr="00AC6694" w:rsidRDefault="00AC6694">
      <w:pPr>
        <w:rPr>
          <w:sz w:val="24"/>
          <w:szCs w:val="24"/>
          <w:lang w:val="en-US"/>
        </w:rPr>
      </w:pPr>
    </w:p>
    <w:p w14:paraId="7DE4FD1D" w14:textId="3953C292" w:rsidR="00AC6694" w:rsidRDefault="00AC669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Check the option “Restrict where this project can run”</w:t>
      </w:r>
    </w:p>
    <w:p w14:paraId="5D5C32EE" w14:textId="2803586F" w:rsidR="00AC6694" w:rsidRPr="00AC6694" w:rsidRDefault="00AC669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Provide the name of the slave node “Slave 1” in the label expression</w:t>
      </w:r>
    </w:p>
    <w:p w14:paraId="6D2AE2F8" w14:textId="77777777" w:rsidR="00AC6694" w:rsidRDefault="00752DD7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</w:rPr>
        <w:drawing>
          <wp:inline distT="0" distB="0" distL="0" distR="0" wp14:anchorId="6487AF85" wp14:editId="222FDDE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4B97" w14:textId="2566A093" w:rsid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the “Build Now” option for the project</w:t>
      </w:r>
    </w:p>
    <w:p w14:paraId="2BAC2958" w14:textId="328DBB9A" w:rsidR="00AC6694" w:rsidRP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Select the console output to see the build process</w:t>
      </w:r>
    </w:p>
    <w:p w14:paraId="28E7B76B" w14:textId="77777777" w:rsidR="00AC6694" w:rsidRPr="00AC6694" w:rsidRDefault="00752DD7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</w:rPr>
        <w:drawing>
          <wp:inline distT="0" distB="0" distL="0" distR="0" wp14:anchorId="31E95467" wp14:editId="65D5F4E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8380" w14:textId="77777777" w:rsidR="00AC6694" w:rsidRPr="00AC6694" w:rsidRDefault="00AC6694">
      <w:pPr>
        <w:rPr>
          <w:sz w:val="24"/>
          <w:szCs w:val="24"/>
          <w:lang w:val="en-US"/>
        </w:rPr>
      </w:pPr>
    </w:p>
    <w:p w14:paraId="0D68ABE6" w14:textId="77777777" w:rsidR="00AC6694" w:rsidRPr="00AC6694" w:rsidRDefault="00AC6694">
      <w:pPr>
        <w:rPr>
          <w:sz w:val="24"/>
          <w:szCs w:val="24"/>
          <w:lang w:val="en-US"/>
        </w:rPr>
      </w:pPr>
    </w:p>
    <w:p w14:paraId="2A262353" w14:textId="77777777" w:rsidR="00AC6694" w:rsidRDefault="00AC6694">
      <w:pPr>
        <w:rPr>
          <w:sz w:val="24"/>
          <w:szCs w:val="24"/>
          <w:lang w:val="en-US"/>
        </w:rPr>
      </w:pPr>
    </w:p>
    <w:p w14:paraId="250D4698" w14:textId="1425E543" w:rsidR="00AC6694" w:rsidRP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maven project successfully builds and it now runs on a slave node instead of the master node</w:t>
      </w:r>
    </w:p>
    <w:p w14:paraId="51A420D9" w14:textId="0959EB2C" w:rsidR="00752DD7" w:rsidRPr="00AC6694" w:rsidRDefault="00752DD7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</w:rPr>
        <w:drawing>
          <wp:inline distT="0" distB="0" distL="0" distR="0" wp14:anchorId="6F092E1B" wp14:editId="3008E56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2DD7" w:rsidRPr="00AC6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DD7"/>
    <w:rsid w:val="0026356C"/>
    <w:rsid w:val="00752DD7"/>
    <w:rsid w:val="00AC6694"/>
    <w:rsid w:val="00CD5452"/>
    <w:rsid w:val="00E84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A0D91"/>
  <w15:chartTrackingRefBased/>
  <w15:docId w15:val="{DD6CC4C1-90E0-4BE0-BF3A-FBDA1A64C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Kumar</dc:creator>
  <cp:keywords/>
  <dc:description/>
  <cp:lastModifiedBy>BHAVINI MISHRA</cp:lastModifiedBy>
  <cp:revision>2</cp:revision>
  <dcterms:created xsi:type="dcterms:W3CDTF">2020-10-28T16:50:00Z</dcterms:created>
  <dcterms:modified xsi:type="dcterms:W3CDTF">2020-10-28T16:50:00Z</dcterms:modified>
</cp:coreProperties>
</file>