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6584E" w14:textId="5904B020" w:rsidR="00AB7E2E" w:rsidRDefault="00C41572">
      <w:r>
        <w:t xml:space="preserve">How to </w:t>
      </w:r>
      <w:proofErr w:type="gramStart"/>
      <w:r>
        <w:t>connect  multiple</w:t>
      </w:r>
      <w:proofErr w:type="gramEnd"/>
      <w:r>
        <w:t xml:space="preserve"> databases using  </w:t>
      </w:r>
      <w:proofErr w:type="spellStart"/>
      <w:r>
        <w:t>springboot</w:t>
      </w:r>
      <w:proofErr w:type="spellEnd"/>
    </w:p>
    <w:p w14:paraId="38D1F158" w14:textId="1A025B9F" w:rsidR="00C41572" w:rsidRDefault="00C41572">
      <w:r w:rsidRPr="00C41572">
        <w:drawing>
          <wp:inline distT="0" distB="0" distL="0" distR="0" wp14:anchorId="6781A3B9" wp14:editId="4B4C4C87">
            <wp:extent cx="5731510" cy="1600835"/>
            <wp:effectExtent l="0" t="0" r="2540" b="0"/>
            <wp:docPr id="12988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4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D906" w14:textId="18731881" w:rsidR="00584FCC" w:rsidRDefault="00FB26C3">
      <w:r w:rsidRPr="00FB26C3">
        <w:drawing>
          <wp:inline distT="0" distB="0" distL="0" distR="0" wp14:anchorId="3B9206E9" wp14:editId="7C9C6F9F">
            <wp:extent cx="5731510" cy="1889760"/>
            <wp:effectExtent l="0" t="0" r="2540" b="0"/>
            <wp:docPr id="312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2C37" w14:textId="0B439BFF" w:rsidR="00D57519" w:rsidRDefault="00D57519">
      <w:r w:rsidRPr="00D57519">
        <w:drawing>
          <wp:inline distT="0" distB="0" distL="0" distR="0" wp14:anchorId="3BC43C8F" wp14:editId="6B529070">
            <wp:extent cx="5731510" cy="1671320"/>
            <wp:effectExtent l="0" t="0" r="2540" b="5080"/>
            <wp:docPr id="174278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88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72"/>
    <w:rsid w:val="001E7FF0"/>
    <w:rsid w:val="00584FCC"/>
    <w:rsid w:val="00AB7E2E"/>
    <w:rsid w:val="00C41572"/>
    <w:rsid w:val="00D57519"/>
    <w:rsid w:val="00EF5D0F"/>
    <w:rsid w:val="00FB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C22A"/>
  <w15:chartTrackingRefBased/>
  <w15:docId w15:val="{2AC714C5-1929-4795-BF3B-882A8F2A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kbheemalinga76@gmail.com</dc:creator>
  <cp:keywords/>
  <dc:description/>
  <cp:lastModifiedBy>kbheemalinga76@gmail.com</cp:lastModifiedBy>
  <cp:revision>1</cp:revision>
  <dcterms:created xsi:type="dcterms:W3CDTF">2024-10-13T01:48:00Z</dcterms:created>
  <dcterms:modified xsi:type="dcterms:W3CDTF">2024-10-13T12:14:00Z</dcterms:modified>
</cp:coreProperties>
</file>