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3BC1" w14:textId="532FA05F" w:rsidR="004E3CAE" w:rsidRDefault="00E13877">
      <w:r>
        <w:t>Benjamin Hirsch</w:t>
      </w:r>
    </w:p>
    <w:p w14:paraId="65284A6E" w14:textId="0764A06F" w:rsidR="00E13877" w:rsidRDefault="00E13877">
      <w:r>
        <w:t>CS510</w:t>
      </w:r>
    </w:p>
    <w:p w14:paraId="3A6B702E" w14:textId="5B29036E" w:rsidR="00E13877" w:rsidRDefault="00E13877">
      <w:r>
        <w:t>Final Project Design Diary</w:t>
      </w:r>
    </w:p>
    <w:p w14:paraId="4F7581C7" w14:textId="6A00A1EE" w:rsidR="00E13877" w:rsidRDefault="00E13877"/>
    <w:p w14:paraId="35512438" w14:textId="13191E37" w:rsidR="00E13877" w:rsidRDefault="00E13877">
      <w:r>
        <w:tab/>
        <w:t xml:space="preserve">The design for my final project went through several iterations, as did the final product.  The </w:t>
      </w:r>
      <w:proofErr w:type="gramStart"/>
      <w:r>
        <w:t>end product</w:t>
      </w:r>
      <w:proofErr w:type="gramEnd"/>
      <w:r>
        <w:t xml:space="preserve"> is one I am moderately happy with, but there were several things that I would probably change and/or improve given more time to work on it.  That is perhaps a result of my perfectionist nature, but there are also a few things that are simply due to the elements not working.  We will look at the design for each of the three sections (HTML, CSS, and </w:t>
      </w:r>
      <w:proofErr w:type="spellStart"/>
      <w:r>
        <w:t>Javascript</w:t>
      </w:r>
      <w:proofErr w:type="spellEnd"/>
      <w:r>
        <w:t>) and see what went well, what could or would be improved and some of my reasoning behind the discussions.</w:t>
      </w:r>
    </w:p>
    <w:p w14:paraId="45A8D416" w14:textId="71058F76" w:rsidR="00E13877" w:rsidRPr="006A3DFD" w:rsidRDefault="00E13877" w:rsidP="00E13877">
      <w:pPr>
        <w:jc w:val="center"/>
        <w:rPr>
          <w:rFonts w:asciiTheme="majorHAnsi" w:hAnsiTheme="majorHAnsi"/>
          <w:b/>
          <w:bCs/>
        </w:rPr>
      </w:pPr>
      <w:r w:rsidRPr="006A3DFD">
        <w:rPr>
          <w:rFonts w:asciiTheme="majorHAnsi" w:hAnsiTheme="majorHAnsi"/>
          <w:b/>
          <w:bCs/>
        </w:rPr>
        <w:t>HTML</w:t>
      </w:r>
    </w:p>
    <w:p w14:paraId="7D5D981A" w14:textId="2C790E49" w:rsidR="00E13877" w:rsidRDefault="00E13877" w:rsidP="00E13877">
      <w:r>
        <w:tab/>
        <w:t xml:space="preserve">The first section to discuss is obviously the HTML, this being the main body of the webpage.  </w:t>
      </w:r>
      <w:r w:rsidR="00315BA8">
        <w:t xml:space="preserve">There is not a lot to talk about through this section, but we do have a few choices that I have made here.  Firstly, much of the layout was provided by the assignment, including the specific sections that were to be included.  In this regard I did not stray too much from what was given or from the examples that I saw, both in my discussion group, as well as the previous examples provided.  I initially intended to make my project multiple pages, rather than a single page as I was seeing in the examples.  This was the first design, and one of the first things that I changed upon commencing with the actual coding.  It was simply done away with for simplicity’s sake for the grader (and partially for me).  I figured it would be far easier and simpler to grade if I kept all the code on a single page rather than splitting it up amongst four or more.  </w:t>
      </w:r>
    </w:p>
    <w:p w14:paraId="3B25C011" w14:textId="21CF814C" w:rsidR="00315BA8" w:rsidRDefault="00315BA8" w:rsidP="00E13877">
      <w:r>
        <w:tab/>
        <w:t xml:space="preserve">The second decision point that I came across during the assignment was whether to </w:t>
      </w:r>
      <w:r w:rsidR="0093478A">
        <w:t>keep solely with the provided information/sections or to add more as if this was a true bio page that I was creating.  In the end I again stuck with the provided information and did not add much in the way of additional content.  This was again done for simplicity, as I felt that if I started to think through what I would add, that this project could easily balloon out of what is intended for the scope of said assignment.  It was considering this that I choose to stick with the provided content.</w:t>
      </w:r>
    </w:p>
    <w:p w14:paraId="30A00B8A" w14:textId="6F3AFFC7" w:rsidR="0093478A" w:rsidRDefault="0093478A" w:rsidP="00E13877">
      <w:r>
        <w:tab/>
        <w:t xml:space="preserve">The rest of the HTML section is largely just as we have gone over in class several times now.  I attempted to stick with the best practices as laid out in class, and went with the typical layouts, including class for just about everything, as well as </w:t>
      </w:r>
      <w:r w:rsidR="002243DA">
        <w:t>potentially adding redundant sections in case I decided to come back and add more or different formatting than what was originally went with.</w:t>
      </w:r>
    </w:p>
    <w:p w14:paraId="4573738C" w14:textId="7633C4FD" w:rsidR="002243DA" w:rsidRPr="006A3DFD" w:rsidRDefault="002243DA" w:rsidP="002243DA">
      <w:pPr>
        <w:jc w:val="center"/>
        <w:rPr>
          <w:rFonts w:asciiTheme="majorHAnsi" w:hAnsiTheme="majorHAnsi"/>
          <w:b/>
          <w:bCs/>
        </w:rPr>
      </w:pPr>
      <w:r w:rsidRPr="006A3DFD">
        <w:rPr>
          <w:rFonts w:asciiTheme="majorHAnsi" w:hAnsiTheme="majorHAnsi"/>
          <w:b/>
          <w:bCs/>
        </w:rPr>
        <w:t>CSS</w:t>
      </w:r>
    </w:p>
    <w:p w14:paraId="3B190B62" w14:textId="7CE0CF72" w:rsidR="002243DA" w:rsidRDefault="002243DA" w:rsidP="002243DA">
      <w:r>
        <w:tab/>
        <w:t xml:space="preserve">This was the section in which I did find the most freedom in the entire project/program.  As this was the area in which I was choosing what I wanted everything to look like.  It was a great experience, and I appreciated being able to make those types of decisions on the look of the site.  This is also the </w:t>
      </w:r>
      <w:r>
        <w:lastRenderedPageBreak/>
        <w:t>section where I second-guessed myself the most.  As I indicated in the opening paragraph, I have a bit of a perfectionistic streak and so I am never sure if I am not happy with the appearance of something because it is not good or if I am just judging myself and my work too harshly.  Still, it is with this in mind that I go through a lot of the choices moving forward.</w:t>
      </w:r>
    </w:p>
    <w:p w14:paraId="578335CF" w14:textId="08F9593F" w:rsidR="002243DA" w:rsidRDefault="002243DA" w:rsidP="002243DA">
      <w:r>
        <w:tab/>
        <w:t xml:space="preserve">Firstly, was the general layout of the project, and there were two directions that I could have gone with for this, and that is, complex and modern, or very stripped back.  Of the two examples that I most enjoyed these were the directions that </w:t>
      </w:r>
      <w:r w:rsidR="00402182">
        <w:t>were taken there.  In the end I went with the stripped back look.  It just spoke to me more as the better look, especially with my limited skills at this time.  In this regard I specifically avoided a lot of “over editing” in the process.  There were two or three editing choices that I took (the links in the header, the form, and the border for the bio.</w:t>
      </w:r>
    </w:p>
    <w:p w14:paraId="60E18D11" w14:textId="32BA77E6" w:rsidR="00402182" w:rsidRDefault="00402182" w:rsidP="002243DA">
      <w:r>
        <w:tab/>
      </w:r>
      <w:r w:rsidR="00991E7E">
        <w:t xml:space="preserve">When I first started </w:t>
      </w:r>
      <w:proofErr w:type="gramStart"/>
      <w:r w:rsidR="00991E7E">
        <w:t>formatting</w:t>
      </w:r>
      <w:proofErr w:type="gramEnd"/>
      <w:r w:rsidR="00991E7E">
        <w:t xml:space="preserve"> I began mixing with a whole bunch of different colors, changing the body, the header, the text, etc.  This was done for some time before I finally decided that this was all just looking, tacky, I guess.  I then again looked at the past examples and came across one that was very stripped back and I really appreciated the look of it for this.  It was at that point that I decided to remove pretty much </w:t>
      </w:r>
      <w:proofErr w:type="gramStart"/>
      <w:r w:rsidR="00991E7E">
        <w:t>all of</w:t>
      </w:r>
      <w:proofErr w:type="gramEnd"/>
      <w:r w:rsidR="00991E7E">
        <w:t xml:space="preserve"> the color changes.  For the form I went with gray and black for the buttons.  Similarly for the header portion I removed all the styling for the links there.  I realize there might be a bit of an argument against that last one as there is some usability issues involved with not indicating that it is anything but plain text.  However, in this regard I assumed that past context would be sufficient for most any user to understand that these items separated from the rest of the page at the top were button links.  </w:t>
      </w:r>
      <w:r w:rsidR="009A3361">
        <w:t>I did include a bit of color of the main title of the page, as I wanted that to draw in the reader beyond the typical top to bottom and left to right paradigm.</w:t>
      </w:r>
    </w:p>
    <w:p w14:paraId="3696710C" w14:textId="20228F23" w:rsidR="009A3361" w:rsidRDefault="009A3361" w:rsidP="002243DA">
      <w:r>
        <w:tab/>
        <w:t xml:space="preserve">The only other formatting I really did in this section was the border around the “bio” section.  This was done as this was opposite my picture and I did not want this mistaken for a caption I suppose.  There is little other reason other than aesthetic, as I did not care for the plain text next to the picture, that was a bit too stripped back for me.  That bordered into look </w:t>
      </w:r>
      <w:proofErr w:type="gramStart"/>
      <w:r>
        <w:t>pretty amateurish</w:t>
      </w:r>
      <w:proofErr w:type="gramEnd"/>
      <w:r>
        <w:t>.</w:t>
      </w:r>
    </w:p>
    <w:p w14:paraId="0EB295FD" w14:textId="56667732" w:rsidR="009A3361" w:rsidRDefault="009A3361" w:rsidP="002243DA">
      <w:r>
        <w:tab/>
        <w:t xml:space="preserve">If there is one thing I would go back and change in this </w:t>
      </w:r>
      <w:proofErr w:type="gramStart"/>
      <w:r>
        <w:t>section</w:t>
      </w:r>
      <w:proofErr w:type="gramEnd"/>
      <w:r>
        <w:t xml:space="preserve"> it might be including a bit more formatting in the “projects” section of the page.  I would not have done a lot beyond what is there, but I think that perhaps adding some buttons in this section followed by the description would look better than just the bare link that I have provided.  I did not edit these links like the header </w:t>
      </w:r>
      <w:r w:rsidR="00B10313">
        <w:t xml:space="preserve">specifically because </w:t>
      </w:r>
      <w:proofErr w:type="gramStart"/>
      <w:r w:rsidR="00B10313">
        <w:t>that cultural assumptions</w:t>
      </w:r>
      <w:proofErr w:type="gramEnd"/>
      <w:r w:rsidR="00B10313">
        <w:t xml:space="preserve"> I mentioned previously would not exist in this context.</w:t>
      </w:r>
    </w:p>
    <w:p w14:paraId="45888528" w14:textId="24097F72" w:rsidR="009A3361" w:rsidRPr="006A3DFD" w:rsidRDefault="009A3361" w:rsidP="009A3361">
      <w:pPr>
        <w:jc w:val="center"/>
        <w:rPr>
          <w:rFonts w:asciiTheme="majorHAnsi" w:hAnsiTheme="majorHAnsi"/>
          <w:b/>
          <w:bCs/>
        </w:rPr>
      </w:pPr>
      <w:r w:rsidRPr="006A3DFD">
        <w:rPr>
          <w:rFonts w:asciiTheme="majorHAnsi" w:hAnsiTheme="majorHAnsi"/>
          <w:b/>
          <w:bCs/>
        </w:rPr>
        <w:t>JavaScript</w:t>
      </w:r>
    </w:p>
    <w:p w14:paraId="1B6AF5EF" w14:textId="2ECE7DC5" w:rsidR="009A3361" w:rsidRDefault="009A3361" w:rsidP="009A3361">
      <w:r>
        <w:tab/>
        <w:t xml:space="preserve">This is the smallest section of the assignment, as the </w:t>
      </w:r>
      <w:proofErr w:type="gramStart"/>
      <w:r>
        <w:t>stripped down</w:t>
      </w:r>
      <w:proofErr w:type="gramEnd"/>
      <w:r>
        <w:t xml:space="preserve"> nature of the assignment did not really leave a lot of room for </w:t>
      </w:r>
      <w:r w:rsidR="00B10313">
        <w:t>adding a lot of JavaScript formatting.  Especially with my choice to try and remain stripped back in my design.  There was one thing I felt I could have used this for however, and that was messing with my header.  It was with this intention that I attempted to get my header to be persistent on my page, that is, not scroll with the rest of the page.</w:t>
      </w:r>
    </w:p>
    <w:p w14:paraId="42BBB1A1" w14:textId="13BA3892" w:rsidR="00B10313" w:rsidRDefault="00B10313" w:rsidP="009A3361">
      <w:r>
        <w:lastRenderedPageBreak/>
        <w:tab/>
        <w:t xml:space="preserve">There was just one problem with this, I could not get it to work.  I am not fully sure what is going on with this code that is not allowing it to work properly.  I am assuming that it is an issue with my HTML and/or CSS formatting as the </w:t>
      </w:r>
      <w:proofErr w:type="spellStart"/>
      <w:r>
        <w:t>Javascript</w:t>
      </w:r>
      <w:proofErr w:type="spellEnd"/>
      <w:r>
        <w:t xml:space="preserve"> itself is not super complicated.  It is literally one function.  </w:t>
      </w:r>
      <w:r w:rsidR="00466C58">
        <w:t>Still, given more time I would have liked to be able to implement this, but alas, it was not to be at this stage.</w:t>
      </w:r>
    </w:p>
    <w:p w14:paraId="6A18E7A4" w14:textId="24B2A342" w:rsidR="00466C58" w:rsidRPr="006A3DFD" w:rsidRDefault="00466C58" w:rsidP="00466C58">
      <w:pPr>
        <w:jc w:val="center"/>
        <w:rPr>
          <w:rFonts w:asciiTheme="majorHAnsi" w:hAnsiTheme="majorHAnsi"/>
          <w:b/>
          <w:bCs/>
        </w:rPr>
      </w:pPr>
      <w:r w:rsidRPr="006A3DFD">
        <w:rPr>
          <w:rFonts w:asciiTheme="majorHAnsi" w:hAnsiTheme="majorHAnsi"/>
          <w:b/>
          <w:bCs/>
        </w:rPr>
        <w:t>Final Thoughts</w:t>
      </w:r>
    </w:p>
    <w:p w14:paraId="742DDEA2" w14:textId="163ED8E4" w:rsidR="00466C58" w:rsidRDefault="00466C58" w:rsidP="00466C58">
      <w:r>
        <w:tab/>
        <w:t xml:space="preserve">All in </w:t>
      </w:r>
      <w:proofErr w:type="gramStart"/>
      <w:r>
        <w:t>all</w:t>
      </w:r>
      <w:proofErr w:type="gramEnd"/>
      <w:r>
        <w:t xml:space="preserve"> I would have to say I enjoyed this project.  Web design is one of the things that I was interested in when I first got into Computer Science, so working on this project was enjoyable in many ways for me.  For the nature of this “diary” however I would have to say what I would change, beyond what was discussed in the previous sections.</w:t>
      </w:r>
    </w:p>
    <w:p w14:paraId="041360F3" w14:textId="39897294" w:rsidR="00466C58" w:rsidRDefault="00466C58" w:rsidP="00466C58">
      <w:r>
        <w:tab/>
        <w:t>Firstly, I suppose some more editing would be good to consider.  Again, as I stated previously, there were two different directions I thought about taking my site, and I went with one, but I still would have liked to have designed the site twice and then chosen, or perhaps merged, between them.</w:t>
      </w:r>
    </w:p>
    <w:p w14:paraId="68FD5E7F" w14:textId="6484B3EC" w:rsidR="00466C58" w:rsidRDefault="00466C58" w:rsidP="00466C58">
      <w:r>
        <w:tab/>
        <w:t xml:space="preserve">Another big hurdle, obstacle, whatever, that I felt I had </w:t>
      </w:r>
      <w:proofErr w:type="gramStart"/>
      <w:r>
        <w:t>is</w:t>
      </w:r>
      <w:proofErr w:type="gramEnd"/>
      <w:r>
        <w:t xml:space="preserve"> just a lack of artistic ability.  Even considering my stripped back approach I would have liked to add some, decoration, I guess would be the term, to the site.  I did not want to just go and blunder existing </w:t>
      </w:r>
      <w:proofErr w:type="gramStart"/>
      <w:r>
        <w:t>images</w:t>
      </w:r>
      <w:proofErr w:type="gramEnd"/>
      <w:r>
        <w:t xml:space="preserve"> however.  I realize this is just a school project and I am not going to use this professionally, or to make money, but I would still not feel right to take others’ work as my own.</w:t>
      </w:r>
    </w:p>
    <w:p w14:paraId="51F74637" w14:textId="6C324E64" w:rsidR="006A3DFD" w:rsidRPr="00466C58" w:rsidRDefault="006A3DFD" w:rsidP="00466C58">
      <w:r>
        <w:tab/>
        <w:t xml:space="preserve">That, I suppose, is that regarding this project.  As I stated, overall, I am </w:t>
      </w:r>
      <w:proofErr w:type="gramStart"/>
      <w:r>
        <w:t>pretty happy</w:t>
      </w:r>
      <w:proofErr w:type="gramEnd"/>
      <w:r>
        <w:t xml:space="preserve"> with it.  There were certainly some improvements and changes that I would have done given more time and consistent focus on this project, but all in all I feel good about it and the choices that I did make with my skillset and time constraints.</w:t>
      </w:r>
    </w:p>
    <w:sectPr w:rsidR="006A3DFD" w:rsidRPr="0046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2F36"/>
    <w:rsid w:val="002243DA"/>
    <w:rsid w:val="00315BA8"/>
    <w:rsid w:val="00402182"/>
    <w:rsid w:val="00466C58"/>
    <w:rsid w:val="004E3CAE"/>
    <w:rsid w:val="005C15D4"/>
    <w:rsid w:val="006A3DFD"/>
    <w:rsid w:val="0093478A"/>
    <w:rsid w:val="00991E7E"/>
    <w:rsid w:val="009A3361"/>
    <w:rsid w:val="00B10313"/>
    <w:rsid w:val="00CB2F36"/>
    <w:rsid w:val="00E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6FB2"/>
  <w15:chartTrackingRefBased/>
  <w15:docId w15:val="{83F2C80D-3139-42DB-B76F-366E3236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hirsch</dc:creator>
  <cp:keywords/>
  <dc:description/>
  <cp:lastModifiedBy>ben hirsch</cp:lastModifiedBy>
  <cp:revision>1</cp:revision>
  <dcterms:created xsi:type="dcterms:W3CDTF">2022-06-06T21:05:00Z</dcterms:created>
  <dcterms:modified xsi:type="dcterms:W3CDTF">2022-06-07T05:18:00Z</dcterms:modified>
</cp:coreProperties>
</file>