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the FIRST_NAME from Worker table after replacing ‘a’ with ‘A’.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  <w:r>
        <w:rPr>
          <w:rFonts w:hint="default"/>
          <w:b w:val="0"/>
          <w:bCs w:val="0"/>
          <w:color w:val="444444"/>
          <w:spacing w:val="3"/>
          <w:lang w:val="en-IN"/>
        </w:rPr>
        <w:t>Answer :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Select Replace(FIRST_NAME, ‘a’, ‘A’) As FIRST_NAME from Worker;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  <w:r>
        <w:rPr>
          <w:rFonts w:hint="default"/>
          <w:b w:val="0"/>
          <w:bCs w:val="0"/>
          <w:color w:val="444444"/>
          <w:spacing w:val="3"/>
          <w:lang w:val="en-IN"/>
        </w:rPr>
        <w:t xml:space="preserve"> 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print all Worker details from the Worker table order by FIRST_NAME Ascending and DEPARTMENT Descending.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Answer :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Select * from Worker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Order by FIRST_NAME ASC , DEPARTMENT Desc;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Q-3. Write an SQL query to fetch the names of workers who earn the highest salary.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Answer :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 xml:space="preserve">Select </w:t>
      </w:r>
      <w:r>
        <w:rPr>
          <w:rFonts w:hint="default"/>
          <w:b/>
          <w:bCs/>
          <w:color w:val="444444"/>
          <w:spacing w:val="3"/>
          <w:lang w:val="en-IN"/>
        </w:rPr>
        <w:tab/>
        <w:t>FIRST_NAME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From Worker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Where salary = ( select MAX(salary) from Worker);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942B10"/>
    <w:rsid w:val="3246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266</Characters>
  <Lines>2</Lines>
  <Paragraphs>1</Paragraphs>
  <TotalTime>5</TotalTime>
  <ScaleCrop>false</ScaleCrop>
  <LinksUpToDate>false</LinksUpToDate>
  <CharactersWithSpaces>311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  <cp:lastModifiedBy>GOQii-Bhushan</cp:lastModifiedBy>
  <dcterms:modified xsi:type="dcterms:W3CDTF">2023-05-01T13:12:05Z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38796E3EF25E4BF08E7FE44B47FE5C94</vt:lpwstr>
  </property>
</Properties>
</file>