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CBB" w:rsidRDefault="00050CBB" w:rsidP="004C30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Experiment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50CBB" w:rsidRDefault="00050CBB" w:rsidP="00050CBB">
      <w:pPr>
        <w:spacing w:after="0"/>
        <w:rPr>
          <w:color w:val="FF0000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A3D">
        <w:rPr>
          <w:color w:val="FF0000"/>
          <w:sz w:val="23"/>
          <w:szCs w:val="23"/>
        </w:rPr>
        <w:t>. Implement multi-threaded client/server Process communication using RMI.</w:t>
      </w:r>
    </w:p>
    <w:p w:rsidR="00050CBB" w:rsidRPr="00050CBB" w:rsidRDefault="004C3033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50CBB">
        <w:rPr>
          <w:rFonts w:ascii="Times New Roman" w:hAnsi="Times New Roman" w:cs="Times New Roman"/>
          <w:sz w:val="24"/>
          <w:szCs w:val="24"/>
        </w:rPr>
        <w:t>MyClient.java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MyClient</w:t>
      </w:r>
      <w:proofErr w:type="spell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050CB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[])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>try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stub=(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Naming.lookup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("localhost");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Scanner input = new </w:t>
      </w:r>
      <w:proofErr w:type="gramStart"/>
      <w:r w:rsidRPr="00050CB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>System.in);</w:t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050CBB">
        <w:rPr>
          <w:rFonts w:ascii="Times New Roman" w:hAnsi="Times New Roman" w:cs="Times New Roman"/>
          <w:sz w:val="24"/>
          <w:szCs w:val="24"/>
        </w:rPr>
        <w:t>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("Enter String 1: ");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x = </w:t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proofErr w:type="gramEnd"/>
      <w:r w:rsidRPr="00050CBB">
        <w:rPr>
          <w:rFonts w:ascii="Times New Roman" w:hAnsi="Times New Roman" w:cs="Times New Roman"/>
          <w:sz w:val="24"/>
          <w:szCs w:val="24"/>
        </w:rPr>
        <w:t>();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("Enter String 2: ");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y = </w:t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proofErr w:type="gramEnd"/>
      <w:r w:rsidRPr="00050CBB">
        <w:rPr>
          <w:rFonts w:ascii="Times New Roman" w:hAnsi="Times New Roman" w:cs="Times New Roman"/>
          <w:sz w:val="24"/>
          <w:szCs w:val="24"/>
        </w:rPr>
        <w:t>();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stub.concat</w:t>
      </w:r>
      <w:proofErr w:type="spellEnd"/>
      <w:proofErr w:type="gramEnd"/>
      <w:r w:rsidRPr="00050C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));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>}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0CBB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Exception e){}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}</w:t>
      </w:r>
    </w:p>
    <w:p w:rsid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3033" w:rsidRPr="00050CBB" w:rsidRDefault="004C3033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50CBB">
        <w:rPr>
          <w:rFonts w:ascii="Times New Roman" w:hAnsi="Times New Roman" w:cs="Times New Roman"/>
          <w:sz w:val="24"/>
          <w:szCs w:val="24"/>
        </w:rPr>
        <w:t>MyServer.java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java.rmi.registry</w:t>
      </w:r>
      <w:proofErr w:type="spellEnd"/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MyServer</w:t>
      </w:r>
      <w:proofErr w:type="spell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050CB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[])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>try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stub=new </w:t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ConcatRemote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Naming.rebind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localhost</w:t>
      </w:r>
      <w:proofErr w:type="gramStart"/>
      <w:r w:rsidRPr="00050CBB">
        <w:rPr>
          <w:rFonts w:ascii="Times New Roman" w:hAnsi="Times New Roman" w:cs="Times New Roman"/>
          <w:sz w:val="24"/>
          <w:szCs w:val="24"/>
        </w:rPr>
        <w:t>",stub</w:t>
      </w:r>
      <w:proofErr w:type="spellEnd"/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>}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50CBB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>Exception e)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>{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(e);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    </w:t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4C3033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50CBB">
        <w:rPr>
          <w:rFonts w:ascii="Times New Roman" w:hAnsi="Times New Roman" w:cs="Times New Roman"/>
          <w:sz w:val="24"/>
          <w:szCs w:val="24"/>
        </w:rPr>
        <w:t>ConcatRemote.java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java.rmi.server</w:t>
      </w:r>
      <w:proofErr w:type="spellEnd"/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ConcatRemote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UnicastRemoteObject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</w:t>
      </w:r>
      <w:proofErr w:type="spell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ConcatRemote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)throws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050CBB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    </w:t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x,String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>{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    </w:t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50CBB">
        <w:rPr>
          <w:rFonts w:ascii="Times New Roman" w:hAnsi="Times New Roman" w:cs="Times New Roman"/>
          <w:sz w:val="24"/>
          <w:szCs w:val="24"/>
        </w:rPr>
        <w:t>Concat.java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>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extends Remote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050CBB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CB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x,String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y)throws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4C3033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0CBB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Terminal 1: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50CBB">
        <w:rPr>
          <w:rFonts w:ascii="Times New Roman" w:hAnsi="Times New Roman" w:cs="Times New Roman"/>
          <w:sz w:val="24"/>
          <w:szCs w:val="24"/>
        </w:rPr>
        <w:t>preeti@ubuntu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:~/Desktop/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*.java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50CBB">
        <w:rPr>
          <w:rFonts w:ascii="Times New Roman" w:hAnsi="Times New Roman" w:cs="Times New Roman"/>
          <w:sz w:val="24"/>
          <w:szCs w:val="24"/>
        </w:rPr>
        <w:t>preeti@ubuntu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:~/Desktop/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rmic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ConcatRemote</w:t>
      </w:r>
      <w:proofErr w:type="spell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Warning: generation and use of skeletons and static stubs for JRMP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lastRenderedPageBreak/>
        <w:t>is deprecated. Skeletons are unnecessary, and static stubs have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been superseded by dynamically generated stubs. Users are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encouraged to migrate away from using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rmic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to generate skeletons and static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stubs. See the documentation for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java.rmi.server.UnicastRemoteObject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.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50CBB">
        <w:rPr>
          <w:rFonts w:ascii="Times New Roman" w:hAnsi="Times New Roman" w:cs="Times New Roman"/>
          <w:sz w:val="24"/>
          <w:szCs w:val="24"/>
        </w:rPr>
        <w:t>preeti@ubuntu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:~/Desktop/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rmiregistry</w:t>
      </w:r>
      <w:proofErr w:type="spell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Terminal 2: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50CBB">
        <w:rPr>
          <w:rFonts w:ascii="Times New Roman" w:hAnsi="Times New Roman" w:cs="Times New Roman"/>
          <w:sz w:val="24"/>
          <w:szCs w:val="24"/>
        </w:rPr>
        <w:t>preeti@ubuntu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:~/Desktop/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$ java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MyServer</w:t>
      </w:r>
      <w:proofErr w:type="spell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Terminal 3: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50CBB">
        <w:rPr>
          <w:rFonts w:ascii="Times New Roman" w:hAnsi="Times New Roman" w:cs="Times New Roman"/>
          <w:sz w:val="24"/>
          <w:szCs w:val="24"/>
        </w:rPr>
        <w:t>preeti@ubuntu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:~/Desktop/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$ java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MyClient</w:t>
      </w:r>
      <w:proofErr w:type="spell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Enter String 1: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KBT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Enter String 2: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COE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KBTCOE</w:t>
      </w:r>
    </w:p>
    <w:p w:rsidR="00F17C9C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50CBB">
        <w:rPr>
          <w:rFonts w:ascii="Times New Roman" w:hAnsi="Times New Roman" w:cs="Times New Roman"/>
          <w:sz w:val="24"/>
          <w:szCs w:val="24"/>
        </w:rPr>
        <w:t>preeti@ubuntu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:~/Desktop/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$</w:t>
      </w: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4F60" w:rsidRDefault="00C04F60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526395" cy="3208020"/>
            <wp:effectExtent l="0" t="0" r="8255" b="0"/>
            <wp:docPr id="1524554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6476" cy="32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9DF" w:rsidRDefault="00C04F60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8161655" cy="3375660"/>
            <wp:effectExtent l="0" t="0" r="0" b="0"/>
            <wp:docPr id="198445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4863" cy="337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9DF" w:rsidRPr="00050CBB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519DF" w:rsidRPr="0005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CBB"/>
    <w:rsid w:val="00050CBB"/>
    <w:rsid w:val="004C3033"/>
    <w:rsid w:val="008519DF"/>
    <w:rsid w:val="00C04F60"/>
    <w:rsid w:val="00F1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DD52"/>
  <w15:docId w15:val="{69028262-C8CB-4784-8E10-66F4DB43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Mahesh Bandewar</cp:lastModifiedBy>
  <cp:revision>4</cp:revision>
  <dcterms:created xsi:type="dcterms:W3CDTF">2023-03-20T05:28:00Z</dcterms:created>
  <dcterms:modified xsi:type="dcterms:W3CDTF">2023-05-16T15:16:00Z</dcterms:modified>
</cp:coreProperties>
</file>