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99BE" w14:textId="77777777" w:rsidR="00F80523" w:rsidRPr="00F80523" w:rsidRDefault="00F80523" w:rsidP="00F80523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0523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009EC793" w14:textId="77777777" w:rsidR="00F80523" w:rsidRPr="00F80523" w:rsidRDefault="00F80523" w:rsidP="00F805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52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665AF2B2" w14:textId="77777777" w:rsidR="00F80523" w:rsidRPr="00F80523" w:rsidRDefault="00F80523" w:rsidP="00F80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488"/>
      </w:tblGrid>
      <w:tr w:rsidR="00F80523" w:rsidRPr="00F80523" w14:paraId="0C66B94E" w14:textId="77777777" w:rsidTr="00F80523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D7B85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6EFC" w14:textId="1E28F7F0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F80523" w:rsidRPr="00F80523" w14:paraId="5AC2FB22" w14:textId="77777777" w:rsidTr="00F80523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F8D32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8A948" w14:textId="493015BB" w:rsidR="00F80523" w:rsidRPr="00F80523" w:rsidRDefault="007E2E61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2E61">
              <w:t>LTVIP2026TMIDS24224</w:t>
            </w:r>
          </w:p>
        </w:tc>
      </w:tr>
      <w:tr w:rsidR="00F80523" w:rsidRPr="00F80523" w14:paraId="770AAB11" w14:textId="77777777" w:rsidTr="00F80523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9283D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5A52" w14:textId="067564C2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F80523" w:rsidRPr="00F80523" w14:paraId="6EAFFC63" w14:textId="77777777" w:rsidTr="00F80523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19C9D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2338A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DB32754" w14:textId="77777777" w:rsidR="00F80523" w:rsidRPr="000402EF" w:rsidRDefault="00F80523" w:rsidP="00F80523">
      <w:pPr>
        <w:pStyle w:val="Heading2"/>
        <w:rPr>
          <w:b/>
          <w:bCs/>
          <w:color w:val="000000" w:themeColor="text1"/>
        </w:rPr>
      </w:pPr>
      <w:r w:rsidRPr="000402EF">
        <w:rPr>
          <w:b/>
          <w:bCs/>
          <w:color w:val="000000" w:themeColor="text1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616"/>
        <w:gridCol w:w="2352"/>
        <w:gridCol w:w="2207"/>
        <w:gridCol w:w="2449"/>
        <w:gridCol w:w="909"/>
      </w:tblGrid>
      <w:tr w:rsidR="000402EF" w14:paraId="7C06FE08" w14:textId="77777777" w:rsidTr="000402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869D4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00B937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CE4C9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5D465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60AA15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69DB18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402EF" w14:paraId="5F03F2BB" w14:textId="77777777" w:rsidTr="000402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4C82B3" w14:textId="77777777" w:rsidR="00F80523" w:rsidRDefault="00F80523">
            <w:r>
              <w:t>FT-01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3EE85E" w14:textId="77777777" w:rsidR="00F80523" w:rsidRDefault="00F80523">
            <w:r>
              <w:t>Text Input Validation (Artifact Name)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D6521BC" w14:textId="77777777" w:rsidR="00F80523" w:rsidRDefault="00F80523">
            <w:r>
              <w:t>Enter valid artifact names and invalid inputs (empty, special characters only)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CBFCFE" w14:textId="77777777" w:rsidR="00F80523" w:rsidRDefault="00F80523">
            <w:r>
              <w:t>Valid inputs accepted, error message for invalid/empty inputs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B571FD" w14:textId="77777777" w:rsidR="00F80523" w:rsidRDefault="00F80523">
            <w:r>
              <w:t>System accepted valid names and showed validation message for invalid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E2EF52" w14:textId="77777777" w:rsidR="00F80523" w:rsidRDefault="00F80523">
            <w:r>
              <w:t>Pass</w:t>
            </w:r>
          </w:p>
        </w:tc>
      </w:tr>
      <w:tr w:rsidR="000402EF" w14:paraId="26F66181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83D6E3" w14:textId="77777777" w:rsidR="00F80523" w:rsidRDefault="00F80523">
            <w:r>
              <w:t>FT-02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D78BF9" w14:textId="77777777" w:rsidR="00F80523" w:rsidRDefault="00F80523">
            <w:r>
              <w:t>Number Input Validation (Word Count)</w:t>
            </w:r>
          </w:p>
        </w:tc>
        <w:tc>
          <w:tcPr>
            <w:tcW w:w="0" w:type="auto"/>
            <w:vAlign w:val="center"/>
            <w:hideMark/>
          </w:tcPr>
          <w:p w14:paraId="71218A33" w14:textId="77777777" w:rsidR="00F80523" w:rsidRDefault="00F80523">
            <w:r>
              <w:t>Enter numbers within range (100–1000) and outside range (negative, very high)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BFAFF4" w14:textId="77777777" w:rsidR="00F80523" w:rsidRDefault="00F80523">
            <w:r>
              <w:t>Accept valid values, show error for out-of-range values</w:t>
            </w:r>
          </w:p>
        </w:tc>
        <w:tc>
          <w:tcPr>
            <w:tcW w:w="0" w:type="auto"/>
            <w:vAlign w:val="center"/>
            <w:hideMark/>
          </w:tcPr>
          <w:p w14:paraId="0ACDED00" w14:textId="77777777" w:rsidR="00F80523" w:rsidRDefault="00F80523">
            <w:r>
              <w:t>System restricted invalid values and accepted valid range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09C5CF" w14:textId="77777777" w:rsidR="00F80523" w:rsidRDefault="00F80523">
            <w:r>
              <w:t>Pass</w:t>
            </w:r>
          </w:p>
        </w:tc>
      </w:tr>
      <w:tr w:rsidR="000402EF" w14:paraId="441FD309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75A65" w14:textId="77777777" w:rsidR="00F80523" w:rsidRDefault="00F80523">
            <w:r>
              <w:t>FT-03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23A7F1" w14:textId="77777777" w:rsidR="00F80523" w:rsidRDefault="00F80523">
            <w:r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70EE7475" w14:textId="77777777" w:rsidR="00F80523" w:rsidRDefault="00F80523">
            <w:r>
              <w:t>Provide artifact name and word count, click “Generate”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F69748" w14:textId="77777777" w:rsidR="00F80523" w:rsidRDefault="00F80523">
            <w:r>
              <w:t>Correct structured description generated based on input</w:t>
            </w:r>
          </w:p>
        </w:tc>
        <w:tc>
          <w:tcPr>
            <w:tcW w:w="0" w:type="auto"/>
            <w:vAlign w:val="center"/>
            <w:hideMark/>
          </w:tcPr>
          <w:p w14:paraId="3D16527D" w14:textId="77777777" w:rsidR="00F80523" w:rsidRDefault="00F80523">
            <w:r>
              <w:t>Description generated with sections (Origin, Period, Significance, Facts)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675B21" w14:textId="77777777" w:rsidR="00F80523" w:rsidRDefault="00F80523">
            <w:r>
              <w:t>Pass</w:t>
            </w:r>
          </w:p>
        </w:tc>
      </w:tr>
      <w:tr w:rsidR="000402EF" w14:paraId="24B663CC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EFD624" w14:textId="77777777" w:rsidR="00F80523" w:rsidRDefault="00F80523">
            <w:r>
              <w:t>FT-04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F6DCB2" w14:textId="77777777" w:rsidR="00F80523" w:rsidRDefault="00F80523">
            <w: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037D8CA8" w14:textId="77777777" w:rsidR="00F80523" w:rsidRDefault="00F80523">
            <w:r>
              <w:t>Verify API key and trigger generation request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89C368" w14:textId="77777777" w:rsidR="00F80523" w:rsidRDefault="00F80523">
            <w:r>
              <w:t>API responds successfully and returns AI-generated output</w:t>
            </w:r>
          </w:p>
        </w:tc>
        <w:tc>
          <w:tcPr>
            <w:tcW w:w="0" w:type="auto"/>
            <w:vAlign w:val="center"/>
            <w:hideMark/>
          </w:tcPr>
          <w:p w14:paraId="7A1A0CFF" w14:textId="77777777" w:rsidR="00F80523" w:rsidRDefault="00F80523">
            <w:r>
              <w:t>API responded successfully without errors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196E3" w14:textId="77777777" w:rsidR="00F80523" w:rsidRDefault="00F80523">
            <w:r>
              <w:t>Pass</w:t>
            </w:r>
          </w:p>
        </w:tc>
      </w:tr>
      <w:tr w:rsidR="000402EF" w14:paraId="1A815E1E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1F6114" w14:textId="77777777" w:rsidR="00F80523" w:rsidRDefault="00F80523">
            <w:r>
              <w:t>FT-05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DBF92F" w14:textId="77777777" w:rsidR="00F80523" w:rsidRDefault="00F80523">
            <w:r>
              <w:t>Image Upload Validation</w:t>
            </w:r>
          </w:p>
        </w:tc>
        <w:tc>
          <w:tcPr>
            <w:tcW w:w="0" w:type="auto"/>
            <w:vAlign w:val="center"/>
            <w:hideMark/>
          </w:tcPr>
          <w:p w14:paraId="0BF34D67" w14:textId="77777777" w:rsidR="00F80523" w:rsidRDefault="00F80523">
            <w:r>
              <w:t>Upload valid image (JPG/PNG) and invalid file type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ED2D48" w14:textId="77777777" w:rsidR="00F80523" w:rsidRDefault="00F80523">
            <w:r>
              <w:t>Accept valid image formats, reject unsupported files</w:t>
            </w:r>
          </w:p>
        </w:tc>
        <w:tc>
          <w:tcPr>
            <w:tcW w:w="0" w:type="auto"/>
            <w:vAlign w:val="center"/>
            <w:hideMark/>
          </w:tcPr>
          <w:p w14:paraId="18EED3DD" w14:textId="77777777" w:rsidR="00F80523" w:rsidRDefault="00F80523">
            <w:r>
              <w:t>Valid images processed, unsupported formats rejected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27B50" w14:textId="77777777" w:rsidR="00F80523" w:rsidRDefault="00F80523">
            <w:r>
              <w:t>Pass</w:t>
            </w:r>
          </w:p>
        </w:tc>
      </w:tr>
      <w:tr w:rsidR="000402EF" w14:paraId="507282DE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6542" w14:textId="77777777" w:rsidR="00F80523" w:rsidRDefault="00F80523">
            <w:r>
              <w:t>FT-06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964D" w14:textId="77777777" w:rsidR="00F80523" w:rsidRDefault="00F80523">
            <w:r>
              <w:t>Regenerate Function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56BF597" w14:textId="77777777" w:rsidR="00F80523" w:rsidRDefault="00F80523">
            <w:r>
              <w:t>Click regenerate button after first output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9982A" w14:textId="77777777" w:rsidR="00F80523" w:rsidRDefault="00F80523">
            <w:r>
              <w:t>New AI-generated response should be displayed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0F7C31" w14:textId="77777777" w:rsidR="00F80523" w:rsidRDefault="00F80523">
            <w:r>
              <w:t>New variation of description generated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443C" w14:textId="77777777" w:rsidR="00F80523" w:rsidRDefault="00F80523">
            <w:r>
              <w:t>Pass</w:t>
            </w:r>
          </w:p>
        </w:tc>
      </w:tr>
    </w:tbl>
    <w:p w14:paraId="54136D04" w14:textId="1F8EF81D" w:rsidR="00F80523" w:rsidRDefault="00F80523" w:rsidP="00F80523"/>
    <w:p w14:paraId="084A21A7" w14:textId="77777777" w:rsidR="00F80523" w:rsidRPr="000402EF" w:rsidRDefault="00F80523" w:rsidP="00F80523">
      <w:pPr>
        <w:pStyle w:val="Heading2"/>
        <w:rPr>
          <w:b/>
          <w:bCs/>
          <w:color w:val="000000" w:themeColor="text1"/>
        </w:rPr>
      </w:pPr>
      <w:r w:rsidRPr="000402EF">
        <w:rPr>
          <w:b/>
          <w:bCs/>
          <w:color w:val="000000" w:themeColor="text1"/>
        </w:rPr>
        <w:t>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469"/>
        <w:gridCol w:w="2366"/>
        <w:gridCol w:w="2290"/>
        <w:gridCol w:w="2421"/>
        <w:gridCol w:w="899"/>
      </w:tblGrid>
      <w:tr w:rsidR="000402EF" w14:paraId="1AC1D7A5" w14:textId="77777777" w:rsidTr="000402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F9A610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759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5ADB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AA4918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E6C6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1797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402EF" w14:paraId="57603302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7A9BFA" w14:textId="77777777" w:rsidR="00F80523" w:rsidRDefault="00F80523">
            <w:r>
              <w:t>PT-01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80CB" w14:textId="77777777" w:rsidR="00F80523" w:rsidRDefault="00F80523">
            <w:r>
              <w:t>Response Time Test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9D5A" w14:textId="77777777" w:rsidR="00F80523" w:rsidRDefault="00F80523">
            <w:r>
              <w:t>Measure time taken after clicking “Generate”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124429C" w14:textId="77777777" w:rsidR="00F80523" w:rsidRDefault="00F80523">
            <w:r>
              <w:t>Response time should be under 3 seconds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4E5C" w14:textId="77777777" w:rsidR="00F80523" w:rsidRDefault="00F80523">
            <w:r>
              <w:t>Average response time: 2.4 seconds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0AA5" w14:textId="77777777" w:rsidR="00F80523" w:rsidRDefault="00F80523">
            <w:r>
              <w:t>Pass</w:t>
            </w:r>
          </w:p>
        </w:tc>
      </w:tr>
      <w:tr w:rsidR="000402EF" w14:paraId="24B62471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91B01E" w14:textId="77777777" w:rsidR="00F80523" w:rsidRDefault="00F80523">
            <w:r>
              <w:lastRenderedPageBreak/>
              <w:t>PT-02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1E20F4" w14:textId="77777777" w:rsidR="00F80523" w:rsidRDefault="00F80523">
            <w:r>
              <w:t>API Speed Test</w:t>
            </w:r>
          </w:p>
        </w:tc>
        <w:tc>
          <w:tcPr>
            <w:tcW w:w="0" w:type="auto"/>
            <w:vAlign w:val="center"/>
            <w:hideMark/>
          </w:tcPr>
          <w:p w14:paraId="6EE2F100" w14:textId="77777777" w:rsidR="00F80523" w:rsidRDefault="00F80523">
            <w:r>
              <w:t>Send multiple API requests simultaneously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448E54" w14:textId="77777777" w:rsidR="00F80523" w:rsidRDefault="00F80523">
            <w:r>
              <w:t>API should respond without major delay or failure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14F3C6" w14:textId="77777777" w:rsidR="00F80523" w:rsidRDefault="00F80523">
            <w:r>
              <w:t>Minor delay observed but no failure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D8C2CD" w14:textId="77777777" w:rsidR="00F80523" w:rsidRDefault="00F80523">
            <w:r>
              <w:t>Pass</w:t>
            </w:r>
          </w:p>
        </w:tc>
      </w:tr>
      <w:tr w:rsidR="000402EF" w14:paraId="73043893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0C117" w14:textId="77777777" w:rsidR="00F80523" w:rsidRDefault="00F80523">
            <w:r>
              <w:t>PT-03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1C787C" w14:textId="77777777" w:rsidR="00F80523" w:rsidRDefault="00F80523">
            <w:r>
              <w:t>File Upload Load Test</w:t>
            </w:r>
          </w:p>
        </w:tc>
        <w:tc>
          <w:tcPr>
            <w:tcW w:w="0" w:type="auto"/>
            <w:vAlign w:val="center"/>
            <w:hideMark/>
          </w:tcPr>
          <w:p w14:paraId="5346DA87" w14:textId="77777777" w:rsidR="00F80523" w:rsidRDefault="00F80523">
            <w:r>
              <w:t>Upload multiple images one after another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3A50B2" w14:textId="77777777" w:rsidR="00F80523" w:rsidRDefault="00F80523">
            <w:r>
              <w:t>System should process without crashing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36ACD5" w14:textId="77777777" w:rsidR="00F80523" w:rsidRDefault="00F80523">
            <w:r>
              <w:t>Images processed smoothly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913DFF" w14:textId="77777777" w:rsidR="00F80523" w:rsidRDefault="00F80523">
            <w:r>
              <w:t>Pass</w:t>
            </w:r>
          </w:p>
        </w:tc>
      </w:tr>
      <w:tr w:rsidR="000402EF" w14:paraId="6A15F526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B508C" w14:textId="77777777" w:rsidR="00F80523" w:rsidRDefault="00F80523">
            <w:r>
              <w:t>PT-04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4DC920" w14:textId="77777777" w:rsidR="00F80523" w:rsidRDefault="00F80523">
            <w:r>
              <w:t>Concurrent Users Test</w:t>
            </w:r>
          </w:p>
        </w:tc>
        <w:tc>
          <w:tcPr>
            <w:tcW w:w="0" w:type="auto"/>
            <w:vAlign w:val="center"/>
            <w:hideMark/>
          </w:tcPr>
          <w:p w14:paraId="5229A84A" w14:textId="77777777" w:rsidR="00F80523" w:rsidRDefault="00F80523">
            <w:r>
              <w:t>Simulate multiple users accessing system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2A0CA8" w14:textId="77777777" w:rsidR="00F80523" w:rsidRDefault="00F80523">
            <w:r>
              <w:t>System should remain stable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34407B" w14:textId="77777777" w:rsidR="00F80523" w:rsidRDefault="00F80523">
            <w:r>
              <w:t>System handled concurrent requests without crash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9A720C" w14:textId="77777777" w:rsidR="00F80523" w:rsidRDefault="00F80523">
            <w:r>
              <w:t>Pass</w:t>
            </w:r>
          </w:p>
        </w:tc>
      </w:tr>
      <w:tr w:rsidR="000402EF" w14:paraId="4B70B58D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94E2" w14:textId="77777777" w:rsidR="00F80523" w:rsidRDefault="00F80523">
            <w:r>
              <w:t>PT-05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9962" w14:textId="77777777" w:rsidR="00F80523" w:rsidRDefault="00F80523">
            <w:r>
              <w:t>Stress Test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AF4B66" w14:textId="77777777" w:rsidR="00F80523" w:rsidRDefault="00F80523">
            <w:r>
              <w:t>Provide large word count (1000+) repeatedly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EC5934" w14:textId="77777777" w:rsidR="00F80523" w:rsidRDefault="00F80523">
            <w:r>
              <w:t>System should respond without breakdown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526EEDE" w14:textId="77777777" w:rsidR="00F80523" w:rsidRDefault="00F80523">
            <w:r>
              <w:t>Performance slightly slower but stable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7F5B" w14:textId="77777777" w:rsidR="00F80523" w:rsidRDefault="00F80523">
            <w:r>
              <w:t>Pass</w:t>
            </w:r>
          </w:p>
        </w:tc>
      </w:tr>
    </w:tbl>
    <w:p w14:paraId="242F0FDD" w14:textId="77777777" w:rsidR="00000000" w:rsidRDefault="00000000"/>
    <w:sectPr w:rsidR="00055A78" w:rsidSect="00F8052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23"/>
    <w:rsid w:val="000402EF"/>
    <w:rsid w:val="0017604B"/>
    <w:rsid w:val="007B2566"/>
    <w:rsid w:val="007E2E61"/>
    <w:rsid w:val="00E248C3"/>
    <w:rsid w:val="00F8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1174"/>
  <w15:chartTrackingRefBased/>
  <w15:docId w15:val="{5877B5E0-C242-4F69-B9C3-2190AA79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2026-02-17T08:26:00Z</dcterms:created>
  <dcterms:modified xsi:type="dcterms:W3CDTF">2026-02-22T14:05:00Z</dcterms:modified>
</cp:coreProperties>
</file>