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D221" w14:textId="6FDE2DF4" w:rsidR="00FF4EEA" w:rsidRDefault="00FF4EEA" w:rsidP="00FF4EEA">
      <w:pPr>
        <w:pStyle w:val="Heading1"/>
      </w:pPr>
      <w:bookmarkStart w:id="0" w:name="_Hlk52712855"/>
      <w:r w:rsidRPr="00FF4EEA">
        <w:t>Tutorial para função uniroot</w:t>
      </w:r>
    </w:p>
    <w:p w14:paraId="3AD8B2FA" w14:textId="644F1C04" w:rsidR="00FF4EEA" w:rsidRDefault="00FF4EEA" w:rsidP="001E254F"/>
    <w:p w14:paraId="49F2C20F" w14:textId="6E25B68D" w:rsidR="00752F15" w:rsidRDefault="00752F15" w:rsidP="001E254F">
      <w:r>
        <w:t>Duvida respondida no stackoverflow</w:t>
      </w:r>
    </w:p>
    <w:p w14:paraId="473BB503" w14:textId="69CE2110" w:rsidR="00FF4EEA" w:rsidRDefault="00752F15" w:rsidP="001E254F">
      <w:hyperlink r:id="rId4" w:history="1">
        <w:r w:rsidRPr="001D38A6">
          <w:rPr>
            <w:rStyle w:val="Hyperlink"/>
          </w:rPr>
          <w:t>https://stackoverflow.com/questions/64198151/using-formulas-in-r</w:t>
        </w:r>
      </w:hyperlink>
      <w:r>
        <w:t xml:space="preserve"> </w:t>
      </w:r>
    </w:p>
    <w:p w14:paraId="23D74D83" w14:textId="77777777" w:rsidR="000E2E46" w:rsidRDefault="000E2E46" w:rsidP="001E254F"/>
    <w:p w14:paraId="4ECEBA7B" w14:textId="0B514BE1" w:rsidR="006F0C22" w:rsidRDefault="000E2E46" w:rsidP="001E254F">
      <w:r>
        <w:t>D</w:t>
      </w:r>
      <w:r w:rsidR="009514A5">
        <w:t xml:space="preserve">ada relação entre </w:t>
      </w:r>
      <w:r>
        <w:t xml:space="preserve">3 </w:t>
      </w:r>
      <w:r w:rsidR="009514A5">
        <w:t>variáveis</w:t>
      </w:r>
      <w:r>
        <w:t>:</w:t>
      </w:r>
    </w:p>
    <w:p w14:paraId="0AA984FE" w14:textId="240277CD" w:rsidR="009514A5" w:rsidRPr="009514A5" w:rsidRDefault="006F0C22" w:rsidP="001E254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- Seno</m:t>
          </m:r>
          <m:r>
            <m:rPr>
              <m:sty m:val="p"/>
            </m:rPr>
            <w:rPr>
              <w:rFonts w:ascii="Cambria Math" w:hAnsi="Cambria Math"/>
            </w:rPr>
            <m:t>(de um dado ângulo)</m:t>
          </m:r>
          <m:r>
            <m:rPr>
              <m:sty m:val="p"/>
            </m:rPr>
            <w:rPr>
              <w:rFonts w:ascii="Cambria Math" w:hAnsi="Cambria Math"/>
            </w:rPr>
            <m:t>= 0</m:t>
          </m:r>
        </m:oMath>
      </m:oMathPara>
    </w:p>
    <w:bookmarkEnd w:id="0"/>
    <w:p w14:paraId="50156AF6" w14:textId="77777777" w:rsidR="009514A5" w:rsidRDefault="009514A5" w:rsidP="009514A5">
      <w:pPr>
        <w:pStyle w:val="CodigoR"/>
        <w:rPr>
          <w:lang w:val="pt-BR"/>
        </w:rPr>
      </w:pPr>
    </w:p>
    <w:p w14:paraId="0C07CD03" w14:textId="3A37DAF7" w:rsidR="009514A5" w:rsidRDefault="009514A5" w:rsidP="009514A5">
      <w:r>
        <w:t>como criar uma formula no R que encontre valores previstos de y, dado valores conhecidos de x e do ângulo em questão</w:t>
      </w:r>
      <w:r w:rsidR="000E2E46">
        <w:t>?</w:t>
      </w:r>
    </w:p>
    <w:p w14:paraId="0B707F0E" w14:textId="77777777" w:rsidR="009514A5" w:rsidRDefault="009514A5" w:rsidP="009514A5">
      <w:pPr>
        <w:pStyle w:val="CodigoR"/>
        <w:rPr>
          <w:lang w:val="pt-BR"/>
        </w:rPr>
      </w:pPr>
    </w:p>
    <w:p w14:paraId="4AA04513" w14:textId="6D304A89" w:rsidR="009514A5" w:rsidRPr="009514A5" w:rsidRDefault="009514A5" w:rsidP="009514A5">
      <w:r w:rsidRPr="009514A5">
        <w:t>Parte 1. Informar a relação que se igual a zero</w:t>
      </w:r>
    </w:p>
    <w:p w14:paraId="0186B3B6" w14:textId="545989EF" w:rsidR="009514A5" w:rsidRDefault="009514A5" w:rsidP="009514A5">
      <w:pPr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</w:pPr>
      <w:r w:rsidRPr="009514A5"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  <w:t xml:space="preserve">f &lt;- function(x,radians,y) ((y/sqrt(x^2+y^2))-sin(radians)) </w:t>
      </w:r>
    </w:p>
    <w:p w14:paraId="0A0D6CD2" w14:textId="77777777" w:rsidR="009514A5" w:rsidRPr="009514A5" w:rsidRDefault="009514A5" w:rsidP="009514A5">
      <w:pPr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</w:pPr>
    </w:p>
    <w:p w14:paraId="27A8FD5F" w14:textId="5823113F" w:rsidR="009514A5" w:rsidRPr="009514A5" w:rsidRDefault="009514A5" w:rsidP="009514A5">
      <w:r w:rsidRPr="009514A5">
        <w:t xml:space="preserve">Parte 2. Criar uma função que calcula qual seria o valor de y dado valores de x </w:t>
      </w:r>
    </w:p>
    <w:p w14:paraId="228A7E6C" w14:textId="77777777" w:rsidR="009514A5" w:rsidRPr="009514A5" w:rsidRDefault="009514A5" w:rsidP="009514A5">
      <w:pPr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</w:pPr>
      <w:r w:rsidRPr="009514A5"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  <w:t>FindY &lt;- function(x, radians, interval) {</w:t>
      </w:r>
    </w:p>
    <w:p w14:paraId="3620C200" w14:textId="77777777" w:rsidR="009514A5" w:rsidRPr="009514A5" w:rsidRDefault="009514A5" w:rsidP="009514A5">
      <w:pPr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</w:pPr>
      <w:r w:rsidRPr="009514A5"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  <w:t xml:space="preserve">  fy &lt;- function(y) f(x, radians, y)</w:t>
      </w:r>
    </w:p>
    <w:p w14:paraId="21BF4425" w14:textId="77777777" w:rsidR="009514A5" w:rsidRPr="009514A5" w:rsidRDefault="009514A5" w:rsidP="009514A5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9514A5"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  <w:t xml:space="preserve">  </w:t>
      </w:r>
      <w:r w:rsidRPr="009514A5">
        <w:rPr>
          <w:rFonts w:ascii="Lucida Console" w:eastAsia="Times New Roman" w:hAnsi="Lucida Console" w:cs="Courier New"/>
          <w:color w:val="0000FF"/>
          <w:sz w:val="16"/>
          <w:szCs w:val="20"/>
        </w:rPr>
        <w:t>uniroot(fy, interval)$root}</w:t>
      </w:r>
    </w:p>
    <w:p w14:paraId="41A5FBD5" w14:textId="77777777" w:rsidR="009514A5" w:rsidRPr="009514A5" w:rsidRDefault="009514A5" w:rsidP="009514A5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14:paraId="17BB03A8" w14:textId="1420A2E5" w:rsidR="009514A5" w:rsidRDefault="009514A5" w:rsidP="009514A5">
      <w:pPr>
        <w:rPr>
          <w:rStyle w:val="CodigoRChar"/>
          <w:rFonts w:eastAsiaTheme="minorHAnsi"/>
          <w:lang w:val="pt-BR"/>
        </w:rPr>
      </w:pPr>
      <w:r w:rsidRPr="009514A5">
        <w:t>Parte 3. Aplicar função. OBS</w:t>
      </w:r>
      <w:r w:rsidR="002B6104">
        <w:t>: o R trabalha com</w:t>
      </w:r>
      <w:r w:rsidRPr="009514A5">
        <w:t xml:space="preserve"> </w:t>
      </w:r>
      <w:r w:rsidR="002B6104" w:rsidRPr="009514A5">
        <w:t>ângulo</w:t>
      </w:r>
      <w:r w:rsidR="002B6104">
        <w:t>s</w:t>
      </w:r>
      <w:r w:rsidRPr="009514A5">
        <w:t xml:space="preserve"> em radiano</w:t>
      </w:r>
      <w:r w:rsidR="002B6104">
        <w:t xml:space="preserve">. Para converter graus para radiano, use a formula  </w:t>
      </w:r>
      <w:r w:rsidR="002B6104" w:rsidRPr="002B6104">
        <w:rPr>
          <w:rStyle w:val="CodigoRChar"/>
          <w:rFonts w:eastAsiaTheme="minorHAnsi"/>
          <w:lang w:val="pt-BR"/>
        </w:rPr>
        <w:t>radians</w:t>
      </w:r>
      <w:r w:rsidRPr="002B6104">
        <w:rPr>
          <w:rStyle w:val="CodigoRChar"/>
          <w:rFonts w:eastAsiaTheme="minorHAnsi"/>
          <w:lang w:val="pt-BR"/>
        </w:rPr>
        <w:t xml:space="preserve">=(graus * pi) / (180) </w:t>
      </w:r>
    </w:p>
    <w:p w14:paraId="4315E3D6" w14:textId="77777777" w:rsidR="00C55315" w:rsidRPr="002B6104" w:rsidRDefault="00C55315" w:rsidP="009514A5">
      <w:pPr>
        <w:rPr>
          <w:rStyle w:val="CodigoRChar"/>
          <w:rFonts w:eastAsiaTheme="minorHAnsi"/>
          <w:lang w:val="pt-BR"/>
        </w:rPr>
      </w:pPr>
    </w:p>
    <w:p w14:paraId="22251FC0" w14:textId="085CDA53" w:rsidR="00E463F5" w:rsidRPr="009514A5" w:rsidRDefault="009514A5" w:rsidP="009514A5">
      <w:pPr>
        <w:rPr>
          <w:rFonts w:eastAsiaTheme="minorEastAsia"/>
          <w:lang w:val="en-US"/>
        </w:rPr>
      </w:pPr>
      <w:r w:rsidRPr="009514A5">
        <w:rPr>
          <w:rFonts w:ascii="Lucida Console" w:eastAsia="Times New Roman" w:hAnsi="Lucida Console" w:cs="Courier New"/>
          <w:color w:val="0000FF"/>
          <w:sz w:val="16"/>
          <w:szCs w:val="20"/>
          <w:lang w:val="en-US"/>
        </w:rPr>
        <w:t>FindY(x=2, radians=pi/4, interval=c(-10000,10000))</w:t>
      </w:r>
    </w:p>
    <w:sectPr w:rsidR="00E463F5" w:rsidRPr="009514A5" w:rsidSect="008B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D2"/>
    <w:rsid w:val="00005377"/>
    <w:rsid w:val="0004414D"/>
    <w:rsid w:val="000E2E46"/>
    <w:rsid w:val="00172515"/>
    <w:rsid w:val="00195810"/>
    <w:rsid w:val="001E254F"/>
    <w:rsid w:val="00224B20"/>
    <w:rsid w:val="00226F52"/>
    <w:rsid w:val="00243885"/>
    <w:rsid w:val="002B6104"/>
    <w:rsid w:val="00324B68"/>
    <w:rsid w:val="00352E94"/>
    <w:rsid w:val="003A2393"/>
    <w:rsid w:val="003C1C48"/>
    <w:rsid w:val="003D4B81"/>
    <w:rsid w:val="00400D22"/>
    <w:rsid w:val="004656DB"/>
    <w:rsid w:val="004E226D"/>
    <w:rsid w:val="004F09E8"/>
    <w:rsid w:val="005C63D2"/>
    <w:rsid w:val="005D75E3"/>
    <w:rsid w:val="00663E8A"/>
    <w:rsid w:val="006B1BFC"/>
    <w:rsid w:val="006F0C22"/>
    <w:rsid w:val="007272A0"/>
    <w:rsid w:val="007310C9"/>
    <w:rsid w:val="00752F15"/>
    <w:rsid w:val="00777B98"/>
    <w:rsid w:val="007C3331"/>
    <w:rsid w:val="00825554"/>
    <w:rsid w:val="0086434C"/>
    <w:rsid w:val="008671A9"/>
    <w:rsid w:val="00880CC4"/>
    <w:rsid w:val="00897DA4"/>
    <w:rsid w:val="008B3426"/>
    <w:rsid w:val="009442FE"/>
    <w:rsid w:val="009514A5"/>
    <w:rsid w:val="00972531"/>
    <w:rsid w:val="00A22660"/>
    <w:rsid w:val="00AA2C15"/>
    <w:rsid w:val="00AA5019"/>
    <w:rsid w:val="00C42B74"/>
    <w:rsid w:val="00C55315"/>
    <w:rsid w:val="00E463F5"/>
    <w:rsid w:val="00F11F0D"/>
    <w:rsid w:val="00FA57E9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FBFD"/>
  <w15:chartTrackingRefBased/>
  <w15:docId w15:val="{ED7377C1-E79B-4D5B-88B6-A325B75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D2"/>
  </w:style>
  <w:style w:type="paragraph" w:styleId="Heading1">
    <w:name w:val="heading 1"/>
    <w:basedOn w:val="Normal"/>
    <w:next w:val="Normal"/>
    <w:link w:val="Heading1Char"/>
    <w:uiPriority w:val="9"/>
    <w:qFormat/>
    <w:rsid w:val="005C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igoR">
    <w:name w:val="Codigo R"/>
    <w:basedOn w:val="Normal"/>
    <w:link w:val="CodigoRChar"/>
    <w:qFormat/>
    <w:rsid w:val="001E254F"/>
    <w:pPr>
      <w:spacing w:before="120" w:after="120" w:line="240" w:lineRule="auto"/>
    </w:pPr>
    <w:rPr>
      <w:rFonts w:ascii="Lucida Console" w:eastAsia="Times New Roman" w:hAnsi="Lucida Console" w:cs="Courier New"/>
      <w:color w:val="0000FF"/>
      <w:sz w:val="16"/>
      <w:szCs w:val="20"/>
      <w:lang w:val="en-US"/>
    </w:rPr>
  </w:style>
  <w:style w:type="character" w:customStyle="1" w:styleId="CodigoRChar">
    <w:name w:val="Codigo R Char"/>
    <w:basedOn w:val="DefaultParagraphFont"/>
    <w:link w:val="CodigoR"/>
    <w:rsid w:val="001E254F"/>
    <w:rPr>
      <w:rFonts w:ascii="Lucida Console" w:eastAsia="Times New Roman" w:hAnsi="Lucida Console" w:cs="Courier New"/>
      <w:color w:val="0000FF"/>
      <w:sz w:val="1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52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4198151/using-formulas-in-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Biagolini-Jr.</dc:creator>
  <cp:keywords/>
  <dc:description/>
  <cp:lastModifiedBy>Carlos Biagolini-Jr.</cp:lastModifiedBy>
  <cp:revision>8</cp:revision>
  <dcterms:created xsi:type="dcterms:W3CDTF">2020-10-05T01:59:00Z</dcterms:created>
  <dcterms:modified xsi:type="dcterms:W3CDTF">2020-10-05T02:19:00Z</dcterms:modified>
</cp:coreProperties>
</file>