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Редкоусовой Ларисе Алексеевне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25-37/2022-ТУ от 24.10.2022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13 (кад. №59:01:1715086:154)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012841187227199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560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Редкоусовой Ларисе Алексеевне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Редкоусова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