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FC3D" w14:textId="13232352" w:rsidR="001C6B55" w:rsidRPr="002B0CDF" w:rsidRDefault="001C6B55" w:rsidP="002B0CDF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0CDF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2B0CDF">
        <w:rPr>
          <w:rFonts w:ascii="Times New Roman" w:hAnsi="Times New Roman" w:cs="Times New Roman"/>
          <w:sz w:val="24"/>
          <w:szCs w:val="24"/>
        </w:rPr>
        <w:t>:-</w:t>
      </w:r>
      <w:r w:rsidR="00CC24A5">
        <w:rPr>
          <w:rFonts w:ascii="Times New Roman" w:hAnsi="Times New Roman" w:cs="Times New Roman"/>
          <w:sz w:val="24"/>
          <w:szCs w:val="24"/>
        </w:rPr>
        <w:t>8</w:t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1D1857" w:rsidRPr="002B0CD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0728D" w:rsidRPr="002B0CDF">
        <w:rPr>
          <w:rFonts w:ascii="Times New Roman" w:hAnsi="Times New Roman" w:cs="Times New Roman"/>
          <w:sz w:val="24"/>
          <w:szCs w:val="24"/>
        </w:rPr>
        <w:t xml:space="preserve"> </w:t>
      </w:r>
      <w:r w:rsidR="001D1857" w:rsidRPr="002B0CDF">
        <w:rPr>
          <w:rFonts w:ascii="Times New Roman" w:hAnsi="Times New Roman" w:cs="Times New Roman"/>
          <w:sz w:val="24"/>
          <w:szCs w:val="24"/>
        </w:rPr>
        <w:t xml:space="preserve">      </w:t>
      </w:r>
      <w:r w:rsidR="0000728D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 w:rsidR="00E66D6C" w:rsidRPr="002B0CDF">
        <w:rPr>
          <w:rFonts w:ascii="Times New Roman" w:hAnsi="Times New Roman" w:cs="Times New Roman"/>
          <w:sz w:val="24"/>
          <w:szCs w:val="24"/>
        </w:rPr>
        <w:t>2078</w:t>
      </w:r>
      <w:r w:rsidR="00D47C10" w:rsidRPr="002B0CDF">
        <w:rPr>
          <w:rFonts w:ascii="Times New Roman" w:hAnsi="Times New Roman" w:cs="Times New Roman"/>
          <w:sz w:val="24"/>
          <w:szCs w:val="24"/>
        </w:rPr>
        <w:t>/0</w:t>
      </w:r>
      <w:r w:rsidR="000D61E5">
        <w:rPr>
          <w:rFonts w:ascii="Times New Roman" w:hAnsi="Times New Roman" w:cs="Times New Roman"/>
          <w:sz w:val="24"/>
          <w:szCs w:val="24"/>
        </w:rPr>
        <w:t>2</w:t>
      </w:r>
      <w:r w:rsidR="00D47C10" w:rsidRPr="002B0CDF">
        <w:rPr>
          <w:rFonts w:ascii="Times New Roman" w:hAnsi="Times New Roman" w:cs="Times New Roman"/>
          <w:sz w:val="24"/>
          <w:szCs w:val="24"/>
        </w:rPr>
        <w:t>/1</w:t>
      </w:r>
      <w:r w:rsidR="000D61E5">
        <w:rPr>
          <w:rFonts w:ascii="Times New Roman" w:hAnsi="Times New Roman" w:cs="Times New Roman"/>
          <w:sz w:val="24"/>
          <w:szCs w:val="24"/>
        </w:rPr>
        <w:t>3</w:t>
      </w:r>
    </w:p>
    <w:p w14:paraId="24853F4C" w14:textId="6E694C14" w:rsidR="00A833E6" w:rsidRPr="00A833E6" w:rsidRDefault="001C6B55" w:rsidP="00A833E6">
      <w:pPr>
        <w:tabs>
          <w:tab w:val="left" w:pos="225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22DC" wp14:editId="053D2DF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20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FDF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6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F1A97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8ABD765" w14:textId="77777777" w:rsidR="00A833E6" w:rsidRPr="00637D7C" w:rsidRDefault="00A833E6" w:rsidP="00A833E6">
      <w:pPr>
        <w:spacing w:after="0"/>
        <w:ind w:left="-720"/>
        <w:rPr>
          <w:rFonts w:cstheme="minorHAnsi"/>
          <w:sz w:val="28"/>
          <w:szCs w:val="28"/>
        </w:rPr>
      </w:pPr>
      <w:r w:rsidRPr="00637D7C">
        <w:rPr>
          <w:rFonts w:cstheme="minorHAnsi"/>
          <w:sz w:val="28"/>
          <w:szCs w:val="28"/>
        </w:rPr>
        <w:t xml:space="preserve">Objective: </w:t>
      </w:r>
    </w:p>
    <w:p w14:paraId="2373343B" w14:textId="77777777" w:rsidR="00A833E6" w:rsidRPr="00637D7C" w:rsidRDefault="00A833E6" w:rsidP="00A833E6">
      <w:pPr>
        <w:pStyle w:val="ListParagraph"/>
        <w:numPr>
          <w:ilvl w:val="0"/>
          <w:numId w:val="26"/>
        </w:numPr>
        <w:spacing w:after="0"/>
        <w:rPr>
          <w:rFonts w:cstheme="minorHAnsi"/>
          <w:sz w:val="28"/>
          <w:szCs w:val="28"/>
        </w:rPr>
      </w:pPr>
      <w:r w:rsidRPr="00637D7C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sz w:val="28"/>
          <w:szCs w:val="28"/>
        </w:rPr>
        <w:t>setup web DNS server in CISCO packet tracer.</w:t>
      </w:r>
    </w:p>
    <w:p w14:paraId="15A7938D" w14:textId="77777777" w:rsidR="00A833E6" w:rsidRPr="00637D7C" w:rsidRDefault="00A833E6" w:rsidP="00A833E6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8D45313" w14:textId="77777777" w:rsidR="00A833E6" w:rsidRPr="00C06F28" w:rsidRDefault="00A833E6" w:rsidP="00A833E6">
      <w:pPr>
        <w:spacing w:after="0"/>
        <w:ind w:left="-720"/>
        <w:rPr>
          <w:rFonts w:cstheme="minorHAnsi"/>
          <w:sz w:val="28"/>
          <w:szCs w:val="28"/>
        </w:rPr>
      </w:pPr>
      <w:r w:rsidRPr="00637D7C">
        <w:rPr>
          <w:rFonts w:cstheme="minorHAnsi"/>
          <w:sz w:val="28"/>
          <w:szCs w:val="28"/>
        </w:rPr>
        <w:t>Theory:</w:t>
      </w:r>
    </w:p>
    <w:p w14:paraId="6483EB59" w14:textId="77777777" w:rsidR="00A833E6" w:rsidRPr="00C06F28" w:rsidRDefault="00A833E6" w:rsidP="00A833E6">
      <w:pPr>
        <w:pStyle w:val="ListParagraph"/>
        <w:numPr>
          <w:ilvl w:val="0"/>
          <w:numId w:val="27"/>
        </w:numPr>
        <w:spacing w:after="0"/>
        <w:jc w:val="both"/>
        <w:rPr>
          <w:rFonts w:cstheme="minorHAnsi"/>
          <w:sz w:val="28"/>
          <w:szCs w:val="28"/>
        </w:rPr>
      </w:pPr>
      <w:r w:rsidRPr="00C06F28">
        <w:rPr>
          <w:rFonts w:cstheme="minorHAnsi"/>
          <w:sz w:val="28"/>
          <w:szCs w:val="28"/>
        </w:rPr>
        <w:t>The Domain Name System (DNS) is the phonebook of the Internet. Humans access information online through </w:t>
      </w:r>
      <w:hyperlink r:id="rId5" w:history="1">
        <w:r w:rsidRPr="00C06F28">
          <w:rPr>
            <w:rStyle w:val="Hyperlink"/>
            <w:rFonts w:cstheme="minorHAnsi"/>
            <w:sz w:val="28"/>
            <w:szCs w:val="28"/>
          </w:rPr>
          <w:t>domain names</w:t>
        </w:r>
      </w:hyperlink>
      <w:r w:rsidRPr="00C06F28">
        <w:rPr>
          <w:rFonts w:cstheme="minorHAnsi"/>
          <w:sz w:val="28"/>
          <w:szCs w:val="28"/>
        </w:rPr>
        <w:t>, like nytimes.com or espn.com. Web browsers interact through </w:t>
      </w:r>
      <w:hyperlink r:id="rId6" w:history="1">
        <w:r w:rsidRPr="00C06F28">
          <w:rPr>
            <w:rStyle w:val="Hyperlink"/>
            <w:rFonts w:cstheme="minorHAnsi"/>
            <w:sz w:val="28"/>
            <w:szCs w:val="28"/>
          </w:rPr>
          <w:t>Internet Protocol (IP)</w:t>
        </w:r>
      </w:hyperlink>
      <w:r w:rsidRPr="00C06F28">
        <w:rPr>
          <w:rFonts w:cstheme="minorHAnsi"/>
          <w:sz w:val="28"/>
          <w:szCs w:val="28"/>
        </w:rPr>
        <w:t xml:space="preserve"> addresses. </w:t>
      </w:r>
      <w:r w:rsidRPr="00C06F28">
        <w:rPr>
          <w:rFonts w:cstheme="minorHAnsi"/>
          <w:color w:val="090909"/>
          <w:spacing w:val="8"/>
          <w:sz w:val="28"/>
          <w:szCs w:val="28"/>
        </w:rPr>
        <w:t>A DNS server is a computer with a database containing the public IP addresses associated with the names of the websites an IP address brings a user to.</w:t>
      </w:r>
    </w:p>
    <w:p w14:paraId="33E8A14E" w14:textId="77777777" w:rsidR="00A833E6" w:rsidRPr="00637D7C" w:rsidRDefault="00A833E6" w:rsidP="00A833E6">
      <w:pPr>
        <w:spacing w:after="0"/>
        <w:ind w:left="-720"/>
        <w:rPr>
          <w:rFonts w:cstheme="minorHAnsi"/>
          <w:sz w:val="28"/>
          <w:szCs w:val="28"/>
        </w:rPr>
      </w:pPr>
      <w:r w:rsidRPr="00637D7C">
        <w:rPr>
          <w:rFonts w:cstheme="minorHAnsi"/>
          <w:sz w:val="28"/>
          <w:szCs w:val="28"/>
        </w:rPr>
        <w:t>Procedure:</w:t>
      </w:r>
    </w:p>
    <w:p w14:paraId="7E80FD5B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First</w:t>
      </w:r>
      <w:proofErr w:type="gramEnd"/>
      <w:r>
        <w:rPr>
          <w:rFonts w:cstheme="minorHAnsi"/>
          <w:sz w:val="28"/>
          <w:szCs w:val="28"/>
        </w:rPr>
        <w:t xml:space="preserve"> we setup a network using a switch and servers and a pc for demonstration.</w:t>
      </w:r>
    </w:p>
    <w:p w14:paraId="35848BF6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F5D739" wp14:editId="51685B44">
            <wp:extent cx="4648904" cy="4425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04" cy="4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89B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Then the next step is to give IP to the servers and pc we will use a server as a DHCP provider by giving it the IP of gateway.</w:t>
      </w:r>
    </w:p>
    <w:p w14:paraId="725A5CC9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9CA5539" wp14:editId="047BD0EE">
            <wp:extent cx="4578927" cy="4344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87" cy="43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9FE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</w:p>
    <w:p w14:paraId="00A2B934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next step is to activate the service.</w:t>
      </w:r>
    </w:p>
    <w:p w14:paraId="180192AB" w14:textId="77777777" w:rsidR="00F61D99" w:rsidRDefault="00F61D99" w:rsidP="00A833E6">
      <w:pPr>
        <w:tabs>
          <w:tab w:val="left" w:pos="1308"/>
        </w:tabs>
        <w:rPr>
          <w:rFonts w:cstheme="minorHAnsi"/>
          <w:noProof/>
          <w:sz w:val="28"/>
          <w:szCs w:val="28"/>
        </w:rPr>
      </w:pPr>
    </w:p>
    <w:p w14:paraId="4FBD13C0" w14:textId="77777777" w:rsidR="00F61D99" w:rsidRDefault="00F61D99" w:rsidP="00A833E6">
      <w:pPr>
        <w:tabs>
          <w:tab w:val="left" w:pos="1308"/>
        </w:tabs>
        <w:rPr>
          <w:rFonts w:cstheme="minorHAnsi"/>
          <w:noProof/>
          <w:sz w:val="28"/>
          <w:szCs w:val="28"/>
        </w:rPr>
      </w:pPr>
    </w:p>
    <w:p w14:paraId="24E3D6F9" w14:textId="1240F9FD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BD56C97" wp14:editId="5ABFFC5A">
            <wp:extent cx="4343400" cy="408864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" b="2392"/>
                    <a:stretch/>
                  </pic:blipFill>
                  <pic:spPr bwMode="auto">
                    <a:xfrm>
                      <a:off x="0" y="0"/>
                      <a:ext cx="4368567" cy="411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C42E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setting up the DHCP pool you can initiate the DHCP pool request in the pc.</w:t>
      </w:r>
    </w:p>
    <w:p w14:paraId="3F04FB9E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9F901E5" wp14:editId="2DE6C9F1">
            <wp:extent cx="3603137" cy="31796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29" cy="3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AD3F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</w:p>
    <w:p w14:paraId="4F44235A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provide the DNS server with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IP address of the network. </w:t>
      </w:r>
    </w:p>
    <w:p w14:paraId="040D08E5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84F645C" wp14:editId="6C2C57FC">
            <wp:extent cx="3390489" cy="322078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89" cy="3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DA77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Turn the service of DNS on in the server.</w:t>
      </w:r>
    </w:p>
    <w:p w14:paraId="383BAD38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4B592D1" wp14:editId="2C72B44F">
            <wp:extent cx="3886200" cy="367165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76" cy="36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1AB4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</w:p>
    <w:p w14:paraId="621A68AB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address and the name to be used in the browser.</w:t>
      </w:r>
    </w:p>
    <w:p w14:paraId="2A2E5CF0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66D0C51" wp14:editId="6841F552">
            <wp:extent cx="3865717" cy="365252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717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1D7B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</w:p>
    <w:p w14:paraId="3267DDAA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setup the Web server from where the web pages are loaded from.</w:t>
      </w:r>
    </w:p>
    <w:p w14:paraId="55AF7E66" w14:textId="77777777" w:rsidR="00A833E6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92E126" wp14:editId="2BEB9E07">
            <wp:extent cx="5751280" cy="275705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79" b="2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75" cy="275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0FF5F" w14:textId="77777777" w:rsidR="00A833E6" w:rsidRDefault="00A833E6" w:rsidP="00A833E6">
      <w:pPr>
        <w:pStyle w:val="ListParagraph"/>
        <w:numPr>
          <w:ilvl w:val="0"/>
          <w:numId w:val="26"/>
        </w:num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Finally verify the setup by requesting the website from browser.</w:t>
      </w:r>
    </w:p>
    <w:p w14:paraId="5908E009" w14:textId="77777777" w:rsidR="00A833E6" w:rsidRDefault="00A833E6" w:rsidP="00A833E6">
      <w:pPr>
        <w:tabs>
          <w:tab w:val="left" w:pos="1308"/>
        </w:tabs>
        <w:rPr>
          <w:rFonts w:cstheme="minorHAnsi"/>
          <w:noProof/>
          <w:sz w:val="28"/>
          <w:szCs w:val="28"/>
        </w:rPr>
      </w:pPr>
    </w:p>
    <w:p w14:paraId="7DA1C410" w14:textId="5A0A526C" w:rsidR="00A833E6" w:rsidRPr="00963B88" w:rsidRDefault="00A833E6" w:rsidP="00A833E6">
      <w:pPr>
        <w:tabs>
          <w:tab w:val="left" w:pos="130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827C84E" wp14:editId="77891620">
            <wp:extent cx="5084618" cy="407918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5" b="7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59" cy="408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B90E0" w14:textId="77777777" w:rsidR="00A833E6" w:rsidRPr="00637D7C" w:rsidRDefault="00A833E6" w:rsidP="00A833E6">
      <w:pPr>
        <w:pStyle w:val="ListParagraph"/>
        <w:tabs>
          <w:tab w:val="left" w:pos="1308"/>
        </w:tabs>
        <w:ind w:left="-720"/>
        <w:rPr>
          <w:rFonts w:cstheme="minorHAnsi"/>
          <w:sz w:val="28"/>
          <w:szCs w:val="28"/>
        </w:rPr>
      </w:pPr>
      <w:r w:rsidRPr="00637D7C">
        <w:rPr>
          <w:rFonts w:cstheme="minorHAnsi"/>
          <w:sz w:val="28"/>
          <w:szCs w:val="28"/>
        </w:rPr>
        <w:t>Conclusion:</w:t>
      </w:r>
    </w:p>
    <w:p w14:paraId="0521ACFB" w14:textId="77777777" w:rsidR="00A833E6" w:rsidRPr="00637D7C" w:rsidRDefault="00A833E6" w:rsidP="00A833E6">
      <w:pPr>
        <w:pStyle w:val="ListParagraph"/>
        <w:numPr>
          <w:ilvl w:val="0"/>
          <w:numId w:val="28"/>
        </w:numPr>
        <w:tabs>
          <w:tab w:val="left" w:pos="1308"/>
        </w:tabs>
        <w:ind w:left="360"/>
        <w:rPr>
          <w:rFonts w:cstheme="minorHAnsi"/>
          <w:sz w:val="28"/>
          <w:szCs w:val="28"/>
        </w:rPr>
      </w:pPr>
      <w:r w:rsidRPr="00637D7C">
        <w:rPr>
          <w:rFonts w:cstheme="minorHAnsi"/>
          <w:sz w:val="28"/>
          <w:szCs w:val="28"/>
        </w:rPr>
        <w:t xml:space="preserve">Hence, we were </w:t>
      </w:r>
      <w:r>
        <w:rPr>
          <w:rFonts w:cstheme="minorHAnsi"/>
          <w:sz w:val="28"/>
          <w:szCs w:val="28"/>
        </w:rPr>
        <w:t>able to configure web and DNS server, and verify the service.</w:t>
      </w:r>
    </w:p>
    <w:p w14:paraId="4E190A1A" w14:textId="33F66B66" w:rsidR="00DE546C" w:rsidRPr="00D13195" w:rsidRDefault="00DE546C" w:rsidP="00D13195">
      <w:pPr>
        <w:spacing w:after="19"/>
        <w:jc w:val="right"/>
      </w:pPr>
      <w:r>
        <w:t xml:space="preserve"> </w:t>
      </w:r>
    </w:p>
    <w:sectPr w:rsidR="00DE546C" w:rsidRPr="00D1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D23"/>
    <w:multiLevelType w:val="hybridMultilevel"/>
    <w:tmpl w:val="13064EA8"/>
    <w:lvl w:ilvl="0" w:tplc="0D50F140">
      <w:start w:val="1"/>
      <w:numFmt w:val="bullet"/>
      <w:lvlText w:val="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C1297B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AFA157C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0A600F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678B684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20C11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F367884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DDAAEC0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73CB54A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7377D1A"/>
    <w:multiLevelType w:val="hybridMultilevel"/>
    <w:tmpl w:val="3EE8B9B6"/>
    <w:lvl w:ilvl="0" w:tplc="ECB4588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410087C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1C0DFB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966F29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53CDE3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1584C2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C08C67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2EED95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988644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7A57057"/>
    <w:multiLevelType w:val="multilevel"/>
    <w:tmpl w:val="25C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4D73"/>
    <w:multiLevelType w:val="multilevel"/>
    <w:tmpl w:val="FB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415B1"/>
    <w:multiLevelType w:val="hybridMultilevel"/>
    <w:tmpl w:val="9C08459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62F2F77"/>
    <w:multiLevelType w:val="multilevel"/>
    <w:tmpl w:val="3D36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204B0"/>
    <w:multiLevelType w:val="multilevel"/>
    <w:tmpl w:val="12C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34647"/>
    <w:multiLevelType w:val="multilevel"/>
    <w:tmpl w:val="C5F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82EBE"/>
    <w:multiLevelType w:val="hybridMultilevel"/>
    <w:tmpl w:val="B40A81E2"/>
    <w:lvl w:ilvl="0" w:tplc="3E7691CE">
      <w:start w:val="1"/>
      <w:numFmt w:val="bullet"/>
      <w:lvlText w:val="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B26CFA6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F767650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2063E1E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86A0FE0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478D2F4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5DE3DC4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8B8B2BA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65E3910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224568A2"/>
    <w:multiLevelType w:val="multilevel"/>
    <w:tmpl w:val="C7A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B713A"/>
    <w:multiLevelType w:val="hybridMultilevel"/>
    <w:tmpl w:val="2FF2B198"/>
    <w:lvl w:ilvl="0" w:tplc="85D2458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A20CBC4">
      <w:start w:val="1"/>
      <w:numFmt w:val="bullet"/>
      <w:lvlText w:val=""/>
      <w:lvlJc w:val="left"/>
      <w:pPr>
        <w:ind w:left="15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C767A42">
      <w:start w:val="1"/>
      <w:numFmt w:val="bullet"/>
      <w:lvlText w:val="▪"/>
      <w:lvlJc w:val="left"/>
      <w:pPr>
        <w:ind w:left="193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EC8DBAE">
      <w:start w:val="1"/>
      <w:numFmt w:val="bullet"/>
      <w:lvlText w:val="•"/>
      <w:lvlJc w:val="left"/>
      <w:pPr>
        <w:ind w:left="265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626DD1E">
      <w:start w:val="1"/>
      <w:numFmt w:val="bullet"/>
      <w:lvlText w:val="o"/>
      <w:lvlJc w:val="left"/>
      <w:pPr>
        <w:ind w:left="337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BD21AC8">
      <w:start w:val="1"/>
      <w:numFmt w:val="bullet"/>
      <w:lvlText w:val="▪"/>
      <w:lvlJc w:val="left"/>
      <w:pPr>
        <w:ind w:left="409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721676">
      <w:start w:val="1"/>
      <w:numFmt w:val="bullet"/>
      <w:lvlText w:val="•"/>
      <w:lvlJc w:val="left"/>
      <w:pPr>
        <w:ind w:left="481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CAE4488">
      <w:start w:val="1"/>
      <w:numFmt w:val="bullet"/>
      <w:lvlText w:val="o"/>
      <w:lvlJc w:val="left"/>
      <w:pPr>
        <w:ind w:left="553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AECD3A">
      <w:start w:val="1"/>
      <w:numFmt w:val="bullet"/>
      <w:lvlText w:val="▪"/>
      <w:lvlJc w:val="left"/>
      <w:pPr>
        <w:ind w:left="625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2B4812A1"/>
    <w:multiLevelType w:val="hybridMultilevel"/>
    <w:tmpl w:val="C542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4109A"/>
    <w:multiLevelType w:val="multilevel"/>
    <w:tmpl w:val="4A0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4695D"/>
    <w:multiLevelType w:val="hybridMultilevel"/>
    <w:tmpl w:val="F912C0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E0F54"/>
    <w:multiLevelType w:val="multilevel"/>
    <w:tmpl w:val="5B8A53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610CB"/>
    <w:multiLevelType w:val="multilevel"/>
    <w:tmpl w:val="F744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B55D2"/>
    <w:multiLevelType w:val="hybridMultilevel"/>
    <w:tmpl w:val="1D3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B59F5"/>
    <w:multiLevelType w:val="hybridMultilevel"/>
    <w:tmpl w:val="C9BE0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776DA"/>
    <w:multiLevelType w:val="multilevel"/>
    <w:tmpl w:val="A4E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B01D6"/>
    <w:multiLevelType w:val="multilevel"/>
    <w:tmpl w:val="351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C1210"/>
    <w:multiLevelType w:val="multilevel"/>
    <w:tmpl w:val="34D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72416"/>
    <w:multiLevelType w:val="hybridMultilevel"/>
    <w:tmpl w:val="3D3EBE0C"/>
    <w:lvl w:ilvl="0" w:tplc="4E823066">
      <w:start w:val="1"/>
      <w:numFmt w:val="bullet"/>
      <w:lvlText w:val="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5667ABC">
      <w:start w:val="1"/>
      <w:numFmt w:val="bullet"/>
      <w:lvlText w:val="o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D9AEBBA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610B06C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4A2F81C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B7CEEA2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54A548A">
      <w:start w:val="1"/>
      <w:numFmt w:val="bullet"/>
      <w:lvlText w:val="•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3269206">
      <w:start w:val="1"/>
      <w:numFmt w:val="bullet"/>
      <w:lvlText w:val="o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CAA4AE0">
      <w:start w:val="1"/>
      <w:numFmt w:val="bullet"/>
      <w:lvlText w:val="▪"/>
      <w:lvlJc w:val="left"/>
      <w:pPr>
        <w:ind w:left="7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5C7005D2"/>
    <w:multiLevelType w:val="multilevel"/>
    <w:tmpl w:val="CFD4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305996"/>
    <w:multiLevelType w:val="multilevel"/>
    <w:tmpl w:val="215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6689E"/>
    <w:multiLevelType w:val="multilevel"/>
    <w:tmpl w:val="6C5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67C87"/>
    <w:multiLevelType w:val="multilevel"/>
    <w:tmpl w:val="4E9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75CD6"/>
    <w:multiLevelType w:val="multilevel"/>
    <w:tmpl w:val="6C3A8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06A4A"/>
    <w:multiLevelType w:val="multilevel"/>
    <w:tmpl w:val="EFF0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814829">
    <w:abstractNumId w:val="14"/>
  </w:num>
  <w:num w:numId="2" w16cid:durableId="1040933705">
    <w:abstractNumId w:val="26"/>
  </w:num>
  <w:num w:numId="3" w16cid:durableId="1092701849">
    <w:abstractNumId w:val="25"/>
  </w:num>
  <w:num w:numId="4" w16cid:durableId="2007896170">
    <w:abstractNumId w:val="22"/>
  </w:num>
  <w:num w:numId="5" w16cid:durableId="1957172588">
    <w:abstractNumId w:val="19"/>
  </w:num>
  <w:num w:numId="6" w16cid:durableId="1970938022">
    <w:abstractNumId w:val="12"/>
  </w:num>
  <w:num w:numId="7" w16cid:durableId="638607126">
    <w:abstractNumId w:val="7"/>
  </w:num>
  <w:num w:numId="8" w16cid:durableId="229968345">
    <w:abstractNumId w:val="20"/>
  </w:num>
  <w:num w:numId="9" w16cid:durableId="210384125">
    <w:abstractNumId w:val="5"/>
  </w:num>
  <w:num w:numId="10" w16cid:durableId="319620785">
    <w:abstractNumId w:val="9"/>
  </w:num>
  <w:num w:numId="11" w16cid:durableId="1217546516">
    <w:abstractNumId w:val="17"/>
  </w:num>
  <w:num w:numId="12" w16cid:durableId="1796292179">
    <w:abstractNumId w:val="16"/>
  </w:num>
  <w:num w:numId="13" w16cid:durableId="376854691">
    <w:abstractNumId w:val="18"/>
  </w:num>
  <w:num w:numId="14" w16cid:durableId="921522442">
    <w:abstractNumId w:val="6"/>
  </w:num>
  <w:num w:numId="15" w16cid:durableId="1168448747">
    <w:abstractNumId w:val="27"/>
  </w:num>
  <w:num w:numId="16" w16cid:durableId="555242881">
    <w:abstractNumId w:val="15"/>
  </w:num>
  <w:num w:numId="17" w16cid:durableId="31030756">
    <w:abstractNumId w:val="23"/>
  </w:num>
  <w:num w:numId="18" w16cid:durableId="1445538453">
    <w:abstractNumId w:val="24"/>
  </w:num>
  <w:num w:numId="19" w16cid:durableId="1362782211">
    <w:abstractNumId w:val="2"/>
  </w:num>
  <w:num w:numId="20" w16cid:durableId="2128966332">
    <w:abstractNumId w:val="3"/>
  </w:num>
  <w:num w:numId="21" w16cid:durableId="1377969419">
    <w:abstractNumId w:val="21"/>
  </w:num>
  <w:num w:numId="22" w16cid:durableId="1783258517">
    <w:abstractNumId w:val="1"/>
  </w:num>
  <w:num w:numId="23" w16cid:durableId="1301963127">
    <w:abstractNumId w:val="0"/>
  </w:num>
  <w:num w:numId="24" w16cid:durableId="132497251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585765887">
    <w:abstractNumId w:val="8"/>
  </w:num>
  <w:num w:numId="26" w16cid:durableId="1659655789">
    <w:abstractNumId w:val="13"/>
  </w:num>
  <w:num w:numId="27" w16cid:durableId="1640528758">
    <w:abstractNumId w:val="11"/>
  </w:num>
  <w:num w:numId="28" w16cid:durableId="2053386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5"/>
    <w:rsid w:val="0000728D"/>
    <w:rsid w:val="000937A6"/>
    <w:rsid w:val="000D61E5"/>
    <w:rsid w:val="0016131A"/>
    <w:rsid w:val="0016495B"/>
    <w:rsid w:val="00181C8E"/>
    <w:rsid w:val="001B5E75"/>
    <w:rsid w:val="001C6B55"/>
    <w:rsid w:val="001D1857"/>
    <w:rsid w:val="00230FDF"/>
    <w:rsid w:val="002A16C7"/>
    <w:rsid w:val="002A6B5A"/>
    <w:rsid w:val="002B0CDF"/>
    <w:rsid w:val="002B6D3A"/>
    <w:rsid w:val="002C2C96"/>
    <w:rsid w:val="0030334F"/>
    <w:rsid w:val="00391EEB"/>
    <w:rsid w:val="0041149D"/>
    <w:rsid w:val="004357A8"/>
    <w:rsid w:val="00562C85"/>
    <w:rsid w:val="0059551A"/>
    <w:rsid w:val="005A52A1"/>
    <w:rsid w:val="005D6B6B"/>
    <w:rsid w:val="005F4426"/>
    <w:rsid w:val="00652790"/>
    <w:rsid w:val="006D7E2A"/>
    <w:rsid w:val="00764EA8"/>
    <w:rsid w:val="007B3CDB"/>
    <w:rsid w:val="0086383C"/>
    <w:rsid w:val="0087443C"/>
    <w:rsid w:val="00883CF7"/>
    <w:rsid w:val="00897AC3"/>
    <w:rsid w:val="008C2A3A"/>
    <w:rsid w:val="008F1A97"/>
    <w:rsid w:val="009639E7"/>
    <w:rsid w:val="00A833E6"/>
    <w:rsid w:val="00AB14B1"/>
    <w:rsid w:val="00C64947"/>
    <w:rsid w:val="00CC24A5"/>
    <w:rsid w:val="00CF35F9"/>
    <w:rsid w:val="00D13195"/>
    <w:rsid w:val="00D45208"/>
    <w:rsid w:val="00D47C10"/>
    <w:rsid w:val="00D60054"/>
    <w:rsid w:val="00DD53F9"/>
    <w:rsid w:val="00DE546C"/>
    <w:rsid w:val="00E224C8"/>
    <w:rsid w:val="00E569B0"/>
    <w:rsid w:val="00E66D6C"/>
    <w:rsid w:val="00E813B5"/>
    <w:rsid w:val="00EB2EFB"/>
    <w:rsid w:val="00EE52CF"/>
    <w:rsid w:val="00F21A1C"/>
    <w:rsid w:val="00F61D99"/>
    <w:rsid w:val="00F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48B"/>
  <w15:chartTrackingRefBased/>
  <w15:docId w15:val="{29123C1F-7ECE-4BEB-BDB5-0FC9317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E2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937A6"/>
  </w:style>
  <w:style w:type="character" w:styleId="Hyperlink">
    <w:name w:val="Hyperlink"/>
    <w:basedOn w:val="DefaultParagraphFont"/>
    <w:uiPriority w:val="99"/>
    <w:semiHidden/>
    <w:unhideWhenUsed/>
    <w:rsid w:val="00A83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4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0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network-layer/internet-protoco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loudflare.com/learning/dns/glossary/what-is-a-domain-nam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basnet</dc:creator>
  <cp:keywords/>
  <dc:description/>
  <cp:lastModifiedBy>Timon basnet</cp:lastModifiedBy>
  <cp:revision>8</cp:revision>
  <cp:lastPrinted>2022-08-30T16:09:00Z</cp:lastPrinted>
  <dcterms:created xsi:type="dcterms:W3CDTF">2022-07-20T12:59:00Z</dcterms:created>
  <dcterms:modified xsi:type="dcterms:W3CDTF">2022-08-31T13:10:00Z</dcterms:modified>
</cp:coreProperties>
</file>