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ce70f488ba43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53704" cy="200046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9d59d95d9c43c1"/>
                    <a:stretch>
                      <a:fillRect/>
                    </a:stretch>
                  </pic:blipFill>
                  <pic:spPr>
                    <a:xfrm>
                      <a:off x="0" y="0"/>
                      <a:ext cx="5753704" cy="200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>
        <w:jc w:val="center"/>
      </w:pP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7f43616b954553" /><Relationship Type="http://schemas.openxmlformats.org/officeDocument/2006/relationships/numbering" Target="/word/numbering.xml" Id="R5791a82e5c6e430a" /><Relationship Type="http://schemas.openxmlformats.org/officeDocument/2006/relationships/settings" Target="/word/settings.xml" Id="R347b3bd8c6494ac5" /><Relationship Type="http://schemas.openxmlformats.org/officeDocument/2006/relationships/image" Target="/word/media/82b46df2-e6de-4225-b6c7-bd0d7fb52740.jpeg" Id="Rad9d59d95d9c43c1" /></Relationships>
</file>