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3372A" w14:textId="15C61A53" w:rsidR="000C26B8" w:rsidRDefault="000C26B8">
      <w:pPr>
        <w:rPr>
          <w:rFonts w:cs="Cordia New"/>
          <w:lang w:val="en-US"/>
        </w:rPr>
      </w:pPr>
      <w:r>
        <w:rPr>
          <w:lang w:val="en-US"/>
        </w:rPr>
        <w:t xml:space="preserve">Title: </w:t>
      </w:r>
      <w:r w:rsidR="00103D61">
        <w:rPr>
          <w:lang w:val="en-US"/>
        </w:rPr>
        <w:t>service</w:t>
      </w:r>
      <w:r w:rsidRPr="000C26B8">
        <w:rPr>
          <w:lang w:val="en-US"/>
        </w:rPr>
        <w:t xml:space="preserve"> </w:t>
      </w:r>
      <w:r w:rsidRPr="000C26B8">
        <w:rPr>
          <w:rFonts w:cs="Cordia New"/>
          <w:cs/>
          <w:lang w:val="en-US"/>
        </w:rPr>
        <w:t>สำหรับ ดึงข้อมูล จำนวน กธ. แยกตาม กลุ่มการแจ้งเตือน</w:t>
      </w:r>
    </w:p>
    <w:p w14:paraId="12C3E9A1" w14:textId="7065035D" w:rsidR="000C26B8" w:rsidRDefault="000C26B8">
      <w:pPr>
        <w:rPr>
          <w:rFonts w:cs="Cordia New"/>
          <w:lang w:val="en-US"/>
        </w:rPr>
      </w:pPr>
      <w:r>
        <w:rPr>
          <w:rFonts w:cs="Cordia New"/>
          <w:lang w:val="en-US"/>
        </w:rPr>
        <w:t>Detail:</w:t>
      </w:r>
    </w:p>
    <w:p w14:paraId="30851248" w14:textId="6C7A9EAF" w:rsidR="00294525" w:rsidRDefault="00AC314F" w:rsidP="000C26B8">
      <w:pPr>
        <w:rPr>
          <w:rFonts w:cs="Cordia New"/>
          <w:lang w:val="en-US"/>
        </w:rPr>
      </w:pPr>
      <w:r>
        <w:rPr>
          <w:rFonts w:cs="Cordia New"/>
          <w:lang w:val="en-US"/>
        </w:rPr>
        <w:t>service</w:t>
      </w:r>
      <w:r w:rsidR="000C26B8" w:rsidRPr="000C26B8">
        <w:rPr>
          <w:rFonts w:cs="Cordia New"/>
          <w:lang w:val="en-US"/>
        </w:rPr>
        <w:t xml:space="preserve"> </w:t>
      </w:r>
      <w:r w:rsidR="000C26B8" w:rsidRPr="000C26B8">
        <w:rPr>
          <w:rFonts w:cs="Cordia New"/>
          <w:cs/>
          <w:lang w:val="en-US"/>
        </w:rPr>
        <w:t>นี้จะทำการสรุปจำนวน กธ. ตาม ประเภทของ กธ. และ กลุ่มการแจ้งเตือน</w:t>
      </w:r>
    </w:p>
    <w:p w14:paraId="5478B936" w14:textId="502959C4" w:rsidR="00294525" w:rsidRDefault="00294525" w:rsidP="000C26B8">
      <w:pPr>
        <w:rPr>
          <w:rFonts w:cs="Cordia New"/>
          <w:lang w:val="en-US"/>
        </w:rPr>
      </w:pPr>
      <w:r>
        <w:rPr>
          <w:rFonts w:cs="Cordia New" w:hint="cs"/>
          <w:cs/>
          <w:lang w:val="en-US"/>
        </w:rPr>
        <w:t xml:space="preserve">โดยใน </w:t>
      </w:r>
      <w:r w:rsidR="00034BC3">
        <w:rPr>
          <w:rFonts w:cs="Cordia New"/>
          <w:lang w:val="en-US"/>
        </w:rPr>
        <w:t>service</w:t>
      </w:r>
      <w:r>
        <w:rPr>
          <w:rFonts w:cs="Cordia New"/>
          <w:lang w:val="en-US"/>
        </w:rPr>
        <w:t xml:space="preserve"> </w:t>
      </w:r>
      <w:r>
        <w:rPr>
          <w:rFonts w:cs="Cordia New" w:hint="cs"/>
          <w:cs/>
          <w:lang w:val="en-US"/>
        </w:rPr>
        <w:t xml:space="preserve">นี้จะสนใจ </w:t>
      </w:r>
      <w:r>
        <w:rPr>
          <w:rFonts w:cs="Cordia New"/>
          <w:lang w:val="en-US"/>
        </w:rPr>
        <w:t xml:space="preserve">2 </w:t>
      </w:r>
      <w:r>
        <w:rPr>
          <w:rFonts w:cs="Cordia New" w:hint="cs"/>
          <w:cs/>
          <w:lang w:val="en-US"/>
        </w:rPr>
        <w:t>เรื่อง หลัก ๆ คือ</w:t>
      </w:r>
    </w:p>
    <w:p w14:paraId="2E9E8AF7" w14:textId="77777777" w:rsidR="00294525" w:rsidRPr="00294525" w:rsidRDefault="00294525" w:rsidP="000C26B8">
      <w:pPr>
        <w:rPr>
          <w:rFonts w:cs="Cordia New"/>
          <w:cs/>
          <w:lang w:val="en-US"/>
        </w:rPr>
      </w:pPr>
    </w:p>
    <w:p w14:paraId="0BC82DB5" w14:textId="53CE40FC" w:rsidR="000C26B8" w:rsidRPr="00294525" w:rsidRDefault="00294525" w:rsidP="000C26B8">
      <w:pPr>
        <w:rPr>
          <w:rFonts w:cs="Cordia New"/>
          <w:b/>
          <w:bCs/>
          <w:lang w:val="en-US"/>
        </w:rPr>
      </w:pPr>
      <w:r w:rsidRPr="00294525">
        <w:rPr>
          <w:rFonts w:cs="Cordia New"/>
          <w:b/>
          <w:bCs/>
          <w:lang w:val="en-US"/>
        </w:rPr>
        <w:t xml:space="preserve">1. </w:t>
      </w:r>
      <w:r w:rsidR="000C26B8" w:rsidRPr="00294525">
        <w:rPr>
          <w:rFonts w:cs="Cordia New"/>
          <w:b/>
          <w:bCs/>
          <w:cs/>
          <w:lang w:val="en-US"/>
        </w:rPr>
        <w:t xml:space="preserve">ประเภท กธ. </w:t>
      </w:r>
      <w:r>
        <w:rPr>
          <w:rFonts w:cs="Cordia New"/>
          <w:b/>
          <w:bCs/>
          <w:cs/>
          <w:lang w:val="en-US"/>
        </w:rPr>
        <w:br/>
      </w:r>
      <w:r w:rsidR="000C26B8" w:rsidRPr="00294525">
        <w:rPr>
          <w:rFonts w:cs="Cordia New"/>
          <w:cs/>
          <w:lang w:val="en-US"/>
        </w:rPr>
        <w:t xml:space="preserve">จะมี </w:t>
      </w:r>
      <w:r w:rsidR="000C26B8" w:rsidRPr="00294525">
        <w:rPr>
          <w:rFonts w:cs="Cordia New"/>
          <w:lang w:val="en-US"/>
        </w:rPr>
        <w:t>3</w:t>
      </w:r>
      <w:r w:rsidR="000C26B8" w:rsidRPr="00294525">
        <w:rPr>
          <w:rFonts w:cs="Cordia New"/>
          <w:cs/>
          <w:lang w:val="en-US"/>
        </w:rPr>
        <w:t xml:space="preserve"> กลุ่ม</w:t>
      </w:r>
    </w:p>
    <w:p w14:paraId="198E37EC" w14:textId="77777777" w:rsidR="000C26B8" w:rsidRPr="000C26B8" w:rsidRDefault="000C26B8" w:rsidP="00294525">
      <w:pPr>
        <w:ind w:left="720"/>
        <w:rPr>
          <w:rFonts w:cs="Cordia New"/>
          <w:lang w:val="en-US"/>
        </w:rPr>
      </w:pPr>
      <w:r w:rsidRPr="000C26B8">
        <w:rPr>
          <w:rFonts w:cs="Cordia New"/>
          <w:lang w:val="en-US"/>
        </w:rPr>
        <w:t xml:space="preserve">1. </w:t>
      </w:r>
      <w:r w:rsidRPr="000C26B8">
        <w:rPr>
          <w:rFonts w:cs="Cordia New"/>
          <w:cs/>
          <w:lang w:val="en-US"/>
        </w:rPr>
        <w:t>สามัญ</w:t>
      </w:r>
    </w:p>
    <w:p w14:paraId="000410EF" w14:textId="77777777" w:rsidR="000C26B8" w:rsidRPr="000C26B8" w:rsidRDefault="000C26B8" w:rsidP="00294525">
      <w:pPr>
        <w:ind w:left="720"/>
        <w:rPr>
          <w:rFonts w:cs="Cordia New"/>
          <w:lang w:val="en-US"/>
        </w:rPr>
      </w:pPr>
      <w:r w:rsidRPr="000C26B8">
        <w:rPr>
          <w:rFonts w:cs="Cordia New"/>
          <w:lang w:val="en-US"/>
        </w:rPr>
        <w:t xml:space="preserve">2. </w:t>
      </w:r>
      <w:r w:rsidRPr="000C26B8">
        <w:rPr>
          <w:rFonts w:cs="Cordia New"/>
          <w:cs/>
          <w:lang w:val="en-US"/>
        </w:rPr>
        <w:t>อุตสาหกรรม</w:t>
      </w:r>
    </w:p>
    <w:p w14:paraId="370A5D24" w14:textId="77777777" w:rsidR="000C26B8" w:rsidRPr="000C26B8" w:rsidRDefault="000C26B8" w:rsidP="00294525">
      <w:pPr>
        <w:ind w:left="720"/>
        <w:rPr>
          <w:rFonts w:cs="Cordia New"/>
          <w:lang w:val="en-US"/>
        </w:rPr>
      </w:pPr>
      <w:r w:rsidRPr="000C26B8">
        <w:rPr>
          <w:rFonts w:cs="Cordia New"/>
          <w:lang w:val="en-US"/>
        </w:rPr>
        <w:t>3. PA</w:t>
      </w:r>
    </w:p>
    <w:p w14:paraId="23A41063" w14:textId="77777777" w:rsidR="000C26B8" w:rsidRPr="000C26B8" w:rsidRDefault="000C26B8" w:rsidP="000C26B8">
      <w:pPr>
        <w:rPr>
          <w:rFonts w:cs="Cordia New"/>
          <w:lang w:val="en-US"/>
        </w:rPr>
      </w:pPr>
    </w:p>
    <w:p w14:paraId="4F5FC052" w14:textId="77777777" w:rsidR="00294525" w:rsidRPr="00294525" w:rsidRDefault="00294525" w:rsidP="000C26B8">
      <w:pPr>
        <w:rPr>
          <w:rFonts w:cs="Cordia New"/>
          <w:b/>
          <w:bCs/>
          <w:lang w:val="en-US"/>
        </w:rPr>
      </w:pPr>
      <w:r w:rsidRPr="00294525">
        <w:rPr>
          <w:rFonts w:cs="Cordia New"/>
          <w:b/>
          <w:bCs/>
          <w:lang w:val="en-US"/>
        </w:rPr>
        <w:t xml:space="preserve">2. </w:t>
      </w:r>
      <w:r w:rsidR="000C26B8" w:rsidRPr="00294525">
        <w:rPr>
          <w:rFonts w:cs="Cordia New"/>
          <w:b/>
          <w:bCs/>
          <w:cs/>
          <w:lang w:val="en-US"/>
        </w:rPr>
        <w:t xml:space="preserve">กลุ่มการแจ้งเตือน </w:t>
      </w:r>
    </w:p>
    <w:p w14:paraId="6815734A" w14:textId="038639B0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จะมี </w:t>
      </w:r>
      <w:r w:rsidRPr="000C26B8">
        <w:rPr>
          <w:rFonts w:cs="Cordia New"/>
          <w:lang w:val="en-US"/>
        </w:rPr>
        <w:t>3</w:t>
      </w:r>
      <w:r w:rsidRPr="000C26B8">
        <w:rPr>
          <w:rFonts w:cs="Cordia New"/>
          <w:cs/>
          <w:lang w:val="en-US"/>
        </w:rPr>
        <w:t xml:space="preserve"> กลุ่ม</w:t>
      </w:r>
    </w:p>
    <w:p w14:paraId="19F4C91C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กลุ่ม </w:t>
      </w:r>
      <w:r w:rsidRPr="000C26B8">
        <w:rPr>
          <w:rFonts w:cs="Cordia New"/>
          <w:lang w:val="en-US"/>
        </w:rPr>
        <w:t>1</w:t>
      </w:r>
      <w:r w:rsidRPr="000C26B8">
        <w:rPr>
          <w:rFonts w:cs="Cordia New"/>
          <w:cs/>
          <w:lang w:val="en-US"/>
        </w:rPr>
        <w:t xml:space="preserve"> คือ กลุ่มที่ยังไม่ถึงกำหนดชำระ โดยจะแสดง กธ. ครบทั้ง </w:t>
      </w:r>
      <w:r w:rsidRPr="000C26B8">
        <w:rPr>
          <w:rFonts w:cs="Cordia New"/>
          <w:lang w:val="en-US"/>
        </w:rPr>
        <w:t>3</w:t>
      </w:r>
      <w:r w:rsidRPr="000C26B8">
        <w:rPr>
          <w:rFonts w:cs="Cordia New"/>
          <w:cs/>
          <w:lang w:val="en-US"/>
        </w:rPr>
        <w:t xml:space="preserve"> กลุ่มคือ สามัญ อุตสาหกรรม และ </w:t>
      </w:r>
      <w:r w:rsidRPr="000C26B8">
        <w:rPr>
          <w:rFonts w:cs="Cordia New"/>
          <w:lang w:val="en-US"/>
        </w:rPr>
        <w:t>PA</w:t>
      </w:r>
    </w:p>
    <w:p w14:paraId="5ED3E7E0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สามัญ และ อุตสาหกรรม คิดจากวันที่ครบกำหนดชำระ -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 ถึง วันที่ครบกำหนด -</w:t>
      </w:r>
      <w:r w:rsidRPr="000C26B8">
        <w:rPr>
          <w:rFonts w:cs="Cordia New"/>
          <w:lang w:val="en-US"/>
        </w:rPr>
        <w:t>1</w:t>
      </w:r>
      <w:r w:rsidRPr="000C26B8">
        <w:rPr>
          <w:rFonts w:cs="Cordia New"/>
          <w:cs/>
          <w:lang w:val="en-US"/>
        </w:rPr>
        <w:t xml:space="preserve"> วัน</w:t>
      </w:r>
    </w:p>
    <w:p w14:paraId="027358C4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lang w:val="en-US"/>
        </w:rPr>
        <w:t xml:space="preserve">    PA </w:t>
      </w:r>
      <w:r w:rsidRPr="000C26B8">
        <w:rPr>
          <w:rFonts w:cs="Cordia New"/>
          <w:cs/>
          <w:lang w:val="en-US"/>
        </w:rPr>
        <w:t xml:space="preserve">คิดจากวันที่คุ้มครองสิ้นสุด - 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 ถึง วันที่คุ้มครองสิ้นสุด -</w:t>
      </w:r>
      <w:r w:rsidRPr="000C26B8">
        <w:rPr>
          <w:rFonts w:cs="Cordia New"/>
          <w:lang w:val="en-US"/>
        </w:rPr>
        <w:t>1</w:t>
      </w:r>
      <w:r w:rsidRPr="000C26B8">
        <w:rPr>
          <w:rFonts w:cs="Cordia New"/>
          <w:cs/>
          <w:lang w:val="en-US"/>
        </w:rPr>
        <w:t xml:space="preserve"> วัน</w:t>
      </w:r>
    </w:p>
    <w:p w14:paraId="1E210942" w14:textId="4024EC2C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กลุ่ม </w:t>
      </w:r>
      <w:r w:rsidRPr="000C26B8">
        <w:rPr>
          <w:rFonts w:cs="Cordia New"/>
          <w:lang w:val="en-US"/>
        </w:rPr>
        <w:t>2</w:t>
      </w:r>
      <w:r w:rsidRPr="000C26B8">
        <w:rPr>
          <w:rFonts w:cs="Cordia New"/>
          <w:cs/>
          <w:lang w:val="en-US"/>
        </w:rPr>
        <w:t xml:space="preserve"> คือ กลุ่มที่ครบกำหนด +</w:t>
      </w:r>
      <w:r w:rsidR="00942DFF">
        <w:rPr>
          <w:rFonts w:cs="Cordia New"/>
          <w:lang w:val="en-US"/>
        </w:rPr>
        <w:t xml:space="preserve"> grace </w:t>
      </w:r>
      <w:r w:rsidRPr="000C26B8">
        <w:rPr>
          <w:rFonts w:cs="Cordia New"/>
          <w:lang w:val="en-US"/>
        </w:rPr>
        <w:t xml:space="preserve">period </w:t>
      </w:r>
      <w:r w:rsidRPr="000C26B8">
        <w:rPr>
          <w:rFonts w:cs="Cordia New"/>
          <w:cs/>
          <w:lang w:val="en-US"/>
        </w:rPr>
        <w:t>โดยจะมี กธ. เฉพสะ สามัญ กับ อุตสาหกรรม เท่านั้น</w:t>
      </w:r>
    </w:p>
    <w:p w14:paraId="746CE957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สามัญ คิดจาก วันที่ครบกำหนด ถึง วันที่ครบกำหนด + 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</w:t>
      </w:r>
    </w:p>
    <w:p w14:paraId="1140A093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อุตสาหกรรม แยกย่อยเป็น </w:t>
      </w:r>
      <w:r w:rsidRPr="000C26B8">
        <w:rPr>
          <w:rFonts w:cs="Cordia New"/>
          <w:lang w:val="en-US"/>
        </w:rPr>
        <w:t>2</w:t>
      </w:r>
      <w:r w:rsidRPr="000C26B8">
        <w:rPr>
          <w:rFonts w:cs="Cordia New"/>
          <w:cs/>
          <w:lang w:val="en-US"/>
        </w:rPr>
        <w:t xml:space="preserve"> กลุ่มคือ</w:t>
      </w:r>
    </w:p>
    <w:p w14:paraId="775CE584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    อยู่ในช่วง 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วันแรก คิดจาก วันที่ครบกำหนด ถึง วันที่ครบกำหนด + 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</w:t>
      </w:r>
    </w:p>
    <w:p w14:paraId="41DDE90C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    อยู่ในช่วง </w:t>
      </w:r>
      <w:r w:rsidRPr="000C26B8">
        <w:rPr>
          <w:rFonts w:cs="Cordia New"/>
          <w:lang w:val="en-US"/>
        </w:rPr>
        <w:t>31</w:t>
      </w:r>
      <w:r w:rsidRPr="000C26B8">
        <w:rPr>
          <w:rFonts w:cs="Cordia New"/>
          <w:cs/>
          <w:lang w:val="en-US"/>
        </w:rPr>
        <w:t xml:space="preserve"> ถึง </w:t>
      </w:r>
      <w:r w:rsidRPr="000C26B8">
        <w:rPr>
          <w:rFonts w:cs="Cordia New"/>
          <w:lang w:val="en-US"/>
        </w:rPr>
        <w:t>60</w:t>
      </w:r>
      <w:r w:rsidRPr="000C26B8">
        <w:rPr>
          <w:rFonts w:cs="Cordia New"/>
          <w:cs/>
          <w:lang w:val="en-US"/>
        </w:rPr>
        <w:t xml:space="preserve"> วัน คิดจาก วันที่ครบกำหนด + </w:t>
      </w:r>
      <w:r w:rsidRPr="000C26B8">
        <w:rPr>
          <w:rFonts w:cs="Cordia New"/>
          <w:lang w:val="en-US"/>
        </w:rPr>
        <w:t>31</w:t>
      </w:r>
      <w:r w:rsidRPr="000C26B8">
        <w:rPr>
          <w:rFonts w:cs="Cordia New"/>
          <w:cs/>
          <w:lang w:val="en-US"/>
        </w:rPr>
        <w:t xml:space="preserve"> วัน ถึง วันที่ครบกำหนด +</w:t>
      </w:r>
      <w:r w:rsidRPr="000C26B8">
        <w:rPr>
          <w:rFonts w:cs="Cordia New"/>
          <w:lang w:val="en-US"/>
        </w:rPr>
        <w:t>60</w:t>
      </w:r>
      <w:r w:rsidRPr="000C26B8">
        <w:rPr>
          <w:rFonts w:cs="Cordia New"/>
          <w:cs/>
          <w:lang w:val="en-US"/>
        </w:rPr>
        <w:t xml:space="preserve"> วัน</w:t>
      </w:r>
    </w:p>
    <w:p w14:paraId="79424101" w14:textId="1F23EC1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กลุ่มที่ </w:t>
      </w:r>
      <w:r w:rsidRPr="000C26B8">
        <w:rPr>
          <w:rFonts w:cs="Cordia New"/>
          <w:lang w:val="en-US"/>
        </w:rPr>
        <w:t>3</w:t>
      </w:r>
      <w:r w:rsidRPr="000C26B8">
        <w:rPr>
          <w:rFonts w:cs="Cordia New"/>
          <w:cs/>
          <w:lang w:val="en-US"/>
        </w:rPr>
        <w:t xml:space="preserve"> คือ กลุ่มที่ครบกำหนด + </w:t>
      </w:r>
      <w:r w:rsidR="00942DFF">
        <w:rPr>
          <w:rFonts w:cs="Cordia New"/>
          <w:lang w:val="en-US"/>
        </w:rPr>
        <w:t xml:space="preserve">grace </w:t>
      </w:r>
      <w:r w:rsidRPr="000C26B8">
        <w:rPr>
          <w:rFonts w:cs="Cordia New"/>
          <w:lang w:val="en-US"/>
        </w:rPr>
        <w:t>period +90</w:t>
      </w:r>
      <w:r w:rsidRPr="000C26B8">
        <w:rPr>
          <w:rFonts w:cs="Cordia New"/>
          <w:cs/>
          <w:lang w:val="en-US"/>
        </w:rPr>
        <w:t xml:space="preserve"> วัน โดยจะมี กธ. เฉพสะ สามัญ กับ อุตสาหกรรม เท่านั้น</w:t>
      </w:r>
    </w:p>
    <w:p w14:paraId="7DC4C6C9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สามัญ คิดจาก วันที่ครบกำหนด +</w:t>
      </w:r>
      <w:r w:rsidRPr="000C26B8">
        <w:rPr>
          <w:rFonts w:cs="Cordia New"/>
          <w:lang w:val="en-US"/>
        </w:rPr>
        <w:t>31</w:t>
      </w:r>
      <w:r w:rsidRPr="000C26B8">
        <w:rPr>
          <w:rFonts w:cs="Cordia New"/>
          <w:cs/>
          <w:lang w:val="en-US"/>
        </w:rPr>
        <w:t xml:space="preserve"> วัน ถึง วันที่ครบกำหนด +</w:t>
      </w:r>
      <w:r w:rsidRPr="000C26B8">
        <w:rPr>
          <w:rFonts w:cs="Cordia New"/>
          <w:lang w:val="en-US"/>
        </w:rPr>
        <w:t>120</w:t>
      </w:r>
      <w:r w:rsidRPr="000C26B8">
        <w:rPr>
          <w:rFonts w:cs="Cordia New"/>
          <w:cs/>
          <w:lang w:val="en-US"/>
        </w:rPr>
        <w:t xml:space="preserve"> วัน</w:t>
      </w:r>
    </w:p>
    <w:p w14:paraId="6E3EFCA5" w14:textId="703F8448" w:rsid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อุตสาหกรรม คิดจาก วันที่ครบกำหนด +</w:t>
      </w:r>
      <w:r w:rsidRPr="000C26B8">
        <w:rPr>
          <w:rFonts w:cs="Cordia New"/>
          <w:lang w:val="en-US"/>
        </w:rPr>
        <w:t xml:space="preserve">60 </w:t>
      </w:r>
      <w:r w:rsidRPr="000C26B8">
        <w:rPr>
          <w:rFonts w:cs="Cordia New"/>
          <w:cs/>
          <w:lang w:val="en-US"/>
        </w:rPr>
        <w:t xml:space="preserve">วัน ถึง วันที่ครบกำหนด + </w:t>
      </w:r>
      <w:r w:rsidRPr="000C26B8">
        <w:rPr>
          <w:rFonts w:cs="Cordia New"/>
          <w:lang w:val="en-US"/>
        </w:rPr>
        <w:t xml:space="preserve">150 </w:t>
      </w:r>
      <w:r w:rsidRPr="000C26B8">
        <w:rPr>
          <w:rFonts w:cs="Cordia New"/>
          <w:cs/>
          <w:lang w:val="en-US"/>
        </w:rPr>
        <w:t>วัน</w:t>
      </w:r>
    </w:p>
    <w:p w14:paraId="4FC2BB5C" w14:textId="7C9AA657" w:rsidR="00050521" w:rsidRDefault="00050521" w:rsidP="000C26B8">
      <w:pPr>
        <w:rPr>
          <w:rFonts w:cs="Cordia New"/>
          <w:lang w:val="en-US"/>
        </w:rPr>
      </w:pPr>
    </w:p>
    <w:p w14:paraId="53EC435A" w14:textId="29E0B554" w:rsidR="00050521" w:rsidRDefault="00050521" w:rsidP="000C26B8">
      <w:pPr>
        <w:rPr>
          <w:rFonts w:cs="Cordia New"/>
          <w:lang w:val="en-US"/>
        </w:rPr>
      </w:pPr>
    </w:p>
    <w:p w14:paraId="2C9924FE" w14:textId="41105A8A" w:rsidR="00050521" w:rsidRDefault="00050521" w:rsidP="000C26B8">
      <w:pPr>
        <w:rPr>
          <w:rFonts w:cs="Cordia New"/>
          <w:lang w:val="en-US"/>
        </w:rPr>
      </w:pPr>
      <w:r>
        <w:rPr>
          <w:rFonts w:cs="Cordia New"/>
          <w:lang w:val="en-US"/>
        </w:rPr>
        <w:t>Input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97"/>
        <w:gridCol w:w="950"/>
        <w:gridCol w:w="4548"/>
        <w:gridCol w:w="1915"/>
      </w:tblGrid>
      <w:tr w:rsidR="003A7F61" w14:paraId="493CF6A5" w14:textId="77777777" w:rsidTr="003A7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40BA0A27" w14:textId="46538D13" w:rsidR="003A7F61" w:rsidRPr="00050521" w:rsidRDefault="003A7F61" w:rsidP="000C26B8">
            <w:pPr>
              <w:rPr>
                <w:rFonts w:cs="Cordia New"/>
                <w:b w:val="0"/>
                <w:bCs w:val="0"/>
                <w:lang w:val="en-US"/>
              </w:rPr>
            </w:pPr>
            <w:r w:rsidRPr="00050521">
              <w:rPr>
                <w:rFonts w:cs="Cordia New"/>
                <w:b w:val="0"/>
                <w:bCs w:val="0"/>
                <w:lang w:val="en-US"/>
              </w:rPr>
              <w:t>Input Name</w:t>
            </w:r>
          </w:p>
        </w:tc>
        <w:tc>
          <w:tcPr>
            <w:tcW w:w="950" w:type="dxa"/>
          </w:tcPr>
          <w:p w14:paraId="283C0605" w14:textId="1E27D351" w:rsidR="003A7F61" w:rsidRPr="00050521" w:rsidRDefault="003A7F61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cs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Type</w:t>
            </w:r>
          </w:p>
        </w:tc>
        <w:tc>
          <w:tcPr>
            <w:tcW w:w="4548" w:type="dxa"/>
          </w:tcPr>
          <w:p w14:paraId="3C244E63" w14:textId="3D20A3E3" w:rsidR="003A7F61" w:rsidRPr="00050521" w:rsidRDefault="003A7F61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lang w:val="en-US"/>
              </w:rPr>
            </w:pPr>
            <w:r w:rsidRPr="00050521">
              <w:rPr>
                <w:rFonts w:cs="Cordia New" w:hint="cs"/>
                <w:b w:val="0"/>
                <w:bCs w:val="0"/>
                <w:cs/>
                <w:lang w:val="en-US"/>
              </w:rPr>
              <w:t>คำอธิบาย</w:t>
            </w:r>
          </w:p>
        </w:tc>
        <w:tc>
          <w:tcPr>
            <w:tcW w:w="1915" w:type="dxa"/>
          </w:tcPr>
          <w:p w14:paraId="57E00C19" w14:textId="29144AB8" w:rsidR="003A7F61" w:rsidRPr="00050521" w:rsidRDefault="003A7F61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cs/>
                <w:lang w:val="en-US"/>
              </w:rPr>
            </w:pPr>
            <w:r w:rsidRPr="00050521">
              <w:rPr>
                <w:rFonts w:cs="Cordia New" w:hint="cs"/>
                <w:b w:val="0"/>
                <w:bCs w:val="0"/>
                <w:cs/>
                <w:lang w:val="en-US"/>
              </w:rPr>
              <w:t>ตัวอย่าง</w:t>
            </w:r>
          </w:p>
        </w:tc>
      </w:tr>
      <w:tr w:rsidR="003A7F61" w14:paraId="3D9690DB" w14:textId="77777777" w:rsidTr="003A7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42CEF06F" w14:textId="468B606E" w:rsidR="003A7F61" w:rsidRPr="00050521" w:rsidRDefault="003A7F61" w:rsidP="000C26B8">
            <w:pPr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agent_code</w:t>
            </w:r>
          </w:p>
        </w:tc>
        <w:tc>
          <w:tcPr>
            <w:tcW w:w="950" w:type="dxa"/>
          </w:tcPr>
          <w:p w14:paraId="53D17B6B" w14:textId="72579BA7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4548" w:type="dxa"/>
          </w:tcPr>
          <w:p w14:paraId="17EA99A9" w14:textId="21BFBD64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รหัสตัวแทน </w:t>
            </w:r>
            <w:r>
              <w:rPr>
                <w:rFonts w:cs="Cordia New"/>
                <w:lang w:val="en-US"/>
              </w:rPr>
              <w:t xml:space="preserve">7 </w:t>
            </w:r>
            <w:r>
              <w:rPr>
                <w:rFonts w:cs="Cordia New" w:hint="cs"/>
                <w:cs/>
                <w:lang w:val="en-US"/>
              </w:rPr>
              <w:t>หลัก</w:t>
            </w:r>
          </w:p>
        </w:tc>
        <w:tc>
          <w:tcPr>
            <w:tcW w:w="1915" w:type="dxa"/>
          </w:tcPr>
          <w:p w14:paraId="1E1598E0" w14:textId="0CF50EC8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5432987</w:t>
            </w:r>
          </w:p>
        </w:tc>
      </w:tr>
      <w:tr w:rsidR="003A7F61" w14:paraId="566C9232" w14:textId="77777777" w:rsidTr="003A7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54400656" w14:textId="7C6B9BC9" w:rsidR="003A7F61" w:rsidRPr="00050521" w:rsidRDefault="003A7F61" w:rsidP="000C26B8">
            <w:pPr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current_date</w:t>
            </w:r>
          </w:p>
        </w:tc>
        <w:tc>
          <w:tcPr>
            <w:tcW w:w="950" w:type="dxa"/>
          </w:tcPr>
          <w:p w14:paraId="7E887619" w14:textId="7603F900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4548" w:type="dxa"/>
          </w:tcPr>
          <w:p w14:paraId="373FF6D9" w14:textId="2678ACC3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วันที่ที่เราสนใจ </w:t>
            </w:r>
            <w:r>
              <w:rPr>
                <w:rFonts w:cs="Cordia New"/>
                <w:lang w:val="en-US"/>
              </w:rPr>
              <w:t xml:space="preserve">input </w:t>
            </w:r>
            <w:r>
              <w:rPr>
                <w:rFonts w:cs="Cordia New" w:hint="cs"/>
                <w:cs/>
                <w:lang w:val="en-US"/>
              </w:rPr>
              <w:t xml:space="preserve">ด้วย </w:t>
            </w:r>
            <w:r>
              <w:rPr>
                <w:rFonts w:cs="Cordia New"/>
                <w:lang w:val="en-US"/>
              </w:rPr>
              <w:t>format YYYYMMDD</w:t>
            </w:r>
          </w:p>
        </w:tc>
        <w:tc>
          <w:tcPr>
            <w:tcW w:w="1915" w:type="dxa"/>
          </w:tcPr>
          <w:p w14:paraId="2BEDA200" w14:textId="4545A068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20200503</w:t>
            </w:r>
          </w:p>
        </w:tc>
      </w:tr>
    </w:tbl>
    <w:p w14:paraId="2B6E2AC3" w14:textId="12F0A9A9" w:rsidR="00050521" w:rsidRDefault="00050521" w:rsidP="000C26B8">
      <w:pPr>
        <w:rPr>
          <w:rFonts w:cs="Cordia New"/>
          <w:lang w:val="en-US"/>
        </w:rPr>
      </w:pPr>
    </w:p>
    <w:p w14:paraId="35A984AC" w14:textId="719C1EAA" w:rsidR="00050521" w:rsidRDefault="003A7F61" w:rsidP="000C26B8">
      <w:pPr>
        <w:rPr>
          <w:rFonts w:cs="Cordia New"/>
          <w:lang w:val="en-US"/>
        </w:rPr>
      </w:pPr>
      <w:r>
        <w:rPr>
          <w:rFonts w:cs="Cordia New"/>
          <w:lang w:val="en-US"/>
        </w:rPr>
        <w:t>Output</w:t>
      </w:r>
    </w:p>
    <w:p w14:paraId="0D51625C" w14:textId="223A54A0" w:rsidR="00E15BAB" w:rsidRDefault="00E15BAB" w:rsidP="000C26B8">
      <w:pPr>
        <w:rPr>
          <w:rFonts w:cs="Cordia New" w:hint="cs"/>
          <w:cs/>
          <w:lang w:val="en-US"/>
        </w:rPr>
      </w:pPr>
      <w:r>
        <w:rPr>
          <w:rFonts w:cs="Cordia New" w:hint="cs"/>
          <w:cs/>
          <w:lang w:val="en-US"/>
        </w:rPr>
        <w:t xml:space="preserve">เป็น </w:t>
      </w:r>
      <w:r>
        <w:rPr>
          <w:rFonts w:cs="Cordia New"/>
          <w:lang w:val="en-US"/>
        </w:rPr>
        <w:t>JSON</w:t>
      </w:r>
    </w:p>
    <w:p w14:paraId="3A9ACC24" w14:textId="77777777" w:rsidR="003A7F61" w:rsidRDefault="003A7F61" w:rsidP="000C26B8">
      <w:pPr>
        <w:rPr>
          <w:rFonts w:cs="Cordia New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85"/>
        <w:gridCol w:w="2778"/>
        <w:gridCol w:w="1511"/>
        <w:gridCol w:w="1935"/>
        <w:gridCol w:w="2101"/>
      </w:tblGrid>
      <w:tr w:rsidR="00095F35" w14:paraId="0CBCEF55" w14:textId="77777777" w:rsidTr="000B7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13A76B0" w14:textId="2281FAD7" w:rsidR="00095F35" w:rsidRDefault="00095F35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NO</w:t>
            </w:r>
          </w:p>
        </w:tc>
        <w:tc>
          <w:tcPr>
            <w:tcW w:w="2778" w:type="dxa"/>
          </w:tcPr>
          <w:p w14:paraId="48B2C835" w14:textId="536628DD" w:rsidR="00095F35" w:rsidRPr="00095F35" w:rsidRDefault="00095F35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lang w:val="en-US"/>
              </w:rPr>
            </w:pPr>
            <w:r w:rsidRPr="00095F35">
              <w:rPr>
                <w:rFonts w:cs="Cordia New"/>
                <w:b w:val="0"/>
                <w:bCs w:val="0"/>
                <w:lang w:val="en-US"/>
              </w:rPr>
              <w:t>column name</w:t>
            </w:r>
          </w:p>
        </w:tc>
        <w:tc>
          <w:tcPr>
            <w:tcW w:w="1511" w:type="dxa"/>
          </w:tcPr>
          <w:p w14:paraId="0DB782FB" w14:textId="4EAFB247" w:rsidR="00095F35" w:rsidRPr="003A7F61" w:rsidRDefault="00095F35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Type</w:t>
            </w:r>
          </w:p>
        </w:tc>
        <w:tc>
          <w:tcPr>
            <w:tcW w:w="1935" w:type="dxa"/>
          </w:tcPr>
          <w:p w14:paraId="5428A170" w14:textId="5C3C5B13" w:rsidR="00095F35" w:rsidRPr="003A7F61" w:rsidRDefault="00095F35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cs/>
                <w:lang w:val="en-US"/>
              </w:rPr>
            </w:pPr>
            <w:r>
              <w:rPr>
                <w:rFonts w:cs="Cordia New" w:hint="cs"/>
                <w:b w:val="0"/>
                <w:bCs w:val="0"/>
                <w:cs/>
                <w:lang w:val="en-US"/>
              </w:rPr>
              <w:t>คำอธิบาย</w:t>
            </w:r>
          </w:p>
        </w:tc>
        <w:tc>
          <w:tcPr>
            <w:tcW w:w="2101" w:type="dxa"/>
          </w:tcPr>
          <w:p w14:paraId="35C61FC1" w14:textId="3F28525B" w:rsidR="00095F35" w:rsidRPr="003A7F61" w:rsidRDefault="00095F35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value</w:t>
            </w:r>
          </w:p>
        </w:tc>
      </w:tr>
      <w:tr w:rsidR="00095F35" w14:paraId="2D159706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E92A7C6" w14:textId="6F80D64E" w:rsidR="00095F35" w:rsidRDefault="00095F35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</w:t>
            </w:r>
          </w:p>
        </w:tc>
        <w:tc>
          <w:tcPr>
            <w:tcW w:w="2778" w:type="dxa"/>
          </w:tcPr>
          <w:p w14:paraId="7FBE5864" w14:textId="0AE7ED98" w:rsidR="00095F35" w:rsidRP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95F35">
              <w:rPr>
                <w:rFonts w:cs="Cordia New"/>
                <w:lang w:val="en-US"/>
              </w:rPr>
              <w:t>policy_no</w:t>
            </w:r>
          </w:p>
        </w:tc>
        <w:tc>
          <w:tcPr>
            <w:tcW w:w="1511" w:type="dxa"/>
          </w:tcPr>
          <w:p w14:paraId="4451E0E6" w14:textId="78E1F1FC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(15)</w:t>
            </w:r>
          </w:p>
        </w:tc>
        <w:tc>
          <w:tcPr>
            <w:tcW w:w="1935" w:type="dxa"/>
          </w:tcPr>
          <w:p w14:paraId="142DB90A" w14:textId="071FD6EF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เลขที่ กธ.</w:t>
            </w:r>
          </w:p>
        </w:tc>
        <w:tc>
          <w:tcPr>
            <w:tcW w:w="2101" w:type="dxa"/>
          </w:tcPr>
          <w:p w14:paraId="3920742C" w14:textId="77777777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095F35" w14:paraId="4C2B0CE4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B79C87C" w14:textId="3CAA6420" w:rsidR="00095F35" w:rsidRDefault="00095F35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</w:t>
            </w:r>
          </w:p>
        </w:tc>
        <w:tc>
          <w:tcPr>
            <w:tcW w:w="2778" w:type="dxa"/>
          </w:tcPr>
          <w:p w14:paraId="4736368B" w14:textId="5B3B42AD" w:rsidR="00095F35" w:rsidRP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95F35">
              <w:rPr>
                <w:rFonts w:cs="Cordia New"/>
                <w:lang w:val="en-US"/>
              </w:rPr>
              <w:t>policy_type</w:t>
            </w:r>
          </w:p>
        </w:tc>
        <w:tc>
          <w:tcPr>
            <w:tcW w:w="1511" w:type="dxa"/>
          </w:tcPr>
          <w:p w14:paraId="05D741D9" w14:textId="512BD266" w:rsidR="00095F35" w:rsidRPr="003A7F61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(1)</w:t>
            </w:r>
          </w:p>
        </w:tc>
        <w:tc>
          <w:tcPr>
            <w:tcW w:w="1935" w:type="dxa"/>
          </w:tcPr>
          <w:p w14:paraId="2E05E305" w14:textId="186A2086" w:rsidR="00095F35" w:rsidRPr="003A7F61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ประเภท กธ.</w:t>
            </w:r>
          </w:p>
        </w:tc>
        <w:tc>
          <w:tcPr>
            <w:tcW w:w="2101" w:type="dxa"/>
          </w:tcPr>
          <w:p w14:paraId="4EDA2411" w14:textId="77777777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O = </w:t>
            </w:r>
            <w:r>
              <w:rPr>
                <w:rFonts w:cs="Cordia New" w:hint="cs"/>
                <w:cs/>
                <w:lang w:val="en-US"/>
              </w:rPr>
              <w:t>สามัญ</w:t>
            </w:r>
          </w:p>
          <w:p w14:paraId="76D087BA" w14:textId="77777777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G </w:t>
            </w:r>
            <w:r>
              <w:rPr>
                <w:rFonts w:cs="Cordia New"/>
                <w:lang w:val="en-US"/>
              </w:rPr>
              <w:t xml:space="preserve">= </w:t>
            </w:r>
            <w:r>
              <w:rPr>
                <w:rFonts w:cs="Cordia New" w:hint="cs"/>
                <w:cs/>
                <w:lang w:val="en-US"/>
              </w:rPr>
              <w:t>ขพ.</w:t>
            </w:r>
          </w:p>
          <w:p w14:paraId="32E311B5" w14:textId="22D7081A" w:rsidR="00095F35" w:rsidRPr="003A7F61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I  = ปช.</w:t>
            </w:r>
            <w:r>
              <w:rPr>
                <w:rFonts w:cs="Cordia New"/>
                <w:cs/>
                <w:lang w:val="en-US"/>
              </w:rPr>
              <w:br/>
            </w:r>
            <w:r>
              <w:rPr>
                <w:rFonts w:cs="Cordia New"/>
                <w:lang w:val="en-US"/>
              </w:rPr>
              <w:t>P = PA</w:t>
            </w:r>
          </w:p>
        </w:tc>
      </w:tr>
      <w:tr w:rsidR="00095F35" w14:paraId="11E94A95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B99CBB1" w14:textId="6FCFE7C7" w:rsidR="00095F35" w:rsidRDefault="00095F35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</w:t>
            </w:r>
          </w:p>
        </w:tc>
        <w:tc>
          <w:tcPr>
            <w:tcW w:w="2778" w:type="dxa"/>
          </w:tcPr>
          <w:p w14:paraId="0BECC9B7" w14:textId="5A0CE428" w:rsidR="00095F35" w:rsidRP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95F35">
              <w:rPr>
                <w:rFonts w:cs="Cordia New"/>
                <w:lang w:val="en-US"/>
              </w:rPr>
              <w:t>policy_year</w:t>
            </w:r>
          </w:p>
        </w:tc>
        <w:tc>
          <w:tcPr>
            <w:tcW w:w="1511" w:type="dxa"/>
          </w:tcPr>
          <w:p w14:paraId="16032A34" w14:textId="48C1681F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Number</w:t>
            </w:r>
          </w:p>
        </w:tc>
        <w:tc>
          <w:tcPr>
            <w:tcW w:w="1935" w:type="dxa"/>
          </w:tcPr>
          <w:p w14:paraId="1276D3A0" w14:textId="60998D67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ปี กธ.</w:t>
            </w:r>
          </w:p>
        </w:tc>
        <w:tc>
          <w:tcPr>
            <w:tcW w:w="2101" w:type="dxa"/>
          </w:tcPr>
          <w:p w14:paraId="73A16695" w14:textId="77777777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095F35" w14:paraId="6644C756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A98ECC3" w14:textId="00006CF8" w:rsidR="00095F35" w:rsidRDefault="00095F35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lastRenderedPageBreak/>
              <w:t>4</w:t>
            </w:r>
          </w:p>
        </w:tc>
        <w:tc>
          <w:tcPr>
            <w:tcW w:w="2778" w:type="dxa"/>
          </w:tcPr>
          <w:p w14:paraId="667CE8A5" w14:textId="16281421" w:rsidR="00095F35" w:rsidRP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95F35">
              <w:rPr>
                <w:rFonts w:cs="Cordia New"/>
                <w:lang w:val="en-US"/>
              </w:rPr>
              <w:t>policy_status</w:t>
            </w:r>
          </w:p>
        </w:tc>
        <w:tc>
          <w:tcPr>
            <w:tcW w:w="1511" w:type="dxa"/>
          </w:tcPr>
          <w:p w14:paraId="60F5E1FF" w14:textId="2E540D95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(1)</w:t>
            </w:r>
          </w:p>
        </w:tc>
        <w:tc>
          <w:tcPr>
            <w:tcW w:w="1935" w:type="dxa"/>
          </w:tcPr>
          <w:p w14:paraId="53EBEE98" w14:textId="177C48CF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สถานะ กธ.</w:t>
            </w:r>
          </w:p>
        </w:tc>
        <w:tc>
          <w:tcPr>
            <w:tcW w:w="2101" w:type="dxa"/>
          </w:tcPr>
          <w:p w14:paraId="1D2D19D5" w14:textId="77777777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095F35" w14:paraId="5EFB4260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323E980" w14:textId="2B611440" w:rsidR="00095F35" w:rsidRDefault="00095F35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</w:t>
            </w:r>
          </w:p>
        </w:tc>
        <w:tc>
          <w:tcPr>
            <w:tcW w:w="2778" w:type="dxa"/>
          </w:tcPr>
          <w:p w14:paraId="72226A8B" w14:textId="77BFC635" w:rsidR="00095F35" w:rsidRP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95F35">
              <w:rPr>
                <w:rFonts w:cs="Cordia New"/>
                <w:lang w:val="en-US"/>
              </w:rPr>
              <w:t>commencement_date</w:t>
            </w:r>
          </w:p>
        </w:tc>
        <w:tc>
          <w:tcPr>
            <w:tcW w:w="1511" w:type="dxa"/>
          </w:tcPr>
          <w:p w14:paraId="2D5E4637" w14:textId="3D8FFE0D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</w:tcPr>
          <w:p w14:paraId="14B87F3B" w14:textId="46C9AA36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วันเริ่มสัญญาของประกัน หลัก</w:t>
            </w:r>
          </w:p>
        </w:tc>
        <w:tc>
          <w:tcPr>
            <w:tcW w:w="2101" w:type="dxa"/>
          </w:tcPr>
          <w:p w14:paraId="04F5A658" w14:textId="77777777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095F35" w14:paraId="28EB672B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321ADF6" w14:textId="4652B0E5" w:rsidR="00095F35" w:rsidRDefault="00095F35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6</w:t>
            </w:r>
          </w:p>
        </w:tc>
        <w:tc>
          <w:tcPr>
            <w:tcW w:w="2778" w:type="dxa"/>
          </w:tcPr>
          <w:p w14:paraId="362DE03B" w14:textId="63C18BEB" w:rsidR="00095F35" w:rsidRP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95F35">
              <w:rPr>
                <w:rFonts w:cs="Cordia New"/>
                <w:lang w:val="en-US"/>
              </w:rPr>
              <w:t>maturity_date</w:t>
            </w:r>
          </w:p>
        </w:tc>
        <w:tc>
          <w:tcPr>
            <w:tcW w:w="1511" w:type="dxa"/>
          </w:tcPr>
          <w:p w14:paraId="18FFFB8C" w14:textId="3189F279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</w:tcPr>
          <w:p w14:paraId="2F61E19B" w14:textId="3E95AB88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วันครบกำหนดสัญญาของประกันหลัก</w:t>
            </w:r>
          </w:p>
        </w:tc>
        <w:tc>
          <w:tcPr>
            <w:tcW w:w="2101" w:type="dxa"/>
          </w:tcPr>
          <w:p w14:paraId="5918D68B" w14:textId="77777777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095F35" w14:paraId="1DAAE7AD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E01CAC7" w14:textId="40869FC7" w:rsidR="00095F35" w:rsidRDefault="00095F35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7</w:t>
            </w:r>
          </w:p>
        </w:tc>
        <w:tc>
          <w:tcPr>
            <w:tcW w:w="2778" w:type="dxa"/>
          </w:tcPr>
          <w:p w14:paraId="45CD084A" w14:textId="05D24AB5" w:rsidR="00095F35" w:rsidRP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lapse_date</w:t>
            </w:r>
          </w:p>
        </w:tc>
        <w:tc>
          <w:tcPr>
            <w:tcW w:w="1511" w:type="dxa"/>
          </w:tcPr>
          <w:p w14:paraId="65C3CA1C" w14:textId="17F0DF4F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</w:tcPr>
          <w:p w14:paraId="232D7C19" w14:textId="2A2A4001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วันที่ กธ. ขาดผล มีเฉพาะ สามัญ กับ </w:t>
            </w:r>
            <w:r>
              <w:rPr>
                <w:rFonts w:cs="Cordia New"/>
                <w:lang w:val="en-US"/>
              </w:rPr>
              <w:t>PA</w:t>
            </w:r>
          </w:p>
        </w:tc>
        <w:tc>
          <w:tcPr>
            <w:tcW w:w="2101" w:type="dxa"/>
          </w:tcPr>
          <w:p w14:paraId="22FEA273" w14:textId="77777777" w:rsidR="00095F35" w:rsidRDefault="00095F3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DA4979" w14:paraId="14F50A76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4C2477B" w14:textId="179F1475" w:rsidR="00DA4979" w:rsidRDefault="00DA4979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8</w:t>
            </w:r>
          </w:p>
        </w:tc>
        <w:tc>
          <w:tcPr>
            <w:tcW w:w="2778" w:type="dxa"/>
          </w:tcPr>
          <w:p w14:paraId="2C3CE990" w14:textId="19273E83" w:rsidR="00DA4979" w:rsidRDefault="00DA497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next_paid_date</w:t>
            </w:r>
          </w:p>
        </w:tc>
        <w:tc>
          <w:tcPr>
            <w:tcW w:w="1511" w:type="dxa"/>
          </w:tcPr>
          <w:p w14:paraId="37D915C6" w14:textId="75029CCF" w:rsidR="00DA4979" w:rsidRDefault="00DA497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</w:tcPr>
          <w:p w14:paraId="1E252C51" w14:textId="74546D5D" w:rsidR="00DA4979" w:rsidRDefault="00DA497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วันที่ชำระเบี้ยครั้งต่อไป </w:t>
            </w:r>
          </w:p>
        </w:tc>
        <w:tc>
          <w:tcPr>
            <w:tcW w:w="2101" w:type="dxa"/>
          </w:tcPr>
          <w:p w14:paraId="1321DBAC" w14:textId="77777777" w:rsidR="00DA4979" w:rsidRDefault="00DA497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DA4979" w14:paraId="7C24EF02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F6DF0DF" w14:textId="3CB2C4DE" w:rsidR="00DA4979" w:rsidRDefault="00DA4979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9</w:t>
            </w:r>
          </w:p>
        </w:tc>
        <w:tc>
          <w:tcPr>
            <w:tcW w:w="2778" w:type="dxa"/>
          </w:tcPr>
          <w:p w14:paraId="37BEA0FC" w14:textId="0BBFDE54" w:rsidR="00DA4979" w:rsidRDefault="00DA497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fully_paid_date</w:t>
            </w:r>
          </w:p>
        </w:tc>
        <w:tc>
          <w:tcPr>
            <w:tcW w:w="1511" w:type="dxa"/>
          </w:tcPr>
          <w:p w14:paraId="2732B4B2" w14:textId="1F274F40" w:rsidR="00DA4979" w:rsidRDefault="00DA497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</w:tcPr>
          <w:p w14:paraId="5F4ADFA3" w14:textId="4ABE5331" w:rsidR="00DA4979" w:rsidRDefault="00DA497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วันครบกำหนดชำระเบี้ย</w:t>
            </w:r>
          </w:p>
        </w:tc>
        <w:tc>
          <w:tcPr>
            <w:tcW w:w="2101" w:type="dxa"/>
          </w:tcPr>
          <w:p w14:paraId="56725B49" w14:textId="77777777" w:rsidR="00DA4979" w:rsidRDefault="00DA497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CE0188" w14:paraId="5EB75526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70B527C" w14:textId="0D5FCE97" w:rsidR="00CE0188" w:rsidRPr="00CE0188" w:rsidRDefault="00CE018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10</w:t>
            </w:r>
          </w:p>
        </w:tc>
        <w:tc>
          <w:tcPr>
            <w:tcW w:w="2778" w:type="dxa"/>
          </w:tcPr>
          <w:p w14:paraId="68684240" w14:textId="62D47C61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pay_from</w:t>
            </w:r>
          </w:p>
        </w:tc>
        <w:tc>
          <w:tcPr>
            <w:tcW w:w="1511" w:type="dxa"/>
          </w:tcPr>
          <w:p w14:paraId="02C27DFA" w14:textId="5A22CF23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</w:tcPr>
          <w:p w14:paraId="7A67826F" w14:textId="0C30CDBC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วันคุ้มครองเริ่มต้น</w:t>
            </w:r>
          </w:p>
        </w:tc>
        <w:tc>
          <w:tcPr>
            <w:tcW w:w="2101" w:type="dxa"/>
          </w:tcPr>
          <w:p w14:paraId="7003D961" w14:textId="77777777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CE0188" w14:paraId="4F1A6092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7C84065" w14:textId="345EC068" w:rsidR="00CE0188" w:rsidRPr="00CE0188" w:rsidRDefault="00CE018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11</w:t>
            </w:r>
          </w:p>
        </w:tc>
        <w:tc>
          <w:tcPr>
            <w:tcW w:w="2778" w:type="dxa"/>
          </w:tcPr>
          <w:p w14:paraId="185B23F5" w14:textId="6B972499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pay_to</w:t>
            </w:r>
          </w:p>
        </w:tc>
        <w:tc>
          <w:tcPr>
            <w:tcW w:w="1511" w:type="dxa"/>
          </w:tcPr>
          <w:p w14:paraId="7B7F297E" w14:textId="45C806CE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</w:tcPr>
          <w:p w14:paraId="5867CF84" w14:textId="54E608FA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วันคุ้มครองถึง</w:t>
            </w:r>
          </w:p>
        </w:tc>
        <w:tc>
          <w:tcPr>
            <w:tcW w:w="2101" w:type="dxa"/>
          </w:tcPr>
          <w:p w14:paraId="2190E7D3" w14:textId="77777777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CE0188" w14:paraId="79508B56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E89D987" w14:textId="0776C169" w:rsidR="00CE0188" w:rsidRPr="00CE0188" w:rsidRDefault="00CE018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12</w:t>
            </w:r>
          </w:p>
        </w:tc>
        <w:tc>
          <w:tcPr>
            <w:tcW w:w="2778" w:type="dxa"/>
          </w:tcPr>
          <w:p w14:paraId="796AE0BD" w14:textId="645DA362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product_code</w:t>
            </w:r>
          </w:p>
        </w:tc>
        <w:tc>
          <w:tcPr>
            <w:tcW w:w="1511" w:type="dxa"/>
          </w:tcPr>
          <w:p w14:paraId="143CA48E" w14:textId="26B0A47D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(10)</w:t>
            </w:r>
          </w:p>
        </w:tc>
        <w:tc>
          <w:tcPr>
            <w:tcW w:w="1935" w:type="dxa"/>
          </w:tcPr>
          <w:p w14:paraId="758192A8" w14:textId="4F4E9803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รหัสแบบประกัน</w:t>
            </w:r>
          </w:p>
        </w:tc>
        <w:tc>
          <w:tcPr>
            <w:tcW w:w="2101" w:type="dxa"/>
          </w:tcPr>
          <w:p w14:paraId="06E42448" w14:textId="77777777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CE0188" w14:paraId="538C497C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0D89EDE" w14:textId="0319D13B" w:rsidR="00CE0188" w:rsidRPr="00CE0188" w:rsidRDefault="00CE018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 w:rsidRPr="00CE0188">
              <w:rPr>
                <w:rFonts w:cs="Cordia New"/>
                <w:b w:val="0"/>
                <w:bCs w:val="0"/>
                <w:lang w:val="en-US"/>
              </w:rPr>
              <w:t>13</w:t>
            </w:r>
          </w:p>
        </w:tc>
        <w:tc>
          <w:tcPr>
            <w:tcW w:w="2778" w:type="dxa"/>
          </w:tcPr>
          <w:p w14:paraId="11534E64" w14:textId="235796D2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sum_assured</w:t>
            </w:r>
          </w:p>
        </w:tc>
        <w:tc>
          <w:tcPr>
            <w:tcW w:w="1511" w:type="dxa"/>
          </w:tcPr>
          <w:p w14:paraId="43F31E75" w14:textId="59A401D3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16,4</w:t>
            </w:r>
          </w:p>
        </w:tc>
        <w:tc>
          <w:tcPr>
            <w:tcW w:w="1935" w:type="dxa"/>
          </w:tcPr>
          <w:p w14:paraId="60E44276" w14:textId="23219823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ทุนประกัน</w:t>
            </w:r>
          </w:p>
        </w:tc>
        <w:tc>
          <w:tcPr>
            <w:tcW w:w="2101" w:type="dxa"/>
          </w:tcPr>
          <w:p w14:paraId="2FD683D5" w14:textId="77777777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CE0188" w14:paraId="7D0C9D5D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649E31A" w14:textId="086E29B7" w:rsidR="00CE0188" w:rsidRPr="00CE0188" w:rsidRDefault="00CE018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14</w:t>
            </w:r>
          </w:p>
        </w:tc>
        <w:tc>
          <w:tcPr>
            <w:tcW w:w="2778" w:type="dxa"/>
          </w:tcPr>
          <w:p w14:paraId="4B9A274C" w14:textId="30F222C1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premium_acmount</w:t>
            </w:r>
          </w:p>
        </w:tc>
        <w:tc>
          <w:tcPr>
            <w:tcW w:w="1511" w:type="dxa"/>
          </w:tcPr>
          <w:p w14:paraId="73E27A0E" w14:textId="2DBAFBAC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16,4</w:t>
            </w:r>
          </w:p>
        </w:tc>
        <w:tc>
          <w:tcPr>
            <w:tcW w:w="1935" w:type="dxa"/>
          </w:tcPr>
          <w:p w14:paraId="5271570F" w14:textId="3E16415D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เบี้ยประกัน</w:t>
            </w:r>
          </w:p>
        </w:tc>
        <w:tc>
          <w:tcPr>
            <w:tcW w:w="2101" w:type="dxa"/>
          </w:tcPr>
          <w:p w14:paraId="3CED9932" w14:textId="77777777" w:rsidR="00CE0188" w:rsidRPr="00887929" w:rsidRDefault="0088792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 w:rsidRPr="00887929">
              <w:rPr>
                <w:rFonts w:cs="Cordia New"/>
                <w:sz w:val="21"/>
                <w:szCs w:val="24"/>
                <w:lang w:val="en-US"/>
              </w:rPr>
              <w:t xml:space="preserve">PA </w:t>
            </w:r>
            <w:r w:rsidRPr="00887929">
              <w:rPr>
                <w:rFonts w:cs="Cordia New" w:hint="cs"/>
                <w:sz w:val="21"/>
                <w:szCs w:val="24"/>
                <w:cs/>
                <w:lang w:val="en-US"/>
              </w:rPr>
              <w:t>เบี้ยรายปีเสมอ</w:t>
            </w:r>
          </w:p>
          <w:p w14:paraId="04D4855B" w14:textId="77777777" w:rsidR="00887929" w:rsidRPr="00887929" w:rsidRDefault="0088792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 w:rsidRPr="00887929">
              <w:rPr>
                <w:rFonts w:cs="Cordia New" w:hint="cs"/>
                <w:sz w:val="21"/>
                <w:szCs w:val="24"/>
                <w:cs/>
                <w:lang w:val="en-US"/>
              </w:rPr>
              <w:t xml:space="preserve">อุตสาหกรรม คือ เบี้ยตาม </w:t>
            </w:r>
            <w:r w:rsidRPr="00887929">
              <w:rPr>
                <w:rFonts w:cs="Cordia New"/>
                <w:sz w:val="21"/>
                <w:szCs w:val="24"/>
                <w:lang w:val="en-US"/>
              </w:rPr>
              <w:t>payment_mode</w:t>
            </w:r>
          </w:p>
          <w:p w14:paraId="6125AA8C" w14:textId="62B34AE2" w:rsidR="00887929" w:rsidRPr="00CE0188" w:rsidRDefault="0088792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887929">
              <w:rPr>
                <w:rFonts w:cs="Cordia New" w:hint="cs"/>
                <w:sz w:val="21"/>
                <w:szCs w:val="24"/>
                <w:cs/>
                <w:lang w:val="en-US"/>
              </w:rPr>
              <w:t xml:space="preserve">สามัญ เบี้ยตาม </w:t>
            </w:r>
            <w:r w:rsidRPr="00887929">
              <w:rPr>
                <w:rFonts w:cs="Cordia New"/>
                <w:sz w:val="21"/>
                <w:szCs w:val="24"/>
                <w:lang w:val="en-US"/>
              </w:rPr>
              <w:t xml:space="preserve">payment_mode </w:t>
            </w:r>
          </w:p>
        </w:tc>
      </w:tr>
      <w:tr w:rsidR="00CE0188" w14:paraId="460ADD4E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C55D4D7" w14:textId="419855D0" w:rsidR="00CE0188" w:rsidRPr="00CE0188" w:rsidRDefault="00887929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15</w:t>
            </w:r>
          </w:p>
        </w:tc>
        <w:tc>
          <w:tcPr>
            <w:tcW w:w="2778" w:type="dxa"/>
          </w:tcPr>
          <w:p w14:paraId="63D3283A" w14:textId="1A2B4814" w:rsidR="00CE0188" w:rsidRPr="00CE0188" w:rsidRDefault="0088792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extra_premium</w:t>
            </w:r>
          </w:p>
        </w:tc>
        <w:tc>
          <w:tcPr>
            <w:tcW w:w="1511" w:type="dxa"/>
          </w:tcPr>
          <w:p w14:paraId="36BB1708" w14:textId="72CDD426" w:rsidR="00CE0188" w:rsidRPr="00CE0188" w:rsidRDefault="0088792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16,4</w:t>
            </w:r>
          </w:p>
        </w:tc>
        <w:tc>
          <w:tcPr>
            <w:tcW w:w="1935" w:type="dxa"/>
          </w:tcPr>
          <w:p w14:paraId="426F5F34" w14:textId="3D9D1BDF" w:rsidR="00CE0188" w:rsidRPr="00CE0188" w:rsidRDefault="0088792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เบี้ยประกันเพิ่ม</w:t>
            </w:r>
          </w:p>
        </w:tc>
        <w:tc>
          <w:tcPr>
            <w:tcW w:w="2101" w:type="dxa"/>
          </w:tcPr>
          <w:p w14:paraId="45A42ACD" w14:textId="77777777" w:rsidR="00CE0188" w:rsidRPr="00CE018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CE0188" w14:paraId="3AD5E6F2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EE445B0" w14:textId="3CBFF0EB" w:rsidR="00CE0188" w:rsidRPr="00887929" w:rsidRDefault="00887929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16</w:t>
            </w:r>
          </w:p>
        </w:tc>
        <w:tc>
          <w:tcPr>
            <w:tcW w:w="2778" w:type="dxa"/>
          </w:tcPr>
          <w:p w14:paraId="265258B7" w14:textId="299CA06E" w:rsidR="00CE0188" w:rsidRPr="00887929" w:rsidRDefault="0088792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payment_mode</w:t>
            </w:r>
          </w:p>
        </w:tc>
        <w:tc>
          <w:tcPr>
            <w:tcW w:w="1511" w:type="dxa"/>
          </w:tcPr>
          <w:p w14:paraId="40222DE9" w14:textId="7794BD43" w:rsidR="00CE0188" w:rsidRPr="00887929" w:rsidRDefault="0088792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2</w:t>
            </w:r>
          </w:p>
        </w:tc>
        <w:tc>
          <w:tcPr>
            <w:tcW w:w="1935" w:type="dxa"/>
          </w:tcPr>
          <w:p w14:paraId="7A481DC8" w14:textId="4285DED3" w:rsidR="00CE0188" w:rsidRPr="00887929" w:rsidRDefault="0088792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โหมดการชำระ</w:t>
            </w:r>
          </w:p>
        </w:tc>
        <w:tc>
          <w:tcPr>
            <w:tcW w:w="2101" w:type="dxa"/>
          </w:tcPr>
          <w:p w14:paraId="3BAB6F34" w14:textId="77777777" w:rsidR="00CE0188" w:rsidRPr="00887929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CE0188" w14:paraId="49FF06E9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B09AF93" w14:textId="43E532CB" w:rsidR="00CE0188" w:rsidRPr="00887929" w:rsidRDefault="00887929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17</w:t>
            </w:r>
          </w:p>
        </w:tc>
        <w:tc>
          <w:tcPr>
            <w:tcW w:w="2778" w:type="dxa"/>
          </w:tcPr>
          <w:p w14:paraId="7DA17630" w14:textId="35B23303" w:rsidR="00CE0188" w:rsidRPr="00887929" w:rsidRDefault="0088792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payment_term</w:t>
            </w:r>
          </w:p>
        </w:tc>
        <w:tc>
          <w:tcPr>
            <w:tcW w:w="1511" w:type="dxa"/>
          </w:tcPr>
          <w:p w14:paraId="363FFCD5" w14:textId="1D674F85" w:rsidR="00CE0188" w:rsidRPr="00887929" w:rsidRDefault="0088792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2</w:t>
            </w:r>
          </w:p>
        </w:tc>
        <w:tc>
          <w:tcPr>
            <w:tcW w:w="1935" w:type="dxa"/>
          </w:tcPr>
          <w:p w14:paraId="4FD358B6" w14:textId="7D9BE99E" w:rsidR="00CE0188" w:rsidRPr="00887929" w:rsidRDefault="00887929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ระยะเวลาชำระเบี้ยประกันภัย</w:t>
            </w:r>
          </w:p>
        </w:tc>
        <w:tc>
          <w:tcPr>
            <w:tcW w:w="2101" w:type="dxa"/>
          </w:tcPr>
          <w:p w14:paraId="79FF1614" w14:textId="77777777" w:rsidR="00CE0188" w:rsidRPr="00887929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CE0188" w14:paraId="653598D1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DE68939" w14:textId="01594EA4" w:rsidR="00CE0188" w:rsidRPr="00887929" w:rsidRDefault="00887929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18</w:t>
            </w:r>
          </w:p>
        </w:tc>
        <w:tc>
          <w:tcPr>
            <w:tcW w:w="2778" w:type="dxa"/>
          </w:tcPr>
          <w:p w14:paraId="002B2CEC" w14:textId="780B4E42" w:rsidR="00CE0188" w:rsidRPr="00887929" w:rsidRDefault="00DD446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payment_channel</w:t>
            </w:r>
          </w:p>
        </w:tc>
        <w:tc>
          <w:tcPr>
            <w:tcW w:w="1511" w:type="dxa"/>
          </w:tcPr>
          <w:p w14:paraId="13670BB7" w14:textId="169C5DF4" w:rsidR="00CE0188" w:rsidRPr="00887929" w:rsidRDefault="00DD446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10</w:t>
            </w:r>
          </w:p>
        </w:tc>
        <w:tc>
          <w:tcPr>
            <w:tcW w:w="1935" w:type="dxa"/>
          </w:tcPr>
          <w:p w14:paraId="733924E0" w14:textId="3CEDEE73" w:rsidR="00CE0188" w:rsidRPr="00887929" w:rsidRDefault="00DD4465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ช่องทางการชำระ</w:t>
            </w:r>
          </w:p>
        </w:tc>
        <w:tc>
          <w:tcPr>
            <w:tcW w:w="2101" w:type="dxa"/>
          </w:tcPr>
          <w:p w14:paraId="60624575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>1=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สาขา</w:t>
            </w: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 xml:space="preserve"> </w:t>
            </w:r>
          </w:p>
          <w:p w14:paraId="350F748B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 xml:space="preserve">2= 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ชำระเองที่สำนักงานใหญ่</w:t>
            </w:r>
          </w:p>
          <w:p w14:paraId="2CF6C693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>3=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ผ่านเคาน์เตอร์ธนาคาร</w:t>
            </w:r>
          </w:p>
          <w:p w14:paraId="122CB339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>4=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หักบัญชีธนาคาร</w:t>
            </w: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 xml:space="preserve"> (</w:t>
            </w:r>
            <w:r w:rsidRPr="00DD4465">
              <w:rPr>
                <w:rFonts w:cs="Cordia New"/>
                <w:sz w:val="16"/>
                <w:szCs w:val="20"/>
                <w:lang w:val="en-US"/>
              </w:rPr>
              <w:t>Direc Debit)</w:t>
            </w:r>
          </w:p>
          <w:p w14:paraId="57E43F90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>5=</w:t>
            </w:r>
            <w:r w:rsidRPr="00DD4465">
              <w:rPr>
                <w:rFonts w:cs="Cordia New"/>
                <w:sz w:val="16"/>
                <w:szCs w:val="20"/>
                <w:lang w:val="en-US"/>
              </w:rPr>
              <w:t>short</w:t>
            </w:r>
          </w:p>
          <w:p w14:paraId="6A675771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>6=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ผ่านเคาน์เตอร์เซอวิส</w:t>
            </w:r>
          </w:p>
          <w:p w14:paraId="19928BFB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>7=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มรณกรรม</w:t>
            </w:r>
          </w:p>
          <w:p w14:paraId="2610CE50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>8=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โอนผ่านบัญชีรับฝาก</w:t>
            </w:r>
          </w:p>
          <w:p w14:paraId="6DC79A64" w14:textId="6B90327E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>9=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ปิดบัญชีอัตโนมัติ</w:t>
            </w: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 xml:space="preserve"> 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และ</w:t>
            </w: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 xml:space="preserve"> 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เวนคืนอัตโนมัติ</w:t>
            </w:r>
          </w:p>
          <w:p w14:paraId="1D7AEB89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lang w:val="en-US"/>
              </w:rPr>
              <w:t>A=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ต่างสาขา</w:t>
            </w: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 xml:space="preserve"> </w:t>
            </w:r>
          </w:p>
          <w:p w14:paraId="0FAAAE54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lang w:val="en-US"/>
              </w:rPr>
              <w:t>B=mPay</w:t>
            </w:r>
          </w:p>
          <w:p w14:paraId="21EE91E7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lang w:val="en-US"/>
              </w:rPr>
              <w:t>C=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ตัดบัตรเครดิต</w:t>
            </w:r>
          </w:p>
          <w:p w14:paraId="58600609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lang w:val="en-US"/>
              </w:rPr>
              <w:t>D=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ชำระจากเงินทรงชีพ</w:t>
            </w:r>
          </w:p>
          <w:p w14:paraId="76D46D2B" w14:textId="7FEED010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lang w:val="en-US"/>
              </w:rPr>
              <w:t>E=KTB Biz</w:t>
            </w:r>
            <w:r>
              <w:rPr>
                <w:rFonts w:cs="Cordia New" w:hint="cs"/>
                <w:sz w:val="16"/>
                <w:szCs w:val="20"/>
                <w:cs/>
                <w:lang w:val="en-US"/>
              </w:rPr>
              <w:t xml:space="preserve"> </w:t>
            </w:r>
            <w:r w:rsidRPr="00DD4465">
              <w:rPr>
                <w:rFonts w:cs="Cordia New"/>
                <w:sz w:val="16"/>
                <w:szCs w:val="20"/>
                <w:lang w:val="en-US"/>
              </w:rPr>
              <w:t xml:space="preserve">Payment </w:t>
            </w:r>
          </w:p>
          <w:p w14:paraId="4E6D0C06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lang w:val="en-US"/>
              </w:rPr>
              <w:t>F=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ชำระผ่าน</w:t>
            </w: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 xml:space="preserve"> 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สนง</w:t>
            </w: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>.</w:t>
            </w:r>
            <w:r w:rsidRPr="00DD4465">
              <w:rPr>
                <w:rFonts w:cs="Cordia New" w:hint="cs"/>
                <w:sz w:val="16"/>
                <w:szCs w:val="20"/>
                <w:cs/>
                <w:lang w:val="en-US"/>
              </w:rPr>
              <w:t>ตัวแทน</w:t>
            </w:r>
            <w:r w:rsidRPr="00DD4465">
              <w:rPr>
                <w:rFonts w:cs="Cordia New"/>
                <w:sz w:val="16"/>
                <w:szCs w:val="20"/>
                <w:cs/>
                <w:lang w:val="en-US"/>
              </w:rPr>
              <w:t xml:space="preserve"> </w:t>
            </w:r>
          </w:p>
          <w:p w14:paraId="48731054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lang w:val="en-US"/>
              </w:rPr>
              <w:t>G=True Money</w:t>
            </w:r>
          </w:p>
          <w:p w14:paraId="014651AB" w14:textId="77777777" w:rsidR="00DD4465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lang w:val="en-US"/>
              </w:rPr>
              <w:t>H=Tesco Lotus</w:t>
            </w:r>
          </w:p>
          <w:p w14:paraId="724892D3" w14:textId="01B7B6DC" w:rsidR="00CE0188" w:rsidRPr="00DD4465" w:rsidRDefault="00DD4465" w:rsidP="00DD4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16"/>
                <w:szCs w:val="20"/>
                <w:lang w:val="en-US"/>
              </w:rPr>
            </w:pPr>
            <w:r w:rsidRPr="00DD4465">
              <w:rPr>
                <w:rFonts w:cs="Cordia New"/>
                <w:sz w:val="16"/>
                <w:szCs w:val="20"/>
                <w:lang w:val="en-US"/>
              </w:rPr>
              <w:t>I=Big C</w:t>
            </w:r>
          </w:p>
        </w:tc>
      </w:tr>
      <w:tr w:rsidR="00CE0188" w14:paraId="385D8160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43486FB" w14:textId="1C63A120" w:rsidR="00CE0188" w:rsidRPr="00BD36E8" w:rsidRDefault="00BD36E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19</w:t>
            </w:r>
          </w:p>
        </w:tc>
        <w:tc>
          <w:tcPr>
            <w:tcW w:w="2778" w:type="dxa"/>
          </w:tcPr>
          <w:p w14:paraId="7E2B2B17" w14:textId="12241832" w:rsidR="00CE018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agent_code</w:t>
            </w:r>
          </w:p>
        </w:tc>
        <w:tc>
          <w:tcPr>
            <w:tcW w:w="1511" w:type="dxa"/>
          </w:tcPr>
          <w:p w14:paraId="5920FE60" w14:textId="6A780470" w:rsidR="00CE018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7</w:t>
            </w:r>
          </w:p>
        </w:tc>
        <w:tc>
          <w:tcPr>
            <w:tcW w:w="1935" w:type="dxa"/>
          </w:tcPr>
          <w:p w14:paraId="61CB8DCD" w14:textId="6D5DE3D6" w:rsidR="00CE018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รหัสตัวแทน </w:t>
            </w:r>
            <w:r>
              <w:rPr>
                <w:rFonts w:cs="Cordia New"/>
                <w:lang w:val="en-US"/>
              </w:rPr>
              <w:t xml:space="preserve">7 </w:t>
            </w:r>
            <w:r>
              <w:rPr>
                <w:rFonts w:cs="Cordia New" w:hint="cs"/>
                <w:cs/>
                <w:lang w:val="en-US"/>
              </w:rPr>
              <w:t>หลัก</w:t>
            </w:r>
          </w:p>
        </w:tc>
        <w:tc>
          <w:tcPr>
            <w:tcW w:w="2101" w:type="dxa"/>
          </w:tcPr>
          <w:p w14:paraId="590BE503" w14:textId="77777777" w:rsidR="00CE0188" w:rsidRPr="00BD36E8" w:rsidRDefault="00CE018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221A299D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07B9624" w14:textId="3425C31D" w:rsidR="00BD36E8" w:rsidRPr="00BD36E8" w:rsidRDefault="00BD36E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20</w:t>
            </w:r>
          </w:p>
        </w:tc>
        <w:tc>
          <w:tcPr>
            <w:tcW w:w="2778" w:type="dxa"/>
          </w:tcPr>
          <w:p w14:paraId="203B8CF7" w14:textId="2CA8A10E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id_no</w:t>
            </w:r>
          </w:p>
        </w:tc>
        <w:tc>
          <w:tcPr>
            <w:tcW w:w="1511" w:type="dxa"/>
          </w:tcPr>
          <w:p w14:paraId="279BA7D1" w14:textId="4C099F85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</w:tcPr>
          <w:p w14:paraId="1981B1DE" w14:textId="58DA5EAB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เลขที่บัตร</w:t>
            </w:r>
          </w:p>
        </w:tc>
        <w:tc>
          <w:tcPr>
            <w:tcW w:w="2101" w:type="dxa"/>
          </w:tcPr>
          <w:p w14:paraId="1F913E92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1635D299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EFA465C" w14:textId="4CCFFCF5" w:rsidR="00BD36E8" w:rsidRPr="00BD36E8" w:rsidRDefault="00BD36E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lastRenderedPageBreak/>
              <w:t>21</w:t>
            </w:r>
          </w:p>
        </w:tc>
        <w:tc>
          <w:tcPr>
            <w:tcW w:w="2778" w:type="dxa"/>
          </w:tcPr>
          <w:p w14:paraId="726A1DEC" w14:textId="12042E68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first_name</w:t>
            </w:r>
          </w:p>
        </w:tc>
        <w:tc>
          <w:tcPr>
            <w:tcW w:w="1511" w:type="dxa"/>
          </w:tcPr>
          <w:p w14:paraId="6C0AD327" w14:textId="277D9921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50</w:t>
            </w:r>
          </w:p>
        </w:tc>
        <w:tc>
          <w:tcPr>
            <w:tcW w:w="1935" w:type="dxa"/>
          </w:tcPr>
          <w:p w14:paraId="76537913" w14:textId="4503D335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ชื่อ</w:t>
            </w:r>
          </w:p>
        </w:tc>
        <w:tc>
          <w:tcPr>
            <w:tcW w:w="2101" w:type="dxa"/>
          </w:tcPr>
          <w:p w14:paraId="7B58BC1E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587698D7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51C5024" w14:textId="779633BE" w:rsidR="00BD36E8" w:rsidRPr="00BD36E8" w:rsidRDefault="00BD36E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22</w:t>
            </w:r>
          </w:p>
        </w:tc>
        <w:tc>
          <w:tcPr>
            <w:tcW w:w="2778" w:type="dxa"/>
          </w:tcPr>
          <w:p w14:paraId="4A3B2901" w14:textId="26F0B0B3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last_name</w:t>
            </w:r>
          </w:p>
        </w:tc>
        <w:tc>
          <w:tcPr>
            <w:tcW w:w="1511" w:type="dxa"/>
          </w:tcPr>
          <w:p w14:paraId="5AA0E07B" w14:textId="073DB3C1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50</w:t>
            </w:r>
          </w:p>
        </w:tc>
        <w:tc>
          <w:tcPr>
            <w:tcW w:w="1935" w:type="dxa"/>
          </w:tcPr>
          <w:p w14:paraId="68D0B5B5" w14:textId="59395823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นามสกุล</w:t>
            </w:r>
          </w:p>
        </w:tc>
        <w:tc>
          <w:tcPr>
            <w:tcW w:w="2101" w:type="dxa"/>
          </w:tcPr>
          <w:p w14:paraId="29D7D798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68DE73C2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7ECACFC" w14:textId="7BEEC829" w:rsidR="00BD36E8" w:rsidRPr="00BD36E8" w:rsidRDefault="00BD36E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23</w:t>
            </w:r>
          </w:p>
        </w:tc>
        <w:tc>
          <w:tcPr>
            <w:tcW w:w="2778" w:type="dxa"/>
          </w:tcPr>
          <w:p w14:paraId="4DB52BAB" w14:textId="27B74D2D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birthdate</w:t>
            </w:r>
          </w:p>
        </w:tc>
        <w:tc>
          <w:tcPr>
            <w:tcW w:w="1511" w:type="dxa"/>
          </w:tcPr>
          <w:p w14:paraId="3A591D28" w14:textId="4949BE32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</w:t>
            </w:r>
          </w:p>
        </w:tc>
        <w:tc>
          <w:tcPr>
            <w:tcW w:w="1935" w:type="dxa"/>
          </w:tcPr>
          <w:p w14:paraId="07C05FCD" w14:textId="358391C6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วันเกิด</w:t>
            </w:r>
          </w:p>
        </w:tc>
        <w:tc>
          <w:tcPr>
            <w:tcW w:w="2101" w:type="dxa"/>
          </w:tcPr>
          <w:p w14:paraId="7A27EDE5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22483AEC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B984F7D" w14:textId="1E1C2818" w:rsidR="00BD36E8" w:rsidRPr="00BD36E8" w:rsidRDefault="00BD36E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24</w:t>
            </w:r>
          </w:p>
        </w:tc>
        <w:tc>
          <w:tcPr>
            <w:tcW w:w="2778" w:type="dxa"/>
          </w:tcPr>
          <w:p w14:paraId="1D2E61F4" w14:textId="48268A61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gender_code</w:t>
            </w:r>
          </w:p>
        </w:tc>
        <w:tc>
          <w:tcPr>
            <w:tcW w:w="1511" w:type="dxa"/>
          </w:tcPr>
          <w:p w14:paraId="177084B7" w14:textId="4DD28509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</w:tcPr>
          <w:p w14:paraId="52A0275D" w14:textId="6159A038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เพศ</w:t>
            </w:r>
          </w:p>
        </w:tc>
        <w:tc>
          <w:tcPr>
            <w:tcW w:w="2101" w:type="dxa"/>
          </w:tcPr>
          <w:p w14:paraId="6512EE2E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2289959B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6B78738" w14:textId="10426411" w:rsidR="00BD36E8" w:rsidRPr="00BD36E8" w:rsidRDefault="00BD36E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25</w:t>
            </w:r>
          </w:p>
        </w:tc>
        <w:tc>
          <w:tcPr>
            <w:tcW w:w="2778" w:type="dxa"/>
          </w:tcPr>
          <w:p w14:paraId="39CB4A4F" w14:textId="4411C25C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care_type</w:t>
            </w:r>
          </w:p>
        </w:tc>
        <w:tc>
          <w:tcPr>
            <w:tcW w:w="1511" w:type="dxa"/>
          </w:tcPr>
          <w:p w14:paraId="46EE7FCE" w14:textId="4C60F29B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</w:tcPr>
          <w:p w14:paraId="46A9EA23" w14:textId="544644F2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ประเภทบัตร</w:t>
            </w:r>
          </w:p>
        </w:tc>
        <w:tc>
          <w:tcPr>
            <w:tcW w:w="2101" w:type="dxa"/>
          </w:tcPr>
          <w:p w14:paraId="1BA74063" w14:textId="77777777" w:rsidR="00BD36E8" w:rsidRPr="00BD36E8" w:rsidRDefault="00BD36E8" w:rsidP="00BD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BD36E8">
              <w:rPr>
                <w:rFonts w:cs="Cordia New"/>
                <w:cs/>
                <w:lang w:val="en-US"/>
              </w:rPr>
              <w:t>1-</w:t>
            </w:r>
            <w:r w:rsidRPr="00BD36E8">
              <w:rPr>
                <w:rFonts w:cs="Cordia New" w:hint="cs"/>
                <w:cs/>
                <w:lang w:val="en-US"/>
              </w:rPr>
              <w:t>บัตรประชาชน</w:t>
            </w:r>
          </w:p>
          <w:p w14:paraId="7A5DC7A4" w14:textId="77777777" w:rsidR="00BD36E8" w:rsidRPr="00BD36E8" w:rsidRDefault="00BD36E8" w:rsidP="00BD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BD36E8">
              <w:rPr>
                <w:rFonts w:cs="Cordia New"/>
                <w:cs/>
                <w:lang w:val="en-US"/>
              </w:rPr>
              <w:t>2-</w:t>
            </w:r>
            <w:r w:rsidRPr="00BD36E8">
              <w:rPr>
                <w:rFonts w:cs="Cordia New" w:hint="cs"/>
                <w:cs/>
                <w:lang w:val="en-US"/>
              </w:rPr>
              <w:t>บัตรบุคคลต่างด้าว</w:t>
            </w:r>
          </w:p>
          <w:p w14:paraId="7AC0C8D3" w14:textId="77777777" w:rsidR="00BD36E8" w:rsidRPr="00BD36E8" w:rsidRDefault="00BD36E8" w:rsidP="00BD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BD36E8">
              <w:rPr>
                <w:rFonts w:cs="Cordia New"/>
                <w:cs/>
                <w:lang w:val="en-US"/>
              </w:rPr>
              <w:t>3-</w:t>
            </w:r>
            <w:r w:rsidRPr="00BD36E8">
              <w:rPr>
                <w:rFonts w:cs="Cordia New" w:hint="cs"/>
                <w:cs/>
                <w:lang w:val="en-US"/>
              </w:rPr>
              <w:t>หนังสือเดินทาง</w:t>
            </w:r>
          </w:p>
          <w:p w14:paraId="7F88148E" w14:textId="4136569B" w:rsidR="00BD36E8" w:rsidRPr="00BD36E8" w:rsidRDefault="00BD36E8" w:rsidP="00BD3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BD36E8">
              <w:rPr>
                <w:rFonts w:cs="Cordia New"/>
                <w:cs/>
                <w:lang w:val="en-US"/>
              </w:rPr>
              <w:t>4-</w:t>
            </w:r>
            <w:r w:rsidRPr="00BD36E8">
              <w:rPr>
                <w:rFonts w:cs="Cordia New" w:hint="cs"/>
                <w:cs/>
                <w:lang w:val="en-US"/>
              </w:rPr>
              <w:t>อื่น ๆ</w:t>
            </w:r>
          </w:p>
        </w:tc>
      </w:tr>
      <w:tr w:rsidR="00BD36E8" w14:paraId="1F87C453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132A904" w14:textId="7F0DBDBF" w:rsidR="00BD36E8" w:rsidRPr="00BD36E8" w:rsidRDefault="00BD36E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26</w:t>
            </w:r>
          </w:p>
        </w:tc>
        <w:tc>
          <w:tcPr>
            <w:tcW w:w="2778" w:type="dxa"/>
          </w:tcPr>
          <w:p w14:paraId="3F8AF836" w14:textId="3BC7E43D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title_code</w:t>
            </w:r>
          </w:p>
        </w:tc>
        <w:tc>
          <w:tcPr>
            <w:tcW w:w="1511" w:type="dxa"/>
          </w:tcPr>
          <w:p w14:paraId="51610FE6" w14:textId="57AEC55E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3</w:t>
            </w:r>
          </w:p>
        </w:tc>
        <w:tc>
          <w:tcPr>
            <w:tcW w:w="1935" w:type="dxa"/>
          </w:tcPr>
          <w:p w14:paraId="13ABD40F" w14:textId="20EE857B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รหัสคำนำหน้า</w:t>
            </w:r>
            <w:r>
              <w:rPr>
                <w:rFonts w:cs="Cordia New"/>
                <w:lang w:val="en-US"/>
              </w:rPr>
              <w:t>(code)</w:t>
            </w:r>
          </w:p>
        </w:tc>
        <w:tc>
          <w:tcPr>
            <w:tcW w:w="2101" w:type="dxa"/>
          </w:tcPr>
          <w:p w14:paraId="41F2ED56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2B3DE846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F046574" w14:textId="4DA66978" w:rsidR="00BD36E8" w:rsidRPr="00BD36E8" w:rsidRDefault="00BD36E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27</w:t>
            </w:r>
          </w:p>
        </w:tc>
        <w:tc>
          <w:tcPr>
            <w:tcW w:w="2778" w:type="dxa"/>
          </w:tcPr>
          <w:p w14:paraId="36B4DB73" w14:textId="1CFD0096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title_desc</w:t>
            </w:r>
          </w:p>
        </w:tc>
        <w:tc>
          <w:tcPr>
            <w:tcW w:w="1511" w:type="dxa"/>
          </w:tcPr>
          <w:p w14:paraId="5353891E" w14:textId="2DB6C3CB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100</w:t>
            </w:r>
          </w:p>
        </w:tc>
        <w:tc>
          <w:tcPr>
            <w:tcW w:w="1935" w:type="dxa"/>
          </w:tcPr>
          <w:p w14:paraId="46C02288" w14:textId="2B94B1D5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รหัสคำนำหน้า</w:t>
            </w:r>
            <w:r>
              <w:rPr>
                <w:rFonts w:cs="Cordia New"/>
                <w:lang w:val="en-US"/>
              </w:rPr>
              <w:t>(</w:t>
            </w:r>
            <w:r>
              <w:rPr>
                <w:rFonts w:cs="Cordia New" w:hint="cs"/>
                <w:cs/>
                <w:lang w:val="en-US"/>
              </w:rPr>
              <w:t>ชื่อ</w:t>
            </w:r>
            <w:r>
              <w:rPr>
                <w:rFonts w:cs="Cordia New"/>
                <w:lang w:val="en-US"/>
              </w:rPr>
              <w:t>)</w:t>
            </w:r>
          </w:p>
        </w:tc>
        <w:tc>
          <w:tcPr>
            <w:tcW w:w="2101" w:type="dxa"/>
          </w:tcPr>
          <w:p w14:paraId="53F9A50E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64F30F70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61D5180" w14:textId="2AE65855" w:rsidR="00BD36E8" w:rsidRPr="00BD36E8" w:rsidRDefault="00BD36E8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28</w:t>
            </w:r>
          </w:p>
        </w:tc>
        <w:tc>
          <w:tcPr>
            <w:tcW w:w="2778" w:type="dxa"/>
          </w:tcPr>
          <w:p w14:paraId="5DCC87EB" w14:textId="090F1E82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marital_status</w:t>
            </w:r>
          </w:p>
        </w:tc>
        <w:tc>
          <w:tcPr>
            <w:tcW w:w="1511" w:type="dxa"/>
          </w:tcPr>
          <w:p w14:paraId="0A873C48" w14:textId="6D032EA0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</w:tcPr>
          <w:p w14:paraId="01205DF1" w14:textId="09A3350F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สถานะภาพสมรส</w:t>
            </w:r>
            <w:r>
              <w:rPr>
                <w:rFonts w:cs="Cordia New"/>
                <w:lang w:val="en-US"/>
              </w:rPr>
              <w:t>(code)</w:t>
            </w:r>
          </w:p>
        </w:tc>
        <w:tc>
          <w:tcPr>
            <w:tcW w:w="2101" w:type="dxa"/>
          </w:tcPr>
          <w:p w14:paraId="51C09A7A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5D84A73A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8410335" w14:textId="1BAD1514" w:rsidR="00BD36E8" w:rsidRPr="00BD36E8" w:rsidRDefault="00DC7C93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29</w:t>
            </w:r>
          </w:p>
        </w:tc>
        <w:tc>
          <w:tcPr>
            <w:tcW w:w="2778" w:type="dxa"/>
          </w:tcPr>
          <w:p w14:paraId="6124C53E" w14:textId="6826D2C8" w:rsidR="00BD36E8" w:rsidRPr="00BD36E8" w:rsidRDefault="00DC7C9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marital_status_desc</w:t>
            </w:r>
          </w:p>
        </w:tc>
        <w:tc>
          <w:tcPr>
            <w:tcW w:w="1511" w:type="dxa"/>
          </w:tcPr>
          <w:p w14:paraId="5AAFD62E" w14:textId="1A5B71D1" w:rsidR="00BD36E8" w:rsidRPr="00BD36E8" w:rsidRDefault="00DC7C9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</w:tcPr>
          <w:p w14:paraId="26B889D0" w14:textId="459BBAB9" w:rsidR="00BD36E8" w:rsidRPr="00BD36E8" w:rsidRDefault="00DC7C9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สถานะภาพสมรส(ชื่อ)</w:t>
            </w:r>
          </w:p>
        </w:tc>
        <w:tc>
          <w:tcPr>
            <w:tcW w:w="2101" w:type="dxa"/>
          </w:tcPr>
          <w:p w14:paraId="108BC802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6996BF1F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9FD12F4" w14:textId="657CC049" w:rsidR="00BD36E8" w:rsidRPr="00BD36E8" w:rsidRDefault="00DC7C93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30</w:t>
            </w:r>
          </w:p>
        </w:tc>
        <w:tc>
          <w:tcPr>
            <w:tcW w:w="2778" w:type="dxa"/>
          </w:tcPr>
          <w:p w14:paraId="4CCCC593" w14:textId="44AE831C" w:rsidR="00BD36E8" w:rsidRPr="00BD36E8" w:rsidRDefault="00DC7C9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origin</w:t>
            </w:r>
          </w:p>
        </w:tc>
        <w:tc>
          <w:tcPr>
            <w:tcW w:w="1511" w:type="dxa"/>
          </w:tcPr>
          <w:p w14:paraId="66C47550" w14:textId="329BF9B1" w:rsidR="00BD36E8" w:rsidRPr="00BD36E8" w:rsidRDefault="00DC7C9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</w:tcPr>
          <w:p w14:paraId="19D560E5" w14:textId="725D88D6" w:rsidR="00BD36E8" w:rsidRPr="00BD36E8" w:rsidRDefault="00DC7C9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รหัสเชื้อชาติ(</w:t>
            </w:r>
            <w:r>
              <w:rPr>
                <w:rFonts w:cs="Cordia New"/>
                <w:lang w:val="en-US"/>
              </w:rPr>
              <w:t>code</w:t>
            </w:r>
            <w:r>
              <w:rPr>
                <w:rFonts w:cs="Cordia New" w:hint="cs"/>
                <w:cs/>
                <w:lang w:val="en-US"/>
              </w:rPr>
              <w:t>)</w:t>
            </w:r>
          </w:p>
        </w:tc>
        <w:tc>
          <w:tcPr>
            <w:tcW w:w="2101" w:type="dxa"/>
          </w:tcPr>
          <w:p w14:paraId="29F2FB13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1FCF449B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33CAC71" w14:textId="7B4A321B" w:rsidR="00BD36E8" w:rsidRPr="00BD36E8" w:rsidRDefault="00DC7C93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31</w:t>
            </w:r>
          </w:p>
        </w:tc>
        <w:tc>
          <w:tcPr>
            <w:tcW w:w="2778" w:type="dxa"/>
          </w:tcPr>
          <w:p w14:paraId="69B04197" w14:textId="76E25D5D" w:rsidR="00BD36E8" w:rsidRPr="00BD36E8" w:rsidRDefault="00DC7C9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origin_desc</w:t>
            </w:r>
          </w:p>
        </w:tc>
        <w:tc>
          <w:tcPr>
            <w:tcW w:w="1511" w:type="dxa"/>
          </w:tcPr>
          <w:p w14:paraId="29D13631" w14:textId="4129C060" w:rsidR="00BD36E8" w:rsidRPr="00BD36E8" w:rsidRDefault="00DC7C9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</w:tcPr>
          <w:p w14:paraId="5A18C4B3" w14:textId="25E1AED7" w:rsidR="00BD36E8" w:rsidRPr="00BD36E8" w:rsidRDefault="00DC7C9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รหัสเชื้อช</w:t>
            </w:r>
            <w:r w:rsidR="001659FA">
              <w:rPr>
                <w:rFonts w:cs="Cordia New" w:hint="cs"/>
                <w:cs/>
                <w:lang w:val="en-US"/>
              </w:rPr>
              <w:t>าติ</w:t>
            </w:r>
            <w:r>
              <w:rPr>
                <w:rFonts w:cs="Cordia New" w:hint="cs"/>
                <w:cs/>
                <w:lang w:val="en-US"/>
              </w:rPr>
              <w:t>(ชื่อ)</w:t>
            </w:r>
          </w:p>
        </w:tc>
        <w:tc>
          <w:tcPr>
            <w:tcW w:w="2101" w:type="dxa"/>
          </w:tcPr>
          <w:p w14:paraId="033EEB23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05CF7B65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0C8B21B" w14:textId="165727AD" w:rsidR="00BD36E8" w:rsidRPr="00BD36E8" w:rsidRDefault="001659FA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32</w:t>
            </w:r>
          </w:p>
        </w:tc>
        <w:tc>
          <w:tcPr>
            <w:tcW w:w="2778" w:type="dxa"/>
          </w:tcPr>
          <w:p w14:paraId="4E658A67" w14:textId="0C9E493B" w:rsidR="00BD36E8" w:rsidRPr="00BD36E8" w:rsidRDefault="001659F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nationality</w:t>
            </w:r>
          </w:p>
        </w:tc>
        <w:tc>
          <w:tcPr>
            <w:tcW w:w="1511" w:type="dxa"/>
          </w:tcPr>
          <w:p w14:paraId="287B6E08" w14:textId="772A934A" w:rsidR="00BD36E8" w:rsidRPr="00BD36E8" w:rsidRDefault="001659F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</w:tcPr>
          <w:p w14:paraId="2238EFDE" w14:textId="116CD786" w:rsidR="00BD36E8" w:rsidRPr="00BD36E8" w:rsidRDefault="001659F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รหัสสัญชาติ(</w:t>
            </w:r>
            <w:r>
              <w:rPr>
                <w:rFonts w:cs="Cordia New"/>
                <w:lang w:val="en-US"/>
              </w:rPr>
              <w:t>code</w:t>
            </w:r>
            <w:r>
              <w:rPr>
                <w:rFonts w:cs="Cordia New" w:hint="cs"/>
                <w:cs/>
                <w:lang w:val="en-US"/>
              </w:rPr>
              <w:t>)</w:t>
            </w:r>
          </w:p>
        </w:tc>
        <w:tc>
          <w:tcPr>
            <w:tcW w:w="2101" w:type="dxa"/>
          </w:tcPr>
          <w:p w14:paraId="7D56CBA5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2F835FA0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0977423" w14:textId="7A6BA999" w:rsidR="00BD36E8" w:rsidRPr="00BD36E8" w:rsidRDefault="001659FA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33</w:t>
            </w:r>
          </w:p>
        </w:tc>
        <w:tc>
          <w:tcPr>
            <w:tcW w:w="2778" w:type="dxa"/>
          </w:tcPr>
          <w:p w14:paraId="7D4F6011" w14:textId="68908639" w:rsidR="00BD36E8" w:rsidRPr="00BD36E8" w:rsidRDefault="001659F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nationaligy_desc</w:t>
            </w:r>
          </w:p>
        </w:tc>
        <w:tc>
          <w:tcPr>
            <w:tcW w:w="1511" w:type="dxa"/>
          </w:tcPr>
          <w:p w14:paraId="69256808" w14:textId="4338D564" w:rsidR="00BD36E8" w:rsidRPr="00BD36E8" w:rsidRDefault="001659F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</w:tcPr>
          <w:p w14:paraId="5B14DE7C" w14:textId="3E890F55" w:rsidR="00BD36E8" w:rsidRPr="00BD36E8" w:rsidRDefault="001659F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รหัสสัญชาติ(ชื่อ)</w:t>
            </w:r>
          </w:p>
        </w:tc>
        <w:tc>
          <w:tcPr>
            <w:tcW w:w="2101" w:type="dxa"/>
          </w:tcPr>
          <w:p w14:paraId="4AA8243F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2990EBEF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0396A43" w14:textId="380EB1E1" w:rsidR="00BD36E8" w:rsidRPr="00BD36E8" w:rsidRDefault="00352486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34</w:t>
            </w:r>
          </w:p>
        </w:tc>
        <w:tc>
          <w:tcPr>
            <w:tcW w:w="2778" w:type="dxa"/>
          </w:tcPr>
          <w:p w14:paraId="75AE73BD" w14:textId="4A006A4E" w:rsidR="00BD36E8" w:rsidRPr="00BD36E8" w:rsidRDefault="00352486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religion</w:t>
            </w:r>
          </w:p>
        </w:tc>
        <w:tc>
          <w:tcPr>
            <w:tcW w:w="1511" w:type="dxa"/>
          </w:tcPr>
          <w:p w14:paraId="409B0CFA" w14:textId="45FE49D1" w:rsidR="00BD36E8" w:rsidRPr="00BD36E8" w:rsidRDefault="00352486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</w:tcPr>
          <w:p w14:paraId="174D9B47" w14:textId="5E586A02" w:rsidR="00BD36E8" w:rsidRPr="00BD36E8" w:rsidRDefault="00352486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รหัสศาสนา(</w:t>
            </w:r>
            <w:r>
              <w:rPr>
                <w:rFonts w:cs="Cordia New"/>
                <w:lang w:val="en-US"/>
              </w:rPr>
              <w:t>code</w:t>
            </w:r>
            <w:r>
              <w:rPr>
                <w:rFonts w:cs="Cordia New" w:hint="cs"/>
                <w:cs/>
                <w:lang w:val="en-US"/>
              </w:rPr>
              <w:t>)</w:t>
            </w:r>
          </w:p>
        </w:tc>
        <w:tc>
          <w:tcPr>
            <w:tcW w:w="2101" w:type="dxa"/>
          </w:tcPr>
          <w:p w14:paraId="174ABF13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1BDD72C8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923B19E" w14:textId="539C2471" w:rsidR="00BD36E8" w:rsidRPr="00BD36E8" w:rsidRDefault="00352486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35</w:t>
            </w:r>
          </w:p>
        </w:tc>
        <w:tc>
          <w:tcPr>
            <w:tcW w:w="2778" w:type="dxa"/>
          </w:tcPr>
          <w:p w14:paraId="3961ACE7" w14:textId="4E7E6B46" w:rsidR="00BD36E8" w:rsidRPr="00BD36E8" w:rsidRDefault="00352486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religion_desc</w:t>
            </w:r>
          </w:p>
        </w:tc>
        <w:tc>
          <w:tcPr>
            <w:tcW w:w="1511" w:type="dxa"/>
          </w:tcPr>
          <w:p w14:paraId="7332DDBA" w14:textId="2E48DFAF" w:rsidR="00BD36E8" w:rsidRPr="00BD36E8" w:rsidRDefault="00352486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</w:tcPr>
          <w:p w14:paraId="0171112D" w14:textId="624A17F5" w:rsidR="00BD36E8" w:rsidRPr="00BD36E8" w:rsidRDefault="00352486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รหัสศาสนา(ชื่อ)</w:t>
            </w:r>
          </w:p>
        </w:tc>
        <w:tc>
          <w:tcPr>
            <w:tcW w:w="2101" w:type="dxa"/>
          </w:tcPr>
          <w:p w14:paraId="69AC8E56" w14:textId="77777777" w:rsidR="00BD36E8" w:rsidRPr="00BD36E8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BD36E8" w14:paraId="0F1CCD6D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241B351" w14:textId="1C54B6A5" w:rsidR="00BD36E8" w:rsidRPr="00E51DD3" w:rsidRDefault="00E51DD3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36</w:t>
            </w:r>
          </w:p>
        </w:tc>
        <w:tc>
          <w:tcPr>
            <w:tcW w:w="2778" w:type="dxa"/>
          </w:tcPr>
          <w:p w14:paraId="6D890B3B" w14:textId="4BB22C44" w:rsidR="00BD36E8" w:rsidRPr="00E51DD3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education</w:t>
            </w:r>
          </w:p>
        </w:tc>
        <w:tc>
          <w:tcPr>
            <w:tcW w:w="1511" w:type="dxa"/>
          </w:tcPr>
          <w:p w14:paraId="3D80CA59" w14:textId="0D776943" w:rsidR="00BD36E8" w:rsidRPr="00E51DD3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</w:tcPr>
          <w:p w14:paraId="10DF922D" w14:textId="209EACC5" w:rsidR="00BD36E8" w:rsidRPr="00E51DD3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รหัสการศึกษา (</w:t>
            </w:r>
            <w:r>
              <w:rPr>
                <w:rFonts w:cs="Cordia New"/>
                <w:lang w:val="en-US"/>
              </w:rPr>
              <w:t>code</w:t>
            </w:r>
            <w:r>
              <w:rPr>
                <w:rFonts w:cs="Cordia New" w:hint="cs"/>
                <w:cs/>
                <w:lang w:val="en-US"/>
              </w:rPr>
              <w:t>)</w:t>
            </w:r>
          </w:p>
        </w:tc>
        <w:tc>
          <w:tcPr>
            <w:tcW w:w="2101" w:type="dxa"/>
          </w:tcPr>
          <w:p w14:paraId="6BF773A7" w14:textId="77777777" w:rsidR="00BD36E8" w:rsidRPr="00E51DD3" w:rsidRDefault="00BD36E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E51DD3" w14:paraId="26260107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F5D7FD7" w14:textId="4E78F996" w:rsidR="00E51DD3" w:rsidRPr="00E51DD3" w:rsidRDefault="00E51DD3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37</w:t>
            </w:r>
          </w:p>
        </w:tc>
        <w:tc>
          <w:tcPr>
            <w:tcW w:w="2778" w:type="dxa"/>
          </w:tcPr>
          <w:p w14:paraId="00FE2404" w14:textId="69D820B8" w:rsidR="00E51DD3" w:rsidRPr="00E51DD3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education_desc</w:t>
            </w:r>
          </w:p>
        </w:tc>
        <w:tc>
          <w:tcPr>
            <w:tcW w:w="1511" w:type="dxa"/>
          </w:tcPr>
          <w:p w14:paraId="30B856D1" w14:textId="1CC4181E" w:rsidR="00E51DD3" w:rsidRPr="00E51DD3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30</w:t>
            </w:r>
          </w:p>
        </w:tc>
        <w:tc>
          <w:tcPr>
            <w:tcW w:w="1935" w:type="dxa"/>
          </w:tcPr>
          <w:p w14:paraId="2AE74D98" w14:textId="233C1B54" w:rsidR="00E51DD3" w:rsidRPr="00E51DD3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รหัสการศึกษา(ชื่อ)</w:t>
            </w:r>
          </w:p>
        </w:tc>
        <w:tc>
          <w:tcPr>
            <w:tcW w:w="2101" w:type="dxa"/>
          </w:tcPr>
          <w:p w14:paraId="06989202" w14:textId="77777777" w:rsidR="00E51DD3" w:rsidRPr="00E51DD3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E51DD3" w14:paraId="32FF593F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E471F74" w14:textId="4FB01440" w:rsidR="00E51DD3" w:rsidRPr="00E51DD3" w:rsidRDefault="004A7CEA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38</w:t>
            </w:r>
          </w:p>
        </w:tc>
        <w:tc>
          <w:tcPr>
            <w:tcW w:w="2778" w:type="dxa"/>
          </w:tcPr>
          <w:p w14:paraId="398EA87E" w14:textId="147E6DDC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occupation_code</w:t>
            </w:r>
          </w:p>
        </w:tc>
        <w:tc>
          <w:tcPr>
            <w:tcW w:w="1511" w:type="dxa"/>
          </w:tcPr>
          <w:p w14:paraId="30E2AD49" w14:textId="6C53867B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4</w:t>
            </w:r>
          </w:p>
        </w:tc>
        <w:tc>
          <w:tcPr>
            <w:tcW w:w="1935" w:type="dxa"/>
          </w:tcPr>
          <w:p w14:paraId="031E9640" w14:textId="6D397ADF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รหัสอาชีพ (</w:t>
            </w:r>
            <w:r>
              <w:rPr>
                <w:rFonts w:cs="Cordia New"/>
                <w:lang w:val="en-US"/>
              </w:rPr>
              <w:t>code</w:t>
            </w:r>
            <w:r>
              <w:rPr>
                <w:rFonts w:cs="Cordia New" w:hint="cs"/>
                <w:cs/>
                <w:lang w:val="en-US"/>
              </w:rPr>
              <w:t>)</w:t>
            </w:r>
          </w:p>
        </w:tc>
        <w:tc>
          <w:tcPr>
            <w:tcW w:w="2101" w:type="dxa"/>
          </w:tcPr>
          <w:p w14:paraId="4776C8BA" w14:textId="77777777" w:rsidR="00E51DD3" w:rsidRPr="00E51DD3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E51DD3" w14:paraId="67803C03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84246F1" w14:textId="0170476C" w:rsidR="00E51DD3" w:rsidRPr="00E51DD3" w:rsidRDefault="004A7CEA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39</w:t>
            </w:r>
          </w:p>
        </w:tc>
        <w:tc>
          <w:tcPr>
            <w:tcW w:w="2778" w:type="dxa"/>
          </w:tcPr>
          <w:p w14:paraId="01A860D3" w14:textId="7CF7891D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occupation_desc</w:t>
            </w:r>
          </w:p>
        </w:tc>
        <w:tc>
          <w:tcPr>
            <w:tcW w:w="1511" w:type="dxa"/>
          </w:tcPr>
          <w:p w14:paraId="339726E4" w14:textId="35AE425F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100</w:t>
            </w:r>
          </w:p>
        </w:tc>
        <w:tc>
          <w:tcPr>
            <w:tcW w:w="1935" w:type="dxa"/>
          </w:tcPr>
          <w:p w14:paraId="48BBC10F" w14:textId="52E7C168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รหัสอาชีพ (ชื่อ)</w:t>
            </w:r>
          </w:p>
        </w:tc>
        <w:tc>
          <w:tcPr>
            <w:tcW w:w="2101" w:type="dxa"/>
          </w:tcPr>
          <w:p w14:paraId="65EA45AF" w14:textId="77777777" w:rsidR="00E51DD3" w:rsidRPr="00E51DD3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E51DD3" w14:paraId="41C2218D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A873E3F" w14:textId="5D1BC4CB" w:rsidR="00E51DD3" w:rsidRPr="00E51DD3" w:rsidRDefault="004A7CEA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40</w:t>
            </w:r>
          </w:p>
        </w:tc>
        <w:tc>
          <w:tcPr>
            <w:tcW w:w="2778" w:type="dxa"/>
          </w:tcPr>
          <w:p w14:paraId="716BC330" w14:textId="48383773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phone1</w:t>
            </w:r>
          </w:p>
        </w:tc>
        <w:tc>
          <w:tcPr>
            <w:tcW w:w="1511" w:type="dxa"/>
          </w:tcPr>
          <w:p w14:paraId="4E2C0C9C" w14:textId="60EAC71B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</w:tcPr>
          <w:p w14:paraId="0AECA666" w14:textId="43AEF0B9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เบอร์โทรศัพท์ </w:t>
            </w:r>
            <w:r>
              <w:rPr>
                <w:rFonts w:cs="Cordia New"/>
                <w:lang w:val="en-US"/>
              </w:rPr>
              <w:t>1</w:t>
            </w:r>
          </w:p>
        </w:tc>
        <w:tc>
          <w:tcPr>
            <w:tcW w:w="2101" w:type="dxa"/>
          </w:tcPr>
          <w:p w14:paraId="33B855D8" w14:textId="77777777" w:rsidR="00E51DD3" w:rsidRPr="00E51DD3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E51DD3" w14:paraId="40F6D9AB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94D41F3" w14:textId="3835072B" w:rsidR="00E51DD3" w:rsidRPr="00E51DD3" w:rsidRDefault="004A7CEA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41</w:t>
            </w:r>
          </w:p>
        </w:tc>
        <w:tc>
          <w:tcPr>
            <w:tcW w:w="2778" w:type="dxa"/>
          </w:tcPr>
          <w:p w14:paraId="33E7EF6E" w14:textId="0909376D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ext1</w:t>
            </w:r>
          </w:p>
        </w:tc>
        <w:tc>
          <w:tcPr>
            <w:tcW w:w="1511" w:type="dxa"/>
          </w:tcPr>
          <w:p w14:paraId="63D914DE" w14:textId="7E877A58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6</w:t>
            </w:r>
          </w:p>
        </w:tc>
        <w:tc>
          <w:tcPr>
            <w:tcW w:w="1935" w:type="dxa"/>
          </w:tcPr>
          <w:p w14:paraId="1A02748C" w14:textId="21712439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เบอร์ต่อ </w:t>
            </w:r>
            <w:r>
              <w:rPr>
                <w:rFonts w:cs="Cordia New"/>
                <w:lang w:val="en-US"/>
              </w:rPr>
              <w:t>1</w:t>
            </w:r>
          </w:p>
        </w:tc>
        <w:tc>
          <w:tcPr>
            <w:tcW w:w="2101" w:type="dxa"/>
          </w:tcPr>
          <w:p w14:paraId="6B3DE7EA" w14:textId="77777777" w:rsidR="00E51DD3" w:rsidRPr="00E51DD3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E51DD3" w14:paraId="3D15EBE8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D5A0821" w14:textId="1E7AEA5C" w:rsidR="00E51DD3" w:rsidRPr="00E51DD3" w:rsidRDefault="004A7CEA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42</w:t>
            </w:r>
          </w:p>
        </w:tc>
        <w:tc>
          <w:tcPr>
            <w:tcW w:w="2778" w:type="dxa"/>
          </w:tcPr>
          <w:p w14:paraId="71F6A297" w14:textId="5C9E4546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phone2</w:t>
            </w:r>
          </w:p>
        </w:tc>
        <w:tc>
          <w:tcPr>
            <w:tcW w:w="1511" w:type="dxa"/>
          </w:tcPr>
          <w:p w14:paraId="1DC87B6F" w14:textId="4496E5C8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</w:tcPr>
          <w:p w14:paraId="2F341F7A" w14:textId="373AAFC3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เบอร์โทรศัพท์ </w:t>
            </w:r>
            <w:r>
              <w:rPr>
                <w:rFonts w:cs="Cordia New"/>
                <w:lang w:val="en-US"/>
              </w:rPr>
              <w:t>2</w:t>
            </w:r>
          </w:p>
        </w:tc>
        <w:tc>
          <w:tcPr>
            <w:tcW w:w="2101" w:type="dxa"/>
          </w:tcPr>
          <w:p w14:paraId="7DA8501A" w14:textId="77777777" w:rsidR="00E51DD3" w:rsidRPr="00E51DD3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E51DD3" w14:paraId="05A3D41C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9A99449" w14:textId="1E4EB48A" w:rsidR="00E51DD3" w:rsidRPr="00E51DD3" w:rsidRDefault="004A7CEA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43</w:t>
            </w:r>
          </w:p>
        </w:tc>
        <w:tc>
          <w:tcPr>
            <w:tcW w:w="2778" w:type="dxa"/>
          </w:tcPr>
          <w:p w14:paraId="69AA7E2C" w14:textId="0288CD8D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ext2</w:t>
            </w:r>
          </w:p>
        </w:tc>
        <w:tc>
          <w:tcPr>
            <w:tcW w:w="1511" w:type="dxa"/>
          </w:tcPr>
          <w:p w14:paraId="4CB74D07" w14:textId="1428D688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6</w:t>
            </w:r>
          </w:p>
        </w:tc>
        <w:tc>
          <w:tcPr>
            <w:tcW w:w="1935" w:type="dxa"/>
          </w:tcPr>
          <w:p w14:paraId="2F12E6BA" w14:textId="68BF6DA1" w:rsidR="00E51DD3" w:rsidRPr="00E51DD3" w:rsidRDefault="004A7CEA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เบอร์ต่อ </w:t>
            </w:r>
            <w:r>
              <w:rPr>
                <w:rFonts w:cs="Cordia New"/>
                <w:lang w:val="en-US"/>
              </w:rPr>
              <w:t>2</w:t>
            </w:r>
          </w:p>
        </w:tc>
        <w:tc>
          <w:tcPr>
            <w:tcW w:w="2101" w:type="dxa"/>
          </w:tcPr>
          <w:p w14:paraId="032A379A" w14:textId="77777777" w:rsidR="00E51DD3" w:rsidRPr="00E51DD3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E51DD3" w14:paraId="34295DF1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5B680D3" w14:textId="27323C49" w:rsidR="00E51DD3" w:rsidRPr="00350898" w:rsidRDefault="006760ED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44</w:t>
            </w:r>
          </w:p>
        </w:tc>
        <w:tc>
          <w:tcPr>
            <w:tcW w:w="2778" w:type="dxa"/>
          </w:tcPr>
          <w:p w14:paraId="25790049" w14:textId="75DCB0E0" w:rsidR="00E51DD3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mobile1</w:t>
            </w:r>
          </w:p>
        </w:tc>
        <w:tc>
          <w:tcPr>
            <w:tcW w:w="1511" w:type="dxa"/>
          </w:tcPr>
          <w:p w14:paraId="2E0CBDFF" w14:textId="146B0529" w:rsidR="00E51DD3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</w:tcPr>
          <w:p w14:paraId="39E1B26F" w14:textId="753481DA" w:rsidR="00E51DD3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เบอร์มือถือ </w:t>
            </w:r>
            <w:r>
              <w:rPr>
                <w:rFonts w:cs="Cordia New"/>
                <w:lang w:val="en-US"/>
              </w:rPr>
              <w:t>1</w:t>
            </w:r>
          </w:p>
        </w:tc>
        <w:tc>
          <w:tcPr>
            <w:tcW w:w="2101" w:type="dxa"/>
          </w:tcPr>
          <w:p w14:paraId="22871B27" w14:textId="77777777" w:rsidR="00E51DD3" w:rsidRPr="00350898" w:rsidRDefault="00E51DD3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350898" w14:paraId="26895286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3991D74" w14:textId="74122423" w:rsidR="00350898" w:rsidRPr="00350898" w:rsidRDefault="006760ED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45</w:t>
            </w:r>
          </w:p>
        </w:tc>
        <w:tc>
          <w:tcPr>
            <w:tcW w:w="2778" w:type="dxa"/>
          </w:tcPr>
          <w:p w14:paraId="340BD83D" w14:textId="3C987CAF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mobile2</w:t>
            </w:r>
          </w:p>
        </w:tc>
        <w:tc>
          <w:tcPr>
            <w:tcW w:w="1511" w:type="dxa"/>
          </w:tcPr>
          <w:p w14:paraId="4573619E" w14:textId="123819B2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</w:tcPr>
          <w:p w14:paraId="7674D2D8" w14:textId="49A28973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เบอร์มือถือ </w:t>
            </w:r>
            <w:r>
              <w:rPr>
                <w:rFonts w:cs="Cordia New"/>
                <w:lang w:val="en-US"/>
              </w:rPr>
              <w:t>2</w:t>
            </w:r>
          </w:p>
        </w:tc>
        <w:tc>
          <w:tcPr>
            <w:tcW w:w="2101" w:type="dxa"/>
          </w:tcPr>
          <w:p w14:paraId="7AC9B09C" w14:textId="77777777" w:rsidR="00350898" w:rsidRPr="00350898" w:rsidRDefault="0035089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350898" w14:paraId="1A4B13FD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180B480" w14:textId="048704C8" w:rsidR="00350898" w:rsidRPr="00350898" w:rsidRDefault="006760ED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46</w:t>
            </w:r>
          </w:p>
        </w:tc>
        <w:tc>
          <w:tcPr>
            <w:tcW w:w="2778" w:type="dxa"/>
          </w:tcPr>
          <w:p w14:paraId="21996C31" w14:textId="2C28B2AC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age_at_comm_date</w:t>
            </w:r>
          </w:p>
        </w:tc>
        <w:tc>
          <w:tcPr>
            <w:tcW w:w="1511" w:type="dxa"/>
          </w:tcPr>
          <w:p w14:paraId="15D8578A" w14:textId="0182DDDF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3</w:t>
            </w:r>
          </w:p>
        </w:tc>
        <w:tc>
          <w:tcPr>
            <w:tcW w:w="1935" w:type="dxa"/>
          </w:tcPr>
          <w:p w14:paraId="27A30467" w14:textId="1182A7BA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อายุ ณ. ตอนทำกรมธรรม์</w:t>
            </w:r>
          </w:p>
        </w:tc>
        <w:tc>
          <w:tcPr>
            <w:tcW w:w="2101" w:type="dxa"/>
          </w:tcPr>
          <w:p w14:paraId="33ECB0E5" w14:textId="77777777" w:rsidR="00350898" w:rsidRPr="00350898" w:rsidRDefault="0035089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350898" w14:paraId="0E3C880B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CAB7D60" w14:textId="097D6E18" w:rsidR="00350898" w:rsidRPr="00350898" w:rsidRDefault="006760ED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47</w:t>
            </w:r>
          </w:p>
        </w:tc>
        <w:tc>
          <w:tcPr>
            <w:tcW w:w="2778" w:type="dxa"/>
          </w:tcPr>
          <w:p w14:paraId="59F5C82E" w14:textId="7585CC3B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annual_income1</w:t>
            </w:r>
          </w:p>
        </w:tc>
        <w:tc>
          <w:tcPr>
            <w:tcW w:w="1511" w:type="dxa"/>
          </w:tcPr>
          <w:p w14:paraId="450D73BD" w14:textId="14DD7738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14,4</w:t>
            </w:r>
          </w:p>
        </w:tc>
        <w:tc>
          <w:tcPr>
            <w:tcW w:w="1935" w:type="dxa"/>
          </w:tcPr>
          <w:p w14:paraId="301DEA22" w14:textId="77777777" w:rsidR="00350898" w:rsidRPr="00350898" w:rsidRDefault="0035089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</w:p>
        </w:tc>
        <w:tc>
          <w:tcPr>
            <w:tcW w:w="2101" w:type="dxa"/>
          </w:tcPr>
          <w:p w14:paraId="06ABF757" w14:textId="77777777" w:rsidR="00350898" w:rsidRPr="00350898" w:rsidRDefault="0035089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350898" w14:paraId="649735D5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878B332" w14:textId="79BD180F" w:rsidR="00350898" w:rsidRPr="00350898" w:rsidRDefault="006760ED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48</w:t>
            </w:r>
          </w:p>
        </w:tc>
        <w:tc>
          <w:tcPr>
            <w:tcW w:w="2778" w:type="dxa"/>
          </w:tcPr>
          <w:p w14:paraId="097F62C1" w14:textId="4BB5BB19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annual_income2</w:t>
            </w:r>
          </w:p>
        </w:tc>
        <w:tc>
          <w:tcPr>
            <w:tcW w:w="1511" w:type="dxa"/>
          </w:tcPr>
          <w:p w14:paraId="76FC3491" w14:textId="5FB838CE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14,4</w:t>
            </w:r>
          </w:p>
        </w:tc>
        <w:tc>
          <w:tcPr>
            <w:tcW w:w="1935" w:type="dxa"/>
          </w:tcPr>
          <w:p w14:paraId="44799031" w14:textId="77777777" w:rsidR="00350898" w:rsidRPr="00350898" w:rsidRDefault="0035089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</w:p>
        </w:tc>
        <w:tc>
          <w:tcPr>
            <w:tcW w:w="2101" w:type="dxa"/>
          </w:tcPr>
          <w:p w14:paraId="069D88D6" w14:textId="77777777" w:rsidR="00350898" w:rsidRPr="00350898" w:rsidRDefault="0035089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350898" w14:paraId="47544BEE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BBE447A" w14:textId="4A1A2059" w:rsidR="00350898" w:rsidRPr="00350898" w:rsidRDefault="006760ED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49</w:t>
            </w:r>
          </w:p>
        </w:tc>
        <w:tc>
          <w:tcPr>
            <w:tcW w:w="2778" w:type="dxa"/>
          </w:tcPr>
          <w:p w14:paraId="0D55D929" w14:textId="6407E76E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laser_code</w:t>
            </w:r>
          </w:p>
        </w:tc>
        <w:tc>
          <w:tcPr>
            <w:tcW w:w="1511" w:type="dxa"/>
          </w:tcPr>
          <w:p w14:paraId="3178AF65" w14:textId="558CB939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</w:tcPr>
          <w:p w14:paraId="7DED83B0" w14:textId="26BB445C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รหัสหลังบัตรประชาชน</w:t>
            </w:r>
          </w:p>
        </w:tc>
        <w:tc>
          <w:tcPr>
            <w:tcW w:w="2101" w:type="dxa"/>
          </w:tcPr>
          <w:p w14:paraId="1BE1FA84" w14:textId="77777777" w:rsidR="00350898" w:rsidRPr="00350898" w:rsidRDefault="0035089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350898" w14:paraId="458B79B7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67EF50C" w14:textId="05609357" w:rsidR="00350898" w:rsidRPr="00350898" w:rsidRDefault="006760ED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lastRenderedPageBreak/>
              <w:t>50</w:t>
            </w:r>
          </w:p>
        </w:tc>
        <w:tc>
          <w:tcPr>
            <w:tcW w:w="2778" w:type="dxa"/>
          </w:tcPr>
          <w:p w14:paraId="2F8BB6B6" w14:textId="68CCF3A7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dopa_check_digit</w:t>
            </w:r>
          </w:p>
        </w:tc>
        <w:tc>
          <w:tcPr>
            <w:tcW w:w="1511" w:type="dxa"/>
          </w:tcPr>
          <w:p w14:paraId="1DED266E" w14:textId="67B7AB1A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</w:t>
            </w:r>
          </w:p>
        </w:tc>
        <w:tc>
          <w:tcPr>
            <w:tcW w:w="1935" w:type="dxa"/>
          </w:tcPr>
          <w:p w14:paraId="2DE81A49" w14:textId="66D8888B" w:rsidR="00350898" w:rsidRPr="00350898" w:rsidRDefault="006760E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การตรวจสอบ </w:t>
            </w:r>
            <w:r>
              <w:rPr>
                <w:rFonts w:cs="Cordia New"/>
                <w:lang w:val="en-US"/>
              </w:rPr>
              <w:t xml:space="preserve">digit </w:t>
            </w:r>
            <w:r>
              <w:rPr>
                <w:rFonts w:cs="Cordia New" w:hint="cs"/>
                <w:cs/>
                <w:lang w:val="en-US"/>
              </w:rPr>
              <w:t>ของบัตรประชาชน</w:t>
            </w:r>
          </w:p>
        </w:tc>
        <w:tc>
          <w:tcPr>
            <w:tcW w:w="2101" w:type="dxa"/>
          </w:tcPr>
          <w:p w14:paraId="3C453192" w14:textId="77777777" w:rsidR="00350898" w:rsidRPr="00350898" w:rsidRDefault="0035089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350898" w14:paraId="401AD0E8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A6D4006" w14:textId="76763AF2" w:rsidR="00350898" w:rsidRPr="00350898" w:rsidRDefault="006760ED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51</w:t>
            </w:r>
          </w:p>
        </w:tc>
        <w:tc>
          <w:tcPr>
            <w:tcW w:w="2778" w:type="dxa"/>
          </w:tcPr>
          <w:p w14:paraId="2C3E1766" w14:textId="6C1A8546" w:rsidR="00350898" w:rsidRPr="00350898" w:rsidRDefault="00C55132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monthly_income</w:t>
            </w:r>
          </w:p>
        </w:tc>
        <w:tc>
          <w:tcPr>
            <w:tcW w:w="1511" w:type="dxa"/>
          </w:tcPr>
          <w:p w14:paraId="65146923" w14:textId="725F0F92" w:rsidR="00350898" w:rsidRPr="00350898" w:rsidRDefault="00C55132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14,4</w:t>
            </w:r>
          </w:p>
        </w:tc>
        <w:tc>
          <w:tcPr>
            <w:tcW w:w="1935" w:type="dxa"/>
          </w:tcPr>
          <w:p w14:paraId="5B124FAF" w14:textId="596A0A86" w:rsidR="00350898" w:rsidRPr="00350898" w:rsidRDefault="00C55132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รายได้ต่อเดือน</w:t>
            </w:r>
          </w:p>
        </w:tc>
        <w:tc>
          <w:tcPr>
            <w:tcW w:w="2101" w:type="dxa"/>
          </w:tcPr>
          <w:p w14:paraId="6887E2F5" w14:textId="77777777" w:rsidR="00350898" w:rsidRPr="00350898" w:rsidRDefault="0035089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350898" w14:paraId="3BD34143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8A285CE" w14:textId="50FD22B9" w:rsidR="00350898" w:rsidRPr="00350898" w:rsidRDefault="00C55132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52</w:t>
            </w:r>
          </w:p>
        </w:tc>
        <w:tc>
          <w:tcPr>
            <w:tcW w:w="2778" w:type="dxa"/>
          </w:tcPr>
          <w:p w14:paraId="4DF3FE23" w14:textId="282A808A" w:rsidR="00350898" w:rsidRPr="00350898" w:rsidRDefault="00C55132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email</w:t>
            </w:r>
          </w:p>
        </w:tc>
        <w:tc>
          <w:tcPr>
            <w:tcW w:w="1511" w:type="dxa"/>
          </w:tcPr>
          <w:p w14:paraId="24695770" w14:textId="3EDD93C6" w:rsidR="00350898" w:rsidRPr="00350898" w:rsidRDefault="00C55132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100</w:t>
            </w:r>
          </w:p>
        </w:tc>
        <w:tc>
          <w:tcPr>
            <w:tcW w:w="1935" w:type="dxa"/>
          </w:tcPr>
          <w:p w14:paraId="784C2B8A" w14:textId="2DC4053B" w:rsidR="00350898" w:rsidRPr="00350898" w:rsidRDefault="00C55132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/>
                <w:lang w:val="en-US"/>
              </w:rPr>
              <w:t>Email</w:t>
            </w:r>
          </w:p>
        </w:tc>
        <w:tc>
          <w:tcPr>
            <w:tcW w:w="2101" w:type="dxa"/>
          </w:tcPr>
          <w:p w14:paraId="1D2F54C1" w14:textId="77777777" w:rsidR="00350898" w:rsidRPr="00350898" w:rsidRDefault="0035089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350898" w14:paraId="293946F8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5EB4F07" w14:textId="29D448FE" w:rsidR="00350898" w:rsidRPr="00350898" w:rsidRDefault="00C55132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53</w:t>
            </w:r>
          </w:p>
        </w:tc>
        <w:tc>
          <w:tcPr>
            <w:tcW w:w="2778" w:type="dxa"/>
          </w:tcPr>
          <w:p w14:paraId="6F43993B" w14:textId="7BEC30F3" w:rsidR="00350898" w:rsidRPr="00350898" w:rsidRDefault="00C55132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cust_code</w:t>
            </w:r>
          </w:p>
        </w:tc>
        <w:tc>
          <w:tcPr>
            <w:tcW w:w="1511" w:type="dxa"/>
          </w:tcPr>
          <w:p w14:paraId="0F5A5689" w14:textId="1C303782" w:rsidR="00350898" w:rsidRPr="00350898" w:rsidRDefault="00C55132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10</w:t>
            </w:r>
          </w:p>
        </w:tc>
        <w:tc>
          <w:tcPr>
            <w:tcW w:w="1935" w:type="dxa"/>
          </w:tcPr>
          <w:p w14:paraId="17B6810A" w14:textId="66C68562" w:rsidR="00350898" w:rsidRPr="00350898" w:rsidRDefault="00C55132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 ลูกค้า</w:t>
            </w:r>
          </w:p>
        </w:tc>
        <w:tc>
          <w:tcPr>
            <w:tcW w:w="2101" w:type="dxa"/>
          </w:tcPr>
          <w:p w14:paraId="4F812A1C" w14:textId="77777777" w:rsidR="00350898" w:rsidRPr="00350898" w:rsidRDefault="0035089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350898" w14:paraId="7E00675D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BBE8804" w14:textId="6B4D25DE" w:rsidR="00350898" w:rsidRPr="0018517E" w:rsidRDefault="0018517E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54</w:t>
            </w:r>
          </w:p>
        </w:tc>
        <w:tc>
          <w:tcPr>
            <w:tcW w:w="2778" w:type="dxa"/>
          </w:tcPr>
          <w:p w14:paraId="577501E1" w14:textId="6093FAF7" w:rsidR="00350898" w:rsidRPr="0018517E" w:rsidRDefault="0018517E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branch_no</w:t>
            </w:r>
          </w:p>
        </w:tc>
        <w:tc>
          <w:tcPr>
            <w:tcW w:w="1511" w:type="dxa"/>
          </w:tcPr>
          <w:p w14:paraId="3ED5FB77" w14:textId="162701D4" w:rsidR="00350898" w:rsidRPr="0018517E" w:rsidRDefault="0018517E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4</w:t>
            </w:r>
          </w:p>
        </w:tc>
        <w:tc>
          <w:tcPr>
            <w:tcW w:w="1935" w:type="dxa"/>
          </w:tcPr>
          <w:p w14:paraId="321CDF32" w14:textId="62230D64" w:rsidR="00350898" w:rsidRPr="0018517E" w:rsidRDefault="0018517E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รหัสสาขา</w:t>
            </w:r>
          </w:p>
        </w:tc>
        <w:tc>
          <w:tcPr>
            <w:tcW w:w="2101" w:type="dxa"/>
          </w:tcPr>
          <w:p w14:paraId="18AB4846" w14:textId="77777777" w:rsidR="00350898" w:rsidRPr="0018517E" w:rsidRDefault="0035089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18517E" w14:paraId="02136A88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D775793" w14:textId="39065FCA" w:rsidR="0018517E" w:rsidRPr="0018517E" w:rsidRDefault="0018517E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55</w:t>
            </w:r>
          </w:p>
        </w:tc>
        <w:tc>
          <w:tcPr>
            <w:tcW w:w="2778" w:type="dxa"/>
          </w:tcPr>
          <w:p w14:paraId="76676FF3" w14:textId="1713D538" w:rsidR="0018517E" w:rsidRPr="0018517E" w:rsidRDefault="0018517E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policy_org</w:t>
            </w:r>
          </w:p>
        </w:tc>
        <w:tc>
          <w:tcPr>
            <w:tcW w:w="1511" w:type="dxa"/>
          </w:tcPr>
          <w:p w14:paraId="793EBD67" w14:textId="44F332CC" w:rsidR="0018517E" w:rsidRPr="0018517E" w:rsidRDefault="0018517E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numeric 7</w:t>
            </w:r>
          </w:p>
        </w:tc>
        <w:tc>
          <w:tcPr>
            <w:tcW w:w="1935" w:type="dxa"/>
          </w:tcPr>
          <w:p w14:paraId="76F509A2" w14:textId="77777777" w:rsidR="0018517E" w:rsidRPr="0018517E" w:rsidRDefault="0018517E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</w:p>
        </w:tc>
        <w:tc>
          <w:tcPr>
            <w:tcW w:w="2101" w:type="dxa"/>
          </w:tcPr>
          <w:p w14:paraId="317F7760" w14:textId="77777777" w:rsidR="0018517E" w:rsidRPr="0018517E" w:rsidRDefault="0018517E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18517E" w14:paraId="0D03F1E6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D517C2F" w14:textId="3DAF2156" w:rsidR="0018517E" w:rsidRPr="0018517E" w:rsidRDefault="0018517E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56</w:t>
            </w:r>
          </w:p>
        </w:tc>
        <w:tc>
          <w:tcPr>
            <w:tcW w:w="2778" w:type="dxa"/>
          </w:tcPr>
          <w:p w14:paraId="0A15DC3D" w14:textId="327BCFF0" w:rsidR="0018517E" w:rsidRPr="0018517E" w:rsidRDefault="0018517E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customer_province_name</w:t>
            </w:r>
          </w:p>
        </w:tc>
        <w:tc>
          <w:tcPr>
            <w:tcW w:w="1511" w:type="dxa"/>
          </w:tcPr>
          <w:p w14:paraId="03AEB661" w14:textId="1C3B4326" w:rsidR="0018517E" w:rsidRPr="0018517E" w:rsidRDefault="0018517E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varchar </w:t>
            </w:r>
            <w:r w:rsidR="000B7DFD">
              <w:rPr>
                <w:rFonts w:cs="Cordia New"/>
                <w:lang w:val="en-US"/>
              </w:rPr>
              <w:t>1</w:t>
            </w:r>
            <w:r>
              <w:rPr>
                <w:rFonts w:cs="Cordia New"/>
                <w:lang w:val="en-US"/>
              </w:rPr>
              <w:t>00</w:t>
            </w:r>
          </w:p>
        </w:tc>
        <w:tc>
          <w:tcPr>
            <w:tcW w:w="1935" w:type="dxa"/>
          </w:tcPr>
          <w:p w14:paraId="60974CC7" w14:textId="2033B591" w:rsidR="0018517E" w:rsidRPr="0018517E" w:rsidRDefault="0018517E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ชื่อจังหวัด</w:t>
            </w:r>
          </w:p>
        </w:tc>
        <w:tc>
          <w:tcPr>
            <w:tcW w:w="2101" w:type="dxa"/>
          </w:tcPr>
          <w:p w14:paraId="27694835" w14:textId="77777777" w:rsidR="0018517E" w:rsidRPr="0018517E" w:rsidRDefault="0018517E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18517E" w14:paraId="143E7B9F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27ADD15" w14:textId="3A4930B1" w:rsidR="0018517E" w:rsidRPr="0018517E" w:rsidRDefault="0018517E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57</w:t>
            </w:r>
          </w:p>
        </w:tc>
        <w:tc>
          <w:tcPr>
            <w:tcW w:w="2778" w:type="dxa"/>
          </w:tcPr>
          <w:p w14:paraId="4E804911" w14:textId="10DA194F" w:rsidR="0018517E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product_name</w:t>
            </w:r>
          </w:p>
        </w:tc>
        <w:tc>
          <w:tcPr>
            <w:tcW w:w="1511" w:type="dxa"/>
          </w:tcPr>
          <w:p w14:paraId="2A7FF43C" w14:textId="4E31E308" w:rsidR="0018517E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200</w:t>
            </w:r>
          </w:p>
        </w:tc>
        <w:tc>
          <w:tcPr>
            <w:tcW w:w="1935" w:type="dxa"/>
          </w:tcPr>
          <w:p w14:paraId="09C95A39" w14:textId="2007ED1E" w:rsidR="0018517E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ชื่อแบบประกัน</w:t>
            </w:r>
          </w:p>
        </w:tc>
        <w:tc>
          <w:tcPr>
            <w:tcW w:w="2101" w:type="dxa"/>
          </w:tcPr>
          <w:p w14:paraId="0C96E792" w14:textId="77777777" w:rsidR="0018517E" w:rsidRPr="0018517E" w:rsidRDefault="0018517E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18517E" w14:paraId="1369204E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CE5B41A" w14:textId="53C88326" w:rsidR="0018517E" w:rsidRPr="0018517E" w:rsidRDefault="000B7DFD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58</w:t>
            </w:r>
          </w:p>
        </w:tc>
        <w:tc>
          <w:tcPr>
            <w:tcW w:w="2778" w:type="dxa"/>
          </w:tcPr>
          <w:p w14:paraId="733B3F4E" w14:textId="5E77D075" w:rsidR="0018517E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rider_flag</w:t>
            </w:r>
          </w:p>
        </w:tc>
        <w:tc>
          <w:tcPr>
            <w:tcW w:w="1511" w:type="dxa"/>
          </w:tcPr>
          <w:p w14:paraId="42F888D3" w14:textId="1DA9609A" w:rsidR="0018517E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</w:tcPr>
          <w:p w14:paraId="53A5D94C" w14:textId="752F44CE" w:rsidR="0018517E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มีหรือไม่มี </w:t>
            </w:r>
            <w:r>
              <w:rPr>
                <w:rFonts w:cs="Cordia New"/>
                <w:lang w:val="en-US"/>
              </w:rPr>
              <w:t>rider</w:t>
            </w:r>
          </w:p>
        </w:tc>
        <w:tc>
          <w:tcPr>
            <w:tcW w:w="2101" w:type="dxa"/>
          </w:tcPr>
          <w:p w14:paraId="73ACF6B7" w14:textId="77777777" w:rsid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N = </w:t>
            </w:r>
            <w:r>
              <w:rPr>
                <w:rFonts w:cs="Cordia New" w:hint="cs"/>
                <w:cs/>
                <w:lang w:val="en-US"/>
              </w:rPr>
              <w:t>ไม่มี</w:t>
            </w:r>
          </w:p>
          <w:p w14:paraId="1C8E1FDD" w14:textId="2E7CD33F" w:rsidR="000B7DFD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/>
                <w:lang w:val="en-US"/>
              </w:rPr>
              <w:t xml:space="preserve">Y = </w:t>
            </w:r>
            <w:r>
              <w:rPr>
                <w:rFonts w:cs="Cordia New" w:hint="cs"/>
                <w:cs/>
                <w:lang w:val="en-US"/>
              </w:rPr>
              <w:t>มี</w:t>
            </w:r>
          </w:p>
        </w:tc>
      </w:tr>
      <w:tr w:rsidR="0018517E" w14:paraId="07C88766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9BF1714" w14:textId="53AA9966" w:rsidR="0018517E" w:rsidRPr="0018517E" w:rsidRDefault="000B7DFD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59</w:t>
            </w:r>
          </w:p>
        </w:tc>
        <w:tc>
          <w:tcPr>
            <w:tcW w:w="2778" w:type="dxa"/>
          </w:tcPr>
          <w:p w14:paraId="22E51490" w14:textId="0B91E8B9" w:rsidR="0018517E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drum_date</w:t>
            </w:r>
          </w:p>
        </w:tc>
        <w:tc>
          <w:tcPr>
            <w:tcW w:w="1511" w:type="dxa"/>
          </w:tcPr>
          <w:p w14:paraId="495297ED" w14:textId="5E053CE6" w:rsidR="0018517E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datetime</w:t>
            </w:r>
          </w:p>
        </w:tc>
        <w:tc>
          <w:tcPr>
            <w:tcW w:w="1935" w:type="dxa"/>
          </w:tcPr>
          <w:p w14:paraId="009B411C" w14:textId="20703366" w:rsidR="0018517E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วันเวลาที่ทำการ </w:t>
            </w:r>
            <w:r>
              <w:rPr>
                <w:rFonts w:cs="Cordia New"/>
                <w:lang w:val="en-US"/>
              </w:rPr>
              <w:t>update data</w:t>
            </w:r>
          </w:p>
        </w:tc>
        <w:tc>
          <w:tcPr>
            <w:tcW w:w="2101" w:type="dxa"/>
          </w:tcPr>
          <w:p w14:paraId="5F1D72C3" w14:textId="77777777" w:rsidR="0018517E" w:rsidRPr="0018517E" w:rsidRDefault="0018517E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  <w:tr w:rsidR="0018517E" w14:paraId="4B5B40CF" w14:textId="77777777" w:rsidTr="000B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7CFE803" w14:textId="60AA2E87" w:rsidR="0018517E" w:rsidRPr="0018517E" w:rsidRDefault="000B7DFD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60</w:t>
            </w:r>
          </w:p>
        </w:tc>
        <w:tc>
          <w:tcPr>
            <w:tcW w:w="2778" w:type="dxa"/>
          </w:tcPr>
          <w:p w14:paraId="0E048951" w14:textId="0424258F" w:rsidR="0018517E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other_channel</w:t>
            </w:r>
          </w:p>
        </w:tc>
        <w:tc>
          <w:tcPr>
            <w:tcW w:w="1511" w:type="dxa"/>
          </w:tcPr>
          <w:p w14:paraId="5F14B42D" w14:textId="3C7EF191" w:rsidR="0018517E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varchar 1</w:t>
            </w:r>
          </w:p>
        </w:tc>
        <w:tc>
          <w:tcPr>
            <w:tcW w:w="1935" w:type="dxa"/>
          </w:tcPr>
          <w:p w14:paraId="385114B0" w14:textId="023EF65B" w:rsidR="0018517E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ประเภท </w:t>
            </w:r>
            <w:r>
              <w:rPr>
                <w:rFonts w:cs="Cordia New"/>
                <w:lang w:val="en-US"/>
              </w:rPr>
              <w:t>other channel</w:t>
            </w:r>
          </w:p>
        </w:tc>
        <w:tc>
          <w:tcPr>
            <w:tcW w:w="2101" w:type="dxa"/>
          </w:tcPr>
          <w:p w14:paraId="30878BD1" w14:textId="77777777" w:rsidR="000B7DFD" w:rsidRPr="000B7DFD" w:rsidRDefault="000B7DFD" w:rsidP="000B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B7DFD">
              <w:rPr>
                <w:rFonts w:cs="Cordia New"/>
                <w:lang w:val="en-US"/>
              </w:rPr>
              <w:t xml:space="preserve">n = </w:t>
            </w:r>
            <w:r w:rsidRPr="000B7DFD">
              <w:rPr>
                <w:rFonts w:cs="Cordia New" w:hint="cs"/>
                <w:cs/>
                <w:lang w:val="en-US"/>
              </w:rPr>
              <w:t>การชำระเงินแบบปกติ</w:t>
            </w:r>
          </w:p>
          <w:p w14:paraId="5B0BA153" w14:textId="77777777" w:rsidR="000B7DFD" w:rsidRPr="000B7DFD" w:rsidRDefault="000B7DFD" w:rsidP="000B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B7DFD">
              <w:rPr>
                <w:rFonts w:cs="Cordia New"/>
                <w:lang w:val="en-US"/>
              </w:rPr>
              <w:t>c = auto credit</w:t>
            </w:r>
          </w:p>
          <w:p w14:paraId="6838C32B" w14:textId="77777777" w:rsidR="000B7DFD" w:rsidRPr="000B7DFD" w:rsidRDefault="000B7DFD" w:rsidP="000B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B7DFD">
              <w:rPr>
                <w:rFonts w:cs="Cordia New"/>
                <w:lang w:val="en-US"/>
              </w:rPr>
              <w:t>d = direct debut</w:t>
            </w:r>
          </w:p>
          <w:p w14:paraId="64A4368A" w14:textId="77777777" w:rsidR="000B7DFD" w:rsidRPr="000B7DFD" w:rsidRDefault="000B7DFD" w:rsidP="000B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B7DFD">
              <w:rPr>
                <w:rFonts w:cs="Cordia New"/>
                <w:lang w:val="en-US"/>
              </w:rPr>
              <w:t xml:space="preserve">o = </w:t>
            </w:r>
            <w:proofErr w:type="gramStart"/>
            <w:r w:rsidRPr="000B7DFD">
              <w:rPr>
                <w:rFonts w:cs="Cordia New"/>
                <w:lang w:val="en-US"/>
              </w:rPr>
              <w:t>other</w:t>
            </w:r>
            <w:proofErr w:type="gramEnd"/>
            <w:r w:rsidRPr="000B7DFD">
              <w:rPr>
                <w:rFonts w:cs="Cordia New"/>
                <w:lang w:val="en-US"/>
              </w:rPr>
              <w:t xml:space="preserve"> channel</w:t>
            </w:r>
          </w:p>
          <w:p w14:paraId="199384D3" w14:textId="0ACD37E2" w:rsidR="000B7DFD" w:rsidRPr="000B7DFD" w:rsidRDefault="000B7DFD" w:rsidP="000B7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B7DFD">
              <w:rPr>
                <w:rFonts w:cs="Cordia New"/>
                <w:lang w:val="en-US"/>
              </w:rPr>
              <w:t>b = biz payment</w:t>
            </w:r>
          </w:p>
        </w:tc>
      </w:tr>
      <w:tr w:rsidR="000B7DFD" w14:paraId="65634E80" w14:textId="77777777" w:rsidTr="00523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91B6694" w14:textId="4C7627A9" w:rsidR="000B7DFD" w:rsidRPr="0018517E" w:rsidRDefault="000B7DFD" w:rsidP="00095F35">
            <w:pPr>
              <w:jc w:val="right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61</w:t>
            </w:r>
          </w:p>
        </w:tc>
        <w:tc>
          <w:tcPr>
            <w:tcW w:w="2778" w:type="dxa"/>
          </w:tcPr>
          <w:p w14:paraId="3B3B0772" w14:textId="1DE3CACE" w:rsidR="000B7DFD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95F35">
              <w:rPr>
                <w:rFonts w:cs="Cordia New"/>
                <w:lang w:val="en-US"/>
              </w:rPr>
              <w:t>group_type</w:t>
            </w:r>
          </w:p>
        </w:tc>
        <w:tc>
          <w:tcPr>
            <w:tcW w:w="1511" w:type="dxa"/>
          </w:tcPr>
          <w:p w14:paraId="6299656C" w14:textId="46E8083E" w:rsidR="000B7DFD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1935" w:type="dxa"/>
          </w:tcPr>
          <w:p w14:paraId="31D4C53D" w14:textId="4E911055" w:rsidR="000B7DFD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กลุ่มการแจ้งเตือน</w:t>
            </w:r>
          </w:p>
        </w:tc>
        <w:tc>
          <w:tcPr>
            <w:tcW w:w="2101" w:type="dxa"/>
          </w:tcPr>
          <w:p w14:paraId="2E2C769B" w14:textId="77777777" w:rsidR="000B7DFD" w:rsidRPr="000B7DFD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 w:rsidRPr="000B7DFD">
              <w:rPr>
                <w:rFonts w:cs="Cordia New"/>
                <w:sz w:val="21"/>
                <w:szCs w:val="24"/>
                <w:lang w:val="en-US"/>
              </w:rPr>
              <w:t xml:space="preserve">10 = </w:t>
            </w:r>
            <w:r w:rsidRPr="000B7DFD">
              <w:rPr>
                <w:rFonts w:cs="Cordia New" w:hint="cs"/>
                <w:sz w:val="21"/>
                <w:szCs w:val="24"/>
                <w:cs/>
                <w:lang w:val="en-US"/>
              </w:rPr>
              <w:t xml:space="preserve">กลุ่ม </w:t>
            </w:r>
            <w:r w:rsidRPr="000B7DFD">
              <w:rPr>
                <w:rFonts w:cs="Cordia New"/>
                <w:sz w:val="21"/>
                <w:szCs w:val="24"/>
                <w:lang w:val="en-US"/>
              </w:rPr>
              <w:t>1</w:t>
            </w:r>
          </w:p>
          <w:p w14:paraId="7ACED718" w14:textId="77777777" w:rsidR="000B7DFD" w:rsidRPr="000B7DFD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 w:rsidRPr="000B7DFD">
              <w:rPr>
                <w:rFonts w:cs="Cordia New"/>
                <w:sz w:val="21"/>
                <w:szCs w:val="24"/>
                <w:lang w:val="en-US"/>
              </w:rPr>
              <w:t xml:space="preserve">21 = </w:t>
            </w:r>
            <w:r w:rsidRPr="000B7DFD">
              <w:rPr>
                <w:rFonts w:cs="Cordia New" w:hint="cs"/>
                <w:sz w:val="21"/>
                <w:szCs w:val="24"/>
                <w:cs/>
                <w:lang w:val="en-US"/>
              </w:rPr>
              <w:t xml:space="preserve">กลุ่ม </w:t>
            </w:r>
            <w:r w:rsidRPr="000B7DFD">
              <w:rPr>
                <w:rFonts w:cs="Cordia New"/>
                <w:sz w:val="21"/>
                <w:szCs w:val="24"/>
                <w:lang w:val="en-US"/>
              </w:rPr>
              <w:t xml:space="preserve">2 </w:t>
            </w:r>
            <w:r w:rsidRPr="000B7DFD">
              <w:rPr>
                <w:rFonts w:cs="Cordia New" w:hint="cs"/>
                <w:sz w:val="21"/>
                <w:szCs w:val="24"/>
                <w:cs/>
                <w:lang w:val="en-US"/>
              </w:rPr>
              <w:t xml:space="preserve">ไม่เกิน </w:t>
            </w:r>
            <w:r w:rsidRPr="000B7DFD">
              <w:rPr>
                <w:rFonts w:cs="Cordia New"/>
                <w:sz w:val="21"/>
                <w:szCs w:val="24"/>
                <w:lang w:val="en-US"/>
              </w:rPr>
              <w:t xml:space="preserve">30 </w:t>
            </w:r>
            <w:r w:rsidRPr="000B7DFD">
              <w:rPr>
                <w:rFonts w:cs="Cordia New" w:hint="cs"/>
                <w:sz w:val="21"/>
                <w:szCs w:val="24"/>
                <w:cs/>
                <w:lang w:val="en-US"/>
              </w:rPr>
              <w:t>วัน</w:t>
            </w:r>
          </w:p>
          <w:p w14:paraId="7ED2EBBC" w14:textId="77777777" w:rsidR="000B7DFD" w:rsidRPr="000B7DFD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 w:rsidRPr="000B7DFD">
              <w:rPr>
                <w:rFonts w:cs="Cordia New"/>
                <w:sz w:val="21"/>
                <w:szCs w:val="24"/>
                <w:lang w:val="en-US"/>
              </w:rPr>
              <w:t xml:space="preserve">22 = </w:t>
            </w:r>
            <w:r w:rsidRPr="000B7DFD">
              <w:rPr>
                <w:rFonts w:cs="Cordia New" w:hint="cs"/>
                <w:sz w:val="21"/>
                <w:szCs w:val="24"/>
                <w:cs/>
                <w:lang w:val="en-US"/>
              </w:rPr>
              <w:t xml:space="preserve">กลุ่ม </w:t>
            </w:r>
            <w:r w:rsidRPr="000B7DFD">
              <w:rPr>
                <w:rFonts w:cs="Cordia New"/>
                <w:sz w:val="21"/>
                <w:szCs w:val="24"/>
                <w:lang w:val="en-US"/>
              </w:rPr>
              <w:t xml:space="preserve">2 31-60 </w:t>
            </w:r>
            <w:r w:rsidRPr="000B7DFD">
              <w:rPr>
                <w:rFonts w:cs="Cordia New" w:hint="cs"/>
                <w:sz w:val="21"/>
                <w:szCs w:val="24"/>
                <w:cs/>
                <w:lang w:val="en-US"/>
              </w:rPr>
              <w:t>วัน</w:t>
            </w:r>
          </w:p>
          <w:p w14:paraId="4A9F894E" w14:textId="76E87886" w:rsidR="000B7DFD" w:rsidRPr="0018517E" w:rsidRDefault="000B7DFD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 w:rsidRPr="000B7DFD">
              <w:rPr>
                <w:rFonts w:cs="Cordia New"/>
                <w:sz w:val="21"/>
                <w:szCs w:val="24"/>
                <w:lang w:val="en-US"/>
              </w:rPr>
              <w:t xml:space="preserve">30 = </w:t>
            </w:r>
            <w:r w:rsidRPr="000B7DFD">
              <w:rPr>
                <w:rFonts w:cs="Cordia New" w:hint="cs"/>
                <w:sz w:val="21"/>
                <w:szCs w:val="24"/>
                <w:cs/>
                <w:lang w:val="en-US"/>
              </w:rPr>
              <w:t xml:space="preserve">กลุ่ม </w:t>
            </w:r>
            <w:r w:rsidRPr="000B7DFD">
              <w:rPr>
                <w:rFonts w:cs="Cordia New"/>
                <w:sz w:val="21"/>
                <w:szCs w:val="24"/>
                <w:lang w:val="en-US"/>
              </w:rPr>
              <w:t>3</w:t>
            </w:r>
          </w:p>
        </w:tc>
      </w:tr>
    </w:tbl>
    <w:p w14:paraId="695789C9" w14:textId="5E4DCA4C" w:rsidR="00CA5D8D" w:rsidRDefault="00CA5D8D" w:rsidP="000C26B8">
      <w:pPr>
        <w:rPr>
          <w:rFonts w:cs="Cordia New"/>
          <w:lang w:val="en-US"/>
        </w:rPr>
      </w:pPr>
    </w:p>
    <w:p w14:paraId="0A1C1743" w14:textId="0CEC4ECA" w:rsidR="00E15BAB" w:rsidRDefault="00E15BAB" w:rsidP="000C26B8">
      <w:pPr>
        <w:rPr>
          <w:rFonts w:cs="Cordia New" w:hint="cs"/>
          <w:lang w:val="en-US"/>
        </w:rPr>
      </w:pPr>
      <w:r>
        <w:rPr>
          <w:rFonts w:cs="Cordia New"/>
          <w:lang w:val="en-US"/>
        </w:rPr>
        <w:t xml:space="preserve">Query </w:t>
      </w:r>
      <w:r>
        <w:rPr>
          <w:rFonts w:cs="Cordia New" w:hint="cs"/>
          <w:cs/>
          <w:lang w:val="en-US"/>
        </w:rPr>
        <w:t xml:space="preserve">ที่ใช้ใน </w:t>
      </w:r>
      <w:r>
        <w:rPr>
          <w:rFonts w:cs="Cordia New"/>
          <w:lang w:val="en-US"/>
        </w:rPr>
        <w:t>service</w:t>
      </w:r>
    </w:p>
    <w:p w14:paraId="69569D20" w14:textId="32CD53FE" w:rsidR="00CA5D8D" w:rsidRPr="000C26B8" w:rsidRDefault="00400E2A" w:rsidP="000C26B8">
      <w:pPr>
        <w:rPr>
          <w:rFonts w:cs="Cordia New"/>
          <w:cs/>
          <w:lang w:val="en-US"/>
        </w:rPr>
      </w:pPr>
      <w:r>
        <w:rPr>
          <w:rFonts w:cs="Cordia New" w:hint="cs"/>
          <w:cs/>
          <w:lang w:val="en-US"/>
        </w:rPr>
        <w:t xml:space="preserve">เอา </w:t>
      </w:r>
      <w:r>
        <w:rPr>
          <w:rFonts w:cs="Cordia New"/>
          <w:lang w:val="en-US"/>
        </w:rPr>
        <w:t xml:space="preserve">query </w:t>
      </w:r>
      <w:r>
        <w:rPr>
          <w:rFonts w:cs="Cordia New" w:hint="cs"/>
          <w:cs/>
          <w:lang w:val="en-US"/>
        </w:rPr>
        <w:t xml:space="preserve">จาก </w:t>
      </w:r>
      <w:proofErr w:type="spellStart"/>
      <w:r>
        <w:rPr>
          <w:rFonts w:cs="Cordia New"/>
          <w:lang w:val="en-US"/>
        </w:rPr>
        <w:t>batch_query.sql</w:t>
      </w:r>
      <w:proofErr w:type="spellEnd"/>
      <w:r>
        <w:rPr>
          <w:rFonts w:cs="Cordia New"/>
          <w:lang w:val="en-US"/>
        </w:rPr>
        <w:t xml:space="preserve"> </w:t>
      </w:r>
      <w:r>
        <w:rPr>
          <w:rFonts w:cs="Cordia New" w:hint="cs"/>
          <w:cs/>
          <w:lang w:val="en-US"/>
        </w:rPr>
        <w:t>มาใส่</w:t>
      </w:r>
      <w:proofErr w:type="spellStart"/>
      <w:r>
        <w:rPr>
          <w:rFonts w:cs="Cordia New" w:hint="cs"/>
          <w:cs/>
          <w:lang w:val="en-US"/>
        </w:rPr>
        <w:t>ตรง</w:t>
      </w:r>
      <w:proofErr w:type="spellEnd"/>
      <w:r>
        <w:rPr>
          <w:rFonts w:cs="Cordia New" w:hint="cs"/>
          <w:cs/>
          <w:lang w:val="en-US"/>
        </w:rPr>
        <w:t>นี้</w:t>
      </w:r>
    </w:p>
    <w:sectPr w:rsidR="00CA5D8D" w:rsidRPr="000C26B8" w:rsidSect="000A15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C3"/>
    <w:rsid w:val="00034BC3"/>
    <w:rsid w:val="00050521"/>
    <w:rsid w:val="00095F35"/>
    <w:rsid w:val="000A15E1"/>
    <w:rsid w:val="000B7DFD"/>
    <w:rsid w:val="000C26B8"/>
    <w:rsid w:val="00103D61"/>
    <w:rsid w:val="001659FA"/>
    <w:rsid w:val="0018517E"/>
    <w:rsid w:val="00294525"/>
    <w:rsid w:val="002A545C"/>
    <w:rsid w:val="00350898"/>
    <w:rsid w:val="00352486"/>
    <w:rsid w:val="003A7F61"/>
    <w:rsid w:val="00400E2A"/>
    <w:rsid w:val="004A331F"/>
    <w:rsid w:val="004A7CEA"/>
    <w:rsid w:val="006760ED"/>
    <w:rsid w:val="00694DC3"/>
    <w:rsid w:val="00740B24"/>
    <w:rsid w:val="007F4712"/>
    <w:rsid w:val="00847636"/>
    <w:rsid w:val="00887929"/>
    <w:rsid w:val="00942DFF"/>
    <w:rsid w:val="00AC314F"/>
    <w:rsid w:val="00BD36E8"/>
    <w:rsid w:val="00C55132"/>
    <w:rsid w:val="00CA5D8D"/>
    <w:rsid w:val="00CE0188"/>
    <w:rsid w:val="00D84C48"/>
    <w:rsid w:val="00DA4979"/>
    <w:rsid w:val="00DC7C93"/>
    <w:rsid w:val="00DD4465"/>
    <w:rsid w:val="00E15BAB"/>
    <w:rsid w:val="00E51DD3"/>
    <w:rsid w:val="00FA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A699B"/>
  <w15:chartTrackingRefBased/>
  <w15:docId w15:val="{5BD49E91-6C4B-CB48-AB09-E8995531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25"/>
    <w:pPr>
      <w:ind w:left="720"/>
      <w:contextualSpacing/>
    </w:pPr>
  </w:style>
  <w:style w:type="table" w:styleId="TableGrid">
    <w:name w:val="Table Grid"/>
    <w:basedOn w:val="TableNormal"/>
    <w:uiPriority w:val="39"/>
    <w:rsid w:val="00050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5052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5052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17</cp:revision>
  <dcterms:created xsi:type="dcterms:W3CDTF">2020-04-26T05:58:00Z</dcterms:created>
  <dcterms:modified xsi:type="dcterms:W3CDTF">2020-04-26T07:38:00Z</dcterms:modified>
</cp:coreProperties>
</file>