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729" w:rsidRPr="00467DDC" w:rsidRDefault="00467DDC" w:rsidP="009511DB">
      <w:pPr>
        <w:tabs>
          <w:tab w:val="left" w:pos="720"/>
        </w:tabs>
        <w:spacing w:after="0" w:line="240" w:lineRule="auto"/>
        <w:rPr>
          <w:b/>
          <w:sz w:val="24"/>
          <w:szCs w:val="24"/>
        </w:rPr>
      </w:pPr>
      <w:r w:rsidRPr="00467DDC">
        <w:rPr>
          <w:b/>
          <w:sz w:val="24"/>
          <w:szCs w:val="24"/>
        </w:rPr>
        <w:t>INTRODUCTION</w:t>
      </w:r>
    </w:p>
    <w:p w:rsidR="00467DDC" w:rsidRDefault="00DF5729" w:rsidP="009511DB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2160" w:hanging="720"/>
      </w:pPr>
      <w:r>
        <w:t>1:1-7</w:t>
      </w:r>
      <w:r w:rsidR="006C682D">
        <w:t xml:space="preserve"> </w:t>
      </w:r>
      <w:r w:rsidR="00467DDC">
        <w:tab/>
        <w:t>Salutation</w:t>
      </w:r>
    </w:p>
    <w:p w:rsidR="00467DDC" w:rsidRDefault="00467DDC" w:rsidP="009511DB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2160" w:hanging="720"/>
      </w:pPr>
      <w:r>
        <w:t>1:</w:t>
      </w:r>
      <w:r w:rsidR="008265BC">
        <w:t xml:space="preserve">8 </w:t>
      </w:r>
      <w:r w:rsidR="00064CF3">
        <w:t>-15</w:t>
      </w:r>
      <w:r>
        <w:t xml:space="preserve"> </w:t>
      </w:r>
      <w:r>
        <w:tab/>
      </w:r>
      <w:r w:rsidR="00064CF3">
        <w:t>Paul is ready to  visit, impart &amp; preach</w:t>
      </w:r>
    </w:p>
    <w:p w:rsidR="00342F6A" w:rsidRDefault="00064CF3" w:rsidP="009511DB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2160" w:hanging="720"/>
      </w:pPr>
      <w:r>
        <w:t xml:space="preserve">1:16-18 </w:t>
      </w:r>
      <w:r w:rsidR="00A75B37">
        <w:t>INTRODUCTION TO LETTER: The Gospel’</w:t>
      </w:r>
      <w:r w:rsidR="00141DC1">
        <w:t>s Power, Message, &amp; Necessity</w:t>
      </w:r>
    </w:p>
    <w:sectPr w:rsidR="00342F6A" w:rsidSect="00A75B3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957" w:rsidRDefault="009F6957" w:rsidP="009511DB">
      <w:pPr>
        <w:spacing w:after="0" w:line="240" w:lineRule="auto"/>
      </w:pPr>
      <w:r>
        <w:separator/>
      </w:r>
    </w:p>
  </w:endnote>
  <w:endnote w:type="continuationSeparator" w:id="0">
    <w:p w:rsidR="009F6957" w:rsidRDefault="009F6957" w:rsidP="0095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957" w:rsidRDefault="009F6957" w:rsidP="009511DB">
      <w:pPr>
        <w:spacing w:after="0" w:line="240" w:lineRule="auto"/>
      </w:pPr>
      <w:r>
        <w:separator/>
      </w:r>
    </w:p>
  </w:footnote>
  <w:footnote w:type="continuationSeparator" w:id="0">
    <w:p w:rsidR="009F6957" w:rsidRDefault="009F6957" w:rsidP="00951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D4757"/>
    <w:multiLevelType w:val="hybridMultilevel"/>
    <w:tmpl w:val="1C542472"/>
    <w:lvl w:ilvl="0" w:tplc="43DEEE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13A4D"/>
    <w:multiLevelType w:val="hybridMultilevel"/>
    <w:tmpl w:val="CCE89D14"/>
    <w:lvl w:ilvl="0" w:tplc="A934D6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C52A2"/>
    <w:multiLevelType w:val="hybridMultilevel"/>
    <w:tmpl w:val="E1588C82"/>
    <w:lvl w:ilvl="0" w:tplc="A934D6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3712F"/>
    <w:multiLevelType w:val="hybridMultilevel"/>
    <w:tmpl w:val="00C04666"/>
    <w:lvl w:ilvl="0" w:tplc="858E2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B7BB1"/>
    <w:multiLevelType w:val="hybridMultilevel"/>
    <w:tmpl w:val="28849F38"/>
    <w:lvl w:ilvl="0" w:tplc="D1843D3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FC3C6B"/>
    <w:multiLevelType w:val="hybridMultilevel"/>
    <w:tmpl w:val="28849F38"/>
    <w:lvl w:ilvl="0" w:tplc="D1843D3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035FF"/>
    <w:rsid w:val="00064CF3"/>
    <w:rsid w:val="00141DC1"/>
    <w:rsid w:val="001C7772"/>
    <w:rsid w:val="00342F6A"/>
    <w:rsid w:val="00415989"/>
    <w:rsid w:val="00467DDC"/>
    <w:rsid w:val="00622787"/>
    <w:rsid w:val="00627639"/>
    <w:rsid w:val="00663871"/>
    <w:rsid w:val="006A0C1F"/>
    <w:rsid w:val="006C682D"/>
    <w:rsid w:val="00724253"/>
    <w:rsid w:val="00735D7E"/>
    <w:rsid w:val="007A4DAB"/>
    <w:rsid w:val="008265BC"/>
    <w:rsid w:val="00851B22"/>
    <w:rsid w:val="009511DB"/>
    <w:rsid w:val="00970384"/>
    <w:rsid w:val="009E39F5"/>
    <w:rsid w:val="009F6957"/>
    <w:rsid w:val="00A45602"/>
    <w:rsid w:val="00A75B37"/>
    <w:rsid w:val="00B035FF"/>
    <w:rsid w:val="00B35068"/>
    <w:rsid w:val="00DF5729"/>
    <w:rsid w:val="00E74F2F"/>
    <w:rsid w:val="00E91029"/>
    <w:rsid w:val="00EC6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7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51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1DB"/>
  </w:style>
  <w:style w:type="paragraph" w:styleId="Footer">
    <w:name w:val="footer"/>
    <w:basedOn w:val="Normal"/>
    <w:link w:val="FooterChar"/>
    <w:uiPriority w:val="99"/>
    <w:semiHidden/>
    <w:unhideWhenUsed/>
    <w:rsid w:val="00951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11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12</cp:revision>
  <dcterms:created xsi:type="dcterms:W3CDTF">2011-04-26T16:08:00Z</dcterms:created>
  <dcterms:modified xsi:type="dcterms:W3CDTF">2011-04-26T19:51:00Z</dcterms:modified>
</cp:coreProperties>
</file>