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Love Went Deeper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Verse 1: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only way that I love you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Is if I know you love me too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That's how shallow our love becomes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But Calvary's love reached everyone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Verse 2: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greater wrong could man have done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to take the life of my God's own Son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No greater love hath any man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to give his life for his friends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Chorus: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the crown of thorns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They placed upon His head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the stripes He bore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 blood ran crimson red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Than the hole they dug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When they dropped that old cross in place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Love went deeper than the depths of hell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Deep enough to take my place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