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2D" w:rsidRDefault="0013255D">
      <w:r>
        <w:t xml:space="preserve">Quelle: </w:t>
      </w:r>
      <w:r w:rsidRPr="0013255D">
        <w:t>https://pixabay.com/en/beer-garden-chairs-dining-tables-2456135/</w:t>
      </w:r>
      <w:bookmarkStart w:id="0" w:name="_GoBack"/>
      <w:bookmarkEnd w:id="0"/>
    </w:p>
    <w:sectPr w:rsidR="00B31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13255D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2018-05-27T13:31:00Z</dcterms:created>
  <dcterms:modified xsi:type="dcterms:W3CDTF">2018-05-27T13:32:00Z</dcterms:modified>
</cp:coreProperties>
</file>