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320" w:after="120"/>
        <w:jc w:val="left"/>
        <w:outlineLvl w:val="0"/>
        <w:rPr>
          <w:rFonts w:ascii="Times New Roman" w:hAnsi="Times New Roman" w:eastAsia="宋体" w:cs="Times New Roman"/>
          <w:b/>
          <w:sz w:val="52"/>
        </w:rPr>
      </w:pPr>
      <w:bookmarkStart w:id="0" w:name="_Toc7311"/>
      <w:bookmarkStart w:id="1" w:name="_Toc6876"/>
      <w:r>
        <w:rPr>
          <w:rFonts w:ascii="Times New Roman" w:hAnsi="Times New Roman" w:eastAsia="宋体" w:cs="Times New Roman"/>
          <w:b/>
          <w:sz w:val="52"/>
        </w:rPr>
        <w:t>嘉兴大屏接口文档
</w:t>
      </w:r>
      <w:bookmarkEnd w:id="0"/>
      <w:bookmarkEnd w:id="1"/>
    </w:p>
    <w:p>
      <w:bookmarkStart w:id="2" w:name="_Toc5598"/>
    </w:p>
    <w:bookmarkEnd w:id="2"/>
    <w:p>
      <w:pPr>
        <w:spacing w:before="300" w:after="120"/>
        <w:jc w:val="left"/>
        <w:outlineLvl w:val="2"/>
      </w:pPr>
      <w:bookmarkStart w:id="3" w:name="_Toc24951"/>
      <w:bookmarkStart w:id="4" w:name="_Toc23411"/>
      <w:r>
        <w:rPr>
          <w:rFonts w:hint="eastAsia" w:cs="Times New Roman"/>
          <w:b/>
          <w:sz w:val="32"/>
          <w:lang w:val="en-US" w:eastAsia="zh-CN"/>
        </w:rPr>
        <w:t>车载视频</w:t>
      </w:r>
      <w:r>
        <w:rPr>
          <w:rFonts w:ascii="Times New Roman" w:hAnsi="Times New Roman" w:eastAsia="宋体" w:cs="Times New Roman"/>
          <w:b/>
          <w:sz w:val="32"/>
        </w:rPr>
        <w:t>
</w:t>
      </w:r>
      <w:bookmarkEnd w:id="3"/>
      <w:bookmarkEnd w:id="4"/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</w:t>
      </w:r>
      <w:r>
        <w:rPr>
          <w:rFonts w:hint="eastAsia" w:ascii="Times New Roman" w:hAnsi="Times New Roman" w:eastAsia="宋体" w:cs="Times New Roman"/>
          <w:sz w:val="22"/>
        </w:rPr>
        <w:t>getGpsHslUrl/{vehiIdno}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</w:t>
      </w:r>
      <w:r>
        <w:rPr>
          <w:rFonts w:hint="eastAsia" w:cs="Times New Roman"/>
          <w:sz w:val="22"/>
          <w:lang w:val="en-US" w:eastAsia="zh-CN"/>
        </w:rPr>
        <w:t>GET</w:t>
      </w:r>
      <w:bookmarkStart w:id="5" w:name="_GoBack"/>
      <w:bookmarkEnd w:id="5"/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</w:rPr>
              <w:t>vehiIdno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Times New Roman"/>
                <w:sz w:val="22"/>
                <w:lang w:val="en-US" w:eastAsia="zh-CN"/>
              </w:rPr>
              <w:t>车牌号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收集-浙F10BY2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</w:rPr>
              <w:t>浙F10BY2</w:t>
            </w:r>
          </w:p>
        </w:tc>
        <w:tc>
          <w:tcPr>
            <w:tcW w:w="1500" w:type="dxa"/>
          </w:tcPr>
          <w:p>
            <w:pPr>
              <w:tabs>
                <w:tab w:val="left" w:pos="46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是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7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hint="eastAsia" w:cs="Times New Roman"/>
                <w:sz w:val="22"/>
                <w:lang w:val="en-US" w:eastAsia="zh-CN"/>
              </w:rPr>
              <w:t>result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视频链接m3u8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hint="eastAsia" w:cs="Times New Roman"/>
                <w:sz w:val="22"/>
                <w:lang w:val="en-US" w:eastAsia="zh-CN"/>
              </w:rPr>
              <w:t>String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注：一辆车可能会有多个视频链接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"http://180.107.140.194:6604/hls/1_015306836127_0_1.m3u8?JSESSIONID=4ea88c27ea3e46ef816878f7a309207e"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"http://180.107.140.194:6604/hls/1_015306836127_1_1.m3u8?JSESSIONID=4ea88c27ea3e46ef816878f7a309207e"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"http://180.107.140.194:6604/hls/1_015306836127_2_1.m3u8?JSESSIONID=4ea88c27ea3e46ef816878f7a309207e"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"http://180.107.140.194:6604/hls/1_015306836127_3_1.m3u8?JSESSIONID=4ea88c27ea3e46ef816878f7a309207e"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1655284713166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jc w:val="left"/>
      </w:pP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OGE3OThjNzUyYTdlM2JhMmZkZWNiMzQyMmI4ZDQ3OWIifQ=="/>
  </w:docVars>
  <w:rsids>
    <w:rsidRoot w:val="00000000"/>
    <w:rsid w:val="074C1FF4"/>
    <w:rsid w:val="09074BBB"/>
    <w:rsid w:val="0E5B722F"/>
    <w:rsid w:val="1D9E6B8D"/>
    <w:rsid w:val="210764E0"/>
    <w:rsid w:val="239B42C7"/>
    <w:rsid w:val="42254279"/>
    <w:rsid w:val="4D1D41FA"/>
    <w:rsid w:val="57506D70"/>
    <w:rsid w:val="5C974299"/>
    <w:rsid w:val="615E6FAA"/>
    <w:rsid w:val="64333104"/>
    <w:rsid w:val="653F7BE9"/>
    <w:rsid w:val="66DE0D17"/>
    <w:rsid w:val="6B2974EE"/>
    <w:rsid w:val="7DB87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141</Words>
  <Characters>678</Characters>
  <TotalTime>4</TotalTime>
  <ScaleCrop>false</ScaleCrop>
  <LinksUpToDate>false</LinksUpToDate>
  <CharactersWithSpaces>734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2022-06-07T08:43:00Z</dcterms:created>
  <dc:creator>Apache POI</dc:creator>
  <cp:lastModifiedBy>Administrator</cp:lastModifiedBy>
  <dcterms:modified xsi:type="dcterms:W3CDTF">2022-06-15T09:22:48Z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5E7F0CD3464642D6B20BB9B46064AF86</vt:lpwstr>
  </property>
</Properties>
</file>