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F1224" w14:textId="77777777" w:rsidR="00F17899" w:rsidRPr="00F17899" w:rsidRDefault="00F17899" w:rsidP="00F17899">
      <w:pPr>
        <w:rPr>
          <w:b/>
          <w:bCs/>
        </w:rPr>
      </w:pPr>
      <w:r w:rsidRPr="00F17899">
        <w:rPr>
          <w:b/>
          <w:bCs/>
        </w:rPr>
        <w:t>The Copywriter’s Thesaurus: Write Words That Sell</w:t>
      </w:r>
    </w:p>
    <w:p w14:paraId="3BC17B88" w14:textId="2ACA1FA8" w:rsidR="00F17899" w:rsidRPr="00F17899" w:rsidRDefault="00F17899" w:rsidP="00F17899"/>
    <w:p w14:paraId="08ACF3D7" w14:textId="77777777" w:rsidR="00F17899" w:rsidRPr="00F17899" w:rsidRDefault="00F17899" w:rsidP="00F17899">
      <w:pPr>
        <w:rPr>
          <w:rStyle w:val="Hyperlink"/>
        </w:rPr>
      </w:pPr>
      <w:r w:rsidRPr="00F17899">
        <w:fldChar w:fldCharType="begin"/>
      </w:r>
      <w:r w:rsidRPr="00F17899">
        <w:instrText>HYPERLINK "https://substackcdn.com/image/fetch/f_auto,q_auto:good,fl_progressive:steep/https%3A%2F%2Fsubstack-post-media.s3.amazonaws.com%2Fpublic%2Fimages%2F88efd88e-85ac-4b71-a338-bf2b904b5be8_1260x900.png" \t "_blank"</w:instrText>
      </w:r>
      <w:r w:rsidRPr="00F17899">
        <w:fldChar w:fldCharType="separate"/>
      </w:r>
    </w:p>
    <w:p w14:paraId="6E133401" w14:textId="69ED154E" w:rsidR="00F17899" w:rsidRPr="00F17899" w:rsidRDefault="00F17899" w:rsidP="00F17899">
      <w:pPr>
        <w:rPr>
          <w:rStyle w:val="Hyperlink"/>
        </w:rPr>
      </w:pPr>
      <w:r w:rsidRPr="00F17899">
        <w:rPr>
          <w:rStyle w:val="Hyperlink"/>
        </w:rPr>
        <w:drawing>
          <wp:inline distT="0" distB="0" distL="0" distR="0" wp14:anchorId="696861C5" wp14:editId="152E5EAB">
            <wp:extent cx="5943600" cy="4245610"/>
            <wp:effectExtent l="0" t="0" r="0" b="2540"/>
            <wp:docPr id="95549394" name="Picture 3" descr="A screenshot of a computer screen&#10;&#10;AI-generated content may be incorrect.">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9394" name="Picture 3" descr="A screenshot of a computer screen&#10;&#10;AI-generated content may be incorrect.">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71BEED57" w14:textId="77777777" w:rsidR="00F17899" w:rsidRPr="00F17899" w:rsidRDefault="00F17899" w:rsidP="00F17899">
      <w:r w:rsidRPr="00F17899">
        <w:fldChar w:fldCharType="end"/>
      </w:r>
    </w:p>
    <w:p w14:paraId="44A420DC" w14:textId="77777777" w:rsidR="00F17899" w:rsidRPr="00F17899" w:rsidRDefault="00F17899" w:rsidP="00F17899">
      <w:pPr>
        <w:rPr>
          <w:b/>
          <w:bCs/>
        </w:rPr>
      </w:pPr>
      <w:r w:rsidRPr="00F17899">
        <w:rPr>
          <w:b/>
          <w:bCs/>
        </w:rPr>
        <w:t>Ahoy, Digital Writers!</w:t>
      </w:r>
    </w:p>
    <w:p w14:paraId="678D744E" w14:textId="77777777" w:rsidR="00F17899" w:rsidRPr="00F17899" w:rsidRDefault="00F17899" w:rsidP="00F17899">
      <w:r w:rsidRPr="00F17899">
        <w:t>In 2006, author Richard Banyan compiled a massive list of 6,000 words and phrases that sell.</w:t>
      </w:r>
    </w:p>
    <w:p w14:paraId="38B3D31E" w14:textId="77777777" w:rsidR="00F17899" w:rsidRPr="00F17899" w:rsidRDefault="00F17899" w:rsidP="00F17899">
      <w:r w:rsidRPr="00F17899">
        <w:t>And when it comes to writing words that grab attention, there is no substitute for his book with the same promise: </w:t>
      </w:r>
      <w:hyperlink r:id="rId7" w:history="1">
        <w:r w:rsidRPr="00F17899">
          <w:rPr>
            <w:rStyle w:val="Hyperlink"/>
          </w:rPr>
          <w:t>Words That Sell</w:t>
        </w:r>
      </w:hyperlink>
      <w:r w:rsidRPr="00F17899">
        <w:t>. The book has more than 75 lists designed to help you find the words and phrases that win over readers in your hooks, headlines, sales copy, social posts, newsletters, etc.</w:t>
      </w:r>
    </w:p>
    <w:p w14:paraId="65B6E643" w14:textId="77777777" w:rsidR="00F17899" w:rsidRPr="00F17899" w:rsidRDefault="00F17899" w:rsidP="00F17899">
      <w:r w:rsidRPr="00F17899">
        <w:t>Why fill your writing with everyday words when you can stir up emotions and visual imagery in the hearts and minds of your readers?</w:t>
      </w:r>
    </w:p>
    <w:p w14:paraId="34AC734E" w14:textId="77777777" w:rsidR="00F17899" w:rsidRPr="00F17899" w:rsidRDefault="00F17899" w:rsidP="00F17899">
      <w:pPr>
        <w:rPr>
          <w:b/>
          <w:bCs/>
        </w:rPr>
      </w:pPr>
      <w:r w:rsidRPr="00F17899">
        <w:rPr>
          <w:b/>
          <w:bCs/>
        </w:rPr>
        <w:t>The Copywriter’s Thesaurus</w:t>
      </w:r>
    </w:p>
    <w:p w14:paraId="56D03E71" w14:textId="77777777" w:rsidR="00F17899" w:rsidRPr="00F17899" w:rsidRDefault="00F17899" w:rsidP="00F17899">
      <w:r w:rsidRPr="00F17899">
        <w:lastRenderedPageBreak/>
        <w:t>As in any standard thesaurus, Words That Sell is organized by topic.</w:t>
      </w:r>
    </w:p>
    <w:p w14:paraId="0DF85D5B" w14:textId="77777777" w:rsidR="00F17899" w:rsidRPr="00F17899" w:rsidRDefault="00F17899" w:rsidP="00F17899">
      <w:r w:rsidRPr="00F17899">
        <w:t>Look up “Stylish,” for example, and you’ll find terms like elegant and smashing. Under “Convenient” you’ll encounter easily accessible and take it anywhere. But this book departs from the usual thesaurus in one major way.</w:t>
      </w:r>
    </w:p>
    <w:p w14:paraId="0C22198B" w14:textId="77777777" w:rsidR="00F17899" w:rsidRPr="00F17899" w:rsidRDefault="00F17899" w:rsidP="00F17899">
      <w:r w:rsidRPr="00F17899">
        <w:t>It’s organized by the progression of writing from beginning to end:</w:t>
      </w:r>
    </w:p>
    <w:p w14:paraId="133AA6CA" w14:textId="77777777" w:rsidR="00F17899" w:rsidRPr="00F17899" w:rsidRDefault="00F17899" w:rsidP="00F17899">
      <w:pPr>
        <w:numPr>
          <w:ilvl w:val="0"/>
          <w:numId w:val="2"/>
        </w:numPr>
      </w:pPr>
      <w:r w:rsidRPr="00F17899">
        <w:t>From hooks that get attention</w:t>
      </w:r>
    </w:p>
    <w:p w14:paraId="4C1D5D30" w14:textId="77777777" w:rsidR="00F17899" w:rsidRPr="00F17899" w:rsidRDefault="00F17899" w:rsidP="00F17899">
      <w:pPr>
        <w:numPr>
          <w:ilvl w:val="0"/>
          <w:numId w:val="2"/>
        </w:numPr>
      </w:pPr>
      <w:r w:rsidRPr="00F17899">
        <w:t>To descriptions and benefits that create appeal</w:t>
      </w:r>
    </w:p>
    <w:p w14:paraId="1D8CD10F" w14:textId="77777777" w:rsidR="00F17899" w:rsidRPr="00F17899" w:rsidRDefault="00F17899" w:rsidP="00F17899">
      <w:pPr>
        <w:numPr>
          <w:ilvl w:val="0"/>
          <w:numId w:val="2"/>
        </w:numPr>
      </w:pPr>
      <w:r w:rsidRPr="00F17899">
        <w:t xml:space="preserve">And </w:t>
      </w:r>
      <w:proofErr w:type="gramStart"/>
      <w:r w:rsidRPr="00F17899">
        <w:t>finally</w:t>
      </w:r>
      <w:proofErr w:type="gramEnd"/>
      <w:r w:rsidRPr="00F17899">
        <w:t xml:space="preserve"> to closers to win over your reader</w:t>
      </w:r>
    </w:p>
    <w:p w14:paraId="3E3CDF07" w14:textId="77777777" w:rsidR="00F17899" w:rsidRPr="00F17899" w:rsidRDefault="00F17899" w:rsidP="00F17899">
      <w:r w:rsidRPr="00F17899">
        <w:t>It’s the perfect book to keep handy on your desk for anytime you sit down to write.</w:t>
      </w:r>
    </w:p>
    <w:p w14:paraId="4044DA52" w14:textId="77777777" w:rsidR="00F17899" w:rsidRPr="00F17899" w:rsidRDefault="00F17899" w:rsidP="00F17899">
      <w:r w:rsidRPr="00F17899">
        <w:t>But here’s the thing:</w:t>
      </w:r>
    </w:p>
    <w:p w14:paraId="2C786045" w14:textId="77777777" w:rsidR="00F17899" w:rsidRPr="00F17899" w:rsidRDefault="00F17899" w:rsidP="00F17899">
      <w:r w:rsidRPr="00F17899">
        <w:t>ChatGPT is a good copywriter’s thesaurus too. And it’s an even better solution for when you need a bunch of words to help you find the right way to communicate your message.</w:t>
      </w:r>
    </w:p>
    <w:p w14:paraId="211200CC" w14:textId="77777777" w:rsidR="00F17899" w:rsidRPr="00F17899" w:rsidRDefault="00F17899" w:rsidP="00F17899">
      <w:proofErr w:type="gramStart"/>
      <w:r w:rsidRPr="00F17899">
        <w:t>So</w:t>
      </w:r>
      <w:proofErr w:type="gramEnd"/>
      <w:r w:rsidRPr="00F17899">
        <w:t xml:space="preserve"> if you’re tired of relying on the same old phrases that everyone else uses (including ChatGPT’s famous "Game-changer") and you want to avoid making people’s eyes glaze over, you’ll like today’s prompts.</w:t>
      </w:r>
    </w:p>
    <w:p w14:paraId="4AB561C2" w14:textId="77777777" w:rsidR="00F17899" w:rsidRPr="00F17899" w:rsidRDefault="00F17899" w:rsidP="00F17899">
      <w:pPr>
        <w:rPr>
          <w:b/>
          <w:bCs/>
        </w:rPr>
      </w:pPr>
      <w:r w:rsidRPr="00F17899">
        <w:rPr>
          <w:b/>
          <w:bCs/>
        </w:rPr>
        <w:t>Train ChatGPT To Write Words That Sell</w:t>
      </w:r>
    </w:p>
    <w:p w14:paraId="2B742C8A" w14:textId="77777777" w:rsidR="00F17899" w:rsidRPr="00F17899" w:rsidRDefault="00F17899" w:rsidP="00F17899">
      <w:r w:rsidRPr="00F17899">
        <w:t>Below you will find 5 different ChatGPT prompts to help you brainstorm different words to use in your writing.</w:t>
      </w:r>
    </w:p>
    <w:p w14:paraId="22DD748A" w14:textId="77777777" w:rsidR="00F17899" w:rsidRPr="00F17899" w:rsidRDefault="00F17899" w:rsidP="00F17899">
      <w:pPr>
        <w:numPr>
          <w:ilvl w:val="0"/>
          <w:numId w:val="3"/>
        </w:numPr>
      </w:pPr>
      <w:r w:rsidRPr="00F17899">
        <w:t>Hooks</w:t>
      </w:r>
    </w:p>
    <w:p w14:paraId="24CC93C6" w14:textId="77777777" w:rsidR="00F17899" w:rsidRPr="00F17899" w:rsidRDefault="00F17899" w:rsidP="00F17899">
      <w:pPr>
        <w:numPr>
          <w:ilvl w:val="0"/>
          <w:numId w:val="3"/>
        </w:numPr>
      </w:pPr>
      <w:r w:rsidRPr="00F17899">
        <w:t>Benefits</w:t>
      </w:r>
    </w:p>
    <w:p w14:paraId="574DCAE6" w14:textId="77777777" w:rsidR="00F17899" w:rsidRPr="00F17899" w:rsidRDefault="00F17899" w:rsidP="00F17899">
      <w:pPr>
        <w:numPr>
          <w:ilvl w:val="0"/>
          <w:numId w:val="3"/>
        </w:numPr>
      </w:pPr>
      <w:r w:rsidRPr="00F17899">
        <w:t>Closers</w:t>
      </w:r>
    </w:p>
    <w:p w14:paraId="5E6DCDB1" w14:textId="77777777" w:rsidR="00F17899" w:rsidRPr="00F17899" w:rsidRDefault="00F17899" w:rsidP="00F17899">
      <w:pPr>
        <w:numPr>
          <w:ilvl w:val="0"/>
          <w:numId w:val="3"/>
        </w:numPr>
      </w:pPr>
      <w:r w:rsidRPr="00F17899">
        <w:t>Emotions</w:t>
      </w:r>
    </w:p>
    <w:p w14:paraId="3578EDF9" w14:textId="77777777" w:rsidR="00F17899" w:rsidRPr="00F17899" w:rsidRDefault="00F17899" w:rsidP="00F17899">
      <w:pPr>
        <w:numPr>
          <w:ilvl w:val="0"/>
          <w:numId w:val="3"/>
        </w:numPr>
      </w:pPr>
      <w:r w:rsidRPr="00F17899">
        <w:t>Outcomes</w:t>
      </w:r>
    </w:p>
    <w:p w14:paraId="7B4E27CB" w14:textId="77777777" w:rsidR="00F17899" w:rsidRPr="00F17899" w:rsidRDefault="00F17899" w:rsidP="00F17899">
      <w:r w:rsidRPr="00F17899">
        <w:t>Each prompt is designed to give you a starter set of 3 “Words That Sell” for each category in the list to get your creativity flowing.</w:t>
      </w:r>
    </w:p>
    <w:p w14:paraId="00599BBF" w14:textId="77777777" w:rsidR="00F17899" w:rsidRPr="00F17899" w:rsidRDefault="00F17899" w:rsidP="00F17899">
      <w:r w:rsidRPr="00F17899">
        <w:t>The best way to use these prompts is to first think about what you’re trying to say, then choose the prompt to help you say it. For example, if you want to convey the benefit of “big,” for example, go to the prompt “Benefits.” Or if you’re looking for an intriguing question to lead off your copy, try the “Hooks” prompt and look for “Opening with a Question.”</w:t>
      </w:r>
    </w:p>
    <w:p w14:paraId="08B8B1C0" w14:textId="77777777" w:rsidR="00F17899" w:rsidRPr="00F17899" w:rsidRDefault="00F17899" w:rsidP="00F17899">
      <w:r w:rsidRPr="00F17899">
        <w:lastRenderedPageBreak/>
        <w:t>Once you find a category, run the ChatGPT prompt to brainstorm words.</w:t>
      </w:r>
    </w:p>
    <w:p w14:paraId="3087D18B" w14:textId="77777777" w:rsidR="00F17899" w:rsidRPr="00F17899" w:rsidRDefault="00F17899" w:rsidP="00F17899">
      <w:r w:rsidRPr="00F17899">
        <w:t>Then drill down into different categories and ask ChatGPT for more words and phrases for that category. For example, “Hey ChatGPT, can you give me 10 more Teasers?”</w:t>
      </w:r>
    </w:p>
    <w:p w14:paraId="657E8B97" w14:textId="77777777" w:rsidR="00F17899" w:rsidRPr="00F17899" w:rsidRDefault="00F17899" w:rsidP="00F17899">
      <w:r w:rsidRPr="00F17899">
        <w:t>Here’s another tip:</w:t>
      </w:r>
    </w:p>
    <w:p w14:paraId="42BE0319" w14:textId="77777777" w:rsidR="00F17899" w:rsidRPr="00F17899" w:rsidRDefault="00F17899" w:rsidP="00F17899">
      <w:r w:rsidRPr="00F17899">
        <w:t>You can also change the tone and style to get a different variety of words. To do this, you can add a command like “Use an informal, colloquial tone” to keep it informal or “Use a business professional tone” for a more polished tone.</w:t>
      </w:r>
    </w:p>
    <w:p w14:paraId="0E89B325" w14:textId="77777777" w:rsidR="00F17899" w:rsidRPr="00F17899" w:rsidRDefault="00F17899" w:rsidP="00F17899">
      <w:r w:rsidRPr="00F17899">
        <w:t>The words and phrases under each topic aren’t necessarily synonyms. They’re simply useful expressions gathered in one place to help you express the idea you have in mind with a higher “voltage.”</w:t>
      </w:r>
    </w:p>
    <w:p w14:paraId="53AA5CD8" w14:textId="77777777" w:rsidR="00F17899" w:rsidRPr="00F17899" w:rsidRDefault="00F17899" w:rsidP="00F17899">
      <w:r w:rsidRPr="00F17899">
        <w:t>It's time for the prompts.</w:t>
      </w:r>
    </w:p>
    <w:p w14:paraId="49B8B278" w14:textId="77777777" w:rsidR="00F17899" w:rsidRPr="00F17899" w:rsidRDefault="00F17899" w:rsidP="00F17899">
      <w:r w:rsidRPr="00F17899">
        <w:t>No input is necessary to run these scripts. After you run the initial prompt, ask ChatGPT for more or change the tone. Then, find a word that works and add it to your writing. Easy.</w:t>
      </w:r>
    </w:p>
    <w:p w14:paraId="4DA383EE" w14:textId="77777777" w:rsidR="00F17899" w:rsidRPr="00F17899" w:rsidRDefault="00F17899" w:rsidP="00F17899">
      <w:r w:rsidRPr="00F17899">
        <w:t>Let's go.</w:t>
      </w:r>
    </w:p>
    <w:p w14:paraId="15090F3D" w14:textId="77777777" w:rsidR="00F17899" w:rsidRPr="00F17899" w:rsidRDefault="00F17899" w:rsidP="00F17899">
      <w:pPr>
        <w:rPr>
          <w:b/>
          <w:bCs/>
        </w:rPr>
      </w:pPr>
      <w:r w:rsidRPr="00F17899">
        <w:rPr>
          <w:b/>
          <w:bCs/>
        </w:rPr>
        <w:t>1. Hooks</w:t>
      </w:r>
    </w:p>
    <w:p w14:paraId="179A5F78" w14:textId="77777777" w:rsidR="00F17899" w:rsidRPr="00F17899" w:rsidRDefault="00F17899" w:rsidP="00F17899">
      <w:r w:rsidRPr="00F17899">
        <w:t>Sprinkle these in your hooks, headlines, and sentence openers to grab attention:</w:t>
      </w:r>
    </w:p>
    <w:p w14:paraId="184D3CF0" w14:textId="77777777" w:rsidR="00F17899" w:rsidRPr="00F17899" w:rsidRDefault="00F17899" w:rsidP="00F17899">
      <w:r w:rsidRPr="00F17899">
        <w:t>I am going to give you a list of types of attention-getters that pull an audience into a message.</w:t>
      </w:r>
    </w:p>
    <w:p w14:paraId="66277B75" w14:textId="77777777" w:rsidR="00F17899" w:rsidRPr="00F17899" w:rsidRDefault="00F17899" w:rsidP="00F17899"/>
    <w:p w14:paraId="13B82128" w14:textId="77777777" w:rsidR="00F17899" w:rsidRPr="00F17899" w:rsidRDefault="00F17899" w:rsidP="00F17899">
      <w:r w:rsidRPr="00F17899">
        <w:t xml:space="preserve">I want you to give me a </w:t>
      </w:r>
      <w:proofErr w:type="gramStart"/>
      <w:r w:rsidRPr="00F17899">
        <w:t>list</w:t>
      </w:r>
      <w:proofErr w:type="gramEnd"/>
      <w:r w:rsidRPr="00F17899">
        <w:t xml:space="preserve"> 3 words or phrases for each category of "Words That Sell."</w:t>
      </w:r>
    </w:p>
    <w:p w14:paraId="19DCB35B" w14:textId="77777777" w:rsidR="00F17899" w:rsidRPr="00F17899" w:rsidRDefault="00F17899" w:rsidP="00F17899"/>
    <w:p w14:paraId="42D969E6" w14:textId="77777777" w:rsidR="00F17899" w:rsidRPr="00F17899" w:rsidRDefault="00F17899" w:rsidP="00F17899">
      <w:r w:rsidRPr="00F17899">
        <w:t>For example, for the category "Teasers" you might give me Win, Save, Get, Free, Free trial, Inside, etc.</w:t>
      </w:r>
    </w:p>
    <w:p w14:paraId="29C06D1B" w14:textId="77777777" w:rsidR="00F17899" w:rsidRPr="00F17899" w:rsidRDefault="00F17899" w:rsidP="00F17899"/>
    <w:p w14:paraId="56266266" w14:textId="77777777" w:rsidR="00F17899" w:rsidRPr="00F17899" w:rsidRDefault="00F17899" w:rsidP="00F17899">
      <w:r w:rsidRPr="00F17899">
        <w:t xml:space="preserve">Attention-Getter Categories = </w:t>
      </w:r>
    </w:p>
    <w:p w14:paraId="1999C8BC" w14:textId="77777777" w:rsidR="00F17899" w:rsidRPr="00F17899" w:rsidRDefault="00F17899" w:rsidP="00F17899"/>
    <w:p w14:paraId="3BB69A6E" w14:textId="77777777" w:rsidR="00F17899" w:rsidRPr="00F17899" w:rsidRDefault="00F17899" w:rsidP="00F17899">
      <w:r w:rsidRPr="00F17899">
        <w:t>- Teasers</w:t>
      </w:r>
    </w:p>
    <w:p w14:paraId="674F4866" w14:textId="77777777" w:rsidR="00F17899" w:rsidRPr="00F17899" w:rsidRDefault="00F17899" w:rsidP="00F17899">
      <w:r w:rsidRPr="00F17899">
        <w:t>- Free/Prize</w:t>
      </w:r>
    </w:p>
    <w:p w14:paraId="6799541C" w14:textId="77777777" w:rsidR="00F17899" w:rsidRPr="00F17899" w:rsidRDefault="00F17899" w:rsidP="00F17899">
      <w:r w:rsidRPr="00F17899">
        <w:lastRenderedPageBreak/>
        <w:t>- Sale/Discount</w:t>
      </w:r>
    </w:p>
    <w:p w14:paraId="003C94F6" w14:textId="77777777" w:rsidR="00F17899" w:rsidRPr="00F17899" w:rsidRDefault="00F17899" w:rsidP="00F17899">
      <w:r w:rsidRPr="00F17899">
        <w:t>- Trial Offer/No Obligation</w:t>
      </w:r>
    </w:p>
    <w:p w14:paraId="2F2B4C3A" w14:textId="77777777" w:rsidR="00F17899" w:rsidRPr="00F17899" w:rsidRDefault="00F17899" w:rsidP="00F17899">
      <w:r w:rsidRPr="00F17899">
        <w:t>- Heads and Slogans</w:t>
      </w:r>
    </w:p>
    <w:p w14:paraId="2B182304" w14:textId="77777777" w:rsidR="00F17899" w:rsidRPr="00F17899" w:rsidRDefault="00F17899" w:rsidP="00F17899">
      <w:r w:rsidRPr="00F17899">
        <w:t>- Salutations and Invitations</w:t>
      </w:r>
    </w:p>
    <w:p w14:paraId="58041F6D" w14:textId="77777777" w:rsidR="00F17899" w:rsidRPr="00F17899" w:rsidRDefault="00F17899" w:rsidP="00F17899">
      <w:r w:rsidRPr="00F17899">
        <w:t>- Opening with a Question</w:t>
      </w:r>
    </w:p>
    <w:p w14:paraId="313683AC" w14:textId="77777777" w:rsidR="00F17899" w:rsidRPr="00F17899" w:rsidRDefault="00F17899" w:rsidP="00F17899">
      <w:r w:rsidRPr="00F17899">
        <w:t>- Opening with a Statement</w:t>
      </w:r>
    </w:p>
    <w:p w14:paraId="1366269E" w14:textId="77777777" w:rsidR="00F17899" w:rsidRPr="00F17899" w:rsidRDefault="00F17899" w:rsidP="00F17899">
      <w:r w:rsidRPr="00F17899">
        <w:t>- Opening with a Challenge</w:t>
      </w:r>
    </w:p>
    <w:p w14:paraId="50E439AA" w14:textId="77777777" w:rsidR="00F17899" w:rsidRPr="00F17899" w:rsidRDefault="00F17899" w:rsidP="00F17899">
      <w:r w:rsidRPr="00F17899">
        <w:t>- Snappy Transitions</w:t>
      </w:r>
    </w:p>
    <w:p w14:paraId="5E85066C" w14:textId="77777777" w:rsidR="00F17899" w:rsidRPr="00F17899" w:rsidRDefault="00F17899" w:rsidP="00F17899">
      <w:pPr>
        <w:rPr>
          <w:b/>
          <w:bCs/>
        </w:rPr>
      </w:pPr>
      <w:r w:rsidRPr="00F17899">
        <w:rPr>
          <w:b/>
          <w:bCs/>
        </w:rPr>
        <w:t>2. Benefits</w:t>
      </w:r>
    </w:p>
    <w:p w14:paraId="30544B01" w14:textId="77777777" w:rsidR="00F17899" w:rsidRPr="00F17899" w:rsidRDefault="00F17899" w:rsidP="00F17899">
      <w:r w:rsidRPr="00F17899">
        <w:t>Use these to describe the quality of your product/service for the reader:</w:t>
      </w:r>
    </w:p>
    <w:p w14:paraId="2CCE432D" w14:textId="77777777" w:rsidR="00F17899" w:rsidRPr="00F17899" w:rsidRDefault="00F17899" w:rsidP="00F17899">
      <w:r w:rsidRPr="00F17899">
        <w:t>I am going to give you a list of types of words and phrases used to convey the compelling qualities of your product or service</w:t>
      </w:r>
    </w:p>
    <w:p w14:paraId="7FF3D8B4" w14:textId="77777777" w:rsidR="00F17899" w:rsidRPr="00F17899" w:rsidRDefault="00F17899" w:rsidP="00F17899"/>
    <w:p w14:paraId="48CD7CE8" w14:textId="77777777" w:rsidR="00F17899" w:rsidRPr="00F17899" w:rsidRDefault="00F17899" w:rsidP="00F17899">
      <w:r w:rsidRPr="00F17899">
        <w:t xml:space="preserve">I want you to give me a </w:t>
      </w:r>
      <w:proofErr w:type="gramStart"/>
      <w:r w:rsidRPr="00F17899">
        <w:t>list</w:t>
      </w:r>
      <w:proofErr w:type="gramEnd"/>
      <w:r w:rsidRPr="00F17899">
        <w:t xml:space="preserve"> 3 words or phrases for each category of "Words That Sell."</w:t>
      </w:r>
    </w:p>
    <w:p w14:paraId="0E3DB284" w14:textId="77777777" w:rsidR="00F17899" w:rsidRPr="00F17899" w:rsidRDefault="00F17899" w:rsidP="00F17899"/>
    <w:p w14:paraId="6FF62A72" w14:textId="77777777" w:rsidR="00F17899" w:rsidRPr="00F17899" w:rsidRDefault="00F17899" w:rsidP="00F17899">
      <w:r w:rsidRPr="00F17899">
        <w:t>For example, for the category "Appealing" you might give me irresistible, special, delightful, wonderful, marvelous, enchanting, magical, charming, etc.</w:t>
      </w:r>
    </w:p>
    <w:p w14:paraId="51C755F8" w14:textId="77777777" w:rsidR="00F17899" w:rsidRPr="00F17899" w:rsidRDefault="00F17899" w:rsidP="00F17899"/>
    <w:p w14:paraId="6739DCFD" w14:textId="77777777" w:rsidR="00F17899" w:rsidRPr="00F17899" w:rsidRDefault="00F17899" w:rsidP="00F17899">
      <w:r w:rsidRPr="00F17899">
        <w:t xml:space="preserve">Quality Categories = </w:t>
      </w:r>
    </w:p>
    <w:p w14:paraId="31DFC435" w14:textId="77777777" w:rsidR="00F17899" w:rsidRPr="00F17899" w:rsidRDefault="00F17899" w:rsidP="00F17899"/>
    <w:p w14:paraId="7076E71D" w14:textId="77777777" w:rsidR="00F17899" w:rsidRPr="00F17899" w:rsidRDefault="00F17899" w:rsidP="00F17899">
      <w:r w:rsidRPr="00F17899">
        <w:t>- Appealing</w:t>
      </w:r>
    </w:p>
    <w:p w14:paraId="1C8D36C7" w14:textId="77777777" w:rsidR="00F17899" w:rsidRPr="00F17899" w:rsidRDefault="00F17899" w:rsidP="00F17899">
      <w:r w:rsidRPr="00F17899">
        <w:t>- Authentic</w:t>
      </w:r>
    </w:p>
    <w:p w14:paraId="707B31DA" w14:textId="77777777" w:rsidR="00F17899" w:rsidRPr="00F17899" w:rsidRDefault="00F17899" w:rsidP="00F17899">
      <w:r w:rsidRPr="00F17899">
        <w:t>- Belonging/Membership</w:t>
      </w:r>
    </w:p>
    <w:p w14:paraId="413475ED" w14:textId="77777777" w:rsidR="00F17899" w:rsidRPr="00F17899" w:rsidRDefault="00F17899" w:rsidP="00F17899">
      <w:r w:rsidRPr="00F17899">
        <w:t>- Big/Many</w:t>
      </w:r>
    </w:p>
    <w:p w14:paraId="149CD726" w14:textId="77777777" w:rsidR="00F17899" w:rsidRPr="00F17899" w:rsidRDefault="00F17899" w:rsidP="00F17899">
      <w:r w:rsidRPr="00F17899">
        <w:t>- Choice/Control</w:t>
      </w:r>
    </w:p>
    <w:p w14:paraId="5FF67C4F" w14:textId="77777777" w:rsidR="00F17899" w:rsidRPr="00F17899" w:rsidRDefault="00F17899" w:rsidP="00F17899">
      <w:r w:rsidRPr="00F17899">
        <w:t>- Comfortable</w:t>
      </w:r>
    </w:p>
    <w:p w14:paraId="0E0BC2B0" w14:textId="77777777" w:rsidR="00F17899" w:rsidRPr="00F17899" w:rsidRDefault="00F17899" w:rsidP="00F17899">
      <w:r w:rsidRPr="00F17899">
        <w:t>- Competitive</w:t>
      </w:r>
    </w:p>
    <w:p w14:paraId="74388132" w14:textId="77777777" w:rsidR="00F17899" w:rsidRPr="00F17899" w:rsidRDefault="00F17899" w:rsidP="00F17899">
      <w:r w:rsidRPr="00F17899">
        <w:lastRenderedPageBreak/>
        <w:t>- Complete/Thorough</w:t>
      </w:r>
    </w:p>
    <w:p w14:paraId="36C16243" w14:textId="77777777" w:rsidR="00F17899" w:rsidRPr="00F17899" w:rsidRDefault="00F17899" w:rsidP="00F17899">
      <w:r w:rsidRPr="00F17899">
        <w:t>- Convenient</w:t>
      </w:r>
    </w:p>
    <w:p w14:paraId="33E36B00" w14:textId="77777777" w:rsidR="00F17899" w:rsidRPr="00F17899" w:rsidRDefault="00F17899" w:rsidP="00F17899">
      <w:r w:rsidRPr="00F17899">
        <w:t>- Distinguished/Status</w:t>
      </w:r>
    </w:p>
    <w:p w14:paraId="368C9D7E" w14:textId="77777777" w:rsidR="00F17899" w:rsidRPr="00F17899" w:rsidRDefault="00F17899" w:rsidP="00F17899">
      <w:r w:rsidRPr="00F17899">
        <w:t>- Durable/Solid</w:t>
      </w:r>
    </w:p>
    <w:p w14:paraId="4B82B0FB" w14:textId="77777777" w:rsidR="00F17899" w:rsidRPr="00F17899" w:rsidRDefault="00F17899" w:rsidP="00F17899">
      <w:r w:rsidRPr="00F17899">
        <w:t>- Easy</w:t>
      </w:r>
    </w:p>
    <w:p w14:paraId="6FCC6E96" w14:textId="77777777" w:rsidR="00F17899" w:rsidRPr="00F17899" w:rsidRDefault="00F17899" w:rsidP="00F17899">
      <w:r w:rsidRPr="00F17899">
        <w:t>- Exciting/Stimulating</w:t>
      </w:r>
    </w:p>
    <w:p w14:paraId="10BB75CB" w14:textId="77777777" w:rsidR="00F17899" w:rsidRPr="00F17899" w:rsidRDefault="00F17899" w:rsidP="00F17899">
      <w:r w:rsidRPr="00F17899">
        <w:t>- Experienced/Expert</w:t>
      </w:r>
    </w:p>
    <w:p w14:paraId="02A2A59F" w14:textId="77777777" w:rsidR="00F17899" w:rsidRPr="00F17899" w:rsidRDefault="00F17899" w:rsidP="00F17899">
      <w:r w:rsidRPr="00F17899">
        <w:t>- Fabulous</w:t>
      </w:r>
    </w:p>
    <w:p w14:paraId="34B87312" w14:textId="77777777" w:rsidR="00F17899" w:rsidRPr="00F17899" w:rsidRDefault="00F17899" w:rsidP="00F17899">
      <w:r w:rsidRPr="00F17899">
        <w:t>- Fast</w:t>
      </w:r>
    </w:p>
    <w:p w14:paraId="232336C3" w14:textId="77777777" w:rsidR="00F17899" w:rsidRPr="00F17899" w:rsidRDefault="00F17899" w:rsidP="00F17899">
      <w:r w:rsidRPr="00F17899">
        <w:t>- Fresh/Wholesome</w:t>
      </w:r>
    </w:p>
    <w:p w14:paraId="18F88A51" w14:textId="77777777" w:rsidR="00F17899" w:rsidRPr="00F17899" w:rsidRDefault="00F17899" w:rsidP="00F17899">
      <w:r w:rsidRPr="00F17899">
        <w:t>- Fun/Cheerful</w:t>
      </w:r>
    </w:p>
    <w:p w14:paraId="11DF171A" w14:textId="77777777" w:rsidR="00F17899" w:rsidRPr="00F17899" w:rsidRDefault="00F17899" w:rsidP="00F17899">
      <w:r w:rsidRPr="00F17899">
        <w:t>- Gift</w:t>
      </w:r>
    </w:p>
    <w:p w14:paraId="3685F379" w14:textId="77777777" w:rsidR="00F17899" w:rsidRPr="00F17899" w:rsidRDefault="00F17899" w:rsidP="00F17899">
      <w:r w:rsidRPr="00F17899">
        <w:t>- Good-Looking</w:t>
      </w:r>
    </w:p>
    <w:p w14:paraId="4BDA372F" w14:textId="77777777" w:rsidR="00F17899" w:rsidRPr="00F17899" w:rsidRDefault="00F17899" w:rsidP="00F17899">
      <w:r w:rsidRPr="00F17899">
        <w:t>- Healthful</w:t>
      </w:r>
    </w:p>
    <w:p w14:paraId="0D83D1D5" w14:textId="77777777" w:rsidR="00F17899" w:rsidRPr="00F17899" w:rsidRDefault="00F17899" w:rsidP="00F17899">
      <w:r w:rsidRPr="00F17899">
        <w:t>- Honest</w:t>
      </w:r>
    </w:p>
    <w:p w14:paraId="15157DFF" w14:textId="77777777" w:rsidR="00F17899" w:rsidRPr="00F17899" w:rsidRDefault="00F17899" w:rsidP="00F17899">
      <w:r w:rsidRPr="00F17899">
        <w:t>- Improved</w:t>
      </w:r>
    </w:p>
    <w:p w14:paraId="748F5A27" w14:textId="77777777" w:rsidR="00F17899" w:rsidRPr="00F17899" w:rsidRDefault="00F17899" w:rsidP="00F17899">
      <w:r w:rsidRPr="00F17899">
        <w:t>- Indispensable</w:t>
      </w:r>
    </w:p>
    <w:p w14:paraId="3A82850D" w14:textId="77777777" w:rsidR="00F17899" w:rsidRPr="00F17899" w:rsidRDefault="00F17899" w:rsidP="00F17899">
      <w:r w:rsidRPr="00F17899">
        <w:t>- Informative</w:t>
      </w:r>
    </w:p>
    <w:p w14:paraId="3C37195E" w14:textId="77777777" w:rsidR="00F17899" w:rsidRPr="00F17899" w:rsidRDefault="00F17899" w:rsidP="00F17899">
      <w:r w:rsidRPr="00F17899">
        <w:t>- Luxurious</w:t>
      </w:r>
    </w:p>
    <w:p w14:paraId="28D4F63A" w14:textId="77777777" w:rsidR="00F17899" w:rsidRPr="00F17899" w:rsidRDefault="00F17899" w:rsidP="00F17899">
      <w:r w:rsidRPr="00F17899">
        <w:t>- Made</w:t>
      </w:r>
    </w:p>
    <w:p w14:paraId="0CF6E910" w14:textId="77777777" w:rsidR="00F17899" w:rsidRPr="00F17899" w:rsidRDefault="00F17899" w:rsidP="00F17899">
      <w:r w:rsidRPr="00F17899">
        <w:t>- Money-Making</w:t>
      </w:r>
    </w:p>
    <w:p w14:paraId="7757C40E" w14:textId="77777777" w:rsidR="00F17899" w:rsidRPr="00F17899" w:rsidRDefault="00F17899" w:rsidP="00F17899">
      <w:r w:rsidRPr="00F17899">
        <w:t>- Money-Saving</w:t>
      </w:r>
    </w:p>
    <w:p w14:paraId="7D094498" w14:textId="77777777" w:rsidR="00F17899" w:rsidRPr="00F17899" w:rsidRDefault="00F17899" w:rsidP="00F17899">
      <w:r w:rsidRPr="00F17899">
        <w:t>- New/Advanced</w:t>
      </w:r>
    </w:p>
    <w:p w14:paraId="679970A1" w14:textId="77777777" w:rsidR="00F17899" w:rsidRPr="00F17899" w:rsidRDefault="00F17899" w:rsidP="00F17899">
      <w:r w:rsidRPr="00F17899">
        <w:t>- Plain/Natural</w:t>
      </w:r>
    </w:p>
    <w:p w14:paraId="0482C29C" w14:textId="77777777" w:rsidR="00F17899" w:rsidRPr="00F17899" w:rsidRDefault="00F17899" w:rsidP="00F17899">
      <w:r w:rsidRPr="00F17899">
        <w:t>- Pleasure/Satisfaction</w:t>
      </w:r>
    </w:p>
    <w:p w14:paraId="2770804A" w14:textId="77777777" w:rsidR="00F17899" w:rsidRPr="00F17899" w:rsidRDefault="00F17899" w:rsidP="00F17899">
      <w:r w:rsidRPr="00F17899">
        <w:t>- Popular</w:t>
      </w:r>
    </w:p>
    <w:p w14:paraId="21F65167" w14:textId="77777777" w:rsidR="00F17899" w:rsidRPr="00F17899" w:rsidRDefault="00F17899" w:rsidP="00F17899">
      <w:r w:rsidRPr="00F17899">
        <w:lastRenderedPageBreak/>
        <w:t>- Powerful</w:t>
      </w:r>
    </w:p>
    <w:p w14:paraId="019DB0F1" w14:textId="77777777" w:rsidR="00F17899" w:rsidRPr="00F17899" w:rsidRDefault="00F17899" w:rsidP="00F17899">
      <w:r w:rsidRPr="00F17899">
        <w:t>- Reliable</w:t>
      </w:r>
    </w:p>
    <w:p w14:paraId="1999BCD5" w14:textId="77777777" w:rsidR="00F17899" w:rsidRPr="00F17899" w:rsidRDefault="00F17899" w:rsidP="00F17899">
      <w:r w:rsidRPr="00F17899">
        <w:t>- Results/Performance</w:t>
      </w:r>
    </w:p>
    <w:p w14:paraId="39EE0275" w14:textId="77777777" w:rsidR="00F17899" w:rsidRPr="00F17899" w:rsidRDefault="00F17899" w:rsidP="00F17899">
      <w:r w:rsidRPr="00F17899">
        <w:t>- Romantic</w:t>
      </w:r>
    </w:p>
    <w:p w14:paraId="7AE127FE" w14:textId="77777777" w:rsidR="00F17899" w:rsidRPr="00F17899" w:rsidRDefault="00F17899" w:rsidP="00F17899">
      <w:r w:rsidRPr="00F17899">
        <w:t>- Security/Peace of Mind</w:t>
      </w:r>
    </w:p>
    <w:p w14:paraId="2AC82992" w14:textId="77777777" w:rsidR="00F17899" w:rsidRPr="00F17899" w:rsidRDefault="00F17899" w:rsidP="00F17899">
      <w:r w:rsidRPr="00F17899">
        <w:t>- Self-Improvement</w:t>
      </w:r>
    </w:p>
    <w:p w14:paraId="5BEF87E6" w14:textId="77777777" w:rsidR="00F17899" w:rsidRPr="00F17899" w:rsidRDefault="00F17899" w:rsidP="00F17899">
      <w:r w:rsidRPr="00F17899">
        <w:t>- Sensory Qualities</w:t>
      </w:r>
    </w:p>
    <w:p w14:paraId="0F3D75CC" w14:textId="77777777" w:rsidR="00F17899" w:rsidRPr="00F17899" w:rsidRDefault="00F17899" w:rsidP="00F17899">
      <w:r w:rsidRPr="00F17899">
        <w:t>- Service/Help</w:t>
      </w:r>
    </w:p>
    <w:p w14:paraId="43DCD486" w14:textId="77777777" w:rsidR="00F17899" w:rsidRPr="00F17899" w:rsidRDefault="00F17899" w:rsidP="00F17899">
      <w:r w:rsidRPr="00F17899">
        <w:t>- Sexy</w:t>
      </w:r>
    </w:p>
    <w:p w14:paraId="09D1E21D" w14:textId="77777777" w:rsidR="00F17899" w:rsidRPr="00F17899" w:rsidRDefault="00F17899" w:rsidP="00F17899">
      <w:r w:rsidRPr="00F17899">
        <w:t>- Small/Less</w:t>
      </w:r>
    </w:p>
    <w:p w14:paraId="53DC264F" w14:textId="77777777" w:rsidR="00F17899" w:rsidRPr="00F17899" w:rsidRDefault="00F17899" w:rsidP="00F17899">
      <w:r w:rsidRPr="00F17899">
        <w:t>- Sophisticated/Smart</w:t>
      </w:r>
    </w:p>
    <w:p w14:paraId="3FB6923F" w14:textId="77777777" w:rsidR="00F17899" w:rsidRPr="00F17899" w:rsidRDefault="00F17899" w:rsidP="00F17899">
      <w:r w:rsidRPr="00F17899">
        <w:t>- Stylish</w:t>
      </w:r>
    </w:p>
    <w:p w14:paraId="5A1543CA" w14:textId="77777777" w:rsidR="00F17899" w:rsidRPr="00F17899" w:rsidRDefault="00F17899" w:rsidP="00F17899">
      <w:r w:rsidRPr="00F17899">
        <w:t>- Suitable</w:t>
      </w:r>
    </w:p>
    <w:p w14:paraId="7CD69277" w14:textId="77777777" w:rsidR="00F17899" w:rsidRPr="00F17899" w:rsidRDefault="00F17899" w:rsidP="00F17899">
      <w:r w:rsidRPr="00F17899">
        <w:t>- Superior</w:t>
      </w:r>
    </w:p>
    <w:p w14:paraId="4EBDE99F" w14:textId="77777777" w:rsidR="00F17899" w:rsidRPr="00F17899" w:rsidRDefault="00F17899" w:rsidP="00F17899">
      <w:r w:rsidRPr="00F17899">
        <w:t>- Timely</w:t>
      </w:r>
    </w:p>
    <w:p w14:paraId="66B8657B" w14:textId="77777777" w:rsidR="00F17899" w:rsidRPr="00F17899" w:rsidRDefault="00F17899" w:rsidP="00F17899">
      <w:r w:rsidRPr="00F17899">
        <w:t>- Traditional/Classic</w:t>
      </w:r>
    </w:p>
    <w:p w14:paraId="4B1A0F07" w14:textId="77777777" w:rsidR="00F17899" w:rsidRPr="00F17899" w:rsidRDefault="00F17899" w:rsidP="00F17899">
      <w:r w:rsidRPr="00F17899">
        <w:t>- Unusual</w:t>
      </w:r>
    </w:p>
    <w:p w14:paraId="41BF563C" w14:textId="77777777" w:rsidR="00F17899" w:rsidRPr="00F17899" w:rsidRDefault="00F17899" w:rsidP="00F17899">
      <w:r w:rsidRPr="00F17899">
        <w:t>- Useful/Practical</w:t>
      </w:r>
    </w:p>
    <w:p w14:paraId="645C1BB4" w14:textId="77777777" w:rsidR="00F17899" w:rsidRPr="00F17899" w:rsidRDefault="00F17899" w:rsidP="00F17899">
      <w:r w:rsidRPr="00F17899">
        <w:t>- Valuable</w:t>
      </w:r>
    </w:p>
    <w:p w14:paraId="3C9FB569" w14:textId="77777777" w:rsidR="00F17899" w:rsidRPr="00F17899" w:rsidRDefault="00F17899" w:rsidP="00F17899">
      <w:pPr>
        <w:rPr>
          <w:rStyle w:val="Hyperlink"/>
        </w:rPr>
      </w:pPr>
      <w:r w:rsidRPr="00F17899">
        <w:fldChar w:fldCharType="begin"/>
      </w:r>
      <w:r w:rsidRPr="00F17899">
        <w:instrText>HYPERLINK "https://substackcdn.com/image/fetch/f_auto,q_auto:good,fl_progressive:steep/https%3A%2F%2Fsubstack-post-media.s3.amazonaws.com%2Fpublic%2Fimages%2Fc8e32fc1-ca5f-48c7-bf79-02d7f38ffbda_670x1412.png" \t "_blank"</w:instrText>
      </w:r>
      <w:r w:rsidRPr="00F17899">
        <w:fldChar w:fldCharType="separate"/>
      </w:r>
    </w:p>
    <w:p w14:paraId="55FF61FF" w14:textId="7D5A93D4" w:rsidR="00F17899" w:rsidRPr="00F17899" w:rsidRDefault="00F17899" w:rsidP="00F17899">
      <w:pPr>
        <w:rPr>
          <w:rStyle w:val="Hyperlink"/>
        </w:rPr>
      </w:pPr>
      <w:r w:rsidRPr="00F17899">
        <w:rPr>
          <w:rStyle w:val="Hyperlink"/>
        </w:rPr>
        <w:lastRenderedPageBreak/>
        <w:drawing>
          <wp:inline distT="0" distB="0" distL="0" distR="0" wp14:anchorId="647BBAD3" wp14:editId="2EF27CAC">
            <wp:extent cx="3905250" cy="8229600"/>
            <wp:effectExtent l="0" t="0" r="0" b="0"/>
            <wp:docPr id="2046436942" name="Picture 2" descr="A black background with white text&#10;&#10;AI-generated content may be incorrect.">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36942" name="Picture 2" descr="A black background with white text&#10;&#10;AI-generated content may be incorrect.">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05250" cy="8229600"/>
                    </a:xfrm>
                    <a:prstGeom prst="rect">
                      <a:avLst/>
                    </a:prstGeom>
                    <a:noFill/>
                    <a:ln>
                      <a:noFill/>
                    </a:ln>
                  </pic:spPr>
                </pic:pic>
              </a:graphicData>
            </a:graphic>
          </wp:inline>
        </w:drawing>
      </w:r>
    </w:p>
    <w:p w14:paraId="415F6035" w14:textId="77777777" w:rsidR="00F17899" w:rsidRPr="00F17899" w:rsidRDefault="00F17899" w:rsidP="00F17899">
      <w:r w:rsidRPr="00F17899">
        <w:lastRenderedPageBreak/>
        <w:fldChar w:fldCharType="end"/>
      </w:r>
    </w:p>
    <w:p w14:paraId="02FAB2AA" w14:textId="77777777" w:rsidR="00F17899" w:rsidRPr="00F17899" w:rsidRDefault="00F17899" w:rsidP="00F17899">
      <w:pPr>
        <w:rPr>
          <w:b/>
          <w:bCs/>
        </w:rPr>
      </w:pPr>
      <w:r w:rsidRPr="00F17899">
        <w:rPr>
          <w:b/>
          <w:bCs/>
        </w:rPr>
        <w:t>3. Closers</w:t>
      </w:r>
    </w:p>
    <w:p w14:paraId="66A4DC54" w14:textId="77777777" w:rsidR="00F17899" w:rsidRPr="00F17899" w:rsidRDefault="00F17899" w:rsidP="00F17899">
      <w:r w:rsidRPr="00F17899">
        <w:t>Use these to push an undecided reader to respond and move them to action:</w:t>
      </w:r>
    </w:p>
    <w:p w14:paraId="5DA561AD" w14:textId="77777777" w:rsidR="00F17899" w:rsidRPr="00F17899" w:rsidRDefault="00F17899" w:rsidP="00F17899">
      <w:r w:rsidRPr="00F17899">
        <w:t>I am going to give you a list of types of words and phrases used as persuasive closing statements (including guarantees and ordering information) that can push an undecided reader over the response threshold.</w:t>
      </w:r>
    </w:p>
    <w:p w14:paraId="2CA10E8E" w14:textId="77777777" w:rsidR="00F17899" w:rsidRPr="00F17899" w:rsidRDefault="00F17899" w:rsidP="00F17899"/>
    <w:p w14:paraId="39B815DC" w14:textId="77777777" w:rsidR="00F17899" w:rsidRPr="00F17899" w:rsidRDefault="00F17899" w:rsidP="00F17899">
      <w:r w:rsidRPr="00F17899">
        <w:t xml:space="preserve">I want you to give me a </w:t>
      </w:r>
      <w:proofErr w:type="gramStart"/>
      <w:r w:rsidRPr="00F17899">
        <w:t>list</w:t>
      </w:r>
      <w:proofErr w:type="gramEnd"/>
      <w:r w:rsidRPr="00F17899">
        <w:t xml:space="preserve"> 3 words or phrases for each category of "Words That Sell."</w:t>
      </w:r>
    </w:p>
    <w:p w14:paraId="662B5C35" w14:textId="77777777" w:rsidR="00F17899" w:rsidRPr="00F17899" w:rsidRDefault="00F17899" w:rsidP="00F17899"/>
    <w:p w14:paraId="287D3B71" w14:textId="77777777" w:rsidR="00F17899" w:rsidRPr="00F17899" w:rsidRDefault="00F17899" w:rsidP="00F17899">
      <w:r w:rsidRPr="00F17899">
        <w:t xml:space="preserve">For example, for the category "Persuading Your Audience" you might give me "Without a doubt", "In short, </w:t>
      </w:r>
      <w:proofErr w:type="gramStart"/>
      <w:r w:rsidRPr="00F17899">
        <w:t>this __</w:t>
      </w:r>
      <w:proofErr w:type="gramEnd"/>
      <w:r w:rsidRPr="00F17899">
        <w:t>___ will help you", "You get all these benefits:", "Start reaping the benefits today.", "It’s a small investment that will deliver tremendous benefits." etc.</w:t>
      </w:r>
    </w:p>
    <w:p w14:paraId="675E1DE3" w14:textId="77777777" w:rsidR="00F17899" w:rsidRPr="00F17899" w:rsidRDefault="00F17899" w:rsidP="00F17899"/>
    <w:p w14:paraId="20AD8461" w14:textId="77777777" w:rsidR="00F17899" w:rsidRPr="00F17899" w:rsidRDefault="00F17899" w:rsidP="00F17899">
      <w:r w:rsidRPr="00F17899">
        <w:t xml:space="preserve">Closing Categories = </w:t>
      </w:r>
    </w:p>
    <w:p w14:paraId="3BBC3AD4" w14:textId="77777777" w:rsidR="00F17899" w:rsidRPr="00F17899" w:rsidRDefault="00F17899" w:rsidP="00F17899"/>
    <w:p w14:paraId="3F29BCB2" w14:textId="77777777" w:rsidR="00F17899" w:rsidRPr="00F17899" w:rsidRDefault="00F17899" w:rsidP="00F17899">
      <w:r w:rsidRPr="00F17899">
        <w:t>- Persuading Your Audience</w:t>
      </w:r>
    </w:p>
    <w:p w14:paraId="3F38BECC" w14:textId="77777777" w:rsidR="00F17899" w:rsidRPr="00F17899" w:rsidRDefault="00F17899" w:rsidP="00F17899">
      <w:r w:rsidRPr="00F17899">
        <w:t>- Minimizing Risk</w:t>
      </w:r>
    </w:p>
    <w:p w14:paraId="7EFC728B" w14:textId="77777777" w:rsidR="00F17899" w:rsidRPr="00F17899" w:rsidRDefault="00F17899" w:rsidP="00F17899">
      <w:r w:rsidRPr="00F17899">
        <w:t>- The Moment of Decision</w:t>
      </w:r>
    </w:p>
    <w:p w14:paraId="35C347EA" w14:textId="77777777" w:rsidR="00F17899" w:rsidRPr="00F17899" w:rsidRDefault="00F17899" w:rsidP="00F17899">
      <w:r w:rsidRPr="00F17899">
        <w:t xml:space="preserve">- </w:t>
      </w:r>
      <w:proofErr w:type="gramStart"/>
      <w:r w:rsidRPr="00F17899">
        <w:t>The Call</w:t>
      </w:r>
      <w:proofErr w:type="gramEnd"/>
      <w:r w:rsidRPr="00F17899">
        <w:t xml:space="preserve"> to Action</w:t>
      </w:r>
    </w:p>
    <w:p w14:paraId="1FAABAF2" w14:textId="77777777" w:rsidR="00F17899" w:rsidRPr="00F17899" w:rsidRDefault="00F17899" w:rsidP="00F17899">
      <w:r w:rsidRPr="00F17899">
        <w:t>- The P.S.</w:t>
      </w:r>
    </w:p>
    <w:p w14:paraId="73D28EB5" w14:textId="77777777" w:rsidR="00F17899" w:rsidRPr="00F17899" w:rsidRDefault="00F17899" w:rsidP="00F17899">
      <w:r w:rsidRPr="00F17899">
        <w:t>- The Lift Note</w:t>
      </w:r>
    </w:p>
    <w:p w14:paraId="6FB9A9D1" w14:textId="77777777" w:rsidR="00F17899" w:rsidRPr="00F17899" w:rsidRDefault="00F17899" w:rsidP="00F17899">
      <w:r w:rsidRPr="00F17899">
        <w:t>- Guarantees</w:t>
      </w:r>
    </w:p>
    <w:p w14:paraId="40B49EB4" w14:textId="77777777" w:rsidR="00F17899" w:rsidRPr="00F17899" w:rsidRDefault="00F17899" w:rsidP="00F17899">
      <w:r w:rsidRPr="00F17899">
        <w:t>- Order Information</w:t>
      </w:r>
    </w:p>
    <w:p w14:paraId="6C3928E5" w14:textId="77777777" w:rsidR="00F17899" w:rsidRPr="00F17899" w:rsidRDefault="00F17899" w:rsidP="00F17899">
      <w:r w:rsidRPr="00F17899">
        <w:t>- Following Through</w:t>
      </w:r>
    </w:p>
    <w:p w14:paraId="67E2BA4C" w14:textId="77777777" w:rsidR="00F17899" w:rsidRPr="00F17899" w:rsidRDefault="00F17899" w:rsidP="00F17899">
      <w:pPr>
        <w:rPr>
          <w:b/>
          <w:bCs/>
        </w:rPr>
      </w:pPr>
      <w:r w:rsidRPr="00F17899">
        <w:rPr>
          <w:b/>
          <w:bCs/>
        </w:rPr>
        <w:t>4. Emotions</w:t>
      </w:r>
    </w:p>
    <w:p w14:paraId="0011DF0A" w14:textId="77777777" w:rsidR="00F17899" w:rsidRPr="00F17899" w:rsidRDefault="00F17899" w:rsidP="00F17899">
      <w:r w:rsidRPr="00F17899">
        <w:t>Connect with your reader on an emotional level with any of these triggers:</w:t>
      </w:r>
    </w:p>
    <w:p w14:paraId="48A6258D" w14:textId="77777777" w:rsidR="00F17899" w:rsidRPr="00F17899" w:rsidRDefault="00F17899" w:rsidP="00F17899">
      <w:r w:rsidRPr="00F17899">
        <w:t>I am going to give you a list of types of words and phrases used as emotional triggers.</w:t>
      </w:r>
    </w:p>
    <w:p w14:paraId="28FB5E6E" w14:textId="77777777" w:rsidR="00F17899" w:rsidRPr="00F17899" w:rsidRDefault="00F17899" w:rsidP="00F17899"/>
    <w:p w14:paraId="4E6258A8" w14:textId="77777777" w:rsidR="00F17899" w:rsidRPr="00F17899" w:rsidRDefault="00F17899" w:rsidP="00F17899">
      <w:r w:rsidRPr="00F17899">
        <w:t xml:space="preserve">I want you to give me a </w:t>
      </w:r>
      <w:proofErr w:type="gramStart"/>
      <w:r w:rsidRPr="00F17899">
        <w:t>list</w:t>
      </w:r>
      <w:proofErr w:type="gramEnd"/>
      <w:r w:rsidRPr="00F17899">
        <w:t xml:space="preserve"> 3 words or phrases for each category of "Words That Sell."</w:t>
      </w:r>
    </w:p>
    <w:p w14:paraId="2DF015CD" w14:textId="77777777" w:rsidR="00F17899" w:rsidRPr="00F17899" w:rsidRDefault="00F17899" w:rsidP="00F17899"/>
    <w:p w14:paraId="6E811B1B" w14:textId="77777777" w:rsidR="00F17899" w:rsidRPr="00F17899" w:rsidRDefault="00F17899" w:rsidP="00F17899">
      <w:r w:rsidRPr="00F17899">
        <w:t xml:space="preserve">For example, for the category "Annoyance" you might give me "Fed </w:t>
      </w:r>
      <w:proofErr w:type="spellStart"/>
      <w:r w:rsidRPr="00F17899">
        <w:t>up","Limited</w:t>
      </w:r>
      <w:proofErr w:type="spellEnd"/>
      <w:r w:rsidRPr="00F17899">
        <w:t>", "Grinding your gears", "Inefficient", etc.</w:t>
      </w:r>
    </w:p>
    <w:p w14:paraId="69F9DF81" w14:textId="77777777" w:rsidR="00F17899" w:rsidRPr="00F17899" w:rsidRDefault="00F17899" w:rsidP="00F17899"/>
    <w:p w14:paraId="32004C14" w14:textId="77777777" w:rsidR="00F17899" w:rsidRPr="00F17899" w:rsidRDefault="00F17899" w:rsidP="00F17899">
      <w:r w:rsidRPr="00F17899">
        <w:t>Emotion Categories =</w:t>
      </w:r>
    </w:p>
    <w:p w14:paraId="50736A8A" w14:textId="77777777" w:rsidR="00F17899" w:rsidRPr="00F17899" w:rsidRDefault="00F17899" w:rsidP="00F17899"/>
    <w:p w14:paraId="76CB10B6" w14:textId="77777777" w:rsidR="00F17899" w:rsidRPr="00F17899" w:rsidRDefault="00F17899" w:rsidP="00F17899">
      <w:r w:rsidRPr="00F17899">
        <w:t>- Annoyance</w:t>
      </w:r>
    </w:p>
    <w:p w14:paraId="674D1B7D" w14:textId="77777777" w:rsidR="00F17899" w:rsidRPr="00F17899" w:rsidRDefault="00F17899" w:rsidP="00F17899">
      <w:r w:rsidRPr="00F17899">
        <w:t>- Benevolence</w:t>
      </w:r>
    </w:p>
    <w:p w14:paraId="1424708A" w14:textId="77777777" w:rsidR="00F17899" w:rsidRPr="00F17899" w:rsidRDefault="00F17899" w:rsidP="00F17899">
      <w:r w:rsidRPr="00F17899">
        <w:t>- Boredom</w:t>
      </w:r>
    </w:p>
    <w:p w14:paraId="54FE27B6" w14:textId="77777777" w:rsidR="00F17899" w:rsidRPr="00F17899" w:rsidRDefault="00F17899" w:rsidP="00F17899">
      <w:r w:rsidRPr="00F17899">
        <w:t>- Complacence</w:t>
      </w:r>
    </w:p>
    <w:p w14:paraId="35465932" w14:textId="77777777" w:rsidR="00F17899" w:rsidRPr="00F17899" w:rsidRDefault="00F17899" w:rsidP="00F17899">
      <w:r w:rsidRPr="00F17899">
        <w:t>- Confidence</w:t>
      </w:r>
    </w:p>
    <w:p w14:paraId="66D8921A" w14:textId="77777777" w:rsidR="00F17899" w:rsidRPr="00F17899" w:rsidRDefault="00F17899" w:rsidP="00F17899">
      <w:r w:rsidRPr="00F17899">
        <w:t>- Confusion</w:t>
      </w:r>
    </w:p>
    <w:p w14:paraId="1D69DF77" w14:textId="77777777" w:rsidR="00F17899" w:rsidRPr="00F17899" w:rsidRDefault="00F17899" w:rsidP="00F17899">
      <w:r w:rsidRPr="00F17899">
        <w:t>- Curiosity</w:t>
      </w:r>
    </w:p>
    <w:p w14:paraId="01AEA0EA" w14:textId="77777777" w:rsidR="00F17899" w:rsidRPr="00F17899" w:rsidRDefault="00F17899" w:rsidP="00F17899">
      <w:r w:rsidRPr="00F17899">
        <w:t>- Desperation</w:t>
      </w:r>
    </w:p>
    <w:p w14:paraId="235FEBD4" w14:textId="77777777" w:rsidR="00F17899" w:rsidRPr="00F17899" w:rsidRDefault="00F17899" w:rsidP="00F17899">
      <w:r w:rsidRPr="00F17899">
        <w:t>- Disgust</w:t>
      </w:r>
    </w:p>
    <w:p w14:paraId="31E6EE0C" w14:textId="77777777" w:rsidR="00F17899" w:rsidRPr="00F17899" w:rsidRDefault="00F17899" w:rsidP="00F17899">
      <w:r w:rsidRPr="00F17899">
        <w:t>- Embarrassment</w:t>
      </w:r>
    </w:p>
    <w:p w14:paraId="03471E86" w14:textId="77777777" w:rsidR="00F17899" w:rsidRPr="00F17899" w:rsidRDefault="00F17899" w:rsidP="00F17899">
      <w:r w:rsidRPr="00F17899">
        <w:t>- Envy</w:t>
      </w:r>
    </w:p>
    <w:p w14:paraId="5A6ABE30" w14:textId="77777777" w:rsidR="00F17899" w:rsidRPr="00F17899" w:rsidRDefault="00F17899" w:rsidP="00F17899">
      <w:r w:rsidRPr="00F17899">
        <w:t>- Exhaustion</w:t>
      </w:r>
    </w:p>
    <w:p w14:paraId="4C0F2A87" w14:textId="77777777" w:rsidR="00F17899" w:rsidRPr="00F17899" w:rsidRDefault="00F17899" w:rsidP="00F17899">
      <w:r w:rsidRPr="00F17899">
        <w:t>- Fear</w:t>
      </w:r>
    </w:p>
    <w:p w14:paraId="7CDF6DE2" w14:textId="77777777" w:rsidR="00F17899" w:rsidRPr="00F17899" w:rsidRDefault="00F17899" w:rsidP="00F17899">
      <w:r w:rsidRPr="00F17899">
        <w:t>- Guilt</w:t>
      </w:r>
    </w:p>
    <w:p w14:paraId="22876613" w14:textId="77777777" w:rsidR="00F17899" w:rsidRPr="00F17899" w:rsidRDefault="00F17899" w:rsidP="00F17899">
      <w:r w:rsidRPr="00F17899">
        <w:t>- Happiness</w:t>
      </w:r>
    </w:p>
    <w:p w14:paraId="3F639AD4" w14:textId="77777777" w:rsidR="00F17899" w:rsidRPr="00F17899" w:rsidRDefault="00F17899" w:rsidP="00F17899">
      <w:r w:rsidRPr="00F17899">
        <w:t>- Indifference</w:t>
      </w:r>
    </w:p>
    <w:p w14:paraId="6B378C22" w14:textId="77777777" w:rsidR="00F17899" w:rsidRPr="00F17899" w:rsidRDefault="00F17899" w:rsidP="00F17899">
      <w:r w:rsidRPr="00F17899">
        <w:t>- Insecurity</w:t>
      </w:r>
    </w:p>
    <w:p w14:paraId="4D07DB61" w14:textId="77777777" w:rsidR="00F17899" w:rsidRPr="00F17899" w:rsidRDefault="00F17899" w:rsidP="00F17899">
      <w:r w:rsidRPr="00F17899">
        <w:t>- Laziness</w:t>
      </w:r>
    </w:p>
    <w:p w14:paraId="4177E8C9" w14:textId="77777777" w:rsidR="00F17899" w:rsidRPr="00F17899" w:rsidRDefault="00F17899" w:rsidP="00F17899">
      <w:r w:rsidRPr="00F17899">
        <w:lastRenderedPageBreak/>
        <w:t>- Loneliness</w:t>
      </w:r>
    </w:p>
    <w:p w14:paraId="302A4AFA" w14:textId="77777777" w:rsidR="00F17899" w:rsidRPr="00F17899" w:rsidRDefault="00F17899" w:rsidP="00F17899">
      <w:r w:rsidRPr="00F17899">
        <w:t>- Love</w:t>
      </w:r>
    </w:p>
    <w:p w14:paraId="618B1822" w14:textId="77777777" w:rsidR="00F17899" w:rsidRPr="00F17899" w:rsidRDefault="00F17899" w:rsidP="00F17899">
      <w:r w:rsidRPr="00F17899">
        <w:t>- Lust</w:t>
      </w:r>
    </w:p>
    <w:p w14:paraId="3029BCD9" w14:textId="77777777" w:rsidR="00F17899" w:rsidRPr="00F17899" w:rsidRDefault="00F17899" w:rsidP="00F17899">
      <w:r w:rsidRPr="00F17899">
        <w:t>- Optimism</w:t>
      </w:r>
    </w:p>
    <w:p w14:paraId="4C3EAB45" w14:textId="77777777" w:rsidR="00F17899" w:rsidRPr="00F17899" w:rsidRDefault="00F17899" w:rsidP="00F17899">
      <w:r w:rsidRPr="00F17899">
        <w:t>- Passion</w:t>
      </w:r>
    </w:p>
    <w:p w14:paraId="1B3D5920" w14:textId="77777777" w:rsidR="00F17899" w:rsidRPr="00F17899" w:rsidRDefault="00F17899" w:rsidP="00F17899">
      <w:r w:rsidRPr="00F17899">
        <w:t>- Patriotism</w:t>
      </w:r>
    </w:p>
    <w:p w14:paraId="1B90D90C" w14:textId="77777777" w:rsidR="00F17899" w:rsidRPr="00F17899" w:rsidRDefault="00F17899" w:rsidP="00F17899">
      <w:r w:rsidRPr="00F17899">
        <w:t>- Pessimism</w:t>
      </w:r>
    </w:p>
    <w:p w14:paraId="1EE37296" w14:textId="77777777" w:rsidR="00F17899" w:rsidRPr="00F17899" w:rsidRDefault="00F17899" w:rsidP="00F17899">
      <w:r w:rsidRPr="00F17899">
        <w:t>- Pride</w:t>
      </w:r>
    </w:p>
    <w:p w14:paraId="16AF9413" w14:textId="77777777" w:rsidR="00F17899" w:rsidRPr="00F17899" w:rsidRDefault="00F17899" w:rsidP="00F17899">
      <w:r w:rsidRPr="00F17899">
        <w:t>- Revenge</w:t>
      </w:r>
    </w:p>
    <w:p w14:paraId="68D05D7D" w14:textId="77777777" w:rsidR="00F17899" w:rsidRPr="00F17899" w:rsidRDefault="00F17899" w:rsidP="00F17899">
      <w:r w:rsidRPr="00F17899">
        <w:t>- Sadness</w:t>
      </w:r>
    </w:p>
    <w:p w14:paraId="1C9F7448" w14:textId="77777777" w:rsidR="00F17899" w:rsidRPr="00F17899" w:rsidRDefault="00F17899" w:rsidP="00F17899">
      <w:r w:rsidRPr="00F17899">
        <w:t>- Shyness</w:t>
      </w:r>
    </w:p>
    <w:p w14:paraId="2C3CA8E7" w14:textId="77777777" w:rsidR="00F17899" w:rsidRPr="00F17899" w:rsidRDefault="00F17899" w:rsidP="00F17899">
      <w:r w:rsidRPr="00F17899">
        <w:t>- Stupidity</w:t>
      </w:r>
    </w:p>
    <w:p w14:paraId="2E2868FB" w14:textId="77777777" w:rsidR="00F17899" w:rsidRPr="00F17899" w:rsidRDefault="00F17899" w:rsidP="00F17899">
      <w:r w:rsidRPr="00F17899">
        <w:t>- Surprise</w:t>
      </w:r>
    </w:p>
    <w:p w14:paraId="5F502E76" w14:textId="77777777" w:rsidR="00F17899" w:rsidRPr="00F17899" w:rsidRDefault="00F17899" w:rsidP="00F17899">
      <w:r w:rsidRPr="00F17899">
        <w:t>- Sympathy</w:t>
      </w:r>
    </w:p>
    <w:p w14:paraId="2213576F" w14:textId="77777777" w:rsidR="00F17899" w:rsidRPr="00F17899" w:rsidRDefault="00F17899" w:rsidP="00F17899">
      <w:r w:rsidRPr="00F17899">
        <w:t>- Vanity</w:t>
      </w:r>
    </w:p>
    <w:p w14:paraId="5B0E0CBF" w14:textId="77777777" w:rsidR="00F17899" w:rsidRPr="00F17899" w:rsidRDefault="00F17899" w:rsidP="00F17899">
      <w:r w:rsidRPr="00F17899">
        <w:t>- Whimsy</w:t>
      </w:r>
    </w:p>
    <w:p w14:paraId="450BE9E8" w14:textId="77777777" w:rsidR="00F17899" w:rsidRPr="00F17899" w:rsidRDefault="00F17899" w:rsidP="00F17899">
      <w:r w:rsidRPr="00F17899">
        <w:t>- Wit</w:t>
      </w:r>
    </w:p>
    <w:p w14:paraId="7519400C" w14:textId="77777777" w:rsidR="00F17899" w:rsidRPr="00F17899" w:rsidRDefault="00F17899" w:rsidP="00F17899">
      <w:pPr>
        <w:rPr>
          <w:rStyle w:val="Hyperlink"/>
        </w:rPr>
      </w:pPr>
      <w:r w:rsidRPr="00F17899">
        <w:fldChar w:fldCharType="begin"/>
      </w:r>
      <w:r w:rsidRPr="00F17899">
        <w:instrText>HYPERLINK "https://substackcdn.com/image/fetch/f_auto,q_auto:good,fl_progressive:steep/https%3A%2F%2Fsubstack-post-media.s3.amazonaws.com%2Fpublic%2Fimages%2F798c36e3-bc46-4526-8d04-32344d421f67_688x1372.png" \t "_blank"</w:instrText>
      </w:r>
      <w:r w:rsidRPr="00F17899">
        <w:fldChar w:fldCharType="separate"/>
      </w:r>
    </w:p>
    <w:p w14:paraId="64BAF33C" w14:textId="4D49F695" w:rsidR="00F17899" w:rsidRPr="00F17899" w:rsidRDefault="00F17899" w:rsidP="00F17899">
      <w:pPr>
        <w:rPr>
          <w:rStyle w:val="Hyperlink"/>
        </w:rPr>
      </w:pPr>
      <w:r w:rsidRPr="00F17899">
        <w:rPr>
          <w:rStyle w:val="Hyperlink"/>
        </w:rPr>
        <w:lastRenderedPageBreak/>
        <w:drawing>
          <wp:inline distT="0" distB="0" distL="0" distR="0" wp14:anchorId="79BB1EF2" wp14:editId="2D526719">
            <wp:extent cx="4126865" cy="8229600"/>
            <wp:effectExtent l="0" t="0" r="6985" b="0"/>
            <wp:docPr id="765567795" name="Picture 1">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26865" cy="8229600"/>
                    </a:xfrm>
                    <a:prstGeom prst="rect">
                      <a:avLst/>
                    </a:prstGeom>
                    <a:noFill/>
                    <a:ln>
                      <a:noFill/>
                    </a:ln>
                  </pic:spPr>
                </pic:pic>
              </a:graphicData>
            </a:graphic>
          </wp:inline>
        </w:drawing>
      </w:r>
    </w:p>
    <w:p w14:paraId="73122DC5" w14:textId="77777777" w:rsidR="00F17899" w:rsidRPr="00F17899" w:rsidRDefault="00F17899" w:rsidP="00F17899">
      <w:r w:rsidRPr="00F17899">
        <w:lastRenderedPageBreak/>
        <w:fldChar w:fldCharType="end"/>
      </w:r>
    </w:p>
    <w:p w14:paraId="1B72CAC4" w14:textId="77777777" w:rsidR="00F17899" w:rsidRPr="00F17899" w:rsidRDefault="00F17899" w:rsidP="00F17899">
      <w:pPr>
        <w:rPr>
          <w:b/>
          <w:bCs/>
        </w:rPr>
      </w:pPr>
      <w:r w:rsidRPr="00F17899">
        <w:rPr>
          <w:b/>
          <w:bCs/>
        </w:rPr>
        <w:t>5. Outcomes</w:t>
      </w:r>
    </w:p>
    <w:p w14:paraId="1DD97FC5" w14:textId="77777777" w:rsidR="00F17899" w:rsidRPr="00F17899" w:rsidRDefault="00F17899" w:rsidP="00F17899">
      <w:r w:rsidRPr="00F17899">
        <w:t>The reader is reading for 1 reason—to get an outcome. Use these words to help them see your offer with a fresh perspective:</w:t>
      </w:r>
    </w:p>
    <w:p w14:paraId="3C0775BE" w14:textId="77777777" w:rsidR="00F17899" w:rsidRPr="00F17899" w:rsidRDefault="00F17899" w:rsidP="00F17899">
      <w:r w:rsidRPr="00F17899">
        <w:t>I am going to give you a list of types of words and phrases used as outcomes/transformation triggers.</w:t>
      </w:r>
    </w:p>
    <w:p w14:paraId="053CD750" w14:textId="77777777" w:rsidR="00F17899" w:rsidRPr="00F17899" w:rsidRDefault="00F17899" w:rsidP="00F17899"/>
    <w:p w14:paraId="0A1CD103" w14:textId="77777777" w:rsidR="00F17899" w:rsidRPr="00F17899" w:rsidRDefault="00F17899" w:rsidP="00F17899">
      <w:r w:rsidRPr="00F17899">
        <w:t xml:space="preserve">I want you to give me a </w:t>
      </w:r>
      <w:proofErr w:type="gramStart"/>
      <w:r w:rsidRPr="00F17899">
        <w:t>list</w:t>
      </w:r>
      <w:proofErr w:type="gramEnd"/>
      <w:r w:rsidRPr="00F17899">
        <w:t xml:space="preserve"> 3 words or phrases for each category of "Words That Sell."</w:t>
      </w:r>
    </w:p>
    <w:p w14:paraId="0E8B155E" w14:textId="77777777" w:rsidR="00F17899" w:rsidRPr="00F17899" w:rsidRDefault="00F17899" w:rsidP="00F17899"/>
    <w:p w14:paraId="08BF703F" w14:textId="77777777" w:rsidR="00F17899" w:rsidRPr="00F17899" w:rsidRDefault="00F17899" w:rsidP="00F17899">
      <w:r w:rsidRPr="00F17899">
        <w:t>For example, for the category "Cut Time" you might give me "</w:t>
      </w:r>
      <w:proofErr w:type="spellStart"/>
      <w:r w:rsidRPr="00F17899">
        <w:t>Quick","Fast</w:t>
      </w:r>
      <w:proofErr w:type="spellEnd"/>
      <w:r w:rsidRPr="00F17899">
        <w:t>", etc.</w:t>
      </w:r>
    </w:p>
    <w:p w14:paraId="3341E419" w14:textId="77777777" w:rsidR="00F17899" w:rsidRPr="00F17899" w:rsidRDefault="00F17899" w:rsidP="00F17899"/>
    <w:p w14:paraId="01D86A4D" w14:textId="77777777" w:rsidR="00F17899" w:rsidRPr="00F17899" w:rsidRDefault="00F17899" w:rsidP="00F17899">
      <w:r w:rsidRPr="00F17899">
        <w:t>Outcome/Transformation Categories =</w:t>
      </w:r>
    </w:p>
    <w:p w14:paraId="6672CFEE" w14:textId="77777777" w:rsidR="00F17899" w:rsidRPr="00F17899" w:rsidRDefault="00F17899" w:rsidP="00F17899"/>
    <w:p w14:paraId="5D9FD400" w14:textId="77777777" w:rsidR="00F17899" w:rsidRPr="00F17899" w:rsidRDefault="00F17899" w:rsidP="00F17899">
      <w:r w:rsidRPr="00F17899">
        <w:t xml:space="preserve">- Cut Time </w:t>
      </w:r>
    </w:p>
    <w:p w14:paraId="5794DC1D" w14:textId="77777777" w:rsidR="00F17899" w:rsidRPr="00F17899" w:rsidRDefault="00F17899" w:rsidP="00F17899">
      <w:r w:rsidRPr="00F17899">
        <w:t xml:space="preserve">- Get more </w:t>
      </w:r>
      <w:proofErr w:type="gramStart"/>
      <w:r w:rsidRPr="00F17899">
        <w:t>of a positive result</w:t>
      </w:r>
      <w:proofErr w:type="gramEnd"/>
      <w:r w:rsidRPr="00F17899">
        <w:t xml:space="preserve"> </w:t>
      </w:r>
    </w:p>
    <w:p w14:paraId="04CD35C1" w14:textId="77777777" w:rsidR="00F17899" w:rsidRPr="00F17899" w:rsidRDefault="00F17899" w:rsidP="00F17899">
      <w:r w:rsidRPr="00F17899">
        <w:t xml:space="preserve">- Reduce </w:t>
      </w:r>
      <w:proofErr w:type="gramStart"/>
      <w:r w:rsidRPr="00F17899">
        <w:t>an</w:t>
      </w:r>
      <w:proofErr w:type="gramEnd"/>
      <w:r w:rsidRPr="00F17899">
        <w:t xml:space="preserve"> existing negative result </w:t>
      </w:r>
    </w:p>
    <w:p w14:paraId="4F93F232" w14:textId="77777777" w:rsidR="00F17899" w:rsidRPr="00F17899" w:rsidRDefault="00F17899" w:rsidP="00F17899">
      <w:r w:rsidRPr="00F17899">
        <w:t xml:space="preserve">- Make a task easier </w:t>
      </w:r>
    </w:p>
    <w:p w14:paraId="79BF5422" w14:textId="77777777" w:rsidR="00F17899" w:rsidRPr="00F17899" w:rsidRDefault="00F17899" w:rsidP="00F17899">
      <w:r w:rsidRPr="00F17899">
        <w:t>- Get started with something new</w:t>
      </w:r>
    </w:p>
    <w:p w14:paraId="3C0B92BD" w14:textId="77777777" w:rsidR="00F17899" w:rsidRPr="00F17899" w:rsidRDefault="00F17899" w:rsidP="00F17899">
      <w:r w:rsidRPr="00F17899">
        <w:t>- Save time</w:t>
      </w:r>
    </w:p>
    <w:p w14:paraId="23093634" w14:textId="77777777" w:rsidR="00F17899" w:rsidRPr="00F17899" w:rsidRDefault="00F17899" w:rsidP="00F17899">
      <w:r w:rsidRPr="00F17899">
        <w:t>- Do something</w:t>
      </w:r>
    </w:p>
    <w:p w14:paraId="33711EB1" w14:textId="77777777" w:rsidR="00F17899" w:rsidRPr="00F17899" w:rsidRDefault="00F17899" w:rsidP="00F17899">
      <w:r w:rsidRPr="00F17899">
        <w:t xml:space="preserve">- Get somewhere faster  </w:t>
      </w:r>
    </w:p>
    <w:p w14:paraId="15B32FD0" w14:textId="77777777" w:rsidR="00F17899" w:rsidRPr="00F17899" w:rsidRDefault="00F17899" w:rsidP="00F17899">
      <w:r w:rsidRPr="00F17899">
        <w:t xml:space="preserve">- Save energy </w:t>
      </w:r>
    </w:p>
    <w:p w14:paraId="163E0B4B" w14:textId="77777777" w:rsidR="00F17899" w:rsidRPr="00F17899" w:rsidRDefault="00F17899" w:rsidP="00F17899">
      <w:r w:rsidRPr="00F17899">
        <w:t xml:space="preserve">- Feel better about themselves </w:t>
      </w:r>
    </w:p>
    <w:p w14:paraId="6543EFB8" w14:textId="77777777" w:rsidR="00F17899" w:rsidRPr="00F17899" w:rsidRDefault="00F17899" w:rsidP="00F17899">
      <w:r w:rsidRPr="00F17899">
        <w:t>- Avoid a negative result now</w:t>
      </w:r>
    </w:p>
    <w:p w14:paraId="7A505DE0" w14:textId="77777777" w:rsidR="00F17899" w:rsidRPr="00F17899" w:rsidRDefault="00F17899" w:rsidP="00F17899">
      <w:r w:rsidRPr="00F17899">
        <w:t xml:space="preserve">- Avoid </w:t>
      </w:r>
      <w:proofErr w:type="gramStart"/>
      <w:r w:rsidRPr="00F17899">
        <w:t>a negative result</w:t>
      </w:r>
      <w:proofErr w:type="gramEnd"/>
      <w:r w:rsidRPr="00F17899">
        <w:t xml:space="preserve"> in the future </w:t>
      </w:r>
    </w:p>
    <w:p w14:paraId="782E5A20" w14:textId="77777777" w:rsidR="00F17899" w:rsidRPr="00F17899" w:rsidRDefault="00F17899" w:rsidP="00F17899">
      <w:r w:rsidRPr="00F17899">
        <w:t>- Get started in something difficult/complicated</w:t>
      </w:r>
    </w:p>
    <w:p w14:paraId="2544724A" w14:textId="77777777" w:rsidR="00F17899" w:rsidRPr="00F17899" w:rsidRDefault="00F17899" w:rsidP="00F17899">
      <w:r w:rsidRPr="00F17899">
        <w:t>- Save money</w:t>
      </w:r>
    </w:p>
    <w:p w14:paraId="4DE153AE" w14:textId="77777777" w:rsidR="00F17899" w:rsidRPr="00F17899" w:rsidRDefault="00F17899" w:rsidP="00F17899">
      <w:r w:rsidRPr="00F17899">
        <w:lastRenderedPageBreak/>
        <w:t>- Make money</w:t>
      </w:r>
    </w:p>
    <w:p w14:paraId="58540909" w14:textId="77777777" w:rsidR="00F17899" w:rsidRPr="00F17899" w:rsidRDefault="00F17899" w:rsidP="00F17899">
      <w:r w:rsidRPr="00F17899">
        <w:t>That’s it!</w:t>
      </w:r>
    </w:p>
    <w:p w14:paraId="2030DACC"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A5CA0"/>
    <w:multiLevelType w:val="multilevel"/>
    <w:tmpl w:val="6ED6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C398E"/>
    <w:multiLevelType w:val="multilevel"/>
    <w:tmpl w:val="9CBA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B63FDC"/>
    <w:multiLevelType w:val="multilevel"/>
    <w:tmpl w:val="4BD2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879328">
    <w:abstractNumId w:val="1"/>
  </w:num>
  <w:num w:numId="2" w16cid:durableId="18896457">
    <w:abstractNumId w:val="0"/>
  </w:num>
  <w:num w:numId="3" w16cid:durableId="2104182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899"/>
    <w:rsid w:val="00285A32"/>
    <w:rsid w:val="007E7199"/>
    <w:rsid w:val="00C25AE1"/>
    <w:rsid w:val="00F17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0F37AE"/>
  <w15:chartTrackingRefBased/>
  <w15:docId w15:val="{812F5F44-76E8-4299-95B6-E0D878C8A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7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8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8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8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8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8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8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8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8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899"/>
    <w:rPr>
      <w:rFonts w:eastAsiaTheme="majorEastAsia" w:cstheme="majorBidi"/>
      <w:color w:val="272727" w:themeColor="text1" w:themeTint="D8"/>
    </w:rPr>
  </w:style>
  <w:style w:type="paragraph" w:styleId="Title">
    <w:name w:val="Title"/>
    <w:basedOn w:val="Normal"/>
    <w:next w:val="Normal"/>
    <w:link w:val="TitleChar"/>
    <w:uiPriority w:val="10"/>
    <w:qFormat/>
    <w:rsid w:val="00F17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899"/>
    <w:pPr>
      <w:spacing w:before="160"/>
      <w:jc w:val="center"/>
    </w:pPr>
    <w:rPr>
      <w:i/>
      <w:iCs/>
      <w:color w:val="404040" w:themeColor="text1" w:themeTint="BF"/>
    </w:rPr>
  </w:style>
  <w:style w:type="character" w:customStyle="1" w:styleId="QuoteChar">
    <w:name w:val="Quote Char"/>
    <w:basedOn w:val="DefaultParagraphFont"/>
    <w:link w:val="Quote"/>
    <w:uiPriority w:val="29"/>
    <w:rsid w:val="00F17899"/>
    <w:rPr>
      <w:i/>
      <w:iCs/>
      <w:color w:val="404040" w:themeColor="text1" w:themeTint="BF"/>
    </w:rPr>
  </w:style>
  <w:style w:type="paragraph" w:styleId="ListParagraph">
    <w:name w:val="List Paragraph"/>
    <w:basedOn w:val="Normal"/>
    <w:uiPriority w:val="34"/>
    <w:qFormat/>
    <w:rsid w:val="00F17899"/>
    <w:pPr>
      <w:ind w:left="720"/>
      <w:contextualSpacing/>
    </w:pPr>
  </w:style>
  <w:style w:type="character" w:styleId="IntenseEmphasis">
    <w:name w:val="Intense Emphasis"/>
    <w:basedOn w:val="DefaultParagraphFont"/>
    <w:uiPriority w:val="21"/>
    <w:qFormat/>
    <w:rsid w:val="00F17899"/>
    <w:rPr>
      <w:i/>
      <w:iCs/>
      <w:color w:val="0F4761" w:themeColor="accent1" w:themeShade="BF"/>
    </w:rPr>
  </w:style>
  <w:style w:type="paragraph" w:styleId="IntenseQuote">
    <w:name w:val="Intense Quote"/>
    <w:basedOn w:val="Normal"/>
    <w:next w:val="Normal"/>
    <w:link w:val="IntenseQuoteChar"/>
    <w:uiPriority w:val="30"/>
    <w:qFormat/>
    <w:rsid w:val="00F17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899"/>
    <w:rPr>
      <w:i/>
      <w:iCs/>
      <w:color w:val="0F4761" w:themeColor="accent1" w:themeShade="BF"/>
    </w:rPr>
  </w:style>
  <w:style w:type="character" w:styleId="IntenseReference">
    <w:name w:val="Intense Reference"/>
    <w:basedOn w:val="DefaultParagraphFont"/>
    <w:uiPriority w:val="32"/>
    <w:qFormat/>
    <w:rsid w:val="00F17899"/>
    <w:rPr>
      <w:b/>
      <w:bCs/>
      <w:smallCaps/>
      <w:color w:val="0F4761" w:themeColor="accent1" w:themeShade="BF"/>
      <w:spacing w:val="5"/>
    </w:rPr>
  </w:style>
  <w:style w:type="character" w:styleId="Hyperlink">
    <w:name w:val="Hyperlink"/>
    <w:basedOn w:val="DefaultParagraphFont"/>
    <w:uiPriority w:val="99"/>
    <w:unhideWhenUsed/>
    <w:rsid w:val="00F17899"/>
    <w:rPr>
      <w:color w:val="467886" w:themeColor="hyperlink"/>
      <w:u w:val="single"/>
    </w:rPr>
  </w:style>
  <w:style w:type="character" w:styleId="UnresolvedMention">
    <w:name w:val="Unresolved Mention"/>
    <w:basedOn w:val="DefaultParagraphFont"/>
    <w:uiPriority w:val="99"/>
    <w:semiHidden/>
    <w:unhideWhenUsed/>
    <w:rsid w:val="00F178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10492">
      <w:bodyDiv w:val="1"/>
      <w:marLeft w:val="0"/>
      <w:marRight w:val="0"/>
      <w:marTop w:val="0"/>
      <w:marBottom w:val="0"/>
      <w:divBdr>
        <w:top w:val="none" w:sz="0" w:space="0" w:color="auto"/>
        <w:left w:val="none" w:sz="0" w:space="0" w:color="auto"/>
        <w:bottom w:val="none" w:sz="0" w:space="0" w:color="auto"/>
        <w:right w:val="none" w:sz="0" w:space="0" w:color="auto"/>
      </w:divBdr>
      <w:divsChild>
        <w:div w:id="863904558">
          <w:marLeft w:val="0"/>
          <w:marRight w:val="0"/>
          <w:marTop w:val="0"/>
          <w:marBottom w:val="0"/>
          <w:divBdr>
            <w:top w:val="none" w:sz="0" w:space="0" w:color="auto"/>
            <w:left w:val="none" w:sz="0" w:space="0" w:color="auto"/>
            <w:bottom w:val="none" w:sz="0" w:space="0" w:color="auto"/>
            <w:right w:val="none" w:sz="0" w:space="0" w:color="auto"/>
          </w:divBdr>
          <w:divsChild>
            <w:div w:id="1580823404">
              <w:marLeft w:val="0"/>
              <w:marRight w:val="0"/>
              <w:marTop w:val="0"/>
              <w:marBottom w:val="0"/>
              <w:divBdr>
                <w:top w:val="none" w:sz="0" w:space="0" w:color="auto"/>
                <w:left w:val="none" w:sz="0" w:space="0" w:color="auto"/>
                <w:bottom w:val="none" w:sz="0" w:space="0" w:color="auto"/>
                <w:right w:val="none" w:sz="0" w:space="0" w:color="auto"/>
              </w:divBdr>
              <w:divsChild>
                <w:div w:id="1370640171">
                  <w:marLeft w:val="0"/>
                  <w:marRight w:val="0"/>
                  <w:marTop w:val="0"/>
                  <w:marBottom w:val="0"/>
                  <w:divBdr>
                    <w:top w:val="none" w:sz="0" w:space="0" w:color="auto"/>
                    <w:left w:val="none" w:sz="0" w:space="0" w:color="auto"/>
                    <w:bottom w:val="none" w:sz="0" w:space="0" w:color="auto"/>
                    <w:right w:val="none" w:sz="0" w:space="0" w:color="auto"/>
                  </w:divBdr>
                  <w:divsChild>
                    <w:div w:id="810290422">
                      <w:marLeft w:val="0"/>
                      <w:marRight w:val="0"/>
                      <w:marTop w:val="0"/>
                      <w:marBottom w:val="0"/>
                      <w:divBdr>
                        <w:top w:val="none" w:sz="0" w:space="0" w:color="auto"/>
                        <w:left w:val="none" w:sz="0" w:space="0" w:color="auto"/>
                        <w:bottom w:val="none" w:sz="0" w:space="0" w:color="auto"/>
                        <w:right w:val="none" w:sz="0" w:space="0" w:color="auto"/>
                      </w:divBdr>
                      <w:divsChild>
                        <w:div w:id="1399787462">
                          <w:marLeft w:val="0"/>
                          <w:marRight w:val="0"/>
                          <w:marTop w:val="0"/>
                          <w:marBottom w:val="0"/>
                          <w:divBdr>
                            <w:top w:val="none" w:sz="0" w:space="0" w:color="auto"/>
                            <w:left w:val="none" w:sz="0" w:space="0" w:color="auto"/>
                            <w:bottom w:val="none" w:sz="0" w:space="0" w:color="auto"/>
                            <w:right w:val="none" w:sz="0" w:space="0" w:color="auto"/>
                          </w:divBdr>
                          <w:divsChild>
                            <w:div w:id="714888013">
                              <w:marLeft w:val="0"/>
                              <w:marRight w:val="0"/>
                              <w:marTop w:val="0"/>
                              <w:marBottom w:val="0"/>
                              <w:divBdr>
                                <w:top w:val="none" w:sz="0" w:space="0" w:color="auto"/>
                                <w:left w:val="none" w:sz="0" w:space="0" w:color="auto"/>
                                <w:bottom w:val="none" w:sz="0" w:space="0" w:color="auto"/>
                                <w:right w:val="none" w:sz="0" w:space="0" w:color="auto"/>
                              </w:divBdr>
                              <w:divsChild>
                                <w:div w:id="580605285">
                                  <w:marLeft w:val="0"/>
                                  <w:marRight w:val="0"/>
                                  <w:marTop w:val="0"/>
                                  <w:marBottom w:val="0"/>
                                  <w:divBdr>
                                    <w:top w:val="none" w:sz="0" w:space="0" w:color="auto"/>
                                    <w:left w:val="none" w:sz="0" w:space="0" w:color="auto"/>
                                    <w:bottom w:val="none" w:sz="0" w:space="0" w:color="auto"/>
                                    <w:right w:val="none" w:sz="0" w:space="0" w:color="auto"/>
                                  </w:divBdr>
                                  <w:divsChild>
                                    <w:div w:id="647055466">
                                      <w:marLeft w:val="0"/>
                                      <w:marRight w:val="0"/>
                                      <w:marTop w:val="0"/>
                                      <w:marBottom w:val="0"/>
                                      <w:divBdr>
                                        <w:top w:val="none" w:sz="0" w:space="0" w:color="auto"/>
                                        <w:left w:val="none" w:sz="0" w:space="0" w:color="auto"/>
                                        <w:bottom w:val="none" w:sz="0" w:space="0" w:color="auto"/>
                                        <w:right w:val="none" w:sz="0" w:space="0" w:color="auto"/>
                                      </w:divBdr>
                                      <w:divsChild>
                                        <w:div w:id="1092972139">
                                          <w:marLeft w:val="0"/>
                                          <w:marRight w:val="0"/>
                                          <w:marTop w:val="0"/>
                                          <w:marBottom w:val="0"/>
                                          <w:divBdr>
                                            <w:top w:val="none" w:sz="0" w:space="0" w:color="auto"/>
                                            <w:left w:val="none" w:sz="0" w:space="0" w:color="auto"/>
                                            <w:bottom w:val="none" w:sz="0" w:space="0" w:color="auto"/>
                                            <w:right w:val="none" w:sz="0" w:space="0" w:color="auto"/>
                                          </w:divBdr>
                                          <w:divsChild>
                                            <w:div w:id="214095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1276">
                                      <w:marLeft w:val="0"/>
                                      <w:marRight w:val="0"/>
                                      <w:marTop w:val="0"/>
                                      <w:marBottom w:val="0"/>
                                      <w:divBdr>
                                        <w:top w:val="none" w:sz="0" w:space="0" w:color="auto"/>
                                        <w:left w:val="none" w:sz="0" w:space="0" w:color="auto"/>
                                        <w:bottom w:val="none" w:sz="0" w:space="0" w:color="auto"/>
                                        <w:right w:val="none" w:sz="0" w:space="0" w:color="auto"/>
                                      </w:divBdr>
                                      <w:divsChild>
                                        <w:div w:id="1162936933">
                                          <w:marLeft w:val="-135"/>
                                          <w:marRight w:val="0"/>
                                          <w:marTop w:val="0"/>
                                          <w:marBottom w:val="0"/>
                                          <w:divBdr>
                                            <w:top w:val="none" w:sz="0" w:space="0" w:color="auto"/>
                                            <w:left w:val="none" w:sz="0" w:space="0" w:color="auto"/>
                                            <w:bottom w:val="none" w:sz="0" w:space="0" w:color="auto"/>
                                            <w:right w:val="none" w:sz="0" w:space="0" w:color="auto"/>
                                          </w:divBdr>
                                          <w:divsChild>
                                            <w:div w:id="186608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8762469">
                          <w:marLeft w:val="0"/>
                          <w:marRight w:val="0"/>
                          <w:marTop w:val="0"/>
                          <w:marBottom w:val="0"/>
                          <w:divBdr>
                            <w:top w:val="none" w:sz="0" w:space="0" w:color="auto"/>
                            <w:left w:val="none" w:sz="0" w:space="0" w:color="auto"/>
                            <w:bottom w:val="none" w:sz="0" w:space="0" w:color="auto"/>
                            <w:right w:val="none" w:sz="0" w:space="0" w:color="auto"/>
                          </w:divBdr>
                          <w:divsChild>
                            <w:div w:id="1105999522">
                              <w:marLeft w:val="0"/>
                              <w:marRight w:val="0"/>
                              <w:marTop w:val="0"/>
                              <w:marBottom w:val="0"/>
                              <w:divBdr>
                                <w:top w:val="none" w:sz="0" w:space="0" w:color="auto"/>
                                <w:left w:val="none" w:sz="0" w:space="0" w:color="auto"/>
                                <w:bottom w:val="none" w:sz="0" w:space="0" w:color="auto"/>
                                <w:right w:val="none" w:sz="0" w:space="0" w:color="auto"/>
                              </w:divBdr>
                              <w:divsChild>
                                <w:div w:id="536551583">
                                  <w:marLeft w:val="0"/>
                                  <w:marRight w:val="0"/>
                                  <w:marTop w:val="0"/>
                                  <w:marBottom w:val="0"/>
                                  <w:divBdr>
                                    <w:top w:val="none" w:sz="0" w:space="0" w:color="auto"/>
                                    <w:left w:val="none" w:sz="0" w:space="0" w:color="auto"/>
                                    <w:bottom w:val="none" w:sz="0" w:space="0" w:color="auto"/>
                                    <w:right w:val="none" w:sz="0" w:space="0" w:color="auto"/>
                                  </w:divBdr>
                                </w:div>
                                <w:div w:id="107354963">
                                  <w:marLeft w:val="0"/>
                                  <w:marRight w:val="0"/>
                                  <w:marTop w:val="0"/>
                                  <w:marBottom w:val="0"/>
                                  <w:divBdr>
                                    <w:top w:val="none" w:sz="0" w:space="0" w:color="auto"/>
                                    <w:left w:val="none" w:sz="0" w:space="0" w:color="auto"/>
                                    <w:bottom w:val="none" w:sz="0" w:space="0" w:color="auto"/>
                                    <w:right w:val="none" w:sz="0" w:space="0" w:color="auto"/>
                                  </w:divBdr>
                                </w:div>
                              </w:divsChild>
                            </w:div>
                            <w:div w:id="1398475675">
                              <w:marLeft w:val="0"/>
                              <w:marRight w:val="0"/>
                              <w:marTop w:val="0"/>
                              <w:marBottom w:val="0"/>
                              <w:divBdr>
                                <w:top w:val="none" w:sz="0" w:space="0" w:color="auto"/>
                                <w:left w:val="none" w:sz="0" w:space="0" w:color="auto"/>
                                <w:bottom w:val="none" w:sz="0" w:space="0" w:color="auto"/>
                                <w:right w:val="none" w:sz="0" w:space="0" w:color="auto"/>
                              </w:divBdr>
                              <w:divsChild>
                                <w:div w:id="28536094">
                                  <w:marLeft w:val="0"/>
                                  <w:marRight w:val="0"/>
                                  <w:marTop w:val="0"/>
                                  <w:marBottom w:val="0"/>
                                  <w:divBdr>
                                    <w:top w:val="none" w:sz="0" w:space="0" w:color="auto"/>
                                    <w:left w:val="none" w:sz="0" w:space="0" w:color="auto"/>
                                    <w:bottom w:val="none" w:sz="0" w:space="0" w:color="auto"/>
                                    <w:right w:val="none" w:sz="0" w:space="0" w:color="auto"/>
                                  </w:divBdr>
                                </w:div>
                                <w:div w:id="85381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319251">
                  <w:marLeft w:val="0"/>
                  <w:marRight w:val="0"/>
                  <w:marTop w:val="0"/>
                  <w:marBottom w:val="0"/>
                  <w:divBdr>
                    <w:top w:val="single" w:sz="6" w:space="12" w:color="E6E6E6"/>
                    <w:left w:val="none" w:sz="0" w:space="0" w:color="auto"/>
                    <w:bottom w:val="single" w:sz="6" w:space="12" w:color="E6E6E6"/>
                    <w:right w:val="none" w:sz="0" w:space="0" w:color="auto"/>
                  </w:divBdr>
                  <w:divsChild>
                    <w:div w:id="1519390007">
                      <w:marLeft w:val="0"/>
                      <w:marRight w:val="0"/>
                      <w:marTop w:val="0"/>
                      <w:marBottom w:val="0"/>
                      <w:divBdr>
                        <w:top w:val="none" w:sz="0" w:space="0" w:color="auto"/>
                        <w:left w:val="none" w:sz="0" w:space="0" w:color="auto"/>
                        <w:bottom w:val="none" w:sz="0" w:space="0" w:color="auto"/>
                        <w:right w:val="none" w:sz="0" w:space="0" w:color="auto"/>
                      </w:divBdr>
                      <w:divsChild>
                        <w:div w:id="1029718246">
                          <w:marLeft w:val="0"/>
                          <w:marRight w:val="0"/>
                          <w:marTop w:val="0"/>
                          <w:marBottom w:val="0"/>
                          <w:divBdr>
                            <w:top w:val="none" w:sz="0" w:space="0" w:color="auto"/>
                            <w:left w:val="none" w:sz="0" w:space="0" w:color="auto"/>
                            <w:bottom w:val="none" w:sz="0" w:space="0" w:color="auto"/>
                            <w:right w:val="none" w:sz="0" w:space="0" w:color="auto"/>
                          </w:divBdr>
                          <w:divsChild>
                            <w:div w:id="1432704558">
                              <w:marLeft w:val="0"/>
                              <w:marRight w:val="0"/>
                              <w:marTop w:val="0"/>
                              <w:marBottom w:val="0"/>
                              <w:divBdr>
                                <w:top w:val="none" w:sz="0" w:space="0" w:color="auto"/>
                                <w:left w:val="none" w:sz="0" w:space="0" w:color="auto"/>
                                <w:bottom w:val="none" w:sz="0" w:space="0" w:color="auto"/>
                                <w:right w:val="none" w:sz="0" w:space="0" w:color="auto"/>
                              </w:divBdr>
                            </w:div>
                            <w:div w:id="30111791">
                              <w:marLeft w:val="0"/>
                              <w:marRight w:val="0"/>
                              <w:marTop w:val="0"/>
                              <w:marBottom w:val="0"/>
                              <w:divBdr>
                                <w:top w:val="none" w:sz="0" w:space="0" w:color="auto"/>
                                <w:left w:val="none" w:sz="0" w:space="0" w:color="auto"/>
                                <w:bottom w:val="none" w:sz="0" w:space="0" w:color="auto"/>
                                <w:right w:val="none" w:sz="0" w:space="0" w:color="auto"/>
                              </w:divBdr>
                            </w:div>
                          </w:divsChild>
                        </w:div>
                        <w:div w:id="1096638773">
                          <w:marLeft w:val="0"/>
                          <w:marRight w:val="0"/>
                          <w:marTop w:val="0"/>
                          <w:marBottom w:val="0"/>
                          <w:divBdr>
                            <w:top w:val="none" w:sz="0" w:space="0" w:color="auto"/>
                            <w:left w:val="none" w:sz="0" w:space="0" w:color="auto"/>
                            <w:bottom w:val="none" w:sz="0" w:space="0" w:color="auto"/>
                            <w:right w:val="none" w:sz="0" w:space="0" w:color="auto"/>
                          </w:divBdr>
                        </w:div>
                      </w:divsChild>
                    </w:div>
                    <w:div w:id="1674065793">
                      <w:marLeft w:val="0"/>
                      <w:marRight w:val="0"/>
                      <w:marTop w:val="0"/>
                      <w:marBottom w:val="0"/>
                      <w:divBdr>
                        <w:top w:val="none" w:sz="0" w:space="0" w:color="auto"/>
                        <w:left w:val="none" w:sz="0" w:space="0" w:color="auto"/>
                        <w:bottom w:val="none" w:sz="0" w:space="0" w:color="auto"/>
                        <w:right w:val="none" w:sz="0" w:space="0" w:color="auto"/>
                      </w:divBdr>
                      <w:divsChild>
                        <w:div w:id="157747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707799">
          <w:marLeft w:val="0"/>
          <w:marRight w:val="0"/>
          <w:marTop w:val="0"/>
          <w:marBottom w:val="0"/>
          <w:divBdr>
            <w:top w:val="none" w:sz="0" w:space="0" w:color="auto"/>
            <w:left w:val="none" w:sz="0" w:space="0" w:color="auto"/>
            <w:bottom w:val="none" w:sz="0" w:space="0" w:color="auto"/>
            <w:right w:val="none" w:sz="0" w:space="0" w:color="auto"/>
          </w:divBdr>
          <w:divsChild>
            <w:div w:id="1182551468">
              <w:marLeft w:val="0"/>
              <w:marRight w:val="0"/>
              <w:marTop w:val="0"/>
              <w:marBottom w:val="0"/>
              <w:divBdr>
                <w:top w:val="none" w:sz="0" w:space="0" w:color="auto"/>
                <w:left w:val="none" w:sz="0" w:space="0" w:color="auto"/>
                <w:bottom w:val="none" w:sz="0" w:space="0" w:color="auto"/>
                <w:right w:val="none" w:sz="0" w:space="0" w:color="auto"/>
              </w:divBdr>
              <w:divsChild>
                <w:div w:id="984163446">
                  <w:marLeft w:val="0"/>
                  <w:marRight w:val="0"/>
                  <w:marTop w:val="0"/>
                  <w:marBottom w:val="240"/>
                  <w:divBdr>
                    <w:top w:val="none" w:sz="0" w:space="0" w:color="auto"/>
                    <w:left w:val="none" w:sz="0" w:space="0" w:color="auto"/>
                    <w:bottom w:val="none" w:sz="0" w:space="0" w:color="auto"/>
                    <w:right w:val="none" w:sz="0" w:space="0" w:color="auto"/>
                  </w:divBdr>
                  <w:divsChild>
                    <w:div w:id="779951343">
                      <w:marLeft w:val="0"/>
                      <w:marRight w:val="0"/>
                      <w:marTop w:val="0"/>
                      <w:marBottom w:val="480"/>
                      <w:divBdr>
                        <w:top w:val="none" w:sz="0" w:space="0" w:color="auto"/>
                        <w:left w:val="none" w:sz="0" w:space="0" w:color="auto"/>
                        <w:bottom w:val="none" w:sz="0" w:space="0" w:color="auto"/>
                        <w:right w:val="none" w:sz="0" w:space="0" w:color="auto"/>
                      </w:divBdr>
                      <w:divsChild>
                        <w:div w:id="1360861414">
                          <w:marLeft w:val="0"/>
                          <w:marRight w:val="0"/>
                          <w:marTop w:val="0"/>
                          <w:marBottom w:val="0"/>
                          <w:divBdr>
                            <w:top w:val="none" w:sz="0" w:space="0" w:color="auto"/>
                            <w:left w:val="none" w:sz="0" w:space="0" w:color="auto"/>
                            <w:bottom w:val="none" w:sz="0" w:space="0" w:color="auto"/>
                            <w:right w:val="none" w:sz="0" w:space="0" w:color="auto"/>
                          </w:divBdr>
                        </w:div>
                      </w:divsChild>
                    </w:div>
                    <w:div w:id="155387932">
                      <w:marLeft w:val="0"/>
                      <w:marRight w:val="0"/>
                      <w:marTop w:val="480"/>
                      <w:marBottom w:val="480"/>
                      <w:divBdr>
                        <w:top w:val="none" w:sz="0" w:space="0" w:color="auto"/>
                        <w:left w:val="none" w:sz="0" w:space="0" w:color="auto"/>
                        <w:bottom w:val="none" w:sz="0" w:space="0" w:color="auto"/>
                        <w:right w:val="none" w:sz="0" w:space="0" w:color="auto"/>
                      </w:divBdr>
                      <w:divsChild>
                        <w:div w:id="150876921">
                          <w:marLeft w:val="0"/>
                          <w:marRight w:val="0"/>
                          <w:marTop w:val="0"/>
                          <w:marBottom w:val="0"/>
                          <w:divBdr>
                            <w:top w:val="none" w:sz="0" w:space="0" w:color="auto"/>
                            <w:left w:val="none" w:sz="0" w:space="0" w:color="auto"/>
                            <w:bottom w:val="none" w:sz="0" w:space="0" w:color="auto"/>
                            <w:right w:val="none" w:sz="0" w:space="0" w:color="auto"/>
                          </w:divBdr>
                        </w:div>
                      </w:divsChild>
                    </w:div>
                    <w:div w:id="1067146948">
                      <w:marLeft w:val="0"/>
                      <w:marRight w:val="0"/>
                      <w:marTop w:val="480"/>
                      <w:marBottom w:val="480"/>
                      <w:divBdr>
                        <w:top w:val="none" w:sz="0" w:space="0" w:color="auto"/>
                        <w:left w:val="none" w:sz="0" w:space="0" w:color="auto"/>
                        <w:bottom w:val="none" w:sz="0" w:space="0" w:color="auto"/>
                        <w:right w:val="none" w:sz="0" w:space="0" w:color="auto"/>
                      </w:divBdr>
                      <w:divsChild>
                        <w:div w:id="172139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bstackcdn.com/image/fetch/f_auto,q_auto:good,fl_progressive:steep/https%3A%2F%2Fsubstack-post-media.s3.amazonaws.com%2Fpublic%2Fimages%2Fc8e32fc1-ca5f-48c7-bf79-02d7f38ffbda_670x1412.p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mazon.com/Words-that-Sell-Revised-Expanded-ebook/dp/B0062Y5V4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3.jpeg"/><Relationship Id="rId5" Type="http://schemas.openxmlformats.org/officeDocument/2006/relationships/hyperlink" Target="https://substackcdn.com/image/fetch/f_auto,q_auto:good,fl_progressive:steep/https%3A%2F%2Fsubstack-post-media.s3.amazonaws.com%2Fpublic%2Fimages%2F88efd88e-85ac-4b71-a338-bf2b904b5be8_1260x900.png" TargetMode="External"/><Relationship Id="rId10" Type="http://schemas.openxmlformats.org/officeDocument/2006/relationships/hyperlink" Target="https://substackcdn.com/image/fetch/f_auto,q_auto:good,fl_progressive:steep/https%3A%2F%2Fsubstack-post-media.s3.amazonaws.com%2Fpublic%2Fimages%2F798c36e3-bc46-4526-8d04-32344d421f67_688x1372.png" TargetMode="Externa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1294</Words>
  <Characters>7022</Characters>
  <Application>Microsoft Office Word</Application>
  <DocSecurity>0</DocSecurity>
  <Lines>305</Lines>
  <Paragraphs>251</Paragraphs>
  <ScaleCrop>false</ScaleCrop>
  <Company/>
  <LinksUpToDate>false</LinksUpToDate>
  <CharactersWithSpaces>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2025-04-27T14:01:00Z</dcterms:created>
  <dcterms:modified xsi:type="dcterms:W3CDTF">2025-04-27T14:02:00Z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94990516-f571-4800-ac05-87ba59385aec</vt:lpwstr>
  </property>
</Properties>
</file>