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6A" w:rsidRDefault="00AC006A">
      <w:pPr>
        <w:rPr>
          <w:rFonts w:hint="eastAsia"/>
        </w:rPr>
      </w:pPr>
      <w:r>
        <w:t xml:space="preserve">Flink </w:t>
      </w:r>
      <w:r>
        <w:rPr>
          <w:rFonts w:hint="eastAsia"/>
        </w:rPr>
        <w:t>SQL base</w:t>
      </w:r>
      <w:r>
        <w:t xml:space="preserve"> </w:t>
      </w:r>
      <w:r>
        <w:t>整理</w:t>
      </w:r>
      <w: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1073"/>
        <w:gridCol w:w="1383"/>
        <w:gridCol w:w="3544"/>
        <w:gridCol w:w="1213"/>
      </w:tblGrid>
      <w:tr w:rsidR="002E3F1D" w:rsidTr="006F7B56">
        <w:tc>
          <w:tcPr>
            <w:tcW w:w="1083" w:type="dxa"/>
          </w:tcPr>
          <w:p w:rsidR="002E3F1D" w:rsidRDefault="002E3F1D">
            <w:r>
              <w:t>类别</w:t>
            </w:r>
          </w:p>
        </w:tc>
        <w:tc>
          <w:tcPr>
            <w:tcW w:w="1073" w:type="dxa"/>
          </w:tcPr>
          <w:p w:rsidR="002E3F1D" w:rsidRDefault="002E3F1D">
            <w:r>
              <w:t>F</w:t>
            </w:r>
            <w:r>
              <w:rPr>
                <w:rFonts w:hint="eastAsia"/>
              </w:rPr>
              <w:t>unction</w:t>
            </w:r>
          </w:p>
        </w:tc>
        <w:tc>
          <w:tcPr>
            <w:tcW w:w="1383" w:type="dxa"/>
          </w:tcPr>
          <w:p w:rsidR="002E3F1D" w:rsidRPr="004A234F" w:rsidRDefault="002E3F1D">
            <w:r w:rsidRPr="004A234F">
              <w:t>D</w:t>
            </w:r>
            <w:r w:rsidRPr="004A234F">
              <w:rPr>
                <w:rFonts w:hint="eastAsia"/>
              </w:rPr>
              <w:t>es</w:t>
            </w:r>
            <w:r w:rsidRPr="004A234F">
              <w:t>cription</w:t>
            </w:r>
          </w:p>
        </w:tc>
        <w:tc>
          <w:tcPr>
            <w:tcW w:w="3544" w:type="dxa"/>
          </w:tcPr>
          <w:p w:rsidR="002E3F1D" w:rsidRDefault="002E3F1D">
            <w:r>
              <w:rPr>
                <w:rFonts w:hint="eastAsia"/>
              </w:rPr>
              <w:t>Example</w:t>
            </w:r>
          </w:p>
        </w:tc>
        <w:tc>
          <w:tcPr>
            <w:tcW w:w="1213" w:type="dxa"/>
          </w:tcPr>
          <w:p w:rsidR="002E3F1D" w:rsidRPr="004A234F" w:rsidRDefault="006F7B56">
            <w:r>
              <w:t>Support</w:t>
            </w:r>
            <w:r>
              <w:rPr>
                <w:rFonts w:hint="eastAsia"/>
              </w:rPr>
              <w:t>？</w:t>
            </w:r>
          </w:p>
        </w:tc>
      </w:tr>
      <w:tr w:rsidR="002E3F1D" w:rsidTr="006F7B56">
        <w:tc>
          <w:tcPr>
            <w:tcW w:w="1083" w:type="dxa"/>
          </w:tcPr>
          <w:p w:rsidR="002E3F1D" w:rsidRDefault="002E3F1D">
            <w:r>
              <w:rPr>
                <w:rFonts w:hint="eastAsia"/>
              </w:rPr>
              <w:t>Scan</w:t>
            </w:r>
          </w:p>
        </w:tc>
        <w:tc>
          <w:tcPr>
            <w:tcW w:w="1073" w:type="dxa"/>
          </w:tcPr>
          <w:p w:rsidR="002E3F1D" w:rsidRDefault="002E3F1D">
            <w:r>
              <w:t>select</w:t>
            </w:r>
          </w:p>
        </w:tc>
        <w:tc>
          <w:tcPr>
            <w:tcW w:w="1383" w:type="dxa"/>
          </w:tcPr>
          <w:p w:rsidR="002E3F1D" w:rsidRPr="004A234F" w:rsidRDefault="002E3F1D" w:rsidP="007F70A6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查询</w:t>
            </w:r>
          </w:p>
        </w:tc>
        <w:tc>
          <w:tcPr>
            <w:tcW w:w="3544" w:type="dxa"/>
          </w:tcPr>
          <w:p w:rsidR="002E3F1D" w:rsidRPr="007F70A6" w:rsidRDefault="002E3F1D" w:rsidP="007F70A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user,product,amount from t_order</w:t>
            </w:r>
          </w:p>
        </w:tc>
        <w:tc>
          <w:tcPr>
            <w:tcW w:w="1213" w:type="dxa"/>
          </w:tcPr>
          <w:p w:rsidR="002E3F1D" w:rsidRPr="004A234F" w:rsidRDefault="002E3F1D" w:rsidP="007F70A6">
            <w:pPr>
              <w:pStyle w:val="HTML"/>
              <w:shd w:val="clear" w:color="auto" w:fill="FFFFFF"/>
              <w:rPr>
                <w:b/>
                <w:bCs/>
                <w:sz w:val="18"/>
                <w:szCs w:val="18"/>
              </w:rPr>
            </w:pPr>
            <w:r w:rsidRPr="004A234F">
              <w:rPr>
                <w:rFonts w:hint="eastAsia"/>
                <w:b/>
                <w:bCs/>
                <w:sz w:val="18"/>
                <w:szCs w:val="18"/>
              </w:rPr>
              <w:t>Y</w:t>
            </w:r>
          </w:p>
        </w:tc>
      </w:tr>
      <w:tr w:rsidR="002E3F1D" w:rsidTr="006F7B56">
        <w:tc>
          <w:tcPr>
            <w:tcW w:w="1083" w:type="dxa"/>
          </w:tcPr>
          <w:p w:rsidR="002E3F1D" w:rsidRDefault="002E3F1D">
            <w:r>
              <w:rPr>
                <w:rFonts w:hint="eastAsia"/>
              </w:rPr>
              <w:t>Aggregate</w:t>
            </w:r>
          </w:p>
        </w:tc>
        <w:tc>
          <w:tcPr>
            <w:tcW w:w="1073" w:type="dxa"/>
          </w:tcPr>
          <w:p w:rsidR="002E3F1D" w:rsidRDefault="002E3F1D" w:rsidP="00E37160">
            <w:r>
              <w:t>G</w:t>
            </w:r>
            <w:r>
              <w:rPr>
                <w:rFonts w:hint="eastAsia"/>
              </w:rPr>
              <w:t>roup</w:t>
            </w:r>
            <w:r>
              <w:t xml:space="preserve"> by</w:t>
            </w:r>
          </w:p>
        </w:tc>
        <w:tc>
          <w:tcPr>
            <w:tcW w:w="1383" w:type="dxa"/>
          </w:tcPr>
          <w:p w:rsidR="002E3F1D" w:rsidRPr="004A234F" w:rsidRDefault="002E3F1D" w:rsidP="00B61F88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聚合</w:t>
            </w:r>
          </w:p>
        </w:tc>
        <w:tc>
          <w:tcPr>
            <w:tcW w:w="3544" w:type="dxa"/>
          </w:tcPr>
          <w:p w:rsidR="002E3F1D" w:rsidRDefault="002E3F1D" w:rsidP="00B61F8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product,sum(amount) as total from t_order group by product</w:t>
            </w:r>
          </w:p>
          <w:p w:rsidR="002E3F1D" w:rsidRPr="00B61F88" w:rsidRDefault="002E3F1D"/>
        </w:tc>
        <w:tc>
          <w:tcPr>
            <w:tcW w:w="1213" w:type="dxa"/>
          </w:tcPr>
          <w:p w:rsidR="002E3F1D" w:rsidRPr="004A234F" w:rsidRDefault="002E3F1D">
            <w:r w:rsidRPr="004A234F">
              <w:rPr>
                <w:rFonts w:hint="eastAsia"/>
              </w:rPr>
              <w:t>Y</w:t>
            </w:r>
          </w:p>
        </w:tc>
      </w:tr>
      <w:tr w:rsidR="002D2993" w:rsidTr="006F7B56">
        <w:tc>
          <w:tcPr>
            <w:tcW w:w="1083" w:type="dxa"/>
          </w:tcPr>
          <w:p w:rsidR="002D2993" w:rsidRDefault="002D2993"/>
        </w:tc>
        <w:tc>
          <w:tcPr>
            <w:tcW w:w="1073" w:type="dxa"/>
          </w:tcPr>
          <w:p w:rsidR="002D2993" w:rsidRDefault="002D2993" w:rsidP="00E37160">
            <w:r>
              <w:t>Having</w:t>
            </w:r>
          </w:p>
        </w:tc>
        <w:tc>
          <w:tcPr>
            <w:tcW w:w="1383" w:type="dxa"/>
          </w:tcPr>
          <w:p w:rsidR="002D2993" w:rsidRPr="004A234F" w:rsidRDefault="002D2993" w:rsidP="00B61F88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聚合条件过滤</w:t>
            </w:r>
          </w:p>
        </w:tc>
        <w:tc>
          <w:tcPr>
            <w:tcW w:w="3544" w:type="dxa"/>
          </w:tcPr>
          <w:p w:rsidR="002D2993" w:rsidRDefault="002D2993" w:rsidP="002D2993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product,sum(amount) as total from t_order group by product Having sum(amount) &gt; 30</w:t>
            </w:r>
          </w:p>
          <w:p w:rsidR="002D2993" w:rsidRPr="002D2993" w:rsidRDefault="002D2993" w:rsidP="00B61F88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2D2993" w:rsidRPr="004A234F" w:rsidRDefault="002D2993">
            <w:r w:rsidRPr="004A234F">
              <w:rPr>
                <w:rFonts w:hint="eastAsia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Distinct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去重</w:t>
            </w:r>
          </w:p>
        </w:tc>
        <w:tc>
          <w:tcPr>
            <w:tcW w:w="3544" w:type="dxa"/>
          </w:tcPr>
          <w:p w:rsidR="00A90214" w:rsidRPr="007F70A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70A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select 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distinct </w:t>
            </w:r>
            <w:r w:rsidRPr="007F70A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from t_order</w:t>
            </w:r>
          </w:p>
        </w:tc>
        <w:tc>
          <w:tcPr>
            <w:tcW w:w="1213" w:type="dxa"/>
          </w:tcPr>
          <w:p w:rsidR="00A90214" w:rsidRPr="009300BB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D</w:t>
            </w:r>
            <w:r>
              <w:rPr>
                <w:rFonts w:hint="eastAsia"/>
              </w:rPr>
              <w:t>istinct</w:t>
            </w:r>
            <w:r>
              <w:t xml:space="preserve"> aggregate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聚合</w:t>
            </w:r>
            <w:r w:rsidR="00654CA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计数操作去重</w:t>
            </w:r>
          </w:p>
        </w:tc>
        <w:tc>
          <w:tcPr>
            <w:tcW w:w="3544" w:type="dxa"/>
          </w:tcPr>
          <w:p w:rsidR="00A90214" w:rsidRPr="007F70A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70A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select count(distinct user) from t_order</w:t>
            </w: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>
            <w:r>
              <w:t>Filter</w:t>
            </w:r>
          </w:p>
        </w:tc>
        <w:tc>
          <w:tcPr>
            <w:tcW w:w="1073" w:type="dxa"/>
          </w:tcPr>
          <w:p w:rsidR="00A90214" w:rsidRDefault="00A90214" w:rsidP="00A90214">
            <w:r>
              <w:t>Where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条件过滤</w:t>
            </w:r>
          </w:p>
        </w:tc>
        <w:tc>
          <w:tcPr>
            <w:tcW w:w="3544" w:type="dxa"/>
          </w:tcPr>
          <w:p w:rsidR="00A90214" w:rsidRPr="00010C81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user = 2 or product = 'productB'</w:t>
            </w:r>
          </w:p>
        </w:tc>
        <w:tc>
          <w:tcPr>
            <w:tcW w:w="121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/>
                <w:bCs/>
                <w:sz w:val="18"/>
                <w:szCs w:val="18"/>
              </w:rPr>
            </w:pPr>
            <w:r w:rsidRPr="004A234F">
              <w:rPr>
                <w:rFonts w:hint="eastAsia"/>
                <w:b/>
                <w:bCs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>
            <w:r>
              <w:t>J</w:t>
            </w:r>
            <w:r>
              <w:rPr>
                <w:rFonts w:hint="eastAsia"/>
              </w:rPr>
              <w:t>oin</w:t>
            </w:r>
          </w:p>
        </w:tc>
        <w:tc>
          <w:tcPr>
            <w:tcW w:w="1073" w:type="dxa"/>
          </w:tcPr>
          <w:p w:rsidR="00A90214" w:rsidRDefault="00A90214" w:rsidP="00A90214">
            <w:r>
              <w:t>Inner join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内连接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inner join t_product on product = name</w:t>
            </w:r>
          </w:p>
          <w:p w:rsidR="00A90214" w:rsidRPr="00BD13E2" w:rsidRDefault="00A90214" w:rsidP="00A90214"/>
        </w:tc>
        <w:tc>
          <w:tcPr>
            <w:tcW w:w="1213" w:type="dxa"/>
          </w:tcPr>
          <w:p w:rsidR="00A90214" w:rsidRPr="004A234F" w:rsidRDefault="00A90214" w:rsidP="00A90214">
            <w:r w:rsidRPr="004A234F">
              <w:rPr>
                <w:rFonts w:hint="eastAsia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Left join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左外连接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left join t_product on product = name</w:t>
            </w:r>
          </w:p>
          <w:p w:rsidR="00A90214" w:rsidRPr="00BD13E2" w:rsidRDefault="00A90214" w:rsidP="00A90214"/>
        </w:tc>
        <w:tc>
          <w:tcPr>
            <w:tcW w:w="1213" w:type="dxa"/>
          </w:tcPr>
          <w:p w:rsidR="00A90214" w:rsidRPr="004A234F" w:rsidRDefault="00A90214" w:rsidP="00A90214">
            <w:r w:rsidRPr="004A234F">
              <w:rPr>
                <w:rFonts w:hint="eastAsia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Right join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右外连接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right join t_product on product = name</w:t>
            </w:r>
          </w:p>
          <w:p w:rsidR="00A90214" w:rsidRPr="00BD13E2" w:rsidRDefault="00A90214" w:rsidP="00A90214"/>
        </w:tc>
        <w:tc>
          <w:tcPr>
            <w:tcW w:w="1213" w:type="dxa"/>
          </w:tcPr>
          <w:p w:rsidR="00A90214" w:rsidRPr="004A234F" w:rsidRDefault="00A90214" w:rsidP="00A90214">
            <w:r w:rsidRPr="004A234F">
              <w:rPr>
                <w:rFonts w:hint="eastAsia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Full</w:t>
            </w:r>
            <w:r>
              <w:t xml:space="preserve"> join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全连接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full join t_product on product = name</w:t>
            </w:r>
          </w:p>
          <w:p w:rsidR="00A90214" w:rsidRPr="00BD13E2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r w:rsidRPr="004A234F">
              <w:rPr>
                <w:rFonts w:hint="eastAsia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C</w:t>
            </w:r>
            <w:r>
              <w:rPr>
                <w:rFonts w:hint="eastAsia"/>
              </w:rPr>
              <w:t>ross</w:t>
            </w:r>
            <w:r>
              <w:t xml:space="preserve"> join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笛卡尔连接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cross join t_product</w:t>
            </w:r>
          </w:p>
          <w:p w:rsidR="00A90214" w:rsidRPr="00BD13E2" w:rsidRDefault="00A90214" w:rsidP="00A90214">
            <w:r w:rsidRPr="00BD13E2">
              <w:rPr>
                <w:rFonts w:hint="eastAsia"/>
              </w:rPr>
              <w:t xml:space="preserve"> </w:t>
            </w:r>
          </w:p>
        </w:tc>
        <w:tc>
          <w:tcPr>
            <w:tcW w:w="1213" w:type="dxa"/>
          </w:tcPr>
          <w:p w:rsidR="00A90214" w:rsidRPr="004A234F" w:rsidRDefault="00A90214" w:rsidP="00A90214">
            <w:r w:rsidRPr="004A234F">
              <w:rPr>
                <w:rFonts w:hint="eastAsia"/>
                <w:color w:val="FF0000"/>
              </w:rPr>
              <w:t>N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Join without condition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无条件的连接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S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elect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*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from t_order,t_product</w:t>
            </w:r>
          </w:p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inner join t_product on 1=1</w:t>
            </w:r>
          </w:p>
          <w:p w:rsidR="00A90214" w:rsidRPr="00E219BE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r w:rsidRPr="004A234F">
              <w:rPr>
                <w:rFonts w:hint="eastAsia"/>
                <w:color w:val="FF0000"/>
              </w:rPr>
              <w:t>N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Non</w:t>
            </w:r>
            <w:r>
              <w:t>Equi</w:t>
            </w:r>
            <w:r>
              <w:rPr>
                <w:rFonts w:hint="eastAsia"/>
              </w:rPr>
              <w:t>-</w:t>
            </w:r>
            <w:r>
              <w:t>join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非等值连接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t_order,t_product where price &gt; amount</w:t>
            </w:r>
          </w:p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inner join t_product on product &lt;&gt; name</w:t>
            </w:r>
          </w:p>
          <w:p w:rsidR="00A90214" w:rsidRPr="00152E30" w:rsidRDefault="00A90214" w:rsidP="00A90214"/>
        </w:tc>
        <w:tc>
          <w:tcPr>
            <w:tcW w:w="1213" w:type="dxa"/>
          </w:tcPr>
          <w:p w:rsidR="00A90214" w:rsidRPr="004A234F" w:rsidRDefault="00A90214" w:rsidP="00A90214">
            <w:r w:rsidRPr="004A234F">
              <w:rPr>
                <w:rFonts w:hint="eastAsia"/>
                <w:color w:val="FF0000"/>
              </w:rPr>
              <w:t>N</w:t>
            </w:r>
          </w:p>
        </w:tc>
      </w:tr>
      <w:tr w:rsidR="00A90214" w:rsidRPr="00CA17FF" w:rsidTr="006F7B56">
        <w:tc>
          <w:tcPr>
            <w:tcW w:w="1083" w:type="dxa"/>
          </w:tcPr>
          <w:p w:rsidR="00A90214" w:rsidRDefault="00A90214" w:rsidP="00A90214">
            <w:r>
              <w:t>Other</w:t>
            </w:r>
          </w:p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Alias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重命名as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SELECT p.product, p.user FROM t_order AS p </w:t>
            </w:r>
          </w:p>
          <w:p w:rsidR="00A90214" w:rsidRPr="00AC1ACE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RPr="00CA17FF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union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合并去重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t_orderA union select * from t_orderB</w:t>
            </w:r>
          </w:p>
          <w:p w:rsidR="00A90214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RPr="00CA17FF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unionAll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合并不去重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t_orderA union</w:t>
            </w:r>
            <w:r>
              <w:rPr>
                <w:b/>
                <w:bCs/>
                <w:color w:val="008000"/>
                <w:sz w:val="18"/>
                <w:szCs w:val="18"/>
              </w:rPr>
              <w:t xml:space="preserve"> all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 select * from t_orderB</w:t>
            </w:r>
          </w:p>
          <w:p w:rsidR="00A90214" w:rsidRPr="001E0B8D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RPr="00CA17FF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Order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排序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order by user,product DESC</w:t>
            </w:r>
          </w:p>
          <w:p w:rsidR="00A90214" w:rsidRPr="00FD29BB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RPr="00CA17FF" w:rsidTr="006F7B56">
        <w:trPr>
          <w:trHeight w:val="357"/>
        </w:trPr>
        <w:tc>
          <w:tcPr>
            <w:tcW w:w="1083" w:type="dxa"/>
            <w:vMerge w:val="restart"/>
          </w:tcPr>
          <w:p w:rsidR="00A90214" w:rsidRDefault="00A90214" w:rsidP="00A90214"/>
        </w:tc>
        <w:tc>
          <w:tcPr>
            <w:tcW w:w="1073" w:type="dxa"/>
            <w:vMerge w:val="restart"/>
          </w:tcPr>
          <w:p w:rsidR="00A90214" w:rsidRDefault="00A90214" w:rsidP="00A90214">
            <w:r>
              <w:rPr>
                <w:rFonts w:hint="eastAsia"/>
              </w:rPr>
              <w:t>Limit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取前N条记录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order by user DESC limit 3</w:t>
            </w:r>
          </w:p>
          <w:p w:rsidR="00A90214" w:rsidRPr="00255F2B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RPr="00CA17FF" w:rsidTr="006F7B56">
        <w:trPr>
          <w:trHeight w:val="357"/>
        </w:trPr>
        <w:tc>
          <w:tcPr>
            <w:tcW w:w="1083" w:type="dxa"/>
            <w:vMerge/>
          </w:tcPr>
          <w:p w:rsidR="00A90214" w:rsidRDefault="00A90214" w:rsidP="00A90214"/>
        </w:tc>
        <w:tc>
          <w:tcPr>
            <w:tcW w:w="1073" w:type="dxa"/>
            <w:vMerge/>
          </w:tcPr>
          <w:p w:rsidR="00A90214" w:rsidRDefault="00A90214" w:rsidP="00A90214"/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从第X条取Y条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order by user DESC limit 3，5</w:t>
            </w:r>
          </w:p>
          <w:p w:rsidR="00A90214" w:rsidRPr="00FA1A7A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>
            <w:r>
              <w:t>操作符</w:t>
            </w:r>
          </w:p>
        </w:tc>
        <w:tc>
          <w:tcPr>
            <w:tcW w:w="1073" w:type="dxa"/>
          </w:tcPr>
          <w:p w:rsidR="00A90214" w:rsidRDefault="00A90214" w:rsidP="00A90214">
            <w:r>
              <w:t>L</w:t>
            </w:r>
            <w:r>
              <w:rPr>
                <w:rFonts w:hint="eastAsia"/>
              </w:rPr>
              <w:t>ike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</w:rPr>
              <w:t>近似匹配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 from t_order where product like 'product_'</w:t>
            </w:r>
          </w:p>
          <w:p w:rsidR="00A90214" w:rsidRPr="00CC604D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Between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范围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user between 2 and 4</w:t>
            </w:r>
          </w:p>
          <w:p w:rsidR="00A90214" w:rsidRPr="001E3C9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Wild</w:t>
            </w:r>
            <w:r>
              <w:t>Card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通配符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product from t_order where product like 'product_'</w:t>
            </w:r>
          </w:p>
          <w:p w:rsidR="00A90214" w:rsidRPr="001E3C9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判断是否在多个值中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product in ('productA','productB')</w:t>
            </w:r>
          </w:p>
          <w:p w:rsidR="00A90214" w:rsidRPr="001E3C9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Not 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判断是否不在多个值中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product not in ('productA','productB')</w:t>
            </w:r>
          </w:p>
          <w:p w:rsidR="00A90214" w:rsidRPr="001E3C9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Exists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判断子句是否值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select * from t_order where exists(select user from t_order where user = </w:t>
            </w:r>
            <w:r>
              <w:rPr>
                <w:b/>
                <w:bCs/>
                <w:color w:val="008000"/>
                <w:sz w:val="18"/>
                <w:szCs w:val="18"/>
              </w:rPr>
              <w:t>2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)</w:t>
            </w:r>
          </w:p>
          <w:p w:rsidR="00A90214" w:rsidRPr="001E3C9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exists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判断子句是否为空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* from t_order where not exists(select user from t_order where user = 6)</w:t>
            </w:r>
          </w:p>
          <w:p w:rsidR="00A90214" w:rsidRPr="003F5031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>
            <w:r>
              <w:t>函数</w:t>
            </w:r>
          </w:p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Sum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求和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sum(amount) from t_order</w:t>
            </w:r>
          </w:p>
          <w:p w:rsidR="00A90214" w:rsidRPr="00554AA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Average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平均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avg(amount) from t_order</w:t>
            </w:r>
          </w:p>
          <w:p w:rsidR="00A90214" w:rsidRPr="00554AA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Max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最大值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max(amount) from t_order</w:t>
            </w:r>
          </w:p>
          <w:p w:rsidR="00A90214" w:rsidRPr="00554AAF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Min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最小值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min(amount) from t_order</w:t>
            </w:r>
          </w:p>
          <w:p w:rsidR="00A90214" w:rsidRPr="00554AAF" w:rsidRDefault="00A90214" w:rsidP="00A90214">
            <w:pPr>
              <w:pStyle w:val="HTML"/>
              <w:shd w:val="clear" w:color="auto" w:fill="FFFFFF"/>
              <w:rPr>
                <w:b/>
                <w:bCs/>
                <w:color w:val="00800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t>C</w:t>
            </w:r>
            <w:r>
              <w:rPr>
                <w:rFonts w:hint="eastAsia"/>
              </w:rPr>
              <w:t>ount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计数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count(user) from t_order</w:t>
            </w:r>
          </w:p>
          <w:p w:rsidR="00A90214" w:rsidRPr="00554AA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Y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>
            <w:r>
              <w:rPr>
                <w:rFonts w:hint="eastAsia"/>
              </w:rPr>
              <w:t>Decode</w:t>
            </w:r>
          </w:p>
        </w:tc>
        <w:tc>
          <w:tcPr>
            <w:tcW w:w="1383" w:type="dxa"/>
          </w:tcPr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rFonts w:hint="eastAsia"/>
                <w:bCs/>
                <w:sz w:val="18"/>
                <w:szCs w:val="18"/>
              </w:rPr>
              <w:t>将结果重命名</w:t>
            </w:r>
          </w:p>
          <w:p w:rsidR="00A90214" w:rsidRPr="004A234F" w:rsidRDefault="00A90214" w:rsidP="00A90214">
            <w:pPr>
              <w:pStyle w:val="HTML"/>
              <w:shd w:val="clear" w:color="auto" w:fill="FFFFFF"/>
              <w:rPr>
                <w:bCs/>
                <w:sz w:val="18"/>
                <w:szCs w:val="18"/>
              </w:rPr>
            </w:pPr>
            <w:r w:rsidRPr="004A234F">
              <w:rPr>
                <w:bCs/>
                <w:sz w:val="18"/>
                <w:szCs w:val="18"/>
              </w:rPr>
              <w:t>将productA重命名为</w:t>
            </w:r>
            <w:r w:rsidRPr="004A234F">
              <w:rPr>
                <w:rFonts w:hint="eastAsia"/>
                <w:bCs/>
                <w:sz w:val="18"/>
                <w:szCs w:val="18"/>
              </w:rPr>
              <w:t>A，product</w:t>
            </w:r>
            <w:r w:rsidRPr="004A234F">
              <w:rPr>
                <w:bCs/>
                <w:sz w:val="18"/>
                <w:szCs w:val="18"/>
              </w:rPr>
              <w:t>B重命名为</w:t>
            </w:r>
            <w:r w:rsidRPr="004A234F">
              <w:rPr>
                <w:rFonts w:hint="eastAsia"/>
                <w:bCs/>
                <w:sz w:val="18"/>
                <w:szCs w:val="18"/>
              </w:rPr>
              <w:t>B，其余重命名为Z</w:t>
            </w:r>
          </w:p>
        </w:tc>
        <w:tc>
          <w:tcPr>
            <w:tcW w:w="3544" w:type="dxa"/>
          </w:tcPr>
          <w:p w:rsidR="00A90214" w:rsidRDefault="00A90214" w:rsidP="00A90214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select decode(product,'productA','A','productB','B','Z') from t_order</w:t>
            </w:r>
          </w:p>
          <w:p w:rsidR="00A90214" w:rsidRPr="00554AA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4A234F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N</w:t>
            </w:r>
          </w:p>
        </w:tc>
      </w:tr>
      <w:tr w:rsidR="00A90214" w:rsidTr="006F7B56">
        <w:tc>
          <w:tcPr>
            <w:tcW w:w="1083" w:type="dxa"/>
          </w:tcPr>
          <w:p w:rsidR="00A90214" w:rsidRDefault="00A90214" w:rsidP="00A90214"/>
        </w:tc>
        <w:tc>
          <w:tcPr>
            <w:tcW w:w="1073" w:type="dxa"/>
          </w:tcPr>
          <w:p w:rsidR="00A90214" w:rsidRDefault="00A90214" w:rsidP="00A90214"/>
        </w:tc>
        <w:tc>
          <w:tcPr>
            <w:tcW w:w="138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3544" w:type="dxa"/>
          </w:tcPr>
          <w:p w:rsidR="00A90214" w:rsidRPr="007F70A6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</w:pPr>
          </w:p>
        </w:tc>
        <w:tc>
          <w:tcPr>
            <w:tcW w:w="1213" w:type="dxa"/>
          </w:tcPr>
          <w:p w:rsidR="00A90214" w:rsidRPr="004A234F" w:rsidRDefault="00A90214" w:rsidP="00A90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</w:tr>
    </w:tbl>
    <w:p w:rsidR="00A67AE4" w:rsidRDefault="006A3E8A"/>
    <w:p w:rsidR="005874CC" w:rsidRDefault="005874CC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：以上只是</w:t>
      </w:r>
      <w:r>
        <w:rPr>
          <w:rFonts w:hint="eastAsia"/>
        </w:rPr>
        <w:t>sql</w:t>
      </w:r>
      <w:r>
        <w:rPr>
          <w:rFonts w:hint="eastAsia"/>
        </w:rPr>
        <w:t>语法的一些基本要素，更多的语法规则使用会根据</w:t>
      </w:r>
      <w:r w:rsidR="00E8122B">
        <w:rPr>
          <w:rFonts w:hint="eastAsia"/>
        </w:rPr>
        <w:t>主流测试基准提供的</w:t>
      </w:r>
      <w:r w:rsidR="00E8122B">
        <w:rPr>
          <w:rFonts w:hint="eastAsia"/>
        </w:rPr>
        <w:t>Query</w:t>
      </w:r>
      <w:r w:rsidR="00E8122B">
        <w:rPr>
          <w:rFonts w:hint="eastAsia"/>
        </w:rPr>
        <w:t>进行测试然后添加。</w:t>
      </w:r>
      <w:bookmarkStart w:id="0" w:name="_GoBack"/>
      <w:bookmarkEnd w:id="0"/>
    </w:p>
    <w:sectPr w:rsidR="00587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E8A" w:rsidRDefault="006A3E8A" w:rsidP="005068D2">
      <w:r>
        <w:separator/>
      </w:r>
    </w:p>
  </w:endnote>
  <w:endnote w:type="continuationSeparator" w:id="0">
    <w:p w:rsidR="006A3E8A" w:rsidRDefault="006A3E8A" w:rsidP="00506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E8A" w:rsidRDefault="006A3E8A" w:rsidP="005068D2">
      <w:r>
        <w:separator/>
      </w:r>
    </w:p>
  </w:footnote>
  <w:footnote w:type="continuationSeparator" w:id="0">
    <w:p w:rsidR="006A3E8A" w:rsidRDefault="006A3E8A" w:rsidP="005068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E2"/>
    <w:rsid w:val="00010C81"/>
    <w:rsid w:val="000E3692"/>
    <w:rsid w:val="00152E30"/>
    <w:rsid w:val="001C69F6"/>
    <w:rsid w:val="001E0B8D"/>
    <w:rsid w:val="001E3C96"/>
    <w:rsid w:val="0021248F"/>
    <w:rsid w:val="00221CE1"/>
    <w:rsid w:val="00226212"/>
    <w:rsid w:val="00252328"/>
    <w:rsid w:val="00255F2B"/>
    <w:rsid w:val="002A2093"/>
    <w:rsid w:val="002D2993"/>
    <w:rsid w:val="002E3F1D"/>
    <w:rsid w:val="00311DC0"/>
    <w:rsid w:val="003856B9"/>
    <w:rsid w:val="003F5031"/>
    <w:rsid w:val="004838A7"/>
    <w:rsid w:val="0049331D"/>
    <w:rsid w:val="004A234F"/>
    <w:rsid w:val="005068D2"/>
    <w:rsid w:val="00514B1B"/>
    <w:rsid w:val="00554AAF"/>
    <w:rsid w:val="005874CC"/>
    <w:rsid w:val="00654CA2"/>
    <w:rsid w:val="00685FEA"/>
    <w:rsid w:val="006A3E8A"/>
    <w:rsid w:val="006E7B23"/>
    <w:rsid w:val="006F7B56"/>
    <w:rsid w:val="00732E00"/>
    <w:rsid w:val="00733E4B"/>
    <w:rsid w:val="007574B3"/>
    <w:rsid w:val="007858A5"/>
    <w:rsid w:val="007A4DCA"/>
    <w:rsid w:val="007F70A6"/>
    <w:rsid w:val="00815085"/>
    <w:rsid w:val="00820FE2"/>
    <w:rsid w:val="00902A21"/>
    <w:rsid w:val="009300BB"/>
    <w:rsid w:val="00A71F42"/>
    <w:rsid w:val="00A90214"/>
    <w:rsid w:val="00A9727C"/>
    <w:rsid w:val="00AC006A"/>
    <w:rsid w:val="00AC1ACE"/>
    <w:rsid w:val="00AF7772"/>
    <w:rsid w:val="00B61F88"/>
    <w:rsid w:val="00BD13E2"/>
    <w:rsid w:val="00C215C9"/>
    <w:rsid w:val="00C55A75"/>
    <w:rsid w:val="00C957AE"/>
    <w:rsid w:val="00CA17FF"/>
    <w:rsid w:val="00CA6D42"/>
    <w:rsid w:val="00CC604D"/>
    <w:rsid w:val="00DB2772"/>
    <w:rsid w:val="00E03C88"/>
    <w:rsid w:val="00E219BE"/>
    <w:rsid w:val="00E37160"/>
    <w:rsid w:val="00E473AD"/>
    <w:rsid w:val="00E8122B"/>
    <w:rsid w:val="00F771FE"/>
    <w:rsid w:val="00F96737"/>
    <w:rsid w:val="00FA1A7A"/>
    <w:rsid w:val="00FD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721D5-0456-44F5-98FD-92F05E2D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70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70A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068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68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68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2017-02-24T06:05:00Z</dcterms:created>
  <dcterms:modified xsi:type="dcterms:W3CDTF">2017-02-24T06:05:00Z</dcterms:modified>
</cp:coreProperties>
</file>