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1ADCBB" w14:textId="1CF0ACA2" w:rsidR="00464663" w:rsidRPr="00EB3CA8" w:rsidRDefault="00464663" w:rsidP="00464663">
      <w:pPr>
        <w:rPr>
          <w:rFonts w:ascii="Bahnschrift" w:hAnsi="Bahnschrift"/>
          <w:b/>
          <w:bCs/>
          <w:sz w:val="40"/>
          <w:szCs w:val="40"/>
          <w:lang w:val="es-MX"/>
        </w:rPr>
      </w:pPr>
      <w:r w:rsidRPr="00EB3CA8">
        <w:rPr>
          <w:rFonts w:ascii="Bahnschrift" w:hAnsi="Bahnschrift"/>
          <w:b/>
          <w:bCs/>
          <w:sz w:val="40"/>
          <w:szCs w:val="40"/>
          <w:lang w:val="es-MX"/>
        </w:rPr>
        <w:t xml:space="preserve">Manual de Instalación de </w:t>
      </w:r>
      <w:r>
        <w:rPr>
          <w:rFonts w:ascii="Bahnschrift" w:hAnsi="Bahnschrift"/>
          <w:b/>
          <w:bCs/>
          <w:sz w:val="40"/>
          <w:szCs w:val="40"/>
          <w:lang w:val="es-MX"/>
        </w:rPr>
        <w:t>tourspeople</w:t>
      </w:r>
    </w:p>
    <w:p w14:paraId="3192DA9C" w14:textId="4C86C8E6" w:rsidR="00464663" w:rsidRDefault="00464663" w:rsidP="00464663">
      <w:pPr>
        <w:rPr>
          <w:lang w:val="es-MX"/>
        </w:rPr>
      </w:pPr>
      <w:r w:rsidRPr="00EB3CA8">
        <w:rPr>
          <w:lang w:val="es-MX"/>
        </w:rPr>
        <w:t>Este es el manual de instalación del proyecto en el entorno local (localhost).</w:t>
      </w:r>
    </w:p>
    <w:p w14:paraId="527C95F7" w14:textId="77777777" w:rsidR="00464663" w:rsidRDefault="00464663" w:rsidP="00464663">
      <w:pPr>
        <w:rPr>
          <w:lang w:val="es-MX"/>
        </w:rPr>
      </w:pPr>
    </w:p>
    <w:p w14:paraId="1091F9C7" w14:textId="1BC3F8FE" w:rsidR="00464663" w:rsidRPr="007436BE" w:rsidRDefault="00464663" w:rsidP="0046466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Descargar </w:t>
      </w:r>
      <w:r w:rsidRPr="0071779E">
        <w:rPr>
          <w:lang w:val="es-MX"/>
        </w:rPr>
        <w:t xml:space="preserve">el proyecto del reposito de </w:t>
      </w:r>
      <w:hyperlink r:id="rId5" w:history="1">
        <w:r w:rsidRPr="0071779E">
          <w:rPr>
            <w:rStyle w:val="Hipervnculo"/>
            <w:b/>
            <w:bCs/>
            <w:lang w:val="es-MX"/>
          </w:rPr>
          <w:t>Git Hu</w:t>
        </w:r>
        <w:r w:rsidRPr="0071779E">
          <w:rPr>
            <w:rStyle w:val="Hipervnculo"/>
            <w:b/>
            <w:bCs/>
            <w:lang w:val="es-MX"/>
          </w:rPr>
          <w:t>b</w:t>
        </w:r>
      </w:hyperlink>
      <w:r w:rsidRPr="0071779E">
        <w:rPr>
          <w:lang w:val="es-MX"/>
        </w:rPr>
        <w:t>.</w:t>
      </w:r>
    </w:p>
    <w:p w14:paraId="4833F287" w14:textId="0BEBFF1C" w:rsidR="007436BE" w:rsidRPr="00187BA2" w:rsidRDefault="007436BE" w:rsidP="007436BE">
      <w:pPr>
        <w:pStyle w:val="Prrafodelista"/>
        <w:rPr>
          <w:lang w:val="es-MX"/>
        </w:rPr>
      </w:pPr>
      <w:r w:rsidRPr="00183DC3">
        <w:rPr>
          <w:rFonts w:ascii="Bahnschrift" w:hAnsi="Bahnschrift" w:cstheme="minorHAnsi"/>
          <w:b/>
          <w:bCs/>
          <w:noProof/>
          <w:sz w:val="24"/>
          <w:szCs w:val="24"/>
        </w:rPr>
        <w:drawing>
          <wp:inline distT="0" distB="0" distL="0" distR="0" wp14:anchorId="77A69562" wp14:editId="2ED3ACF4">
            <wp:extent cx="5943600" cy="24612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59"/>
                    <a:stretch/>
                  </pic:blipFill>
                  <pic:spPr bwMode="auto"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2F0D1" w14:textId="7BD5B67F" w:rsidR="00187BA2" w:rsidRPr="00464663" w:rsidRDefault="00187BA2" w:rsidP="00187BA2">
      <w:pPr>
        <w:pStyle w:val="Prrafodelista"/>
        <w:rPr>
          <w:lang w:val="es-MX"/>
        </w:rPr>
      </w:pPr>
    </w:p>
    <w:p w14:paraId="099407A9" w14:textId="36D61F93" w:rsidR="00464663" w:rsidRDefault="00464663" w:rsidP="00464663">
      <w:pPr>
        <w:pStyle w:val="Prrafodelista"/>
        <w:numPr>
          <w:ilvl w:val="0"/>
          <w:numId w:val="1"/>
        </w:numPr>
        <w:tabs>
          <w:tab w:val="left" w:pos="1429"/>
        </w:tabs>
      </w:pPr>
      <w:r w:rsidRPr="0058464D">
        <w:t xml:space="preserve">Una vez descargado, extrae el archivo y cópialo en la ruta </w:t>
      </w:r>
      <w:r w:rsidRPr="0058464D">
        <w:rPr>
          <w:b/>
          <w:bCs/>
        </w:rPr>
        <w:t>xampp/htdocs/aquipegan</w:t>
      </w:r>
      <w:r w:rsidRPr="0058464D">
        <w:t>.</w:t>
      </w:r>
    </w:p>
    <w:p w14:paraId="65FFD0F2" w14:textId="483137B6" w:rsidR="003E5C53" w:rsidRDefault="003E5C53" w:rsidP="003E5C53">
      <w:pPr>
        <w:pStyle w:val="Prrafodelista"/>
        <w:tabs>
          <w:tab w:val="left" w:pos="1429"/>
        </w:tabs>
      </w:pPr>
      <w:r w:rsidRPr="003E5C53">
        <w:rPr>
          <w:noProof/>
        </w:rPr>
        <w:drawing>
          <wp:inline distT="0" distB="0" distL="0" distR="0" wp14:anchorId="2AB6F479" wp14:editId="47CD96F4">
            <wp:extent cx="3667637" cy="304842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E1C3" w14:textId="2D390250" w:rsidR="00464663" w:rsidRDefault="00464663" w:rsidP="00464663">
      <w:pPr>
        <w:pStyle w:val="Prrafodelista"/>
        <w:numPr>
          <w:ilvl w:val="0"/>
          <w:numId w:val="1"/>
        </w:numPr>
      </w:pPr>
      <w:r w:rsidRPr="0058464D">
        <w:t>Accede a la ruta del proyecto en el localhost: "</w:t>
      </w:r>
      <w:hyperlink r:id="rId8" w:history="1">
        <w:r w:rsidR="003E5C53" w:rsidRPr="00603018">
          <w:rPr>
            <w:rStyle w:val="Hipervnculo"/>
            <w:rFonts w:ascii="Segoe UI" w:hAnsi="Segoe UI" w:cs="Segoe UI"/>
          </w:rPr>
          <w:t>http://localhost/tourPeople/inicio/</w:t>
        </w:r>
      </w:hyperlink>
      <w:r w:rsidRPr="0058464D">
        <w:t>".</w:t>
      </w:r>
    </w:p>
    <w:p w14:paraId="75DB75CA" w14:textId="2E0189C4" w:rsidR="003E5C53" w:rsidRDefault="003E5C53" w:rsidP="003E5C53">
      <w:pPr>
        <w:pStyle w:val="Prrafodelista"/>
      </w:pPr>
      <w:r w:rsidRPr="003E5C53">
        <w:rPr>
          <w:noProof/>
        </w:rPr>
        <w:drawing>
          <wp:inline distT="0" distB="0" distL="0" distR="0" wp14:anchorId="6CEA5F87" wp14:editId="765FBDCB">
            <wp:extent cx="4001058" cy="409632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58C1" w14:textId="5EF88367" w:rsidR="00464663" w:rsidRDefault="00464663" w:rsidP="00464663">
      <w:pPr>
        <w:pStyle w:val="Prrafodelista"/>
        <w:numPr>
          <w:ilvl w:val="0"/>
          <w:numId w:val="1"/>
        </w:numPr>
      </w:pPr>
      <w:r w:rsidRPr="00A669AC">
        <w:lastRenderedPageBreak/>
        <w:t>Una vez ingresada la ruta, accede al apartado del instalador. Ajusta la configuración de MySQL según sea necesario</w:t>
      </w:r>
      <w:r>
        <w:t xml:space="preserve">. </w:t>
      </w:r>
      <w:r w:rsidRPr="00A669AC">
        <w:t>Luego, haz clic en "Instalar". Una vez que la base de datos esté instalada, serás redirigido a la sección principal.</w:t>
      </w:r>
    </w:p>
    <w:p w14:paraId="7ED5E114" w14:textId="49A9D399" w:rsidR="00405366" w:rsidRDefault="00405366" w:rsidP="00405366">
      <w:pPr>
        <w:pStyle w:val="Prrafodelista"/>
      </w:pPr>
      <w:r>
        <w:rPr>
          <w:noProof/>
        </w:rPr>
        <w:drawing>
          <wp:inline distT="0" distB="0" distL="0" distR="0" wp14:anchorId="16E0A42C" wp14:editId="27D62D56">
            <wp:extent cx="4940300" cy="3712191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5" b="21000"/>
                    <a:stretch/>
                  </pic:blipFill>
                  <pic:spPr bwMode="auto">
                    <a:xfrm>
                      <a:off x="0" y="0"/>
                      <a:ext cx="4948136" cy="371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0F9A0" w14:textId="4EDA0DF8" w:rsidR="00464663" w:rsidRDefault="00464663" w:rsidP="00464663">
      <w:pPr>
        <w:pStyle w:val="Prrafodelista"/>
      </w:pPr>
    </w:p>
    <w:p w14:paraId="26545E29" w14:textId="2660BA62" w:rsidR="00464663" w:rsidRDefault="003E5C53" w:rsidP="002D7AE3">
      <w:pPr>
        <w:pStyle w:val="Prrafodelista"/>
      </w:pPr>
      <w:r w:rsidRPr="003E5C53">
        <w:rPr>
          <w:noProof/>
        </w:rPr>
        <w:drawing>
          <wp:inline distT="0" distB="0" distL="0" distR="0" wp14:anchorId="67DB0E53" wp14:editId="57028EF1">
            <wp:extent cx="4954137" cy="27889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196" cy="279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5D81" w14:textId="72667055" w:rsidR="00464663" w:rsidRPr="0071779E" w:rsidRDefault="00464663" w:rsidP="00464663">
      <w:pPr>
        <w:pStyle w:val="Prrafodelista"/>
        <w:rPr>
          <w:lang w:val="es-MX"/>
        </w:rPr>
      </w:pPr>
    </w:p>
    <w:p w14:paraId="42FD30C9" w14:textId="72152520" w:rsidR="00440AF4" w:rsidRPr="002E33A1" w:rsidRDefault="00440AF4" w:rsidP="003E5C53">
      <w:pPr>
        <w:pStyle w:val="Prrafodelista"/>
        <w:numPr>
          <w:ilvl w:val="0"/>
          <w:numId w:val="1"/>
        </w:numPr>
      </w:pPr>
      <w:r>
        <w:t xml:space="preserve">La base de datos ya está instalada y funcionando correctamente. Proceda Con el manual de Usuario. </w:t>
      </w:r>
      <w:r>
        <w:br/>
        <w:t xml:space="preserve">Puede Ingresar con el usuario: </w:t>
      </w:r>
      <w:hyperlink r:id="rId12" w:history="1">
        <w:r w:rsidR="007436BE" w:rsidRPr="00781D29">
          <w:rPr>
            <w:rStyle w:val="Hipervnculo"/>
          </w:rPr>
          <w:t>robertmoor2003@gmail.com</w:t>
        </w:r>
      </w:hyperlink>
      <w:r w:rsidR="003E5C53">
        <w:t xml:space="preserve"> </w:t>
      </w:r>
      <w:r>
        <w:t xml:space="preserve">y la contraseña </w:t>
      </w:r>
      <w:r w:rsidR="003E5C53">
        <w:rPr>
          <w:u w:val="single"/>
        </w:rPr>
        <w:t>admin</w:t>
      </w:r>
      <w:r w:rsidRPr="003E5C53">
        <w:rPr>
          <w:u w:val="single"/>
        </w:rPr>
        <w:t>.</w:t>
      </w:r>
    </w:p>
    <w:p w14:paraId="1BF1E254" w14:textId="240B7119" w:rsidR="007E4EA7" w:rsidRDefault="002E33A1" w:rsidP="007436BE">
      <w:pPr>
        <w:pStyle w:val="Prrafodelista"/>
      </w:pPr>
      <w:r w:rsidRPr="002E33A1">
        <w:t>Este es el usuario y la contraseña del administrador.</w:t>
      </w:r>
    </w:p>
    <w:sectPr w:rsidR="007E4EA7" w:rsidSect="00F65D36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84900"/>
    <w:multiLevelType w:val="hybridMultilevel"/>
    <w:tmpl w:val="E80E03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0EC"/>
    <w:rsid w:val="00187BA2"/>
    <w:rsid w:val="002D7AE3"/>
    <w:rsid w:val="002E33A1"/>
    <w:rsid w:val="003E5C53"/>
    <w:rsid w:val="00405366"/>
    <w:rsid w:val="00440AF4"/>
    <w:rsid w:val="00464663"/>
    <w:rsid w:val="007436BE"/>
    <w:rsid w:val="007E4EA7"/>
    <w:rsid w:val="00A530EC"/>
    <w:rsid w:val="00F548E1"/>
    <w:rsid w:val="00F65D36"/>
    <w:rsid w:val="00FF3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B5DA8"/>
  <w15:chartTrackingRefBased/>
  <w15:docId w15:val="{B9B01EA1-2347-4030-A5B5-E8C61E7AC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66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6466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64663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464663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0A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05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tourPeople/inicio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mailto:robertmoor2003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biggod-robert/TourPeople.git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149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sevilla</dc:creator>
  <cp:keywords/>
  <dc:description/>
  <cp:lastModifiedBy>sofia sevilla</cp:lastModifiedBy>
  <cp:revision>13</cp:revision>
  <dcterms:created xsi:type="dcterms:W3CDTF">2024-10-22T02:07:00Z</dcterms:created>
  <dcterms:modified xsi:type="dcterms:W3CDTF">2024-11-05T00:56:00Z</dcterms:modified>
</cp:coreProperties>
</file>