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86C" w14:textId="7ABE785D" w:rsidR="00230486" w:rsidRDefault="005C1364" w:rsidP="003D23B0">
      <w:pPr>
        <w:rPr>
          <w:sz w:val="40"/>
          <w:szCs w:val="42"/>
        </w:rPr>
      </w:pPr>
      <w:r w:rsidRPr="003D23B0">
        <w:rPr>
          <w:sz w:val="40"/>
          <w:szCs w:val="42"/>
        </w:rPr>
        <w:t>S</w:t>
      </w:r>
      <w:r w:rsidR="003D23B0" w:rsidRPr="003D23B0">
        <w:rPr>
          <w:sz w:val="40"/>
          <w:szCs w:val="42"/>
        </w:rPr>
        <w:t>leact</w:t>
      </w:r>
    </w:p>
    <w:p w14:paraId="2710372B" w14:textId="781C8DD4" w:rsidR="005C1364" w:rsidRDefault="005C1364" w:rsidP="003D23B0">
      <w:pPr>
        <w:rPr>
          <w:sz w:val="40"/>
          <w:szCs w:val="42"/>
        </w:rPr>
      </w:pPr>
    </w:p>
    <w:p w14:paraId="7A79FC91" w14:textId="34DB3EF0" w:rsidR="005C1364" w:rsidRDefault="005C1364" w:rsidP="003D23B0">
      <w:pPr>
        <w:rPr>
          <w:sz w:val="40"/>
          <w:szCs w:val="42"/>
        </w:rPr>
      </w:pPr>
    </w:p>
    <w:p w14:paraId="5A0A4531" w14:textId="14E3E7A7" w:rsidR="005C1364" w:rsidRDefault="005C1364" w:rsidP="005C1364">
      <w:p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npm i fork-ts-checker-webpack-plugin -D</w:t>
      </w:r>
    </w:p>
    <w:p w14:paraId="063ABD59" w14:textId="605B1CBE" w:rsidR="005C1364" w:rsidRDefault="001E5AB6" w:rsidP="005C1364">
      <w:p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>ts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 xml:space="preserve">webpack </w:t>
      </w:r>
      <w:r>
        <w:rPr>
          <w:rFonts w:hint="eastAsia"/>
          <w:sz w:val="22"/>
          <w:szCs w:val="24"/>
        </w:rPr>
        <w:t>동시에 돌아가게 하는거</w:t>
      </w:r>
    </w:p>
    <w:p w14:paraId="226AA215" w14:textId="77777777" w:rsidR="003D147B" w:rsidRDefault="003D147B" w:rsidP="005C1364">
      <w:pPr>
        <w:spacing w:line="240" w:lineRule="auto"/>
        <w:rPr>
          <w:rFonts w:hint="eastAsia"/>
          <w:sz w:val="22"/>
          <w:szCs w:val="24"/>
        </w:rPr>
      </w:pPr>
    </w:p>
    <w:p w14:paraId="69B35377" w14:textId="2058F386" w:rsidR="003D147B" w:rsidRDefault="003D147B" w:rsidP="005C1364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돌아가는 원리를 알고</w:t>
      </w:r>
      <w:r>
        <w:rPr>
          <w:sz w:val="22"/>
          <w:szCs w:val="24"/>
        </w:rPr>
        <w:t xml:space="preserve"> CRA</w:t>
      </w:r>
      <w:r>
        <w:rPr>
          <w:rFonts w:hint="eastAsia"/>
          <w:sz w:val="22"/>
          <w:szCs w:val="24"/>
        </w:rPr>
        <w:t>써라</w:t>
      </w:r>
    </w:p>
    <w:p w14:paraId="0F8314A1" w14:textId="32BB19C3" w:rsidR="00A03FBE" w:rsidRDefault="00A03FBE" w:rsidP="005C1364">
      <w:pPr>
        <w:spacing w:line="240" w:lineRule="auto"/>
        <w:rPr>
          <w:sz w:val="22"/>
          <w:szCs w:val="24"/>
        </w:rPr>
      </w:pPr>
    </w:p>
    <w:p w14:paraId="4ED82D4C" w14:textId="00D8D1FD" w:rsidR="00A03FBE" w:rsidRDefault="00A03FBE" w:rsidP="005C1364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폴더 구조</w:t>
      </w:r>
    </w:p>
    <w:p w14:paraId="18FC8FB5" w14:textId="376DA682" w:rsidR="00A03FBE" w:rsidRDefault="00A03FBE" w:rsidP="005C1364">
      <w:pPr>
        <w:spacing w:line="24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폴더 구조는 자유롭지만 대부분 이렇게 함</w:t>
      </w:r>
    </w:p>
    <w:p w14:paraId="64F291E6" w14:textId="096468D0" w:rsidR="00A03FBE" w:rsidRDefault="00A03FBE" w:rsidP="005C1364">
      <w:pPr>
        <w:spacing w:line="24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ages</w:t>
      </w:r>
      <w:r w:rsidR="004640B7">
        <w:rPr>
          <w:sz w:val="22"/>
          <w:szCs w:val="24"/>
        </w:rPr>
        <w:t xml:space="preserve"> – </w:t>
      </w:r>
      <w:r w:rsidR="004640B7">
        <w:rPr>
          <w:rFonts w:hint="eastAsia"/>
          <w:sz w:val="22"/>
          <w:szCs w:val="24"/>
        </w:rPr>
        <w:t>서비스 페이지</w:t>
      </w:r>
    </w:p>
    <w:p w14:paraId="1060FEDF" w14:textId="50EC338F" w:rsidR="00A03FBE" w:rsidRDefault="00A03FBE" w:rsidP="005C1364">
      <w:pPr>
        <w:spacing w:line="24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 components</w:t>
      </w:r>
      <w:r w:rsidR="004640B7">
        <w:rPr>
          <w:sz w:val="22"/>
          <w:szCs w:val="24"/>
        </w:rPr>
        <w:t xml:space="preserve"> – </w:t>
      </w:r>
      <w:r w:rsidR="004640B7">
        <w:rPr>
          <w:rFonts w:hint="eastAsia"/>
          <w:sz w:val="22"/>
          <w:szCs w:val="24"/>
        </w:rPr>
        <w:t>짜잘한 컴포넌트</w:t>
      </w:r>
    </w:p>
    <w:p w14:paraId="1B7B9F71" w14:textId="39393863" w:rsidR="00A03FBE" w:rsidRDefault="00A03FBE" w:rsidP="005C1364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 layouts</w:t>
      </w:r>
      <w:r w:rsidR="004640B7">
        <w:rPr>
          <w:sz w:val="22"/>
          <w:szCs w:val="24"/>
        </w:rPr>
        <w:t xml:space="preserve"> – </w:t>
      </w:r>
      <w:r w:rsidR="004640B7">
        <w:rPr>
          <w:rFonts w:hint="eastAsia"/>
          <w:sz w:val="22"/>
          <w:szCs w:val="24"/>
        </w:rPr>
        <w:t>공통 레이아웃</w:t>
      </w:r>
    </w:p>
    <w:p w14:paraId="6334EE1A" w14:textId="77777777" w:rsidR="00603ADD" w:rsidRDefault="00603ADD" w:rsidP="005C1364">
      <w:pPr>
        <w:spacing w:line="240" w:lineRule="auto"/>
        <w:rPr>
          <w:rFonts w:hint="eastAsia"/>
          <w:sz w:val="22"/>
          <w:szCs w:val="24"/>
        </w:rPr>
      </w:pPr>
    </w:p>
    <w:p w14:paraId="5291D600" w14:textId="27D24B16" w:rsidR="00603ADD" w:rsidRDefault="00603ADD" w:rsidP="005C1364">
      <w:pPr>
        <w:spacing w:line="240" w:lineRule="auto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대체</w:t>
      </w:r>
      <w:r>
        <w:rPr>
          <w:sz w:val="22"/>
          <w:szCs w:val="24"/>
        </w:rPr>
        <w:t xml:space="preserve"> –</w:t>
      </w:r>
      <w:r>
        <w:rPr>
          <w:rFonts w:hint="eastAsia"/>
          <w:sz w:val="22"/>
          <w:szCs w:val="24"/>
        </w:rPr>
        <w:t xml:space="preserve"> 고인물이 되지마라</w:t>
      </w:r>
    </w:p>
    <w:p w14:paraId="20B03350" w14:textId="308C51DE" w:rsidR="00603ADD" w:rsidRDefault="00603ADD" w:rsidP="005C1364">
      <w:pPr>
        <w:spacing w:line="240" w:lineRule="auto"/>
        <w:rPr>
          <w:sz w:val="22"/>
          <w:szCs w:val="24"/>
        </w:rPr>
      </w:pPr>
      <w:r>
        <w:rPr>
          <w:sz w:val="22"/>
          <w:szCs w:val="24"/>
        </w:rPr>
        <w:t xml:space="preserve">zustand, recoil </w:t>
      </w:r>
    </w:p>
    <w:p w14:paraId="122D789C" w14:textId="7578ACAB" w:rsidR="00C17600" w:rsidRDefault="00C17600" w:rsidP="005C1364">
      <w:pPr>
        <w:spacing w:line="240" w:lineRule="auto"/>
        <w:rPr>
          <w:sz w:val="22"/>
          <w:szCs w:val="24"/>
        </w:rPr>
      </w:pPr>
    </w:p>
    <w:p w14:paraId="5913361F" w14:textId="77777777" w:rsidR="00C17600" w:rsidRPr="00C17600" w:rsidRDefault="00C17600" w:rsidP="00C17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600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1018E7" w14:textId="77777777" w:rsidR="00C17600" w:rsidRPr="00C17600" w:rsidRDefault="00C17600" w:rsidP="00C17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600">
        <w:rPr>
          <w:rFonts w:ascii="Consolas" w:eastAsia="굴림" w:hAnsi="Consolas" w:cs="굴림"/>
          <w:color w:val="4EC9B0"/>
          <w:kern w:val="0"/>
          <w:sz w:val="21"/>
          <w:szCs w:val="21"/>
        </w:rPr>
        <w:t>Redirect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exact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CE9178"/>
          <w:kern w:val="0"/>
          <w:sz w:val="21"/>
          <w:szCs w:val="21"/>
        </w:rPr>
        <w:t>"/login"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198475B" w14:textId="77777777" w:rsidR="00C17600" w:rsidRPr="00C17600" w:rsidRDefault="00C17600" w:rsidP="00C17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600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CE9178"/>
          <w:kern w:val="0"/>
          <w:sz w:val="21"/>
          <w:szCs w:val="21"/>
        </w:rPr>
        <w:t>"/login"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17600">
        <w:rPr>
          <w:rFonts w:ascii="Consolas" w:eastAsia="굴림" w:hAnsi="Consolas" w:cs="굴림"/>
          <w:color w:val="DCDCAA"/>
          <w:kern w:val="0"/>
          <w:sz w:val="21"/>
          <w:szCs w:val="21"/>
        </w:rPr>
        <w:t>Login</w:t>
      </w:r>
      <w:r w:rsidRPr="00C176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9F66E68" w14:textId="77777777" w:rsidR="00C17600" w:rsidRPr="00C17600" w:rsidRDefault="00C17600" w:rsidP="00C17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7600">
        <w:rPr>
          <w:rFonts w:ascii="Consolas" w:eastAsia="굴림" w:hAnsi="Consolas" w:cs="굴림"/>
          <w:color w:val="4EC9B0"/>
          <w:kern w:val="0"/>
          <w:sz w:val="21"/>
          <w:szCs w:val="21"/>
        </w:rPr>
        <w:t>Route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CE9178"/>
          <w:kern w:val="0"/>
          <w:sz w:val="21"/>
          <w:szCs w:val="21"/>
        </w:rPr>
        <w:t>"/signup"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17600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1760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17600">
        <w:rPr>
          <w:rFonts w:ascii="Consolas" w:eastAsia="굴림" w:hAnsi="Consolas" w:cs="굴림"/>
          <w:color w:val="DCDCAA"/>
          <w:kern w:val="0"/>
          <w:sz w:val="21"/>
          <w:szCs w:val="21"/>
        </w:rPr>
        <w:t>SignUp</w:t>
      </w:r>
      <w:r w:rsidRPr="00C1760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DF691D3" w14:textId="77777777" w:rsidR="00C17600" w:rsidRPr="00C17600" w:rsidRDefault="00C17600" w:rsidP="00C176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760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7600">
        <w:rPr>
          <w:rFonts w:ascii="Consolas" w:eastAsia="굴림" w:hAnsi="Consolas" w:cs="굴림"/>
          <w:color w:val="4EC9B0"/>
          <w:kern w:val="0"/>
          <w:sz w:val="21"/>
          <w:szCs w:val="21"/>
        </w:rPr>
        <w:t>Switch</w:t>
      </w:r>
      <w:r w:rsidRPr="00C1760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851E93" w14:textId="58ED2AE0" w:rsidR="00300F02" w:rsidRDefault="00477993" w:rsidP="005C1364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전등불처럼 하나만</w:t>
      </w:r>
      <w:r>
        <w:rPr>
          <w:rFonts w:hint="eastAsia"/>
          <w:sz w:val="22"/>
          <w:szCs w:val="24"/>
        </w:rPr>
        <w:t xml:space="preserve"> </w:t>
      </w:r>
      <w:r w:rsidR="00C17600">
        <w:rPr>
          <w:rFonts w:hint="eastAsia"/>
          <w:sz w:val="22"/>
          <w:szCs w:val="24"/>
        </w:rPr>
        <w:t>켜지는게</w:t>
      </w:r>
      <w:r w:rsidR="00C17600">
        <w:rPr>
          <w:sz w:val="22"/>
          <w:szCs w:val="24"/>
        </w:rPr>
        <w:t xml:space="preserve"> Switch </w:t>
      </w:r>
      <w:r>
        <w:rPr>
          <w:sz w:val="22"/>
          <w:szCs w:val="24"/>
        </w:rPr>
        <w:t>– login</w:t>
      </w:r>
      <w:r>
        <w:rPr>
          <w:rFonts w:hint="eastAsia"/>
          <w:sz w:val="22"/>
          <w:szCs w:val="24"/>
        </w:rPr>
        <w:t>을 했으면 다른</w:t>
      </w:r>
      <w:r>
        <w:rPr>
          <w:sz w:val="22"/>
          <w:szCs w:val="24"/>
        </w:rPr>
        <w:t xml:space="preserve"> signup</w:t>
      </w:r>
      <w:r>
        <w:rPr>
          <w:rFonts w:hint="eastAsia"/>
          <w:sz w:val="22"/>
          <w:szCs w:val="24"/>
        </w:rPr>
        <w:t xml:space="preserve">은 없는셈으로 </w:t>
      </w:r>
      <w:r w:rsidR="005309A1">
        <w:rPr>
          <w:rFonts w:hint="eastAsia"/>
          <w:sz w:val="22"/>
          <w:szCs w:val="24"/>
        </w:rPr>
        <w:t>친다.</w:t>
      </w:r>
    </w:p>
    <w:p w14:paraId="2FEAAC9F" w14:textId="33321847" w:rsidR="00C17600" w:rsidRDefault="00300F02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  <w:r>
        <w:rPr>
          <w:sz w:val="22"/>
          <w:szCs w:val="24"/>
        </w:rPr>
        <w:lastRenderedPageBreak/>
        <w:t>Webpack.config.ts</w:t>
      </w:r>
      <w:r>
        <w:rPr>
          <w:rFonts w:hint="eastAsia"/>
          <w:sz w:val="22"/>
          <w:szCs w:val="24"/>
        </w:rPr>
        <w:t>에 보면</w:t>
      </w:r>
    </w:p>
    <w:p w14:paraId="4BA33A9B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devServer: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00C3728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historyApiFallback: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F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ACD41E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port: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F02">
        <w:rPr>
          <w:rFonts w:ascii="Consolas" w:eastAsia="굴림" w:hAnsi="Consolas" w:cs="굴림"/>
          <w:color w:val="B5CEA8"/>
          <w:kern w:val="0"/>
          <w:sz w:val="21"/>
          <w:szCs w:val="21"/>
        </w:rPr>
        <w:t>3090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5273E4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devMiddleware: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publicPath: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F02">
        <w:rPr>
          <w:rFonts w:ascii="Consolas" w:eastAsia="굴림" w:hAnsi="Consolas" w:cs="굴림"/>
          <w:color w:val="CE9178"/>
          <w:kern w:val="0"/>
          <w:sz w:val="21"/>
          <w:szCs w:val="21"/>
        </w:rPr>
        <w:t>'/dist/'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},</w:t>
      </w:r>
    </w:p>
    <w:p w14:paraId="0A34C860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static: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directory: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00F02">
        <w:rPr>
          <w:rFonts w:ascii="Consolas" w:eastAsia="굴림" w:hAnsi="Consolas" w:cs="굴림"/>
          <w:color w:val="4FC1FF"/>
          <w:kern w:val="0"/>
          <w:sz w:val="21"/>
          <w:szCs w:val="21"/>
        </w:rPr>
        <w:t>path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0F02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0F02">
        <w:rPr>
          <w:rFonts w:ascii="Consolas" w:eastAsia="굴림" w:hAnsi="Consolas" w:cs="굴림"/>
          <w:color w:val="9CDCFE"/>
          <w:kern w:val="0"/>
          <w:sz w:val="21"/>
          <w:szCs w:val="21"/>
        </w:rPr>
        <w:t>__dirname</w:t>
      </w: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) },</w:t>
      </w:r>
    </w:p>
    <w:p w14:paraId="25F7B67C" w14:textId="77777777" w:rsidR="00300F02" w:rsidRPr="00300F02" w:rsidRDefault="00300F02" w:rsidP="00300F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0F02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14:paraId="4CECEEE4" w14:textId="66749E4A" w:rsidR="00300F02" w:rsidRDefault="00300F02" w:rsidP="00300F02">
      <w:pPr>
        <w:rPr>
          <w:sz w:val="22"/>
          <w:szCs w:val="24"/>
        </w:rPr>
      </w:pPr>
      <w:r w:rsidRPr="00300F02">
        <w:rPr>
          <w:sz w:val="22"/>
          <w:szCs w:val="24"/>
        </w:rPr>
        <w:t>historyApiFallback: true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이기 때문에 R</w:t>
      </w:r>
      <w:r>
        <w:rPr>
          <w:sz w:val="22"/>
          <w:szCs w:val="24"/>
        </w:rPr>
        <w:t>oute</w:t>
      </w:r>
      <w:r>
        <w:rPr>
          <w:rFonts w:hint="eastAsia"/>
          <w:sz w:val="22"/>
          <w:szCs w:val="24"/>
        </w:rPr>
        <w:t>로 새로고침을 해도</w:t>
      </w:r>
      <w:r>
        <w:rPr>
          <w:sz w:val="22"/>
          <w:szCs w:val="24"/>
        </w:rPr>
        <w:t xml:space="preserve"> </w:t>
      </w:r>
    </w:p>
    <w:p w14:paraId="22E965DC" w14:textId="77CBCD2D" w:rsidR="00300F02" w:rsidRDefault="00300F02" w:rsidP="00300F0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싱글페이지어플리케이션은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오로지 </w:t>
      </w:r>
      <w:r>
        <w:rPr>
          <w:sz w:val="22"/>
          <w:szCs w:val="24"/>
        </w:rPr>
        <w:t>index.html</w:t>
      </w:r>
      <w:r>
        <w:rPr>
          <w:rFonts w:hint="eastAsia"/>
          <w:sz w:val="22"/>
          <w:szCs w:val="24"/>
        </w:rPr>
        <w:t>만 쓴다</w:t>
      </w:r>
      <w:r>
        <w:rPr>
          <w:sz w:val="22"/>
          <w:szCs w:val="24"/>
        </w:rPr>
        <w:t>.</w:t>
      </w:r>
    </w:p>
    <w:p w14:paraId="55933B8F" w14:textId="6DBFC95B" w:rsidR="00300F02" w:rsidRDefault="00300F02" w:rsidP="00300F0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없는 주소를 있는 것처럼 보내줌</w:t>
      </w:r>
    </w:p>
    <w:p w14:paraId="719C92E7" w14:textId="59AD6741" w:rsidR="00300F02" w:rsidRDefault="00300F02" w:rsidP="00300F0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어떤 주소를 치든</w:t>
      </w:r>
      <w:r>
        <w:rPr>
          <w:sz w:val="22"/>
          <w:szCs w:val="24"/>
        </w:rPr>
        <w:t xml:space="preserve"> localhost:3090</w:t>
      </w:r>
      <w:r>
        <w:rPr>
          <w:rFonts w:hint="eastAsia"/>
          <w:sz w:val="22"/>
          <w:szCs w:val="24"/>
        </w:rPr>
        <w:t>으로 가게되지만</w:t>
      </w:r>
    </w:p>
    <w:p w14:paraId="6C5EFC61" w14:textId="3B9135A9" w:rsidR="00300F02" w:rsidRPr="00300F02" w:rsidRDefault="00300F02" w:rsidP="00300F02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hitory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가 없는 주소를 있는것처럼 보여준다</w:t>
      </w:r>
    </w:p>
    <w:p w14:paraId="23DA2107" w14:textId="31E5CED1" w:rsidR="00300F02" w:rsidRDefault="00300F02" w:rsidP="00300F02">
      <w:pPr>
        <w:widowControl/>
        <w:wordWrap/>
        <w:autoSpaceDE/>
        <w:autoSpaceDN/>
        <w:rPr>
          <w:sz w:val="22"/>
          <w:szCs w:val="24"/>
        </w:rPr>
      </w:pPr>
    </w:p>
    <w:p w14:paraId="583BEFB5" w14:textId="757CEA66" w:rsidR="00A56537" w:rsidRPr="00A56537" w:rsidRDefault="00A56537" w:rsidP="00300F02">
      <w:pPr>
        <w:widowControl/>
        <w:wordWrap/>
        <w:autoSpaceDE/>
        <w:autoSpaceDN/>
        <w:rPr>
          <w:sz w:val="30"/>
          <w:szCs w:val="32"/>
        </w:rPr>
      </w:pPr>
      <w:r w:rsidRPr="00A56537">
        <w:rPr>
          <w:rFonts w:hint="eastAsia"/>
          <w:sz w:val="30"/>
          <w:szCs w:val="32"/>
        </w:rPr>
        <w:t>코드 스플리팅과 이모션</w:t>
      </w:r>
    </w:p>
    <w:p w14:paraId="543932D4" w14:textId="19CDC1CF" w:rsidR="00A56537" w:rsidRDefault="00A56537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필요한 컴포넌트만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불러오는 것을 코드스플리팅이라고 함</w:t>
      </w:r>
    </w:p>
    <w:p w14:paraId="0590DCF2" w14:textId="28210EC6" w:rsidR="00A56537" w:rsidRDefault="00A56537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어떤 컴포넌트를 분리할 것인가?</w:t>
      </w:r>
    </w:p>
    <w:p w14:paraId="17408ECF" w14:textId="65763BEB" w:rsidR="00A56537" w:rsidRDefault="00A56537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아주 쉬운 예 </w:t>
      </w:r>
      <w:r>
        <w:rPr>
          <w:sz w:val="22"/>
          <w:szCs w:val="24"/>
        </w:rPr>
        <w:t xml:space="preserve">= </w:t>
      </w:r>
      <w:r>
        <w:rPr>
          <w:rFonts w:hint="eastAsia"/>
          <w:sz w:val="22"/>
          <w:szCs w:val="24"/>
        </w:rPr>
        <w:t>페이지별로 구분하는 것</w:t>
      </w:r>
      <w:r>
        <w:rPr>
          <w:sz w:val="22"/>
          <w:szCs w:val="24"/>
        </w:rPr>
        <w:t xml:space="preserve"> , </w:t>
      </w:r>
      <w:r>
        <w:rPr>
          <w:rFonts w:hint="eastAsia"/>
          <w:sz w:val="22"/>
          <w:szCs w:val="24"/>
        </w:rPr>
        <w:t>로그인페이지에서 회원가입 페이지를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불러올 필요없다</w:t>
      </w:r>
      <w:r>
        <w:rPr>
          <w:sz w:val="22"/>
          <w:szCs w:val="24"/>
        </w:rPr>
        <w:t>. ,</w:t>
      </w:r>
    </w:p>
    <w:p w14:paraId="2CA1B8F1" w14:textId="122B7B2F" w:rsidR="008A0DFE" w:rsidRDefault="00A56537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t>npm i loadable/commponent</w:t>
      </w:r>
    </w:p>
    <w:p w14:paraId="29217E77" w14:textId="2DCFF316" w:rsidR="008A0DFE" w:rsidRDefault="002D0BB9" w:rsidP="00300F02">
      <w:pPr>
        <w:widowControl/>
        <w:wordWrap/>
        <w:autoSpaceDE/>
        <w:autoSpaceDN/>
        <w:rPr>
          <w:sz w:val="22"/>
          <w:szCs w:val="24"/>
        </w:rPr>
      </w:pPr>
      <w:r>
        <w:rPr>
          <w:rFonts w:hint="eastAsia"/>
          <w:sz w:val="22"/>
          <w:szCs w:val="24"/>
        </w:rPr>
        <w:t>페이지 단위로 코드 스플리팅해라</w:t>
      </w:r>
    </w:p>
    <w:p w14:paraId="1DAD6617" w14:textId="63F12322" w:rsidR="002D0BB9" w:rsidRDefault="002D0BB9" w:rsidP="00300F02">
      <w:pPr>
        <w:widowControl/>
        <w:wordWrap/>
        <w:autoSpaceDE/>
        <w:autoSpaceDN/>
        <w:rPr>
          <w:sz w:val="22"/>
          <w:szCs w:val="24"/>
        </w:rPr>
      </w:pPr>
      <w:r w:rsidRPr="002D0BB9">
        <w:rPr>
          <w:sz w:val="22"/>
          <w:szCs w:val="24"/>
        </w:rPr>
        <w:t>npm i --save-dev @types/loadable__component</w:t>
      </w:r>
    </w:p>
    <w:p w14:paraId="34DDC969" w14:textId="3B8496DD" w:rsidR="009939D6" w:rsidRDefault="009939D6" w:rsidP="00300F02">
      <w:pPr>
        <w:widowControl/>
        <w:wordWrap/>
        <w:autoSpaceDE/>
        <w:autoSpaceDN/>
        <w:rPr>
          <w:sz w:val="22"/>
          <w:szCs w:val="24"/>
        </w:rPr>
      </w:pPr>
    </w:p>
    <w:sectPr w:rsidR="00993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B0"/>
    <w:rsid w:val="001E5AB6"/>
    <w:rsid w:val="00230486"/>
    <w:rsid w:val="002D0BB9"/>
    <w:rsid w:val="00300F02"/>
    <w:rsid w:val="003D147B"/>
    <w:rsid w:val="003D23B0"/>
    <w:rsid w:val="004640B7"/>
    <w:rsid w:val="00477993"/>
    <w:rsid w:val="005309A1"/>
    <w:rsid w:val="005C1364"/>
    <w:rsid w:val="00603ADD"/>
    <w:rsid w:val="008A0DFE"/>
    <w:rsid w:val="009939D6"/>
    <w:rsid w:val="00A03FBE"/>
    <w:rsid w:val="00A56537"/>
    <w:rsid w:val="00A7530F"/>
    <w:rsid w:val="00A87B8F"/>
    <w:rsid w:val="00C17600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83D7"/>
  <w15:chartTrackingRefBased/>
  <w15:docId w15:val="{46DE6B74-BEF9-4AF6-9254-24504C64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16</cp:revision>
  <dcterms:created xsi:type="dcterms:W3CDTF">2021-08-31T05:15:00Z</dcterms:created>
  <dcterms:modified xsi:type="dcterms:W3CDTF">2021-08-31T14:07:00Z</dcterms:modified>
</cp:coreProperties>
</file>