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B7872" w14:textId="11542DC6" w:rsidR="0089559E" w:rsidRDefault="00B476BA">
      <w:r>
        <w:t xml:space="preserve">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w:t>
      </w:r>
      <w:r w:rsidR="00312B16">
        <w:t>public static void, public static void, public static void, public static void, public static void</w:t>
      </w:r>
      <w:r w:rsidR="0015249B">
        <w:t xml:space="preserve">,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public static void, publc static voidl, public static void, public static void, public static void, public static void, public static void. </w:t>
      </w:r>
    </w:p>
    <w:sectPr w:rsidR="008955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79C"/>
    <w:rsid w:val="0015249B"/>
    <w:rsid w:val="00312B16"/>
    <w:rsid w:val="0058679C"/>
    <w:rsid w:val="0089559E"/>
    <w:rsid w:val="00B47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5E367"/>
  <w15:chartTrackingRefBased/>
  <w15:docId w15:val="{80393DA1-F302-463C-A54B-C1F3736B1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303</Words>
  <Characters>1716</Characters>
  <Application>Microsoft Office Word</Application>
  <DocSecurity>0</DocSecurity>
  <Lines>17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 Nate</dc:creator>
  <cp:keywords/>
  <dc:description/>
  <cp:lastModifiedBy>Big Nate</cp:lastModifiedBy>
  <cp:revision>3</cp:revision>
  <dcterms:created xsi:type="dcterms:W3CDTF">2026-09-29T16:08:00Z</dcterms:created>
  <dcterms:modified xsi:type="dcterms:W3CDTF">2026-09-29T16:33:00Z</dcterms:modified>
</cp:coreProperties>
</file>