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5084C24B" w:rsidR="0065352F" w:rsidRPr="00FF5991" w:rsidRDefault="00A0691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268"/>
        <w:gridCol w:w="1418"/>
        <w:gridCol w:w="1559"/>
        <w:gridCol w:w="1701"/>
        <w:gridCol w:w="1559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1750161D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申請使用期間： 11</w:t>
            </w:r>
            <w:r w:rsidR="003E4A6E">
              <w:rPr>
                <w:rFonts w:ascii="微軟正黑體" w:eastAsia="微軟正黑體" w:hAnsi="微軟正黑體" w:hint="eastAsia"/>
                <w:b/>
              </w:rPr>
              <w:t>4</w:t>
            </w:r>
            <w:r w:rsidR="00FF5991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434E4F">
              <w:rPr>
                <w:rFonts w:ascii="微軟正黑體" w:eastAsia="微軟正黑體" w:hAnsi="微軟正黑體" w:hint="eastAsia"/>
                <w:b/>
              </w:rPr>
              <w:t>6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434E4F">
              <w:rPr>
                <w:rFonts w:ascii="微軟正黑體" w:eastAsia="微軟正黑體" w:hAnsi="微軟正黑體" w:hint="eastAsia"/>
                <w:b/>
              </w:rPr>
              <w:t>4</w:t>
            </w:r>
            <w:r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010AFF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117 年</w:t>
            </w:r>
            <w:r w:rsidR="00434E4F">
              <w:rPr>
                <w:rFonts w:ascii="微軟正黑體" w:eastAsia="微軟正黑體" w:hAnsi="微軟正黑體" w:hint="eastAsia"/>
                <w:b/>
              </w:rPr>
              <w:t>6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434E4F">
              <w:rPr>
                <w:rFonts w:ascii="微軟正黑體" w:eastAsia="微軟正黑體" w:hAnsi="微軟正黑體" w:hint="eastAsia"/>
                <w:b/>
              </w:rPr>
              <w:t>4</w:t>
            </w:r>
            <w:r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88722A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D91A97" w:rsidRPr="00010AFF" w14:paraId="3596CD39" w14:textId="77777777" w:rsidTr="0088722A">
        <w:trPr>
          <w:trHeight w:val="2663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2366F1FB" w14:textId="77777777" w:rsidR="00963AEC" w:rsidRPr="00963AEC" w:rsidRDefault="00963AEC" w:rsidP="00963AEC">
            <w:pPr>
              <w:pStyle w:val="TableContents"/>
              <w:rPr>
                <w:rFonts w:ascii="標楷體" w:eastAsia="標楷體" w:hAnsi="標楷體"/>
                <w:sz w:val="22"/>
                <w:szCs w:val="22"/>
              </w:rPr>
            </w:pPr>
            <w:r w:rsidRPr="00963AEC">
              <w:rPr>
                <w:rFonts w:ascii="標楷體" w:eastAsia="標楷體" w:hAnsi="標楷體" w:hint="eastAsia"/>
                <w:sz w:val="22"/>
                <w:szCs w:val="22"/>
              </w:rPr>
              <w:t>□HTTP</w:t>
            </w:r>
          </w:p>
          <w:p w14:paraId="3F5DF5A3" w14:textId="77777777" w:rsidR="00963AEC" w:rsidRPr="00963AEC" w:rsidRDefault="00963AEC" w:rsidP="00963AEC">
            <w:pPr>
              <w:pStyle w:val="TableContents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963AEC">
              <w:rPr>
                <w:rFonts w:ascii="標楷體" w:eastAsia="標楷體" w:hAnsi="標楷體" w:hint="eastAsia"/>
                <w:sz w:val="22"/>
                <w:szCs w:val="22"/>
              </w:rPr>
              <w:t>□HTTPS</w:t>
            </w:r>
          </w:p>
          <w:p w14:paraId="12A544AF" w14:textId="77777777" w:rsidR="00963AEC" w:rsidRPr="00963AEC" w:rsidRDefault="00963AEC" w:rsidP="00963AEC">
            <w:pPr>
              <w:pStyle w:val="TableContents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963AEC">
              <w:rPr>
                <w:rFonts w:ascii="標楷體" w:eastAsia="標楷體" w:hAnsi="標楷體" w:hint="eastAsia"/>
                <w:sz w:val="22"/>
                <w:szCs w:val="22"/>
              </w:rPr>
              <w:t>□FTP</w:t>
            </w:r>
          </w:p>
          <w:p w14:paraId="6948B893" w14:textId="77777777" w:rsidR="00963AEC" w:rsidRPr="00963AEC" w:rsidRDefault="00963AEC" w:rsidP="00963AEC">
            <w:pPr>
              <w:pStyle w:val="TableContents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963AEC">
              <w:rPr>
                <w:rFonts w:ascii="標楷體" w:eastAsia="標楷體" w:hAnsi="標楷體" w:hint="eastAsia"/>
                <w:sz w:val="22"/>
                <w:szCs w:val="22"/>
              </w:rPr>
              <w:t>□TELNET</w:t>
            </w:r>
          </w:p>
          <w:p w14:paraId="25DDD8CA" w14:textId="77777777" w:rsidR="00963AEC" w:rsidRPr="00963AEC" w:rsidRDefault="00963AEC" w:rsidP="00963AEC">
            <w:pPr>
              <w:pStyle w:val="TableContents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963AEC">
              <w:rPr>
                <w:rFonts w:ascii="標楷體" w:eastAsia="標楷體" w:hAnsi="標楷體" w:hint="eastAsia"/>
                <w:sz w:val="22"/>
                <w:szCs w:val="22"/>
              </w:rPr>
              <w:t>□NNTP</w:t>
            </w:r>
          </w:p>
          <w:p w14:paraId="4AD27AC0" w14:textId="77777777" w:rsidR="00963AEC" w:rsidRPr="00963AEC" w:rsidRDefault="00963AEC" w:rsidP="00963AEC">
            <w:pPr>
              <w:pStyle w:val="TableContents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963AEC">
              <w:rPr>
                <w:rFonts w:ascii="標楷體" w:eastAsia="標楷體" w:hAnsi="標楷體" w:hint="eastAsia"/>
                <w:sz w:val="22"/>
                <w:szCs w:val="22"/>
              </w:rPr>
              <w:t>□SSL</w:t>
            </w:r>
          </w:p>
          <w:p w14:paraId="59965AA7" w14:textId="07BBE887" w:rsidR="00D91A97" w:rsidRPr="001526A0" w:rsidRDefault="00963AEC" w:rsidP="00963AEC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sz w:val="22"/>
                <w:szCs w:val="22"/>
              </w:rPr>
            </w:pPr>
            <w:r w:rsidRPr="00963AEC">
              <w:rPr>
                <w:rFonts w:ascii="標楷體" w:eastAsia="標楷體" w:hAnsi="標楷體" w:hint="eastAsia"/>
                <w:sz w:val="22"/>
                <w:szCs w:val="22"/>
              </w:rPr>
              <w:t>□其他</w:t>
            </w: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820A5AF" w14:textId="53646E03" w:rsidR="00D91A97" w:rsidRPr="00276554" w:rsidRDefault="00D91A97" w:rsidP="00D91A97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276554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276554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Pr="00276554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5432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78135CB" w14:textId="56EE0C1D" w:rsidR="00D91A97" w:rsidRPr="00276554" w:rsidRDefault="00D91A97" w:rsidP="00D91A9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276554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IDM_中介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2F9731A" w14:textId="1C310D4A" w:rsidR="00D91A97" w:rsidRPr="00276554" w:rsidRDefault="00D91A97" w:rsidP="00D91A97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27655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10.254.191.2</w:t>
            </w:r>
            <w:r w:rsidR="00E14E49" w:rsidRPr="00276554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6C19BCA" w14:textId="428F8FBB" w:rsidR="00D91A97" w:rsidRPr="00276554" w:rsidRDefault="00D91A97" w:rsidP="00D91A9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276554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IDM_外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C826B14" w14:textId="0290B46D" w:rsidR="00D91A97" w:rsidRPr="00276554" w:rsidRDefault="00D91A97" w:rsidP="00D91A97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27655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10.254.</w:t>
            </w:r>
            <w:r w:rsidR="0088722A" w:rsidRPr="00276554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215</w:t>
            </w:r>
            <w:r w:rsidRPr="0027655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 w:rsidR="0088722A" w:rsidRPr="00276554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27655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25297D1" w14:textId="4ECBDB57" w:rsidR="00D91A97" w:rsidRPr="00276554" w:rsidRDefault="00D91A97" w:rsidP="00D91A97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276554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434E4F" w:rsidRPr="00010AFF" w14:paraId="20F84BDC" w14:textId="77777777" w:rsidTr="0088722A">
        <w:trPr>
          <w:trHeight w:val="2663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500EB92" w14:textId="77777777" w:rsidR="00434E4F" w:rsidRPr="001526A0" w:rsidRDefault="00434E4F" w:rsidP="00434E4F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F5A2F89" w14:textId="517CA91E" w:rsidR="00434E4F" w:rsidRPr="00276554" w:rsidRDefault="00434E4F" w:rsidP="00434E4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276554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276554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Pr="00276554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443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1DE5909" w14:textId="4B9361E8" w:rsidR="00434E4F" w:rsidRPr="00276554" w:rsidRDefault="00434E4F" w:rsidP="00434E4F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276554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IDM_中介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A0A85F0" w14:textId="701FEFCC" w:rsidR="00434E4F" w:rsidRPr="00276554" w:rsidRDefault="00434E4F" w:rsidP="00434E4F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27655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10.254.191.2</w:t>
            </w:r>
            <w:r w:rsidRPr="00276554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0C10F97" w14:textId="675D1B61" w:rsidR="00434E4F" w:rsidRPr="00276554" w:rsidRDefault="00434E4F" w:rsidP="00434E4F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276554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YUM_外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9801808" w14:textId="220B80B7" w:rsidR="00434E4F" w:rsidRPr="00276554" w:rsidRDefault="00434E4F" w:rsidP="00434E4F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27655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10.254.</w:t>
            </w:r>
            <w:r w:rsidRPr="00276554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215</w:t>
            </w:r>
            <w:r w:rsidRPr="0027655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 w:rsidRPr="00276554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226AE45" w14:textId="06D5F2EA" w:rsidR="00434E4F" w:rsidRPr="00276554" w:rsidRDefault="00434E4F" w:rsidP="00434E4F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276554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D91A97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D91A97" w:rsidRPr="00FF5991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20D74AA5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proofErr w:type="gramStart"/>
            <w:r>
              <w:rPr>
                <w:rFonts w:ascii="微軟正黑體" w:eastAsia="微軟正黑體" w:hAnsi="微軟正黑體" w:hint="eastAsia"/>
                <w:b/>
              </w:rPr>
              <w:t>中心外網帳號</w:t>
            </w:r>
            <w:proofErr w:type="gramEnd"/>
            <w:r>
              <w:rPr>
                <w:rFonts w:ascii="微軟正黑體" w:eastAsia="微軟正黑體" w:hAnsi="微軟正黑體" w:hint="eastAsia"/>
                <w:b/>
              </w:rPr>
              <w:t>整合</w:t>
            </w:r>
            <w:proofErr w:type="gramStart"/>
            <w:r>
              <w:rPr>
                <w:rFonts w:ascii="微軟正黑體" w:eastAsia="微軟正黑體" w:hAnsi="微軟正黑體" w:hint="eastAsia"/>
                <w:b/>
              </w:rPr>
              <w:t>與外網</w:t>
            </w:r>
            <w:proofErr w:type="gramEnd"/>
            <w:r>
              <w:rPr>
                <w:rFonts w:ascii="微軟正黑體" w:eastAsia="微軟正黑體" w:hAnsi="微軟正黑體" w:hint="eastAsia"/>
                <w:b/>
              </w:rPr>
              <w:t>AD之間溝通</w:t>
            </w:r>
          </w:p>
          <w:p w14:paraId="28F10F2A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1F0A8342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434E4F">
              <w:rPr>
                <w:rFonts w:ascii="微軟正黑體" w:eastAsia="微軟正黑體" w:hAnsi="微軟正黑體" w:hint="eastAsia"/>
                <w:b/>
              </w:rPr>
              <w:t>6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434E4F">
              <w:rPr>
                <w:rFonts w:ascii="微軟正黑體" w:eastAsia="微軟正黑體" w:hAnsi="微軟正黑體" w:hint="eastAsia"/>
                <w:b/>
              </w:rPr>
              <w:t>4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D91A97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proofErr w:type="gramStart"/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</w:t>
            </w:r>
            <w:proofErr w:type="gramEnd"/>
            <w:r w:rsidRPr="001E30A0">
              <w:rPr>
                <w:rFonts w:ascii="微軟正黑體" w:eastAsia="微軟正黑體" w:hAnsi="微軟正黑體"/>
                <w:b/>
                <w:color w:val="000000"/>
              </w:rPr>
              <w:t>主機/伺服器管理單位：</w:t>
            </w:r>
          </w:p>
          <w:p w14:paraId="2E7B6F1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D91A97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lastRenderedPageBreak/>
              <w:t>執行單位處理情形：</w:t>
            </w:r>
          </w:p>
          <w:p w14:paraId="3D1930E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0635B" w14:textId="77777777" w:rsidR="000828D5" w:rsidRDefault="000828D5">
      <w:r>
        <w:separator/>
      </w:r>
    </w:p>
  </w:endnote>
  <w:endnote w:type="continuationSeparator" w:id="0">
    <w:p w14:paraId="3BFB4624" w14:textId="77777777" w:rsidR="000828D5" w:rsidRDefault="00082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6505D" w14:textId="77777777" w:rsidR="000828D5" w:rsidRDefault="000828D5">
      <w:r>
        <w:rPr>
          <w:color w:val="000000"/>
        </w:rPr>
        <w:separator/>
      </w:r>
    </w:p>
  </w:footnote>
  <w:footnote w:type="continuationSeparator" w:id="0">
    <w:p w14:paraId="1B0B84C1" w14:textId="77777777" w:rsidR="000828D5" w:rsidRDefault="00082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2102E"/>
    <w:rsid w:val="000828D5"/>
    <w:rsid w:val="000A0185"/>
    <w:rsid w:val="000A0DC2"/>
    <w:rsid w:val="000B463A"/>
    <w:rsid w:val="000B7EC7"/>
    <w:rsid w:val="000C6A3F"/>
    <w:rsid w:val="000D1D6C"/>
    <w:rsid w:val="000E21C7"/>
    <w:rsid w:val="00102B74"/>
    <w:rsid w:val="0012703B"/>
    <w:rsid w:val="001526A0"/>
    <w:rsid w:val="001877F6"/>
    <w:rsid w:val="001B4310"/>
    <w:rsid w:val="001E30A0"/>
    <w:rsid w:val="00276554"/>
    <w:rsid w:val="00347D66"/>
    <w:rsid w:val="003967FA"/>
    <w:rsid w:val="003B432C"/>
    <w:rsid w:val="003E4A6E"/>
    <w:rsid w:val="003E7C45"/>
    <w:rsid w:val="003F2378"/>
    <w:rsid w:val="00401849"/>
    <w:rsid w:val="00434E4F"/>
    <w:rsid w:val="00442E60"/>
    <w:rsid w:val="0044483D"/>
    <w:rsid w:val="004522DC"/>
    <w:rsid w:val="00466C21"/>
    <w:rsid w:val="004B385F"/>
    <w:rsid w:val="004C70AD"/>
    <w:rsid w:val="004D2497"/>
    <w:rsid w:val="004F0011"/>
    <w:rsid w:val="005366E6"/>
    <w:rsid w:val="00540692"/>
    <w:rsid w:val="00562A1A"/>
    <w:rsid w:val="005824FC"/>
    <w:rsid w:val="005C60BD"/>
    <w:rsid w:val="005E0B9B"/>
    <w:rsid w:val="00644157"/>
    <w:rsid w:val="0065352F"/>
    <w:rsid w:val="006818CF"/>
    <w:rsid w:val="006B289F"/>
    <w:rsid w:val="006F10DE"/>
    <w:rsid w:val="006F3CB4"/>
    <w:rsid w:val="0071452B"/>
    <w:rsid w:val="007517A9"/>
    <w:rsid w:val="00796109"/>
    <w:rsid w:val="007A0060"/>
    <w:rsid w:val="007D79B6"/>
    <w:rsid w:val="007D7DDD"/>
    <w:rsid w:val="008143D0"/>
    <w:rsid w:val="00815C94"/>
    <w:rsid w:val="00824DB3"/>
    <w:rsid w:val="00860A33"/>
    <w:rsid w:val="00861D72"/>
    <w:rsid w:val="00880FD0"/>
    <w:rsid w:val="00884BB9"/>
    <w:rsid w:val="0088722A"/>
    <w:rsid w:val="0090047C"/>
    <w:rsid w:val="0095284E"/>
    <w:rsid w:val="00956735"/>
    <w:rsid w:val="00957537"/>
    <w:rsid w:val="00963AEC"/>
    <w:rsid w:val="009B2389"/>
    <w:rsid w:val="009C5171"/>
    <w:rsid w:val="009E26C1"/>
    <w:rsid w:val="009F3B01"/>
    <w:rsid w:val="00A030C7"/>
    <w:rsid w:val="00A06916"/>
    <w:rsid w:val="00A22113"/>
    <w:rsid w:val="00A25CF8"/>
    <w:rsid w:val="00A31BCE"/>
    <w:rsid w:val="00A47BB2"/>
    <w:rsid w:val="00A86E91"/>
    <w:rsid w:val="00A96BD1"/>
    <w:rsid w:val="00AD2275"/>
    <w:rsid w:val="00AE1013"/>
    <w:rsid w:val="00B13838"/>
    <w:rsid w:val="00B222AB"/>
    <w:rsid w:val="00B31926"/>
    <w:rsid w:val="00B3336E"/>
    <w:rsid w:val="00B60DF8"/>
    <w:rsid w:val="00B63705"/>
    <w:rsid w:val="00B853D1"/>
    <w:rsid w:val="00B904DB"/>
    <w:rsid w:val="00BF4B3F"/>
    <w:rsid w:val="00C06514"/>
    <w:rsid w:val="00C23128"/>
    <w:rsid w:val="00C232B9"/>
    <w:rsid w:val="00C47D18"/>
    <w:rsid w:val="00C53BA5"/>
    <w:rsid w:val="00C621BD"/>
    <w:rsid w:val="00CA29E2"/>
    <w:rsid w:val="00CB0DA1"/>
    <w:rsid w:val="00CC00DD"/>
    <w:rsid w:val="00CC1763"/>
    <w:rsid w:val="00CC71FA"/>
    <w:rsid w:val="00D278DC"/>
    <w:rsid w:val="00D33F03"/>
    <w:rsid w:val="00D4779C"/>
    <w:rsid w:val="00D91A97"/>
    <w:rsid w:val="00DA2AC9"/>
    <w:rsid w:val="00DD0906"/>
    <w:rsid w:val="00DF4F8A"/>
    <w:rsid w:val="00DF7235"/>
    <w:rsid w:val="00E1362D"/>
    <w:rsid w:val="00E14E49"/>
    <w:rsid w:val="00E25D1A"/>
    <w:rsid w:val="00E26407"/>
    <w:rsid w:val="00E43386"/>
    <w:rsid w:val="00E72F9D"/>
    <w:rsid w:val="00E83501"/>
    <w:rsid w:val="00ED3C22"/>
    <w:rsid w:val="00EF7F64"/>
    <w:rsid w:val="00F156B3"/>
    <w:rsid w:val="00F4232A"/>
    <w:rsid w:val="00F536D7"/>
    <w:rsid w:val="00F57310"/>
    <w:rsid w:val="00F57F59"/>
    <w:rsid w:val="00F750FE"/>
    <w:rsid w:val="00F8284D"/>
    <w:rsid w:val="00FB07B2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7</cp:revision>
  <cp:lastPrinted>2025-03-07T09:00:00Z</cp:lastPrinted>
  <dcterms:created xsi:type="dcterms:W3CDTF">2025-03-07T09:11:00Z</dcterms:created>
  <dcterms:modified xsi:type="dcterms:W3CDTF">2025-06-04T06:04:00Z</dcterms:modified>
</cp:coreProperties>
</file>