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0B" w:rsidRDefault="00293A0B" w:rsidP="00293A0B">
      <w:r>
        <w:t>a,b,c:real</w:t>
      </w:r>
    </w:p>
    <w:p w:rsidR="00293A0B" w:rsidRDefault="00293A0B" w:rsidP="00293A0B"/>
    <w:p w:rsidR="00293A0B" w:rsidRDefault="00293A0B" w:rsidP="00293A0B">
      <w:r>
        <w:t>escreval("escreva um numero")</w:t>
      </w:r>
    </w:p>
    <w:p w:rsidR="00293A0B" w:rsidRDefault="00293A0B" w:rsidP="00293A0B">
      <w:r>
        <w:t>leia (a)</w:t>
      </w:r>
    </w:p>
    <w:p w:rsidR="00293A0B" w:rsidRDefault="00293A0B" w:rsidP="00293A0B">
      <w:r>
        <w:t>escreval("escreva um segundo numero")</w:t>
      </w:r>
    </w:p>
    <w:p w:rsidR="00293A0B" w:rsidRDefault="00293A0B" w:rsidP="00293A0B">
      <w:r>
        <w:t>leia (b)</w:t>
      </w:r>
    </w:p>
    <w:p w:rsidR="00293A0B" w:rsidRDefault="00293A0B" w:rsidP="00293A0B">
      <w:r>
        <w:t>escreval("escreva um terceiro numero")</w:t>
      </w:r>
    </w:p>
    <w:p w:rsidR="00293A0B" w:rsidRDefault="00293A0B" w:rsidP="00293A0B">
      <w:r>
        <w:t>leia(c)</w:t>
      </w:r>
    </w:p>
    <w:p w:rsidR="00293A0B" w:rsidRDefault="00293A0B" w:rsidP="00293A0B"/>
    <w:p w:rsidR="00293A0B" w:rsidRDefault="00293A0B" w:rsidP="00293A0B">
      <w:r>
        <w:t>escreva ("soma:")</w:t>
      </w:r>
    </w:p>
    <w:p w:rsidR="00265878" w:rsidRDefault="00293A0B" w:rsidP="00293A0B">
      <w:r>
        <w:t>escreva (a+b+c)</w:t>
      </w:r>
    </w:p>
    <w:sectPr w:rsidR="00265878" w:rsidSect="0026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3A0B"/>
    <w:rsid w:val="00265878"/>
    <w:rsid w:val="0029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1</cp:revision>
  <dcterms:created xsi:type="dcterms:W3CDTF">2020-04-17T18:48:00Z</dcterms:created>
  <dcterms:modified xsi:type="dcterms:W3CDTF">2020-04-17T18:49:00Z</dcterms:modified>
</cp:coreProperties>
</file>