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0CFC4" w14:textId="0BAA906E" w:rsidR="005E556C" w:rsidRDefault="00A22789">
      <w:r>
        <w:t>I need a job</w:t>
      </w:r>
      <w:bookmarkStart w:id="0" w:name="_GoBack"/>
      <w:bookmarkEnd w:id="0"/>
    </w:p>
    <w:sectPr w:rsidR="005E5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125"/>
    <w:rsid w:val="005E556C"/>
    <w:rsid w:val="00A22789"/>
    <w:rsid w:val="00AF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04FA"/>
  <w15:chartTrackingRefBased/>
  <w15:docId w15:val="{A25D4204-63AA-49ED-A5A5-342540C3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SAJID HUSSAIN</dc:creator>
  <cp:keywords/>
  <dc:description/>
  <cp:lastModifiedBy>MD SAJID HUSSAIN</cp:lastModifiedBy>
  <cp:revision>2</cp:revision>
  <dcterms:created xsi:type="dcterms:W3CDTF">2018-08-30T07:20:00Z</dcterms:created>
  <dcterms:modified xsi:type="dcterms:W3CDTF">2018-08-30T07:20:00Z</dcterms:modified>
</cp:coreProperties>
</file>