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463C37" w:rsidRDefault="00000000">
      <w:pPr>
        <w:spacing w:before="240" w:after="240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Project Proposal</w:t>
      </w:r>
    </w:p>
    <w:p w14:paraId="00000002" w14:textId="77777777" w:rsidR="00463C37" w:rsidRDefault="00000000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03" w14:textId="77777777" w:rsidR="00463C37" w:rsidRDefault="00000000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04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Name of the Project: </w:t>
      </w:r>
      <w:r>
        <w:rPr>
          <w:rFonts w:ascii="Times New Roman" w:eastAsia="Times New Roman" w:hAnsi="Times New Roman" w:cs="Times New Roman"/>
        </w:rPr>
        <w:t>Roadrunner (The Travel Planner)</w:t>
      </w:r>
    </w:p>
    <w:p w14:paraId="00000005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06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 xml:space="preserve">The URL of the Project Web Page: </w:t>
      </w:r>
      <w:r>
        <w:rPr>
          <w:rFonts w:ascii="Times New Roman" w:eastAsia="Times New Roman" w:hAnsi="Times New Roman" w:cs="Times New Roman"/>
        </w:rPr>
        <w:t>https://bil495project.github.io/Boolean-Rhapsody/</w:t>
      </w:r>
    </w:p>
    <w:p w14:paraId="00000007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08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Names of the Team Members: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Ahmet Salih KAYA       221401015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Batuhan Efe ALKIŞ      231104086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Doruk DEMİRCİ           221101042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Mustafa TUFAN</w:t>
      </w:r>
      <w:r>
        <w:rPr>
          <w:rFonts w:ascii="Times New Roman" w:eastAsia="Times New Roman" w:hAnsi="Times New Roman" w:cs="Times New Roman"/>
        </w:rPr>
        <w:tab/>
        <w:t>221401029</w:t>
      </w:r>
      <w:r>
        <w:rPr>
          <w:rFonts w:ascii="Times New Roman" w:eastAsia="Times New Roman" w:hAnsi="Times New Roman" w:cs="Times New Roman"/>
        </w:rPr>
        <w:br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</w:r>
      <w:r>
        <w:rPr>
          <w:rFonts w:ascii="Times New Roman" w:eastAsia="Times New Roman" w:hAnsi="Times New Roman" w:cs="Times New Roman"/>
        </w:rPr>
        <w:tab/>
        <w:t>Utku CEYLAN              221101067</w:t>
      </w:r>
    </w:p>
    <w:p w14:paraId="00000009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0000000A" w14:textId="5BABAA68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b/>
          <w:bCs/>
        </w:rPr>
        <w:t>Project Description (1-2 paragraphs):</w:t>
      </w:r>
      <w:r>
        <w:rPr>
          <w:rFonts w:ascii="Times New Roman" w:eastAsia="Times New Roman" w:hAnsi="Times New Roman" w:cs="Times New Roman"/>
        </w:rPr>
        <w:t xml:space="preserve"> Modern travel planning is a difficult and time-consuming process. A typical traveler navigates numerous websites and applications to research destinations</w:t>
      </w:r>
      <w:r w:rsidR="00726EFE">
        <w:rPr>
          <w:rFonts w:ascii="Times New Roman" w:eastAsia="Times New Roman" w:hAnsi="Times New Roman" w:cs="Times New Roman"/>
        </w:rPr>
        <w:t>, find the places he would like to see</w:t>
      </w:r>
      <w:r w:rsidR="004A4107">
        <w:rPr>
          <w:rFonts w:ascii="Times New Roman" w:eastAsia="Times New Roman" w:hAnsi="Times New Roman" w:cs="Times New Roman"/>
        </w:rPr>
        <w:t xml:space="preserve"> and</w:t>
      </w:r>
      <w:r w:rsidR="00726EFE"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</w:rPr>
        <w:t>plan daily activities. This often results in a generic, non-personalized travel experience and significant cognitive overhead for the user. Existing platforms offer search and filter capabilities but lack a deep understanding of individual traveler preferences, such as travel style, budget pacing, dietary needs, or specific interests like architecture, hiking, or local cuisine.</w:t>
      </w:r>
    </w:p>
    <w:p w14:paraId="0000000B" w14:textId="77777777" w:rsidR="00463C37" w:rsidRDefault="00000000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This project proposes the creation of a smart AI-driven travel assistant that centralizes and personalizes the entire trip-planning lifecycle. By leveraging machine learning to build a dynamic profile for each user, the assistant will learn their unique preferences and constraints. It will then intelligently generate end-to-end travel plans that are genuinely tailored to the individual, transforming a stressful planning process into a seamless and inspiring conversation.</w:t>
      </w:r>
    </w:p>
    <w:p w14:paraId="0000000C" w14:textId="77777777" w:rsidR="00463C37" w:rsidRDefault="00463C37">
      <w:pPr>
        <w:spacing w:before="240" w:after="240"/>
        <w:rPr>
          <w:rFonts w:ascii="Times New Roman" w:eastAsia="Times New Roman" w:hAnsi="Times New Roman" w:cs="Times New Roman"/>
          <w:b/>
          <w:bCs/>
        </w:rPr>
      </w:pPr>
    </w:p>
    <w:p w14:paraId="0000000D" w14:textId="77777777" w:rsidR="00463C37" w:rsidRDefault="00463C37"/>
    <w:sectPr w:rsidR="00463C37">
      <w:pgSz w:w="11909" w:h="16834"/>
      <w:pgMar w:top="1440" w:right="1440" w:bottom="1440" w:left="1440" w:header="720" w:footer="720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  <w:embedRegular r:id="rId1" w:fontKey="{76AFCCA8-8B84-463B-8CB2-223F97B89378}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  <w:embedRegular r:id="rId2" w:fontKey="{5B9CABAA-C481-4711-A1AF-A2C3A5B8E653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embedTrueTypeFont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3C37"/>
    <w:rsid w:val="00463C37"/>
    <w:rsid w:val="004A4107"/>
    <w:rsid w:val="00724C50"/>
    <w:rsid w:val="00726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679ED4"/>
  <w15:docId w15:val="{B6116A6C-E268-432F-932B-D26786DEF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tr" w:eastAsia="tr-T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Balk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Balk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Balk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Balk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Balk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KonuBal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ltyaz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tlfVMUQ0/+IOkAHuBXPGtIkf4nw==">CgMxLjA4AHIhMVdERzJmcDhGeF9lSnNMLWs2STlXQlJvTXo5TTd6Smp2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197</Words>
  <Characters>1267</Characters>
  <Application>Microsoft Office Word</Application>
  <DocSecurity>0</DocSecurity>
  <Lines>28</Lines>
  <Paragraphs>7</Paragraphs>
  <ScaleCrop>false</ScaleCrop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Utku Ceylan</cp:lastModifiedBy>
  <cp:revision>3</cp:revision>
  <dcterms:created xsi:type="dcterms:W3CDTF">2026-01-23T18:13:00Z</dcterms:created>
  <dcterms:modified xsi:type="dcterms:W3CDTF">2026-01-23T18:16:00Z</dcterms:modified>
</cp:coreProperties>
</file>