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749" w:rsidRPr="006B6474" w:rsidRDefault="0070302B" w:rsidP="006B6474">
      <w:pPr>
        <w:jc w:val="center"/>
        <w:rPr>
          <w:sz w:val="40"/>
          <w:szCs w:val="40"/>
        </w:rPr>
      </w:pPr>
      <w:r w:rsidRPr="006B6474">
        <w:rPr>
          <w:sz w:val="40"/>
          <w:szCs w:val="40"/>
        </w:rPr>
        <w:t>Events API</w:t>
      </w:r>
    </w:p>
    <w:p w:rsidR="0070302B" w:rsidRPr="006B6474" w:rsidRDefault="00EA5BD9">
      <w:pPr>
        <w:rPr>
          <w:b/>
          <w:sz w:val="24"/>
          <w:szCs w:val="24"/>
        </w:rPr>
      </w:pPr>
      <w:r w:rsidRPr="006B6474">
        <w:rPr>
          <w:b/>
          <w:sz w:val="24"/>
          <w:szCs w:val="24"/>
        </w:rPr>
        <w:t>Tools &amp; Tech:</w:t>
      </w:r>
    </w:p>
    <w:p w:rsidR="00EA5BD9" w:rsidRPr="0088222A" w:rsidRDefault="00EA5BD9">
      <w:pPr>
        <w:rPr>
          <w:sz w:val="24"/>
          <w:szCs w:val="24"/>
        </w:rPr>
      </w:pPr>
      <w:r w:rsidRPr="0088222A">
        <w:rPr>
          <w:sz w:val="24"/>
          <w:szCs w:val="24"/>
        </w:rPr>
        <w:t>.Net core 2.1.1</w:t>
      </w:r>
    </w:p>
    <w:p w:rsidR="00EA5BD9" w:rsidRPr="0088222A" w:rsidRDefault="004714B6">
      <w:pPr>
        <w:rPr>
          <w:sz w:val="24"/>
          <w:szCs w:val="24"/>
        </w:rPr>
      </w:pPr>
      <w:r w:rsidRPr="0088222A">
        <w:rPr>
          <w:sz w:val="24"/>
          <w:szCs w:val="24"/>
        </w:rPr>
        <w:t>JWT Authentication</w:t>
      </w:r>
    </w:p>
    <w:p w:rsidR="0070302B" w:rsidRPr="00EA6F6D" w:rsidRDefault="00BC7CE6">
      <w:pPr>
        <w:rPr>
          <w:b/>
          <w:sz w:val="24"/>
          <w:szCs w:val="24"/>
        </w:rPr>
      </w:pPr>
      <w:r w:rsidRPr="00EA6F6D">
        <w:rPr>
          <w:b/>
          <w:sz w:val="24"/>
          <w:szCs w:val="24"/>
        </w:rPr>
        <w:t>API</w:t>
      </w:r>
      <w:r w:rsidR="0070302B" w:rsidRPr="00EA6F6D">
        <w:rPr>
          <w:b/>
          <w:sz w:val="24"/>
          <w:szCs w:val="24"/>
        </w:rPr>
        <w:t xml:space="preserve"> contains Users / Events / Event Buying (Order).</w:t>
      </w:r>
    </w:p>
    <w:p w:rsidR="005F7108" w:rsidRPr="0088222A" w:rsidRDefault="005F7108">
      <w:pPr>
        <w:rPr>
          <w:sz w:val="24"/>
          <w:szCs w:val="24"/>
        </w:rPr>
      </w:pPr>
      <w:bookmarkStart w:id="0" w:name="_GoBack"/>
      <w:bookmarkEnd w:id="0"/>
    </w:p>
    <w:p w:rsidR="0088222A" w:rsidRPr="00EA6F6D" w:rsidRDefault="005F7108">
      <w:pPr>
        <w:rPr>
          <w:rFonts w:ascii="Helvetica" w:hAnsi="Helvetica" w:cs="Helvetica"/>
          <w:b/>
          <w:color w:val="505050"/>
          <w:sz w:val="24"/>
          <w:szCs w:val="24"/>
          <w:shd w:val="clear" w:color="auto" w:fill="FFFFFF"/>
        </w:rPr>
      </w:pPr>
      <w:r w:rsidRPr="00EA6F6D">
        <w:rPr>
          <w:b/>
          <w:sz w:val="24"/>
          <w:szCs w:val="24"/>
        </w:rPr>
        <w:t xml:space="preserve">API URL: </w:t>
      </w:r>
      <w:hyperlink r:id="rId4" w:history="1">
        <w:r w:rsidR="0088222A" w:rsidRPr="00EA6F6D">
          <w:rPr>
            <w:rStyle w:val="Hyperlink"/>
            <w:rFonts w:ascii="Helvetica" w:hAnsi="Helvetica" w:cs="Helvetica"/>
            <w:b/>
            <w:sz w:val="24"/>
            <w:szCs w:val="24"/>
            <w:shd w:val="clear" w:color="auto" w:fill="FFFFFF"/>
          </w:rPr>
          <w:t>http://localhost:64511/api</w:t>
        </w:r>
      </w:hyperlink>
    </w:p>
    <w:p w:rsidR="005F7108" w:rsidRPr="00E318EE" w:rsidRDefault="00476F6E">
      <w:pPr>
        <w:rPr>
          <w:b/>
          <w:sz w:val="24"/>
          <w:szCs w:val="24"/>
        </w:rPr>
      </w:pPr>
      <w:r w:rsidRPr="00E318EE">
        <w:rPr>
          <w:b/>
          <w:sz w:val="24"/>
          <w:szCs w:val="24"/>
        </w:rPr>
        <w:t>End Points:</w:t>
      </w:r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550"/>
        <w:gridCol w:w="7456"/>
      </w:tblGrid>
      <w:tr w:rsidR="003A3EFF" w:rsidTr="003A3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959A9" w:rsidRDefault="00C959A9" w:rsidP="00AE33D8">
            <w:r>
              <w:t>Endpoint</w:t>
            </w:r>
          </w:p>
        </w:tc>
        <w:tc>
          <w:tcPr>
            <w:tcW w:w="7456" w:type="dxa"/>
          </w:tcPr>
          <w:p w:rsidR="00C959A9" w:rsidRDefault="001A69E5" w:rsidP="00AE3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A3EFF" w:rsidTr="003A3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959A9" w:rsidRDefault="00C959A9" w:rsidP="00AE33D8">
            <w: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login</w:t>
            </w:r>
          </w:p>
        </w:tc>
        <w:tc>
          <w:tcPr>
            <w:tcW w:w="7456" w:type="dxa"/>
          </w:tcPr>
          <w:p w:rsidR="00C959A9" w:rsidRDefault="00C959A9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Authenticate user</w:t>
            </w:r>
            <w:r w:rsidR="001A69E5">
              <w:t>.</w:t>
            </w:r>
          </w:p>
          <w:p w:rsidR="007424FF" w:rsidRDefault="007424FF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:rsidR="001A69E5" w:rsidRDefault="001A69E5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Body:</w:t>
            </w:r>
          </w:p>
          <w:p w:rsidR="001A69E5" w:rsidRDefault="001A69E5" w:rsidP="001A69E5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1A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 </w:t>
            </w:r>
          </w:p>
          <w:p w:rsidR="001A69E5" w:rsidRDefault="001A69E5" w:rsidP="001A69E5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1A69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"Email"</w:t>
            </w:r>
            <w:r w:rsidRPr="001A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1A69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"brauf7668@gmail.com"</w:t>
            </w:r>
            <w:r w:rsidRPr="001A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 </w:t>
            </w:r>
          </w:p>
          <w:p w:rsidR="001A69E5" w:rsidRDefault="001A69E5" w:rsidP="001A69E5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1A69E5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"Password"</w:t>
            </w:r>
            <w:r w:rsidRPr="001A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1A69E5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"12345"</w:t>
            </w:r>
            <w:r w:rsidRPr="001A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</w:t>
            </w:r>
          </w:p>
          <w:p w:rsidR="001A69E5" w:rsidRDefault="001A69E5" w:rsidP="001A69E5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1A69E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1A69E5" w:rsidRDefault="001A69E5" w:rsidP="001A69E5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  <w:p w:rsidR="001A69E5" w:rsidRDefault="001A69E5" w:rsidP="001A69E5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Response:</w:t>
            </w:r>
          </w:p>
          <w:p w:rsidR="001A69E5" w:rsidRPr="001A69E5" w:rsidRDefault="001A69E5" w:rsidP="001A69E5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It will return token, you have to pass this token to all protected API end points.</w:t>
            </w:r>
          </w:p>
          <w:p w:rsidR="001A69E5" w:rsidRDefault="001A69E5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EFF" w:rsidTr="003A3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C959A9" w:rsidRDefault="00C959A9" w:rsidP="00AE33D8">
            <w:r>
              <w:t>/</w:t>
            </w:r>
            <w:r w:rsidR="003A3EFF"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</w:p>
        </w:tc>
        <w:tc>
          <w:tcPr>
            <w:tcW w:w="7456" w:type="dxa"/>
          </w:tcPr>
          <w:p w:rsidR="00C959A9" w:rsidRDefault="003A3EFF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user related operations.</w:t>
            </w:r>
          </w:p>
          <w:p w:rsidR="003A3EFF" w:rsidRDefault="003A3EFF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3EFF" w:rsidRDefault="003A3EFF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  <w:p w:rsidR="003A3EFF" w:rsidRDefault="003A3EFF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can get all users list</w:t>
            </w:r>
          </w:p>
          <w:p w:rsidR="003A3EFF" w:rsidRDefault="003A3EFF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will get only his information. Add id in the URL </w:t>
            </w:r>
            <w:proofErr w:type="spellStart"/>
            <w:r>
              <w:t>i</w:t>
            </w:r>
            <w:proofErr w:type="spellEnd"/>
            <w:r>
              <w:t xml:space="preserve">-e </w:t>
            </w:r>
            <w:r w:rsidR="00CE58C2">
              <w:t>/</w:t>
            </w:r>
            <w:r>
              <w:t>users/{Id}</w:t>
            </w:r>
          </w:p>
          <w:p w:rsidR="003A3EFF" w:rsidRDefault="003A3EFF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3EFF" w:rsidRDefault="005A5330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:rsidR="005A5330" w:rsidRDefault="005A5330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user in the system</w:t>
            </w:r>
          </w:p>
          <w:p w:rsidR="005A5330" w:rsidRDefault="005A5330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Body: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firstName</w:t>
            </w:r>
            <w:proofErr w:type="spellEnd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"Bilal"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lastName</w:t>
            </w:r>
            <w:proofErr w:type="spellEnd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proofErr w:type="spellStart"/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Rauf</w:t>
            </w:r>
            <w:proofErr w:type="spellEnd"/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"email"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"brauf766812@gmail.com"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"password"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"12345"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5A5330" w:rsidRDefault="005A5330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5330" w:rsidRDefault="005A5330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  <w:p w:rsidR="005A5330" w:rsidRDefault="005A5330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update user information</w:t>
            </w:r>
          </w:p>
          <w:p w:rsidR="005A5330" w:rsidRDefault="005A5330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Id with URL </w:t>
            </w:r>
            <w:proofErr w:type="spellStart"/>
            <w:r>
              <w:t>i</w:t>
            </w:r>
            <w:proofErr w:type="spellEnd"/>
            <w:r>
              <w:t>-e /users/{Id}</w:t>
            </w:r>
          </w:p>
          <w:p w:rsidR="005A5330" w:rsidRDefault="005A5330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Body: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8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firstName</w:t>
            </w:r>
            <w:proofErr w:type="spellEnd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"Bilal"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lastName</w:t>
            </w:r>
            <w:proofErr w:type="spellEnd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proofErr w:type="spellStart"/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Rauf</w:t>
            </w:r>
            <w:proofErr w:type="spellEnd"/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"email"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"brauf766812@gmail.com"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lastRenderedPageBreak/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"password"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"12345"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"role"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"Client"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5A5330" w:rsidRP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</w:t>
            </w:r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dateTime</w:t>
            </w:r>
            <w:proofErr w:type="spellEnd"/>
            <w:r w:rsidRPr="005A5330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5A5330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"2020-08-23T01:10:55.087"</w:t>
            </w:r>
          </w:p>
          <w:p w:rsidR="005A5330" w:rsidRDefault="005A533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5A533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4F56B0" w:rsidRDefault="004F56B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  <w:p w:rsidR="004F56B0" w:rsidRDefault="004F56B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DELETE</w:t>
            </w:r>
          </w:p>
          <w:p w:rsidR="004F56B0" w:rsidRDefault="004F56B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To delete user</w:t>
            </w:r>
          </w:p>
          <w:p w:rsidR="004F56B0" w:rsidRPr="005A5330" w:rsidRDefault="004F56B0" w:rsidP="005A5330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Send Id in URL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-e /users/{Id}</w:t>
            </w:r>
          </w:p>
          <w:p w:rsidR="005A5330" w:rsidRDefault="005A5330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09D6" w:rsidTr="00AE3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09D6" w:rsidRDefault="00B209D6" w:rsidP="00B209D6">
            <w:r>
              <w:lastRenderedPageBreak/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events</w:t>
            </w:r>
          </w:p>
        </w:tc>
        <w:tc>
          <w:tcPr>
            <w:tcW w:w="7456" w:type="dxa"/>
          </w:tcPr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</w:t>
            </w:r>
            <w:r>
              <w:t>events</w:t>
            </w:r>
            <w:r>
              <w:t xml:space="preserve"> related operations.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list of all events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specific event info</w:t>
            </w:r>
            <w:r>
              <w:t xml:space="preserve">. Add id in the URL </w:t>
            </w:r>
            <w:proofErr w:type="spellStart"/>
            <w:r>
              <w:t>i</w:t>
            </w:r>
            <w:proofErr w:type="spellEnd"/>
            <w:r>
              <w:t>-e /</w:t>
            </w:r>
            <w:r>
              <w:t>events</w:t>
            </w:r>
            <w:r>
              <w:t>/{Id}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</w:t>
            </w:r>
            <w:r>
              <w:t>event</w:t>
            </w:r>
            <w:r>
              <w:t xml:space="preserve"> in the system</w:t>
            </w:r>
            <w:r w:rsidR="00872B15">
              <w:t xml:space="preserve">. </w:t>
            </w:r>
            <w:proofErr w:type="spellStart"/>
            <w:r w:rsidR="00872B15">
              <w:t>UserId</w:t>
            </w:r>
            <w:proofErr w:type="spellEnd"/>
            <w:r w:rsidR="00872B15">
              <w:t xml:space="preserve"> is owner of the event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Body: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"title"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F420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"Event Test"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"date"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F420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"2020-08-20T00:00:00"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userId</w:t>
            </w:r>
            <w:proofErr w:type="spellEnd"/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F420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1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update </w:t>
            </w:r>
            <w:r w:rsidR="00AF420D">
              <w:t>event</w:t>
            </w:r>
            <w:r>
              <w:t xml:space="preserve"> information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Send Id with URL </w:t>
            </w:r>
            <w:proofErr w:type="spellStart"/>
            <w:r>
              <w:t>i</w:t>
            </w:r>
            <w:proofErr w:type="spellEnd"/>
            <w:r>
              <w:t>-e /</w:t>
            </w:r>
            <w:r w:rsidR="00AF420D">
              <w:t>events</w:t>
            </w:r>
            <w:r>
              <w:t>/{Id}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 Body: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F420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1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"title"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F420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"Event 1"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"date"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F420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"2020-08-20T00:00:00"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userId</w:t>
            </w:r>
            <w:proofErr w:type="spellEnd"/>
            <w:r w:rsidRPr="00AF420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AF420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1</w:t>
            </w:r>
          </w:p>
          <w:p w:rsidR="00AF420D" w:rsidRPr="00AF420D" w:rsidRDefault="00AF420D" w:rsidP="00AF420D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B209D6" w:rsidRDefault="00B209D6" w:rsidP="00AE33D8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  <w:p w:rsidR="00B209D6" w:rsidRDefault="00B209D6" w:rsidP="00AE33D8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DELETE</w:t>
            </w:r>
          </w:p>
          <w:p w:rsidR="00B209D6" w:rsidRDefault="00B209D6" w:rsidP="00AE33D8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To delete </w:t>
            </w:r>
            <w:r w:rsid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event</w:t>
            </w:r>
            <w:r w:rsidR="007D08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 Only Admin/Owner can delete the event</w:t>
            </w:r>
          </w:p>
          <w:p w:rsidR="00B209D6" w:rsidRPr="005A5330" w:rsidRDefault="00B209D6" w:rsidP="00AE33D8">
            <w:pPr>
              <w:shd w:val="clear" w:color="auto" w:fill="FFFFFE"/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Send Id in URL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-e /</w:t>
            </w:r>
            <w:r w:rsidR="00AF420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events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/{Id}</w:t>
            </w:r>
          </w:p>
          <w:p w:rsidR="00B209D6" w:rsidRDefault="00B209D6" w:rsidP="00AE3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09D6" w:rsidTr="00AE3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209D6" w:rsidRDefault="00B209D6" w:rsidP="00D619EB">
            <w:r>
              <w:t>/</w:t>
            </w:r>
            <w:r w:rsidR="00D619EB">
              <w:rPr>
                <w:rFonts w:ascii="Consolas" w:hAnsi="Consolas" w:cs="Consolas"/>
                <w:color w:val="000000"/>
                <w:sz w:val="19"/>
                <w:szCs w:val="19"/>
              </w:rPr>
              <w:t>orders</w:t>
            </w:r>
          </w:p>
        </w:tc>
        <w:tc>
          <w:tcPr>
            <w:tcW w:w="7456" w:type="dxa"/>
          </w:tcPr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 </w:t>
            </w:r>
            <w:r w:rsidR="00506DBD">
              <w:t>event order</w:t>
            </w:r>
            <w:r>
              <w:t xml:space="preserve"> related operations.</w:t>
            </w: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  <w:p w:rsidR="00B209D6" w:rsidRDefault="00506DBD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all orders</w:t>
            </w:r>
          </w:p>
          <w:p w:rsidR="00B209D6" w:rsidRDefault="00506DBD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specific order a</w:t>
            </w:r>
            <w:r w:rsidR="00B209D6">
              <w:t xml:space="preserve">dd id in the URL </w:t>
            </w:r>
            <w:proofErr w:type="spellStart"/>
            <w:r w:rsidR="00B209D6">
              <w:t>i</w:t>
            </w:r>
            <w:proofErr w:type="spellEnd"/>
            <w:r w:rsidR="00B209D6">
              <w:t>-e /</w:t>
            </w:r>
            <w:r>
              <w:t>orders</w:t>
            </w:r>
            <w:r w:rsidR="00B209D6">
              <w:t>/{Id}</w:t>
            </w: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506DBD">
              <w:t>order</w:t>
            </w:r>
            <w:r>
              <w:t xml:space="preserve"> in the system</w:t>
            </w: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Body:</w:t>
            </w:r>
          </w:p>
          <w:p w:rsidR="00264689" w:rsidRPr="00264689" w:rsidRDefault="00264689" w:rsidP="00264689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264689" w:rsidRPr="00264689" w:rsidRDefault="00264689" w:rsidP="00264689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646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"amount"</w:t>
            </w: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26468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140.00</w:t>
            </w: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264689" w:rsidRPr="00264689" w:rsidRDefault="00264689" w:rsidP="00264689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646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2646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eventId</w:t>
            </w:r>
            <w:proofErr w:type="spellEnd"/>
            <w:r w:rsidRPr="002646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26468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1</w:t>
            </w: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264689" w:rsidRPr="00264689" w:rsidRDefault="00264689" w:rsidP="00264689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2646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2646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userId</w:t>
            </w:r>
            <w:proofErr w:type="spellEnd"/>
            <w:r w:rsidRPr="002646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26468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8</w:t>
            </w:r>
          </w:p>
          <w:p w:rsidR="00264689" w:rsidRPr="00264689" w:rsidRDefault="00264689" w:rsidP="00264689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2646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64689" w:rsidRDefault="00264689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update </w:t>
            </w:r>
            <w:r w:rsidR="00264689">
              <w:t>order</w:t>
            </w:r>
            <w:r>
              <w:t xml:space="preserve"> information</w:t>
            </w:r>
            <w:r w:rsidR="009E50BD">
              <w:t>. Admin/Owner of the event can update its order</w:t>
            </w: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Id with URL </w:t>
            </w:r>
            <w:proofErr w:type="spellStart"/>
            <w:r>
              <w:t>i</w:t>
            </w:r>
            <w:proofErr w:type="spellEnd"/>
            <w:r>
              <w:t>-e /</w:t>
            </w:r>
            <w:r w:rsidR="00D220FE">
              <w:t>orders</w:t>
            </w:r>
            <w:r>
              <w:t>/{Id}</w:t>
            </w: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Body:</w:t>
            </w:r>
          </w:p>
          <w:p w:rsidR="00D220FE" w:rsidRPr="00D220FE" w:rsidRDefault="00D220FE" w:rsidP="00D220FE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{</w:t>
            </w:r>
          </w:p>
          <w:p w:rsidR="00D220FE" w:rsidRPr="00D220FE" w:rsidRDefault="00D220FE" w:rsidP="00D220FE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"id"</w:t>
            </w: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D220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1</w:t>
            </w: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D220FE" w:rsidRPr="00D220FE" w:rsidRDefault="00D220FE" w:rsidP="00D220FE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"amount"</w:t>
            </w: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D220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150.00</w:t>
            </w: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D220FE" w:rsidRPr="00D220FE" w:rsidRDefault="00D220FE" w:rsidP="00D220FE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dateTime</w:t>
            </w:r>
            <w:proofErr w:type="spellEnd"/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D220F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GB"/>
              </w:rPr>
              <w:t>"2020-08-21T14:40:24.413"</w:t>
            </w: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D220FE" w:rsidRPr="00D220FE" w:rsidRDefault="00D220FE" w:rsidP="00D220FE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eventId</w:t>
            </w:r>
            <w:proofErr w:type="spellEnd"/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D220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1</w:t>
            </w: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,</w:t>
            </w:r>
          </w:p>
          <w:p w:rsidR="00D220FE" w:rsidRPr="00D220FE" w:rsidRDefault="00D220FE" w:rsidP="00D220FE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        </w:t>
            </w:r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proofErr w:type="spellStart"/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userId</w:t>
            </w:r>
            <w:proofErr w:type="spellEnd"/>
            <w:r w:rsidRPr="00D220FE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GB"/>
              </w:rPr>
              <w:t>"</w:t>
            </w: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: </w:t>
            </w:r>
            <w:r w:rsidRPr="00D220FE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GB"/>
              </w:rPr>
              <w:t>3</w:t>
            </w:r>
          </w:p>
          <w:p w:rsidR="00D220FE" w:rsidRPr="00D220FE" w:rsidRDefault="00D220FE" w:rsidP="00D220FE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 w:rsidRPr="00D220F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}</w:t>
            </w:r>
          </w:p>
          <w:p w:rsidR="00B209D6" w:rsidRDefault="00B209D6" w:rsidP="00AE33D8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</w:p>
          <w:p w:rsidR="00B209D6" w:rsidRDefault="00B209D6" w:rsidP="00AE33D8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DELETE</w:t>
            </w:r>
          </w:p>
          <w:p w:rsidR="00B209D6" w:rsidRDefault="00B209D6" w:rsidP="00AE33D8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To delete </w:t>
            </w:r>
            <w:r w:rsidR="009E0C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order</w:t>
            </w:r>
            <w:r w:rsidR="00625BA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. Admin/Owner of the event can delete event order</w:t>
            </w:r>
          </w:p>
          <w:p w:rsidR="00B209D6" w:rsidRPr="005A5330" w:rsidRDefault="00B209D6" w:rsidP="00AE33D8">
            <w:pPr>
              <w:shd w:val="clear" w:color="auto" w:fill="FFFFFE"/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 xml:space="preserve">Send Id in URL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-e /</w:t>
            </w:r>
            <w:r w:rsidR="009E0CC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orders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GB"/>
              </w:rPr>
              <w:t>/{Id}</w:t>
            </w:r>
          </w:p>
          <w:p w:rsidR="00B209D6" w:rsidRDefault="00B209D6" w:rsidP="00AE3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6F6E" w:rsidRDefault="00476F6E">
      <w:pPr>
        <w:rPr>
          <w:sz w:val="24"/>
          <w:szCs w:val="24"/>
        </w:rPr>
      </w:pPr>
    </w:p>
    <w:p w:rsidR="00C959A9" w:rsidRPr="0088222A" w:rsidRDefault="00C959A9">
      <w:pPr>
        <w:rPr>
          <w:sz w:val="24"/>
          <w:szCs w:val="24"/>
        </w:rPr>
      </w:pPr>
    </w:p>
    <w:p w:rsidR="00BC7CE6" w:rsidRPr="0088222A" w:rsidRDefault="00BC7CE6">
      <w:pPr>
        <w:rPr>
          <w:sz w:val="24"/>
          <w:szCs w:val="24"/>
        </w:rPr>
      </w:pPr>
    </w:p>
    <w:p w:rsidR="0070302B" w:rsidRPr="0088222A" w:rsidRDefault="0070302B">
      <w:pPr>
        <w:rPr>
          <w:sz w:val="24"/>
          <w:szCs w:val="24"/>
        </w:rPr>
      </w:pPr>
    </w:p>
    <w:sectPr w:rsidR="0070302B" w:rsidRPr="0088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E3"/>
    <w:rsid w:val="001A69E5"/>
    <w:rsid w:val="00264689"/>
    <w:rsid w:val="003A3EFF"/>
    <w:rsid w:val="004714B6"/>
    <w:rsid w:val="00476F6E"/>
    <w:rsid w:val="004C6DE3"/>
    <w:rsid w:val="004F56B0"/>
    <w:rsid w:val="00506DBD"/>
    <w:rsid w:val="005A5330"/>
    <w:rsid w:val="005F7108"/>
    <w:rsid w:val="00625BA4"/>
    <w:rsid w:val="006B6474"/>
    <w:rsid w:val="006F6E08"/>
    <w:rsid w:val="0070302B"/>
    <w:rsid w:val="007424FF"/>
    <w:rsid w:val="007D0834"/>
    <w:rsid w:val="00872B15"/>
    <w:rsid w:val="0088222A"/>
    <w:rsid w:val="009E0CCA"/>
    <w:rsid w:val="009E50BD"/>
    <w:rsid w:val="00A20092"/>
    <w:rsid w:val="00A67BA0"/>
    <w:rsid w:val="00AF420D"/>
    <w:rsid w:val="00B209D6"/>
    <w:rsid w:val="00BC7CE6"/>
    <w:rsid w:val="00C959A9"/>
    <w:rsid w:val="00CE58C2"/>
    <w:rsid w:val="00D220FE"/>
    <w:rsid w:val="00D619EB"/>
    <w:rsid w:val="00E318EE"/>
    <w:rsid w:val="00E67749"/>
    <w:rsid w:val="00EA5BD9"/>
    <w:rsid w:val="00EA6F6D"/>
    <w:rsid w:val="00F2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DE2BC-F9FB-4B65-8388-7BE3EBBA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108"/>
    <w:rPr>
      <w:color w:val="0563C1" w:themeColor="hyperlink"/>
      <w:u w:val="single"/>
    </w:rPr>
  </w:style>
  <w:style w:type="table" w:styleId="LightList-Accent3">
    <w:name w:val="Light List Accent 3"/>
    <w:basedOn w:val="TableNormal"/>
    <w:uiPriority w:val="61"/>
    <w:rsid w:val="00C959A9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4511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2020-08-22T19:53:00Z</dcterms:created>
  <dcterms:modified xsi:type="dcterms:W3CDTF">2020-08-22T20:31:00Z</dcterms:modified>
</cp:coreProperties>
</file>