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DE7" w:rsidRDefault="0044032F">
      <w:r>
        <w:t>In this program I have implemented matrix operations using a file input and user specified operations</w:t>
      </w:r>
    </w:p>
    <w:p w:rsidR="0044032F" w:rsidRDefault="0044032F">
      <w:r>
        <w:t>I have made 3 classes:</w:t>
      </w:r>
    </w:p>
    <w:p w:rsidR="0044032F" w:rsidRDefault="0044032F">
      <w:r>
        <w:t>1: MatrixComputation.java (All the computation Logic is in this class)</w:t>
      </w:r>
    </w:p>
    <w:p w:rsidR="0044032F" w:rsidRDefault="0044032F">
      <w:r>
        <w:t xml:space="preserve">2: ReadFile.java (This file converts the input from file to 2D </w:t>
      </w:r>
      <w:proofErr w:type="spellStart"/>
      <w:r>
        <w:t>int</w:t>
      </w:r>
      <w:proofErr w:type="spellEnd"/>
      <w:r>
        <w:t xml:space="preserve"> Arrays)</w:t>
      </w:r>
    </w:p>
    <w:p w:rsidR="0044032F" w:rsidRDefault="0044032F">
      <w:r>
        <w:t>3: Tests.java ()</w:t>
      </w:r>
    </w:p>
    <w:p w:rsidR="0044032F" w:rsidRDefault="0044032F">
      <w:bookmarkStart w:id="0" w:name="_GoBack"/>
      <w:bookmarkEnd w:id="0"/>
    </w:p>
    <w:sectPr w:rsidR="00440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78"/>
    <w:rsid w:val="003C0978"/>
    <w:rsid w:val="0044032F"/>
    <w:rsid w:val="00D2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D38F9-5BCD-466F-B019-04269D35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zahid</dc:creator>
  <cp:keywords/>
  <dc:description/>
  <cp:lastModifiedBy>bilal zahid</cp:lastModifiedBy>
  <cp:revision>2</cp:revision>
  <dcterms:created xsi:type="dcterms:W3CDTF">2015-02-19T17:18:00Z</dcterms:created>
  <dcterms:modified xsi:type="dcterms:W3CDTF">2015-02-19T17:24:00Z</dcterms:modified>
</cp:coreProperties>
</file>