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4325" w14:textId="77777777" w:rsidR="00065489" w:rsidRDefault="00C47FDE">
      <w:r>
        <w:rPr>
          <w:rFonts w:hint="eastAsia"/>
        </w:rPr>
        <w:t>剧院选票系统</w:t>
      </w:r>
    </w:p>
    <w:p w14:paraId="14EBAA3A" w14:textId="77777777" w:rsidR="001C4D4A" w:rsidRDefault="00C47FDE">
      <w:r>
        <w:t>架构设计文档</w:t>
      </w:r>
    </w:p>
    <w:p w14:paraId="2FEE26FF" w14:textId="77777777" w:rsidR="00006E64" w:rsidRDefault="00006E64"/>
    <w:p w14:paraId="5E5AD9C1" w14:textId="77777777" w:rsidR="00006E64" w:rsidRDefault="00006E64">
      <w:r>
        <w:rPr>
          <w:rFonts w:hint="eastAsia"/>
        </w:rPr>
        <w:t>开发人：鲍雅娜</w:t>
      </w:r>
    </w:p>
    <w:p w14:paraId="5E60A823" w14:textId="77777777" w:rsidR="00006E64" w:rsidRDefault="00006E64">
      <w:r>
        <w:t>2018/03/08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4" w14:paraId="3ABC986E" w14:textId="77777777" w:rsidTr="00006E64">
        <w:tc>
          <w:tcPr>
            <w:tcW w:w="2074" w:type="dxa"/>
          </w:tcPr>
          <w:p w14:paraId="3D1F3D8D" w14:textId="77777777" w:rsidR="00006E64" w:rsidRDefault="00006E64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72892735" w14:textId="77777777" w:rsidR="00006E64" w:rsidRDefault="00006E64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2B2060E" w14:textId="77777777" w:rsidR="00006E64" w:rsidRDefault="00006E64">
            <w:r>
              <w:rPr>
                <w:rFonts w:hint="eastAsia"/>
              </w:rPr>
              <w:t>概要</w:t>
            </w:r>
          </w:p>
        </w:tc>
        <w:tc>
          <w:tcPr>
            <w:tcW w:w="2074" w:type="dxa"/>
          </w:tcPr>
          <w:p w14:paraId="529F0CD8" w14:textId="77777777" w:rsidR="00006E64" w:rsidRDefault="00006E64">
            <w:r>
              <w:rPr>
                <w:rFonts w:hint="eastAsia"/>
              </w:rPr>
              <w:t>开发人员</w:t>
            </w:r>
          </w:p>
        </w:tc>
      </w:tr>
      <w:tr w:rsidR="00006E64" w14:paraId="2585A626" w14:textId="77777777" w:rsidTr="00006E64">
        <w:tc>
          <w:tcPr>
            <w:tcW w:w="2074" w:type="dxa"/>
          </w:tcPr>
          <w:p w14:paraId="70308541" w14:textId="77777777" w:rsidR="00006E64" w:rsidRDefault="00006E64">
            <w:r>
              <w:rPr>
                <w:rFonts w:hint="eastAsia"/>
              </w:rPr>
              <w:t>Demo</w:t>
            </w:r>
          </w:p>
        </w:tc>
        <w:tc>
          <w:tcPr>
            <w:tcW w:w="2074" w:type="dxa"/>
          </w:tcPr>
          <w:p w14:paraId="107511E4" w14:textId="77777777" w:rsidR="00006E64" w:rsidRDefault="00006E64">
            <w:r>
              <w:rPr>
                <w:rFonts w:hint="eastAsia"/>
              </w:rPr>
              <w:t>2018/03/08</w:t>
            </w:r>
          </w:p>
        </w:tc>
        <w:tc>
          <w:tcPr>
            <w:tcW w:w="2074" w:type="dxa"/>
          </w:tcPr>
          <w:p w14:paraId="763C144B" w14:textId="77777777" w:rsidR="00006E64" w:rsidRDefault="00006E64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版本发布</w:t>
            </w:r>
          </w:p>
        </w:tc>
        <w:tc>
          <w:tcPr>
            <w:tcW w:w="2074" w:type="dxa"/>
          </w:tcPr>
          <w:p w14:paraId="79E3717C" w14:textId="77777777" w:rsidR="00006E64" w:rsidRDefault="00006E64">
            <w:r>
              <w:rPr>
                <w:rFonts w:hint="eastAsia"/>
              </w:rPr>
              <w:t>鲍雅娜</w:t>
            </w:r>
          </w:p>
        </w:tc>
      </w:tr>
      <w:tr w:rsidR="00006E64" w14:paraId="002098C3" w14:textId="77777777" w:rsidTr="00006E64">
        <w:tc>
          <w:tcPr>
            <w:tcW w:w="2074" w:type="dxa"/>
          </w:tcPr>
          <w:p w14:paraId="1343BC46" w14:textId="77777777" w:rsidR="00006E64" w:rsidRDefault="00006E64"/>
        </w:tc>
        <w:tc>
          <w:tcPr>
            <w:tcW w:w="2074" w:type="dxa"/>
          </w:tcPr>
          <w:p w14:paraId="289A9350" w14:textId="77777777" w:rsidR="00006E64" w:rsidRDefault="00006E64"/>
        </w:tc>
        <w:tc>
          <w:tcPr>
            <w:tcW w:w="2074" w:type="dxa"/>
          </w:tcPr>
          <w:p w14:paraId="4D121B49" w14:textId="77777777" w:rsidR="00006E64" w:rsidRDefault="00006E64"/>
        </w:tc>
        <w:tc>
          <w:tcPr>
            <w:tcW w:w="2074" w:type="dxa"/>
          </w:tcPr>
          <w:p w14:paraId="4AAD9457" w14:textId="77777777" w:rsidR="00006E64" w:rsidRDefault="00006E64"/>
        </w:tc>
      </w:tr>
    </w:tbl>
    <w:p w14:paraId="7D912B6E" w14:textId="77777777" w:rsidR="00006E64" w:rsidRDefault="00006E64"/>
    <w:p w14:paraId="453C1CD0" w14:textId="77777777" w:rsidR="001C37C6" w:rsidRDefault="00DC5D6C" w:rsidP="001C37C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 w:rsidR="001C37C6">
        <w:rPr>
          <w:rFonts w:hint="eastAsia"/>
        </w:rPr>
        <w:t>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37C6" w14:paraId="6CD54CC7" w14:textId="77777777" w:rsidTr="001C37C6">
        <w:tc>
          <w:tcPr>
            <w:tcW w:w="4148" w:type="dxa"/>
          </w:tcPr>
          <w:p w14:paraId="2E2A378C" w14:textId="77777777" w:rsidR="001C37C6" w:rsidRDefault="001C37C6" w:rsidP="001C37C6"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14:paraId="24A1C37D" w14:textId="77777777" w:rsidR="001C37C6" w:rsidRDefault="001C37C6" w:rsidP="001C37C6">
            <w:pPr>
              <w:rPr>
                <w:rFonts w:hint="eastAsia"/>
              </w:rPr>
            </w:pPr>
            <w:r>
              <w:rPr>
                <w:rFonts w:hint="eastAsia"/>
              </w:rPr>
              <w:t>某公司使用剧院举办晚会</w:t>
            </w:r>
          </w:p>
        </w:tc>
      </w:tr>
      <w:tr w:rsidR="001C37C6" w14:paraId="027C836F" w14:textId="77777777" w:rsidTr="001C37C6">
        <w:tc>
          <w:tcPr>
            <w:tcW w:w="4148" w:type="dxa"/>
          </w:tcPr>
          <w:p w14:paraId="4DEF5B3D" w14:textId="77777777" w:rsidR="001C37C6" w:rsidRDefault="001C37C6" w:rsidP="001C37C6">
            <w:r>
              <w:rPr>
                <w:rFonts w:hint="eastAsia"/>
              </w:rPr>
              <w:t>客户</w:t>
            </w:r>
          </w:p>
        </w:tc>
        <w:tc>
          <w:tcPr>
            <w:tcW w:w="4148" w:type="dxa"/>
          </w:tcPr>
          <w:p w14:paraId="728C1131" w14:textId="77777777" w:rsidR="001C37C6" w:rsidRDefault="001C37C6" w:rsidP="001C37C6">
            <w:r>
              <w:rPr>
                <w:rFonts w:hint="eastAsia"/>
              </w:rPr>
              <w:t>该公司全体员工</w:t>
            </w:r>
          </w:p>
        </w:tc>
      </w:tr>
      <w:tr w:rsidR="001C37C6" w14:paraId="0D964AE8" w14:textId="77777777" w:rsidTr="001C37C6">
        <w:tc>
          <w:tcPr>
            <w:tcW w:w="4148" w:type="dxa"/>
          </w:tcPr>
          <w:p w14:paraId="7DCAEBE6" w14:textId="77777777" w:rsidR="001C37C6" w:rsidRDefault="001C37C6" w:rsidP="001C37C6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</w:tcPr>
          <w:p w14:paraId="6CC8C7B2" w14:textId="77777777" w:rsidR="001C37C6" w:rsidRDefault="001C37C6" w:rsidP="001C37C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员工通过系统购买晚会票</w:t>
            </w:r>
          </w:p>
          <w:p w14:paraId="6DA1F338" w14:textId="77777777" w:rsidR="001C37C6" w:rsidRDefault="001C37C6" w:rsidP="001C37C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员工每次可购买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>张票</w:t>
            </w:r>
          </w:p>
          <w:p w14:paraId="78FC9969" w14:textId="77777777" w:rsidR="001C37C6" w:rsidRDefault="001C37C6" w:rsidP="001C37C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座位由系统随机分配</w:t>
            </w:r>
          </w:p>
        </w:tc>
      </w:tr>
      <w:tr w:rsidR="001C37C6" w14:paraId="0BAFF97A" w14:textId="77777777" w:rsidTr="001C37C6">
        <w:tc>
          <w:tcPr>
            <w:tcW w:w="4148" w:type="dxa"/>
          </w:tcPr>
          <w:p w14:paraId="59C46033" w14:textId="77777777" w:rsidR="001C37C6" w:rsidRDefault="001C37C6" w:rsidP="001C37C6">
            <w:pPr>
              <w:rPr>
                <w:rFonts w:hint="eastAsia"/>
              </w:rPr>
            </w:pPr>
            <w:r>
              <w:rPr>
                <w:rFonts w:hint="eastAsia"/>
              </w:rPr>
              <w:t>剧院</w:t>
            </w:r>
          </w:p>
        </w:tc>
        <w:tc>
          <w:tcPr>
            <w:tcW w:w="4148" w:type="dxa"/>
          </w:tcPr>
          <w:p w14:paraId="5DAB6E06" w14:textId="77777777" w:rsidR="001C37C6" w:rsidRDefault="001C37C6" w:rsidP="001C37C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剧院分为</w:t>
            </w:r>
            <w:r>
              <w:rPr>
                <w:rFonts w:hint="eastAsia"/>
              </w:rPr>
              <w:t>A</w:t>
            </w:r>
            <w:r>
              <w:t>,B,C,D</w:t>
            </w:r>
            <w:r>
              <w:rPr>
                <w:rFonts w:hint="eastAsia"/>
              </w:rPr>
              <w:t>四个区域</w:t>
            </w:r>
          </w:p>
          <w:p w14:paraId="14A8D2CB" w14:textId="77777777" w:rsidR="001C37C6" w:rsidRDefault="001C37C6" w:rsidP="001C37C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剧院所有区域座位相同</w:t>
            </w:r>
          </w:p>
          <w:p w14:paraId="2BAB7DD4" w14:textId="77777777" w:rsidR="001C37C6" w:rsidRDefault="001C37C6" w:rsidP="001C37C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第一排座位数为</w:t>
            </w:r>
            <w:r>
              <w:rPr>
                <w:rFonts w:hint="eastAsia"/>
              </w:rPr>
              <w:t>5</w:t>
            </w:r>
            <w:r>
              <w:t>0</w:t>
            </w:r>
          </w:p>
          <w:p w14:paraId="6D06FDD0" w14:textId="77777777" w:rsidR="001C37C6" w:rsidRDefault="001C37C6" w:rsidP="001C37C6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最后一排座位数为</w:t>
            </w:r>
            <w:r>
              <w:rPr>
                <w:rFonts w:hint="eastAsia"/>
              </w:rPr>
              <w:t>1</w:t>
            </w:r>
            <w:r>
              <w:t>00</w:t>
            </w:r>
          </w:p>
          <w:p w14:paraId="4043FF8F" w14:textId="77777777" w:rsidR="001C37C6" w:rsidRDefault="001C37C6" w:rsidP="001C37C6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座位隔排递增</w:t>
            </w:r>
            <w:r>
              <w:rPr>
                <w:rFonts w:hint="eastAsia"/>
              </w:rPr>
              <w:t>2</w:t>
            </w:r>
          </w:p>
        </w:tc>
      </w:tr>
    </w:tbl>
    <w:p w14:paraId="79027FB4" w14:textId="77777777" w:rsidR="001C37C6" w:rsidRDefault="001C37C6" w:rsidP="001C37C6">
      <w:pPr>
        <w:rPr>
          <w:rFonts w:hint="eastAsia"/>
        </w:rPr>
      </w:pPr>
    </w:p>
    <w:p w14:paraId="6FEA1A0B" w14:textId="77777777" w:rsidR="00D96775" w:rsidRDefault="00D96775" w:rsidP="00D9677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开发规划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6775" w14:paraId="1B852D71" w14:textId="77777777" w:rsidTr="00D96775">
        <w:tc>
          <w:tcPr>
            <w:tcW w:w="4148" w:type="dxa"/>
          </w:tcPr>
          <w:p w14:paraId="02F6095E" w14:textId="77777777" w:rsidR="00D96775" w:rsidRDefault="00D96775" w:rsidP="00D96775">
            <w:r>
              <w:rPr>
                <w:rFonts w:hint="eastAsia"/>
              </w:rPr>
              <w:t>开发语言</w:t>
            </w:r>
          </w:p>
        </w:tc>
        <w:tc>
          <w:tcPr>
            <w:tcW w:w="4148" w:type="dxa"/>
          </w:tcPr>
          <w:p w14:paraId="33D207E2" w14:textId="77777777" w:rsidR="00D96775" w:rsidRDefault="00D96775" w:rsidP="00D96775">
            <w:r>
              <w:rPr>
                <w:rFonts w:hint="eastAsia"/>
              </w:rPr>
              <w:t>P</w:t>
            </w:r>
            <w:r>
              <w:t>HP</w:t>
            </w:r>
          </w:p>
        </w:tc>
      </w:tr>
      <w:tr w:rsidR="00D96775" w14:paraId="0099E48D" w14:textId="77777777" w:rsidTr="00D96775">
        <w:tc>
          <w:tcPr>
            <w:tcW w:w="4148" w:type="dxa"/>
          </w:tcPr>
          <w:p w14:paraId="5F2D0557" w14:textId="6E8B54ED" w:rsidR="00D96775" w:rsidRDefault="00A7007E" w:rsidP="00D96775">
            <w:r>
              <w:rPr>
                <w:rFonts w:hint="eastAsia"/>
              </w:rPr>
              <w:t>架构</w:t>
            </w:r>
            <w:r w:rsidR="00D96775">
              <w:rPr>
                <w:rFonts w:hint="eastAsia"/>
              </w:rPr>
              <w:t>模板</w:t>
            </w:r>
          </w:p>
        </w:tc>
        <w:tc>
          <w:tcPr>
            <w:tcW w:w="4148" w:type="dxa"/>
          </w:tcPr>
          <w:p w14:paraId="5D32CAC6" w14:textId="799E2D43" w:rsidR="00D96775" w:rsidRDefault="00D96775" w:rsidP="00D96775">
            <w:r>
              <w:t>MVC</w:t>
            </w:r>
            <w:r>
              <w:rPr>
                <w:rFonts w:hint="eastAsia"/>
              </w:rPr>
              <w:t>模板</w:t>
            </w:r>
          </w:p>
        </w:tc>
      </w:tr>
      <w:tr w:rsidR="00D96775" w14:paraId="4BCE3D3B" w14:textId="77777777" w:rsidTr="00D96775">
        <w:tc>
          <w:tcPr>
            <w:tcW w:w="4148" w:type="dxa"/>
          </w:tcPr>
          <w:p w14:paraId="2AE1A7CD" w14:textId="15AB9722" w:rsidR="00D96775" w:rsidRDefault="00D96775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4148" w:type="dxa"/>
          </w:tcPr>
          <w:p w14:paraId="2DEF2E41" w14:textId="6F504C51" w:rsidR="00D96775" w:rsidRDefault="00D96775" w:rsidP="00D96775">
            <w:r>
              <w:rPr>
                <w:rFonts w:hint="eastAsia"/>
              </w:rPr>
              <w:t>Laravel</w:t>
            </w:r>
          </w:p>
        </w:tc>
      </w:tr>
      <w:tr w:rsidR="00FF471C" w14:paraId="46237244" w14:textId="77777777" w:rsidTr="00D96775">
        <w:tc>
          <w:tcPr>
            <w:tcW w:w="4148" w:type="dxa"/>
          </w:tcPr>
          <w:p w14:paraId="5FA343C0" w14:textId="34A310CD" w:rsidR="00FF471C" w:rsidRDefault="00FF471C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前端开发语言</w:t>
            </w:r>
          </w:p>
        </w:tc>
        <w:tc>
          <w:tcPr>
            <w:tcW w:w="4148" w:type="dxa"/>
          </w:tcPr>
          <w:p w14:paraId="156B0820" w14:textId="504E0D4E" w:rsidR="00FF471C" w:rsidRDefault="00FF471C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  <w:r w:rsidR="00182752">
              <w:rPr>
                <w:rFonts w:hint="eastAsia"/>
              </w:rPr>
              <w:t>，</w:t>
            </w:r>
            <w:r w:rsidR="00182752">
              <w:rPr>
                <w:rFonts w:hint="eastAsia"/>
              </w:rPr>
              <w:t>C</w:t>
            </w:r>
            <w:r w:rsidR="00182752">
              <w:t>SS</w:t>
            </w:r>
          </w:p>
        </w:tc>
      </w:tr>
      <w:tr w:rsidR="00FF471C" w14:paraId="35118929" w14:textId="77777777" w:rsidTr="00D96775">
        <w:tc>
          <w:tcPr>
            <w:tcW w:w="4148" w:type="dxa"/>
          </w:tcPr>
          <w:p w14:paraId="3508BDA8" w14:textId="2AA0E124" w:rsidR="00FF471C" w:rsidRDefault="00FF471C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前端开发框架</w:t>
            </w:r>
          </w:p>
        </w:tc>
        <w:tc>
          <w:tcPr>
            <w:tcW w:w="4148" w:type="dxa"/>
          </w:tcPr>
          <w:p w14:paraId="2B60A11C" w14:textId="1781AC74" w:rsidR="00FF471C" w:rsidRDefault="00FF471C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</w:p>
        </w:tc>
      </w:tr>
      <w:tr w:rsidR="00D96775" w14:paraId="3A481B08" w14:textId="77777777" w:rsidTr="00D96775">
        <w:tc>
          <w:tcPr>
            <w:tcW w:w="4148" w:type="dxa"/>
          </w:tcPr>
          <w:p w14:paraId="420FD8D0" w14:textId="0CC381BA" w:rsidR="00D96775" w:rsidRDefault="00D96775" w:rsidP="00D96775">
            <w:r>
              <w:rPr>
                <w:rFonts w:hint="eastAsia"/>
              </w:rPr>
              <w:t>数据库语言</w:t>
            </w:r>
          </w:p>
        </w:tc>
        <w:tc>
          <w:tcPr>
            <w:tcW w:w="4148" w:type="dxa"/>
          </w:tcPr>
          <w:p w14:paraId="74FD7395" w14:textId="610E741C" w:rsidR="00D96775" w:rsidRDefault="00D96775" w:rsidP="00D96775"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D96775" w14:paraId="30C9C142" w14:textId="77777777" w:rsidTr="00D96775">
        <w:tc>
          <w:tcPr>
            <w:tcW w:w="4148" w:type="dxa"/>
          </w:tcPr>
          <w:p w14:paraId="245C4D79" w14:textId="4E1D1167" w:rsidR="00D96775" w:rsidRDefault="00A7007E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4148" w:type="dxa"/>
          </w:tcPr>
          <w:p w14:paraId="0414E60A" w14:textId="02B6B3CD" w:rsidR="00D96775" w:rsidRDefault="00A7007E" w:rsidP="00D96775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X</w:t>
            </w:r>
            <w:r>
              <w:t>AMMP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X</w:t>
            </w:r>
            <w:r>
              <w:t>NMMP</w:t>
            </w:r>
            <w:r>
              <w:rPr>
                <w:rFonts w:hint="eastAsia"/>
              </w:rPr>
              <w:t>环境</w:t>
            </w:r>
          </w:p>
        </w:tc>
      </w:tr>
    </w:tbl>
    <w:p w14:paraId="7B41DE24" w14:textId="77777777" w:rsidR="00D96775" w:rsidRDefault="00D96775" w:rsidP="00D96775"/>
    <w:p w14:paraId="1CE8B5E8" w14:textId="6B642649" w:rsidR="00A7007E" w:rsidRDefault="00D96775" w:rsidP="00A700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架构设计思想</w:t>
      </w:r>
    </w:p>
    <w:p w14:paraId="7C1D9CED" w14:textId="0DEB411F" w:rsidR="00A7007E" w:rsidRDefault="00A7007E" w:rsidP="00A7007E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系统使用者</w:t>
      </w:r>
    </w:p>
    <w:p w14:paraId="219A89EB" w14:textId="529BEB53" w:rsidR="00A7007E" w:rsidRDefault="00A7007E" w:rsidP="00A7007E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公司员工可以使用姓名和邮箱进行购票，每个邮箱一次可以购买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张晚会票</w:t>
      </w:r>
      <w:r w:rsidR="0082434B">
        <w:rPr>
          <w:rFonts w:hint="eastAsia"/>
        </w:rPr>
        <w:t>。</w:t>
      </w:r>
    </w:p>
    <w:p w14:paraId="40A9B817" w14:textId="77777777" w:rsidR="00A7007E" w:rsidRDefault="00A7007E" w:rsidP="00A7007E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公司员工可以根据邮箱查询购买的所有晚会票。</w:t>
      </w:r>
    </w:p>
    <w:p w14:paraId="152E05A0" w14:textId="2150C3B4" w:rsidR="00A7007E" w:rsidRDefault="00A7007E" w:rsidP="00A7007E">
      <w:pPr>
        <w:pStyle w:val="ListParagraph"/>
        <w:numPr>
          <w:ilvl w:val="2"/>
          <w:numId w:val="7"/>
        </w:numPr>
        <w:ind w:firstLineChars="0"/>
      </w:pPr>
      <w:r>
        <w:rPr>
          <w:rFonts w:hint="eastAsia"/>
        </w:rPr>
        <w:t>购票系统可以使用微信，支付宝和银行卡进行支付（</w:t>
      </w:r>
      <w:r w:rsidR="00FB4A92">
        <w:t>D</w:t>
      </w:r>
      <w:r>
        <w:rPr>
          <w:rFonts w:hint="eastAsia"/>
        </w:rPr>
        <w:t>emo</w:t>
      </w:r>
      <w:r>
        <w:rPr>
          <w:rFonts w:hint="eastAsia"/>
        </w:rPr>
        <w:t>没有完成支付系统开发）</w:t>
      </w:r>
    </w:p>
    <w:p w14:paraId="56EB7F81" w14:textId="0D15125B" w:rsidR="0082434B" w:rsidRPr="00A7007E" w:rsidRDefault="0082434B" w:rsidP="0082434B">
      <w:pPr>
        <w:pStyle w:val="ListParagraph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因不是免费票，所以只设定了一个邮箱最多能购买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张晚会票，并没有严格限制每个员工购买的总票数。</w:t>
      </w:r>
    </w:p>
    <w:p w14:paraId="54E6E993" w14:textId="188D1619" w:rsidR="00A7007E" w:rsidRDefault="00FB4A92" w:rsidP="00A7007E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剧院</w:t>
      </w:r>
    </w:p>
    <w:p w14:paraId="3B50EC85" w14:textId="77777777" w:rsidR="00FB4A92" w:rsidRDefault="00FB4A92" w:rsidP="00FB4A92">
      <w:pPr>
        <w:pStyle w:val="ListParagraph"/>
        <w:numPr>
          <w:ilvl w:val="2"/>
          <w:numId w:val="8"/>
        </w:numPr>
        <w:ind w:firstLineChars="0"/>
      </w:pPr>
      <w:r>
        <w:rPr>
          <w:rFonts w:hint="eastAsia"/>
        </w:rPr>
        <w:t>剧院有四个区域，每个区域的座位排数和座位号相同，以区域区分</w:t>
      </w:r>
    </w:p>
    <w:p w14:paraId="2A8E6DAE" w14:textId="77777777" w:rsidR="00FB4A92" w:rsidRDefault="00FB4A92" w:rsidP="00FB4A92">
      <w:pPr>
        <w:pStyle w:val="ListParagraph"/>
        <w:numPr>
          <w:ilvl w:val="2"/>
          <w:numId w:val="8"/>
        </w:numPr>
        <w:ind w:firstLineChars="0"/>
      </w:pPr>
      <w:r>
        <w:rPr>
          <w:rFonts w:hint="eastAsia"/>
        </w:rPr>
        <w:t>每个座位号独立，不得重复选择</w:t>
      </w:r>
    </w:p>
    <w:p w14:paraId="35126B00" w14:textId="77777777" w:rsidR="00FB4A92" w:rsidRDefault="00FB4A92" w:rsidP="00FB4A92">
      <w:pPr>
        <w:pStyle w:val="ListParagraph"/>
        <w:numPr>
          <w:ilvl w:val="2"/>
          <w:numId w:val="8"/>
        </w:numPr>
        <w:ind w:firstLineChars="0"/>
      </w:pPr>
      <w:r>
        <w:rPr>
          <w:rFonts w:hint="eastAsia"/>
        </w:rPr>
        <w:t>座位号随机分配，员工无法自行选择座位</w:t>
      </w:r>
    </w:p>
    <w:p w14:paraId="7795725A" w14:textId="3184A683" w:rsidR="00FB4A92" w:rsidRPr="00FB4A92" w:rsidRDefault="00FB4A92" w:rsidP="00FB4A92">
      <w:pPr>
        <w:pStyle w:val="ListParagraph"/>
        <w:numPr>
          <w:ilvl w:val="2"/>
          <w:numId w:val="8"/>
        </w:numPr>
        <w:ind w:firstLineChars="0"/>
      </w:pPr>
      <w:r>
        <w:rPr>
          <w:rFonts w:hint="eastAsia"/>
        </w:rPr>
        <w:t>场景需求给出了剧院的第一排和最后一排座位数，并说明了剧院座位隔排递</w:t>
      </w:r>
      <w:r>
        <w:rPr>
          <w:rFonts w:hint="eastAsia"/>
        </w:rPr>
        <w:lastRenderedPageBreak/>
        <w:t>增，利用等差数列可以算出剧院座位的总排数和每一排的座位数</w:t>
      </w:r>
    </w:p>
    <w:p w14:paraId="3269486D" w14:textId="48FA556B" w:rsidR="00F312CC" w:rsidRDefault="00F312CC" w:rsidP="00F312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MVC(</w:t>
      </w:r>
      <w:proofErr w:type="spellStart"/>
      <w:proofErr w:type="gramStart"/>
      <w:r>
        <w:rPr>
          <w:rFonts w:hint="eastAsia"/>
        </w:rPr>
        <w:t>Model,Controller</w:t>
      </w:r>
      <w:proofErr w:type="gramEnd"/>
      <w:r>
        <w:rPr>
          <w:rFonts w:hint="eastAsia"/>
        </w:rPr>
        <w:t>,View</w:t>
      </w:r>
      <w:proofErr w:type="spellEnd"/>
      <w:r>
        <w:rPr>
          <w:rFonts w:hint="eastAsia"/>
        </w:rPr>
        <w:t>)</w:t>
      </w:r>
    </w:p>
    <w:p w14:paraId="46ABD804" w14:textId="7AE8AE98" w:rsidR="0082434B" w:rsidRDefault="00A94B64" w:rsidP="0082434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项目介绍</w:t>
      </w:r>
    </w:p>
    <w:p w14:paraId="4B7EF999" w14:textId="21C78B52" w:rsidR="00A94B64" w:rsidRDefault="00A94B64" w:rsidP="00A94B64">
      <w:pPr>
        <w:ind w:left="992"/>
      </w:pPr>
      <w:r>
        <w:rPr>
          <w:rFonts w:hint="eastAsia"/>
        </w:rPr>
        <w:t>项目使用</w:t>
      </w:r>
      <w:r>
        <w:rPr>
          <w:rFonts w:hint="eastAsia"/>
        </w:rPr>
        <w:t>Laravel</w:t>
      </w:r>
      <w:r>
        <w:rPr>
          <w:rFonts w:hint="eastAsia"/>
        </w:rPr>
        <w:t>框架进行开发，使用框架的原因是为了便于此程序将来的进阶开发，</w:t>
      </w:r>
      <w:r>
        <w:rPr>
          <w:rFonts w:hint="eastAsia"/>
        </w:rPr>
        <w:t>Laravel</w:t>
      </w:r>
      <w:r>
        <w:rPr>
          <w:rFonts w:hint="eastAsia"/>
        </w:rPr>
        <w:t>是基于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模板的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框架，文档清晰明了，非常便于开发人员阅读和学习。而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模板则是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开发最常见的模板，以模型（</w:t>
      </w:r>
      <w:r>
        <w:rPr>
          <w:rFonts w:hint="eastAsia"/>
        </w:rPr>
        <w:t>Model</w:t>
      </w:r>
      <w:r>
        <w:rPr>
          <w:rFonts w:hint="eastAsia"/>
        </w:rPr>
        <w:t>），视图（</w:t>
      </w:r>
      <w:r>
        <w:rPr>
          <w:rFonts w:hint="eastAsia"/>
        </w:rPr>
        <w:t>View</w:t>
      </w:r>
      <w:r>
        <w:rPr>
          <w:rFonts w:hint="eastAsia"/>
        </w:rPr>
        <w:t>）和控制器（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  <w:r w:rsidR="00FF471C">
        <w:rPr>
          <w:rFonts w:hint="eastAsia"/>
        </w:rPr>
        <w:t>三个部分进行整个程序的开发。</w:t>
      </w:r>
    </w:p>
    <w:p w14:paraId="6D87498F" w14:textId="028F2ED9" w:rsidR="00FF471C" w:rsidRDefault="00FF471C" w:rsidP="00FF471C">
      <w:pPr>
        <w:ind w:left="992"/>
        <w:rPr>
          <w:rFonts w:hint="eastAsia"/>
        </w:rPr>
      </w:pPr>
      <w:r>
        <w:rPr>
          <w:rFonts w:hint="eastAsia"/>
        </w:rPr>
        <w:t>再次项目中，模型层主要进行数据库的读写和逻辑算法方程的应用，控制器抽取模型中返回的值并将其传递到视图上，同样将视图中传递的表格传递到模型层中，视图层则利用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和</w:t>
      </w:r>
      <w:r>
        <w:rPr>
          <w:rFonts w:hint="eastAsia"/>
        </w:rPr>
        <w:t>Bootstrap</w:t>
      </w:r>
      <w:r>
        <w:rPr>
          <w:rFonts w:hint="eastAsia"/>
        </w:rPr>
        <w:t>框架开发，主要进行表格的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和数据的展示。</w:t>
      </w:r>
    </w:p>
    <w:p w14:paraId="0C0C5963" w14:textId="373D1127" w:rsidR="00F312CC" w:rsidRDefault="00182752" w:rsidP="00F312CC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模型（</w:t>
      </w:r>
      <w:r w:rsidR="00F312CC">
        <w:t>Model</w:t>
      </w:r>
      <w:r>
        <w:rPr>
          <w:rFonts w:hint="eastAsia"/>
        </w:rPr>
        <w:t>）</w:t>
      </w:r>
    </w:p>
    <w:p w14:paraId="17E7905D" w14:textId="77777777" w:rsidR="00CF27C2" w:rsidRDefault="00182752" w:rsidP="00CF27C2">
      <w:pPr>
        <w:ind w:left="992"/>
      </w:pPr>
      <w:r>
        <w:rPr>
          <w:rFonts w:hint="eastAsia"/>
        </w:rPr>
        <w:t>此项目中包含两个模型</w:t>
      </w:r>
      <w:r w:rsidR="00CF27C2">
        <w:rPr>
          <w:rFonts w:hint="eastAsia"/>
        </w:rPr>
        <w:t>：</w:t>
      </w:r>
      <w:proofErr w:type="spellStart"/>
      <w:r w:rsidR="00CF27C2">
        <w:t>UserSeats</w:t>
      </w:r>
      <w:proofErr w:type="spellEnd"/>
      <w:r w:rsidR="00CF27C2">
        <w:rPr>
          <w:rFonts w:hint="eastAsia"/>
        </w:rPr>
        <w:t>和</w:t>
      </w:r>
      <w:proofErr w:type="spellStart"/>
      <w:r w:rsidR="00CF27C2">
        <w:rPr>
          <w:rFonts w:hint="eastAsia"/>
        </w:rPr>
        <w:t>T</w:t>
      </w:r>
      <w:r w:rsidR="00CF27C2">
        <w:t>heaterSeats</w:t>
      </w:r>
      <w:proofErr w:type="spellEnd"/>
      <w:r w:rsidR="00CF27C2">
        <w:t>.</w:t>
      </w:r>
    </w:p>
    <w:p w14:paraId="5900394A" w14:textId="4B625F1C" w:rsidR="00CF27C2" w:rsidRDefault="00CF27C2" w:rsidP="00CF27C2">
      <w:pPr>
        <w:ind w:left="992"/>
      </w:pPr>
      <w:proofErr w:type="spellStart"/>
      <w:r>
        <w:t>U</w:t>
      </w:r>
      <w:r>
        <w:rPr>
          <w:rFonts w:hint="eastAsia"/>
        </w:rPr>
        <w:t>s</w:t>
      </w:r>
      <w:r>
        <w:t>erSeats</w:t>
      </w:r>
      <w:proofErr w:type="spellEnd"/>
      <w:r>
        <w:rPr>
          <w:rFonts w:hint="eastAsia"/>
        </w:rPr>
        <w:t>功能：</w:t>
      </w:r>
    </w:p>
    <w:p w14:paraId="160C75BB" w14:textId="77777777" w:rsidR="00CF27C2" w:rsidRDefault="00CF27C2" w:rsidP="00CF27C2">
      <w:pPr>
        <w:ind w:left="1412" w:firstLine="268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用户随机选择座位。</w:t>
      </w:r>
    </w:p>
    <w:p w14:paraId="799F00FB" w14:textId="11BD75DA" w:rsidR="00CF27C2" w:rsidRDefault="00CF27C2" w:rsidP="00CF27C2">
      <w:pPr>
        <w:ind w:left="1412" w:firstLine="268"/>
      </w:pPr>
      <w:r>
        <w:t>2.</w:t>
      </w:r>
      <w:r>
        <w:rPr>
          <w:rFonts w:hint="eastAsia"/>
        </w:rPr>
        <w:t>将用户选择的座位插入到用户表中。</w:t>
      </w:r>
    </w:p>
    <w:p w14:paraId="2C5EEA76" w14:textId="41AE1747" w:rsidR="00CF27C2" w:rsidRDefault="00CF27C2" w:rsidP="00CF27C2">
      <w:pPr>
        <w:ind w:left="1412" w:firstLine="268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限制每一个座位只允许一名用户选择</w:t>
      </w:r>
    </w:p>
    <w:p w14:paraId="4EBFE66B" w14:textId="3566F7CF" w:rsidR="00CF27C2" w:rsidRDefault="00CF27C2" w:rsidP="00CF27C2">
      <w:pPr>
        <w:ind w:left="1412" w:firstLine="268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以邮箱为单位打印出该邮箱下所有的座位</w:t>
      </w:r>
    </w:p>
    <w:p w14:paraId="4A3D892E" w14:textId="421B9E5E" w:rsidR="00CF27C2" w:rsidRDefault="00CF27C2" w:rsidP="00CF27C2">
      <w:r>
        <w:tab/>
      </w:r>
      <w:r>
        <w:tab/>
        <w:t xml:space="preserve"> </w:t>
      </w:r>
      <w:proofErr w:type="spellStart"/>
      <w:r w:rsidR="00437018">
        <w:rPr>
          <w:rFonts w:hint="eastAsia"/>
        </w:rPr>
        <w:t>Theater</w:t>
      </w:r>
      <w:r w:rsidR="00437018">
        <w:t>S</w:t>
      </w:r>
      <w:r w:rsidR="00437018">
        <w:rPr>
          <w:rFonts w:hint="eastAsia"/>
        </w:rPr>
        <w:t>eats</w:t>
      </w:r>
      <w:proofErr w:type="spellEnd"/>
      <w:r w:rsidR="00437018">
        <w:rPr>
          <w:rFonts w:hint="eastAsia"/>
        </w:rPr>
        <w:t>功能：</w:t>
      </w:r>
    </w:p>
    <w:p w14:paraId="38975DC8" w14:textId="562ADC92" w:rsidR="00437018" w:rsidRDefault="004400FB" w:rsidP="004400F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建立一个区域的座位数组</w:t>
      </w:r>
    </w:p>
    <w:p w14:paraId="4F00362B" w14:textId="2887D5BB" w:rsidR="004400FB" w:rsidRDefault="004400FB" w:rsidP="004400F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以区域</w:t>
      </w:r>
      <w:r>
        <w:rPr>
          <w:rFonts w:hint="eastAsia"/>
        </w:rPr>
        <w:t>-</w:t>
      </w:r>
      <w:r>
        <w:rPr>
          <w:rFonts w:hint="eastAsia"/>
        </w:rPr>
        <w:t>排号为数据插入到区域排号表中</w:t>
      </w:r>
    </w:p>
    <w:p w14:paraId="7E1F21D3" w14:textId="01316F98" w:rsidR="004400FB" w:rsidRDefault="004400FB" w:rsidP="004400F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以排号</w:t>
      </w:r>
      <w:r>
        <w:rPr>
          <w:rFonts w:hint="eastAsia"/>
        </w:rPr>
        <w:t>-</w:t>
      </w:r>
      <w:r>
        <w:rPr>
          <w:rFonts w:hint="eastAsia"/>
        </w:rPr>
        <w:t>座位为数据插入到排号座位表中</w:t>
      </w:r>
    </w:p>
    <w:p w14:paraId="6092C620" w14:textId="5C3B841E" w:rsidR="004400FB" w:rsidRDefault="004400FB" w:rsidP="004400F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对一个区域的座位数组进行排序</w:t>
      </w:r>
    </w:p>
    <w:p w14:paraId="72485700" w14:textId="5A2ED641" w:rsidR="004400FB" w:rsidRDefault="004400FB" w:rsidP="004400F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根据排号计算出每排座位数并建立数组</w:t>
      </w:r>
    </w:p>
    <w:p w14:paraId="51DE5FCB" w14:textId="2B41B7AC" w:rsidR="004400FB" w:rsidRDefault="004400FB" w:rsidP="004400FB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根据等差数列计算出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个座位到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个座位所需要的排数</w:t>
      </w:r>
      <w:bookmarkStart w:id="0" w:name="_GoBack"/>
      <w:bookmarkEnd w:id="0"/>
    </w:p>
    <w:p w14:paraId="50CDF1FF" w14:textId="5CA9C86A" w:rsidR="00F312CC" w:rsidRDefault="00182752" w:rsidP="00F312CC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控制器（</w:t>
      </w:r>
      <w:r w:rsidR="00F312CC">
        <w:t>Controller</w:t>
      </w:r>
      <w:r>
        <w:rPr>
          <w:rFonts w:hint="eastAsia"/>
        </w:rPr>
        <w:t>）</w:t>
      </w:r>
    </w:p>
    <w:p w14:paraId="07C9A4F9" w14:textId="4A6600C7" w:rsidR="00F312CC" w:rsidRDefault="00182752" w:rsidP="00F312CC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视图（</w:t>
      </w:r>
      <w:r w:rsidR="00F312CC">
        <w:t>View</w:t>
      </w:r>
      <w:r>
        <w:rPr>
          <w:rFonts w:hint="eastAsia"/>
        </w:rPr>
        <w:t>）</w:t>
      </w:r>
    </w:p>
    <w:p w14:paraId="5DCA960F" w14:textId="77777777" w:rsidR="00F312CC" w:rsidRDefault="00F312CC" w:rsidP="00F312CC">
      <w:pPr>
        <w:pStyle w:val="ListParagraph"/>
        <w:numPr>
          <w:ilvl w:val="0"/>
          <w:numId w:val="2"/>
        </w:numPr>
        <w:ind w:firstLineChars="0"/>
      </w:pPr>
      <w:r>
        <w:t>数据库架构</w:t>
      </w:r>
    </w:p>
    <w:sectPr w:rsidR="00F312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F8A"/>
    <w:multiLevelType w:val="hybridMultilevel"/>
    <w:tmpl w:val="D7EAD168"/>
    <w:lvl w:ilvl="0" w:tplc="3C3C3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5B09"/>
    <w:multiLevelType w:val="hybridMultilevel"/>
    <w:tmpl w:val="D0107DBC"/>
    <w:lvl w:ilvl="0" w:tplc="72B4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06B64"/>
    <w:multiLevelType w:val="hybridMultilevel"/>
    <w:tmpl w:val="681A0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0A3184"/>
    <w:multiLevelType w:val="multilevel"/>
    <w:tmpl w:val="92B224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A1F658E"/>
    <w:multiLevelType w:val="hybridMultilevel"/>
    <w:tmpl w:val="85AE0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5C119C"/>
    <w:multiLevelType w:val="hybridMultilevel"/>
    <w:tmpl w:val="B7EED33A"/>
    <w:lvl w:ilvl="0" w:tplc="4C0E282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53DA2BE9"/>
    <w:multiLevelType w:val="multilevel"/>
    <w:tmpl w:val="92B224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59C5596"/>
    <w:multiLevelType w:val="hybridMultilevel"/>
    <w:tmpl w:val="601EB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A26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DE"/>
    <w:rsid w:val="00006E64"/>
    <w:rsid w:val="00065489"/>
    <w:rsid w:val="00182752"/>
    <w:rsid w:val="001C37C6"/>
    <w:rsid w:val="001C4D4A"/>
    <w:rsid w:val="00437018"/>
    <w:rsid w:val="004400FB"/>
    <w:rsid w:val="004E4A93"/>
    <w:rsid w:val="0082434B"/>
    <w:rsid w:val="00A7007E"/>
    <w:rsid w:val="00A94B64"/>
    <w:rsid w:val="00C47FDE"/>
    <w:rsid w:val="00CF27C2"/>
    <w:rsid w:val="00D96775"/>
    <w:rsid w:val="00DC5D6C"/>
    <w:rsid w:val="00F312CC"/>
    <w:rsid w:val="00FB4A92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4A40"/>
  <w15:chartTrackingRefBased/>
  <w15:docId w15:val="{E321AEBF-0C1B-4D2C-B4ED-8FD7B898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6E6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06E64"/>
  </w:style>
  <w:style w:type="table" w:styleId="TableGrid">
    <w:name w:val="Table Grid"/>
    <w:basedOn w:val="TableNormal"/>
    <w:uiPriority w:val="39"/>
    <w:rsid w:val="0000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Bao</dc:creator>
  <cp:keywords/>
  <dc:description/>
  <cp:lastModifiedBy>蝉在叫、人坏掉</cp:lastModifiedBy>
  <cp:revision>8</cp:revision>
  <dcterms:created xsi:type="dcterms:W3CDTF">2018-03-08T08:49:00Z</dcterms:created>
  <dcterms:modified xsi:type="dcterms:W3CDTF">2018-03-08T14:15:00Z</dcterms:modified>
</cp:coreProperties>
</file>