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找出nginx的配置文件位置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（1）查看安装位置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      dpkg -L nginx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  （2）进入到位置目录，执行nginx -t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>2.a duplicate default server for 0.0.0.0:80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删除/etc/nginx/sites-available/default文件，重新启动服务即可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 xml:space="preserve"> 进入Nginx 不要直接修改nginx.conf文件，先删除上述默认文件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B3223"/>
    <w:multiLevelType w:val="singleLevel"/>
    <w:tmpl w:val="586B322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95816"/>
    <w:rsid w:val="741B5B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djk</dc:creator>
  <cp:lastModifiedBy>djk</cp:lastModifiedBy>
  <dcterms:modified xsi:type="dcterms:W3CDTF">2017-01-06T03:28:52Z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