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80"/>
      </w:tblGrid>
      <w:tr w:rsidR="0096639A" w:rsidRPr="0096639A" w:rsidTr="0096639A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86"/>
              <w:gridCol w:w="2574"/>
            </w:tblGrid>
            <w:tr w:rsidR="0096639A" w:rsidRPr="0096639A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6639A" w:rsidRPr="0096639A" w:rsidRDefault="0096639A" w:rsidP="0096639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96639A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40"/>
                    </w:rPr>
                    <w:t>Hepatitis Data Set</w:t>
                  </w:r>
                  <w:r w:rsidRPr="009663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96639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96639A">
                    <w:rPr>
                      <w:rFonts w:ascii="Arial" w:eastAsia="Times New Roman" w:hAnsi="Arial" w:cs="Arial"/>
                      <w:i/>
                      <w:iCs/>
                      <w:color w:val="123654"/>
                      <w:sz w:val="27"/>
                    </w:rPr>
                    <w:t>Download</w:t>
                  </w:r>
                  <w:r w:rsidRPr="0096639A">
                    <w:rPr>
                      <w:rFonts w:ascii="Arial" w:eastAsia="Times New Roman" w:hAnsi="Arial" w:cs="Arial"/>
                      <w:color w:val="123654"/>
                      <w:sz w:val="20"/>
                    </w:rPr>
                    <w:t>: </w:t>
                  </w:r>
                  <w:hyperlink r:id="rId4" w:history="1">
                    <w:r w:rsidRPr="0096639A">
                      <w:rPr>
                        <w:rFonts w:ascii="Arial" w:eastAsia="Times New Roman" w:hAnsi="Arial" w:cs="Arial"/>
                        <w:color w:val="123654"/>
                        <w:sz w:val="27"/>
                        <w:u w:val="single"/>
                      </w:rPr>
                      <w:t>Data Folder</w:t>
                    </w:r>
                  </w:hyperlink>
                  <w:r w:rsidRPr="0096639A">
                    <w:rPr>
                      <w:rFonts w:ascii="Arial" w:eastAsia="Times New Roman" w:hAnsi="Arial" w:cs="Arial"/>
                      <w:color w:val="123654"/>
                      <w:sz w:val="20"/>
                    </w:rPr>
                    <w:t>, </w:t>
                  </w:r>
                  <w:hyperlink r:id="rId5" w:history="1">
                    <w:r w:rsidRPr="0096639A">
                      <w:rPr>
                        <w:rFonts w:ascii="Arial" w:eastAsia="Times New Roman" w:hAnsi="Arial" w:cs="Arial"/>
                        <w:color w:val="123654"/>
                        <w:sz w:val="27"/>
                        <w:u w:val="single"/>
                      </w:rPr>
                      <w:t>Data Set Description</w:t>
                    </w:r>
                  </w:hyperlink>
                </w:p>
                <w:p w:rsidR="0096639A" w:rsidRPr="0096639A" w:rsidRDefault="0096639A" w:rsidP="0096639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6639A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Abstract</w:t>
                  </w:r>
                  <w:r w:rsidRPr="0096639A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 xml:space="preserve">: From </w:t>
                  </w:r>
                  <w:proofErr w:type="spellStart"/>
                  <w:r w:rsidRPr="0096639A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G.Gong</w:t>
                  </w:r>
                  <w:proofErr w:type="spellEnd"/>
                  <w:r w:rsidRPr="0096639A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 xml:space="preserve">: CMU; Mostly Boolean or numeric-valued attribute types; Includes cost data (donated by Peter </w:t>
                  </w:r>
                  <w:proofErr w:type="spellStart"/>
                  <w:r w:rsidRPr="0096639A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Turney</w:t>
                  </w:r>
                  <w:proofErr w:type="spellEnd"/>
                  <w:r w:rsidRPr="0096639A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6639A" w:rsidRPr="0096639A" w:rsidRDefault="0096639A" w:rsidP="0096639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567815" cy="1104265"/>
                        <wp:effectExtent l="19050" t="0" r="0" b="0"/>
                        <wp:docPr id="1" name="Picture 1" descr="https://archive.ics.uci.edu/ml/assets/MLimages/Large4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archive.ics.uci.edu/ml/assets/MLimages/Large4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67815" cy="1104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6639A" w:rsidRPr="0096639A" w:rsidRDefault="0096639A" w:rsidP="0096639A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/>
            </w:tblPr>
            <w:tblGrid>
              <w:gridCol w:w="2302"/>
              <w:gridCol w:w="1959"/>
              <w:gridCol w:w="1775"/>
              <w:gridCol w:w="585"/>
              <w:gridCol w:w="1624"/>
              <w:gridCol w:w="1099"/>
            </w:tblGrid>
            <w:tr w:rsidR="0096639A" w:rsidRPr="0096639A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96639A" w:rsidRPr="0096639A" w:rsidRDefault="0096639A" w:rsidP="0096639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6639A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Data Set Characteristics: 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639A" w:rsidRPr="0096639A" w:rsidRDefault="0096639A" w:rsidP="0096639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6639A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Multivariate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96639A" w:rsidRPr="0096639A" w:rsidRDefault="0096639A" w:rsidP="0096639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6639A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Number of Instances: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639A" w:rsidRPr="0096639A" w:rsidRDefault="0096639A" w:rsidP="0096639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6639A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155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96639A" w:rsidRPr="0096639A" w:rsidRDefault="0096639A" w:rsidP="0096639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6639A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Area: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639A" w:rsidRPr="0096639A" w:rsidRDefault="0096639A" w:rsidP="0096639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6639A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Life</w:t>
                  </w:r>
                </w:p>
              </w:tc>
            </w:tr>
            <w:tr w:rsidR="0096639A" w:rsidRPr="0096639A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96639A" w:rsidRPr="0096639A" w:rsidRDefault="0096639A" w:rsidP="0096639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6639A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Attribute Characteristics: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639A" w:rsidRPr="0096639A" w:rsidRDefault="0096639A" w:rsidP="0096639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6639A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Categorical, Integer, Real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96639A" w:rsidRPr="0096639A" w:rsidRDefault="0096639A" w:rsidP="0096639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6639A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Number of Attributes: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639A" w:rsidRPr="0096639A" w:rsidRDefault="0096639A" w:rsidP="0096639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6639A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96639A" w:rsidRPr="0096639A" w:rsidRDefault="0096639A" w:rsidP="0096639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6639A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Date Donated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639A" w:rsidRPr="0096639A" w:rsidRDefault="0096639A" w:rsidP="0096639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6639A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1988-11-01</w:t>
                  </w:r>
                </w:p>
              </w:tc>
            </w:tr>
            <w:tr w:rsidR="0096639A" w:rsidRPr="0096639A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96639A" w:rsidRPr="0096639A" w:rsidRDefault="0096639A" w:rsidP="0096639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6639A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Associated Tasks: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639A" w:rsidRPr="0096639A" w:rsidRDefault="0096639A" w:rsidP="0096639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6639A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Classification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96639A" w:rsidRPr="0096639A" w:rsidRDefault="0096639A" w:rsidP="0096639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6639A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Missing Values?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639A" w:rsidRPr="0096639A" w:rsidRDefault="0096639A" w:rsidP="0096639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6639A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DEEFF"/>
                  <w:vAlign w:val="center"/>
                  <w:hideMark/>
                </w:tcPr>
                <w:p w:rsidR="0096639A" w:rsidRPr="0096639A" w:rsidRDefault="0096639A" w:rsidP="0096639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6639A">
                    <w:rPr>
                      <w:rFonts w:ascii="Arial" w:eastAsia="Times New Roman" w:hAnsi="Arial" w:cs="Arial"/>
                      <w:b/>
                      <w:bCs/>
                      <w:color w:val="123654"/>
                      <w:sz w:val="20"/>
                      <w:szCs w:val="20"/>
                    </w:rPr>
                    <w:t>Number of Web Hits: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96639A" w:rsidRPr="0096639A" w:rsidRDefault="0096639A" w:rsidP="0096639A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</w:pPr>
                  <w:r w:rsidRPr="0096639A">
                    <w:rPr>
                      <w:rFonts w:ascii="Arial" w:eastAsia="Times New Roman" w:hAnsi="Arial" w:cs="Arial"/>
                      <w:color w:val="123654"/>
                      <w:sz w:val="20"/>
                      <w:szCs w:val="20"/>
                    </w:rPr>
                    <w:t>209076</w:t>
                  </w:r>
                </w:p>
              </w:tc>
            </w:tr>
          </w:tbl>
          <w:p w:rsidR="0096639A" w:rsidRPr="0096639A" w:rsidRDefault="0096639A" w:rsidP="00966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6639A" w:rsidRPr="0096639A" w:rsidRDefault="0096639A" w:rsidP="0096639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</w:rPr>
            </w:pPr>
            <w:r w:rsidRPr="0096639A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>Source:</w:t>
            </w:r>
          </w:p>
          <w:p w:rsidR="0096639A" w:rsidRPr="0096639A" w:rsidRDefault="0096639A" w:rsidP="0096639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Creator: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unknown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Donor: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G.Gong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(Carnegie-Mellon University) via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Bojan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Cestnik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Jozef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Stefan Institute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Jamova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39 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61000 Ljubljana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Yugoslavia (tel.: (38)(+61) 214-399 ext.287) }</w:t>
            </w:r>
          </w:p>
          <w:p w:rsidR="0096639A" w:rsidRPr="0096639A" w:rsidRDefault="0096639A" w:rsidP="00966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6639A" w:rsidRPr="0096639A" w:rsidRDefault="0096639A" w:rsidP="0096639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</w:rPr>
            </w:pPr>
            <w:r w:rsidRPr="0096639A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>Data Set Information:</w:t>
            </w:r>
          </w:p>
          <w:p w:rsidR="0096639A" w:rsidRPr="0096639A" w:rsidRDefault="0096639A" w:rsidP="0096639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Please ask Gail Gong for further information on this database.</w:t>
            </w:r>
          </w:p>
          <w:p w:rsidR="0096639A" w:rsidRPr="0096639A" w:rsidRDefault="0096639A" w:rsidP="00966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6639A" w:rsidRPr="0096639A" w:rsidRDefault="0096639A" w:rsidP="0096639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</w:rPr>
            </w:pPr>
            <w:r w:rsidRPr="0096639A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>Attribute Information:</w:t>
            </w:r>
          </w:p>
          <w:p w:rsidR="0096639A" w:rsidRPr="0096639A" w:rsidRDefault="0096639A" w:rsidP="0096639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1. Class: DIE, LIVE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2. AGE: 10, 20, 30, 40, 50, 60, 70, 80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3. SEX: male, female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4. STEROID: no, yes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5. ANTIVIRALS: no, yes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6. FATIGUE: no, yes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7. MALAISE: no, yes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8. ANOREXIA: no, yes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lastRenderedPageBreak/>
              <w:t>9. LIVER BIG: no, yes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10. LIVER FIRM: no, yes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11. SPLEEN PALPABLE: no, yes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12. SPIDERS: no, yes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13. ASCITES: no, yes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14. VARICES: no, yes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15. BILIRUBIN: 0.39, 0.80, 1.20, 2.00, 3.00, 4.00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-- see the note below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16. ALK PHOSPHATE: 33, 80, 120, 160, 200, 250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17. SGOT: 13, 100, 200, 300, 400, 500,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18. ALBUMIN: 2.1, 3.0, 3.8, 4.5, 5.0, 6.0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19. PROTIME: 10, 20, 30, 40, 50, 60, 70, 80, 90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20. HISTOLOGY: no, yes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The BILIRUBIN attribute appears to be continuously-valued. I checked this with the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donater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,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Bojan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Cestnik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 who replied: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About the hepatitis database and BILIRUBIN problem I would like to say the following: BILIRUBIN is continuous attribute (= the number of </w:t>
            </w:r>
            <w:proofErr w:type="spellStart"/>
            <w:proofErr w:type="gram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it's</w:t>
            </w:r>
            <w:proofErr w:type="spellEnd"/>
            <w:proofErr w:type="gram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"values" in the ASDOHEPA.DAT file is negative!!!); "values" are quoted because when speaking about the continuous attribute there is no such thing as all possible values. However, they represent so called "boundary" values; according to these "boundary" values the attribute can be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discretized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. At the same time, because of the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continious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attribute, one can perform some other test since the continuous information is preserved. I hope that these lines have at least roughly answered your question.</w:t>
            </w:r>
          </w:p>
          <w:p w:rsidR="0096639A" w:rsidRPr="0096639A" w:rsidRDefault="0096639A" w:rsidP="00966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6639A" w:rsidRPr="0096639A" w:rsidRDefault="0096639A" w:rsidP="0096639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</w:rPr>
            </w:pPr>
            <w:r w:rsidRPr="0096639A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>Relevant Papers:</w:t>
            </w:r>
          </w:p>
          <w:p w:rsidR="0096639A" w:rsidRPr="0096639A" w:rsidRDefault="0096639A" w:rsidP="0096639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Diaconis</w:t>
            </w:r>
            <w:proofErr w:type="gram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,P</w:t>
            </w:r>
            <w:proofErr w:type="spellEnd"/>
            <w:proofErr w:type="gram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. &amp;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Efron,B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(1983). Computer-Intensive Methods in Statistics. Scientific American, Volume 248.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hyperlink r:id="rId7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[Web Link]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Cestnik</w:t>
            </w:r>
            <w:proofErr w:type="gram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,G</w:t>
            </w:r>
            <w:proofErr w:type="spellEnd"/>
            <w:proofErr w:type="gram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.,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Konenenko,I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, &amp;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Bratko,I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. (1987). Assistant-86: A Knowledge-Elicitation Tool for Sophisticated Users. In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I.Bratko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&amp;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N.Lavrac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(Eds.) Progress in Machine Learning, 31-45, Sigma Press. 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hyperlink r:id="rId8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[Web Link]</w:t>
              </w:r>
            </w:hyperlink>
          </w:p>
          <w:p w:rsidR="0096639A" w:rsidRPr="0096639A" w:rsidRDefault="0096639A" w:rsidP="00966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6639A" w:rsidRPr="0096639A" w:rsidRDefault="0096639A" w:rsidP="0096639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</w:rPr>
            </w:pPr>
            <w:r w:rsidRPr="0096639A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>Papers That Cite This Data Set</w:t>
            </w:r>
            <w:r w:rsidRPr="0096639A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  <w:vertAlign w:val="superscript"/>
              </w:rPr>
              <w:t>1</w:t>
            </w:r>
            <w:r w:rsidRPr="0096639A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>:</w:t>
            </w:r>
          </w:p>
          <w:p w:rsidR="0096639A" w:rsidRPr="0096639A" w:rsidRDefault="0096639A" w:rsidP="00966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67815" cy="1104265"/>
                  <wp:effectExtent l="19050" t="0" r="0" b="0"/>
                  <wp:docPr id="2" name="Picture 2" descr="https://archive.ics.uci.edu/ml/assets/rex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archive.ics.uci.edu/ml/assets/rex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815" cy="1104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639A" w:rsidRPr="0096639A" w:rsidRDefault="0096639A" w:rsidP="0096639A">
            <w:pPr>
              <w:spacing w:before="100" w:beforeAutospacing="1" w:after="240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Amaury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Habrard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Marc Bernard and Marc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Sebban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 </w:t>
            </w:r>
            <w:hyperlink r:id="rId9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 xml:space="preserve">IOS Press Detecting Irrelevant </w:t>
              </w:r>
              <w:proofErr w:type="spellStart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Subtrees</w:t>
              </w:r>
              <w:proofErr w:type="spellEnd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 xml:space="preserve"> to Improve Probabilistic Learning from Tree-structured Data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.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Fundamenta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Informaticae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2004. [</w:t>
            </w:r>
            <w:hyperlink r:id="rId10" w:anchor="61172cddb9dbfd4d26caeeaa3a8a8deb58a26bb5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lastRenderedPageBreak/>
              <w:br/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Zhi-Hua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Zhou and Yuan Jiang and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Shifu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Chen. </w:t>
            </w:r>
            <w:hyperlink r:id="rId11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Extracting symbolic rules from trained neural network ensembles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. AI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Commun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 16. 2003. [</w:t>
            </w:r>
            <w:hyperlink r:id="rId12" w:anchor="faf03ce4427609aa6db25e3d0e6479fb2ae153a7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Xiaoli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Z. Fern and Carla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Brodley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 </w:t>
            </w:r>
            <w:hyperlink r:id="rId13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Boosting Lazy Decision Trees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ICML. 2003. [</w:t>
            </w:r>
            <w:hyperlink r:id="rId14" w:anchor="d891d25459c4422e9cf2262272938d1ada438a9e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Jinyan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Li and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Limsoon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Wong. </w:t>
            </w:r>
            <w:hyperlink r:id="rId15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 xml:space="preserve">Using Rules to </w:t>
              </w:r>
              <w:proofErr w:type="spellStart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Analyse</w:t>
              </w:r>
              <w:proofErr w:type="spellEnd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 xml:space="preserve"> Bio-medical Data: A Comparison between C4.5 and PCL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WAIM. 2003. [</w:t>
            </w:r>
            <w:hyperlink r:id="rId16" w:anchor="4f29b49d0d83edf9e0a21d102467df5ffdf64fcb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Michael L.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Raymer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Travis E. Doom and Leslie A. Kuhn and William F. Punch. </w:t>
            </w:r>
            <w:hyperlink r:id="rId17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 xml:space="preserve">Knowledge discovery in medical and biological datasets using a hybrid </w:t>
              </w:r>
              <w:proofErr w:type="spellStart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Bayes</w:t>
              </w:r>
              <w:proofErr w:type="spellEnd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 xml:space="preserve"> classifier/evolutionary algorithm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IEEE Transactions on Systems, Man, and Cybernetics, Part B, 33. 2003. [</w:t>
            </w:r>
            <w:hyperlink r:id="rId18" w:anchor="076c5b4e7bf69148bcde8c83621ecf1140a7d55c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Takashi Matsuda and Hiroshi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Motoda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Tetsuya Yoshida and Takashi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Washio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 </w:t>
            </w:r>
            <w:hyperlink r:id="rId19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Mining Patterns from Structured Data by Beam-Wise Graph-Based Induction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Discovery Science. 2002. [</w:t>
            </w:r>
            <w:hyperlink r:id="rId20" w:anchor="1c7b9b0abcac674ef129893e65f67ae6458161fb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Wl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/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odzisl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/aw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Duch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Karol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Grudzinski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 </w:t>
            </w:r>
            <w:hyperlink r:id="rId21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Ensembles of Similarity-based Models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Intelligent Information Systems. 2001. [</w:t>
            </w:r>
            <w:hyperlink r:id="rId22" w:anchor="7372c1c34417795a4d0752a07c77b3595dba16c4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Petri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Kontkanen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Petri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Myllym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Tomi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Silander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Henry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Tirri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Peter Gr. </w:t>
            </w:r>
            <w:hyperlink r:id="rId23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On predictive distributions and Bayesian networks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Department of Computer Science, Stanford University. 2000. [</w:t>
            </w:r>
            <w:hyperlink r:id="rId24" w:anchor="084aa2a0b1ffd67537222e2c439d2fadce6090ca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Gary M. Weiss and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Haym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Hirsh. </w:t>
            </w:r>
            <w:hyperlink r:id="rId25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 xml:space="preserve">A Quantitative Study of Small </w:t>
              </w:r>
              <w:proofErr w:type="spellStart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Disjuncts</w:t>
              </w:r>
              <w:proofErr w:type="spellEnd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: Experiments and Results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Department of Computer Science Rutgers University. 2000. [</w:t>
            </w:r>
            <w:hyperlink r:id="rId26" w:anchor="55a7f45a6b42ceb9097c7260032694bcbd8a2fd2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David W.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Opitz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Richard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Maclin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 </w:t>
            </w:r>
            <w:hyperlink r:id="rId27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Popular Ensemble Methods: An Empirical Study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. J.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Artif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.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Intell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Res. (JAIR, 11. 1999. [</w:t>
            </w:r>
            <w:hyperlink r:id="rId28" w:anchor="2d05e6777bcfde449fc35a3a95dde0697a5c49ac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Yk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Huhtala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Juha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Kärkkäinen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Pasi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Porkka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Hannu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Toivonen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 </w:t>
            </w:r>
            <w:hyperlink r:id="rId29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Efficient Discovery of Functional and Approximate Dependencies Using Partitions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ICDE. 1998. [</w:t>
            </w:r>
            <w:hyperlink r:id="rId30" w:anchor="ac8fe867e1d16d4d09f9bd759ba46699055c7ca6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Floriana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Esposito and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Donato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Malerba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Giovanni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Semeraro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 </w:t>
            </w:r>
            <w:hyperlink r:id="rId31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A Comparative Analysis of Methods for Pruning Decision Trees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. IEEE Trans. Pattern Anal. Mach.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Intell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 19. 1997. [</w:t>
            </w:r>
            <w:hyperlink r:id="rId32" w:anchor="8cf017f4c8d633c1694c2ea3fa2a165e0d8d35f1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. </w:t>
            </w:r>
            <w:hyperlink r:id="rId33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Prototype Selection for Composite Nearest Neighbor Classifiers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Department of Computer Science University of Massachusetts. 1997. [</w:t>
            </w:r>
            <w:hyperlink r:id="rId34" w:anchor="b0009a0081cc5fbfbae758def55cfd5b3256623b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Ron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Kohavi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 </w:t>
            </w:r>
            <w:hyperlink r:id="rId35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The Power of Decision Tables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ECML. 1995. [</w:t>
            </w:r>
            <w:hyperlink r:id="rId36" w:anchor="dd3f32548422fd3db3846c2fba689a4406d9cf0c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Peter D.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Turney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 </w:t>
            </w:r>
            <w:hyperlink r:id="rId37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Cost-Sensitive Classification: Empirical Evaluation of a Hybrid Genetic Decision Tree Induction Algorithm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.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CoRR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,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csAI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/9503102. 1995. [</w:t>
            </w:r>
            <w:hyperlink r:id="rId38" w:anchor="f6f302674e1188614eaa6f23c782d8d1c0ea2320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Christophe Giraud and Tony Martinez and Christophe G. Giraud-Carrier. </w:t>
            </w:r>
            <w:hyperlink r:id="rId39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University of Bristol Department of Computer Science ILA: Combining Inductive Learning with Prior Knowledge and Reasoning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1995. [</w:t>
            </w:r>
            <w:hyperlink r:id="rId40" w:anchor="01ede1d6464c9533cd6ec1a4492d134729ce99bd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Gabor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Melli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 </w:t>
            </w:r>
            <w:hyperlink r:id="rId41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A Lazy Model-Based Approach to On-Line Classification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University of British Columbia. 1989. [</w:t>
            </w:r>
            <w:hyperlink r:id="rId42" w:anchor="287f8092a743949a6e0151893b9e3bc4d03466ed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Rafael S.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Parpinelli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Heitor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S. Lopes and Alex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Alves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Freitas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 </w:t>
            </w:r>
            <w:hyperlink r:id="rId43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An Ant Colony Based System for Data Mining: Applications to Medical Data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. CEFET-PR, CPGEI Av.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Sete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de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Setembro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, 3165. [</w:t>
            </w:r>
            <w:hyperlink r:id="rId44" w:anchor="899bdb470e48c308144216cc22048c88816ee035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Suresh K.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Choubey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Jitender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S.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Deogun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Vijay V.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Raghavan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Hayri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Sever. </w:t>
            </w:r>
            <w:hyperlink r:id="rId45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A comparison of feature selection algorithms in the context of rough classifiers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[</w:t>
            </w:r>
            <w:hyperlink r:id="rId46" w:anchor="341c37581773a2a38cecc290e6272ca752b9df84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lastRenderedPageBreak/>
              <w:br/>
              <w:t xml:space="preserve">Takao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Mohri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Hidehiko Tanaka. </w:t>
            </w:r>
            <w:hyperlink r:id="rId47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An Optimal Weighting Criterion of Case Indexing for Both Numeric and Symbolic Attributes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Information Engineering Course, Faculty of Engineering The University of Tokyo. [</w:t>
            </w:r>
            <w:hyperlink r:id="rId48" w:anchor="177158d5e743e0f71b640c20a162ee8af5c79dcf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Wl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/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odzisl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/aw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Duch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Rafal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/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Adamczak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Email:duchraad@phys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uni</w:t>
            </w:r>
            <w:proofErr w:type="spellEnd"/>
            <w:proofErr w:type="gram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. </w:t>
            </w:r>
            <w:proofErr w:type="spellStart"/>
            <w:proofErr w:type="gram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torun</w:t>
            </w:r>
            <w:proofErr w:type="spellEnd"/>
            <w:proofErr w:type="gram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. </w:t>
            </w:r>
            <w:proofErr w:type="gram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pl</w:t>
            </w:r>
            <w:proofErr w:type="gram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 </w:t>
            </w:r>
            <w:hyperlink r:id="rId49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Statistical methods for construction of neural networks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Department of Computer Methods, Nicholas Copernicus University. [</w:t>
            </w:r>
            <w:hyperlink r:id="rId50" w:anchor="53ac23f963b3607aae9580b356e6b236d2955314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Chris Drummond and Robert C.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Holte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 </w:t>
            </w:r>
            <w:hyperlink r:id="rId51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C4.5, Class Imbalance, and Cost Sensitivity: Why Under-Sampling beats Over-Sampling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Institute for Information Technology, National Research Council Canada. [</w:t>
            </w:r>
            <w:hyperlink r:id="rId52" w:anchor="de9b2ac4ef9c6449914cdc375972f722190fee7a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Alexander K.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Seewald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 </w:t>
            </w:r>
            <w:hyperlink r:id="rId53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 xml:space="preserve">Dissertation Towards Understanding Stacking Studies of a General Ensemble Learning Scheme </w:t>
              </w:r>
              <w:proofErr w:type="spellStart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ausgefuhrt</w:t>
              </w:r>
              <w:proofErr w:type="spellEnd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 xml:space="preserve"> </w:t>
              </w:r>
              <w:proofErr w:type="spellStart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zum</w:t>
              </w:r>
              <w:proofErr w:type="spellEnd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 xml:space="preserve"> </w:t>
              </w:r>
              <w:proofErr w:type="spellStart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Zwecke</w:t>
              </w:r>
              <w:proofErr w:type="spellEnd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 xml:space="preserve"> </w:t>
              </w:r>
              <w:proofErr w:type="spellStart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der</w:t>
              </w:r>
              <w:proofErr w:type="spellEnd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 xml:space="preserve"> </w:t>
              </w:r>
              <w:proofErr w:type="spellStart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Erlangung</w:t>
              </w:r>
              <w:proofErr w:type="spellEnd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 xml:space="preserve"> des </w:t>
              </w:r>
              <w:proofErr w:type="spellStart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akademischen</w:t>
              </w:r>
              <w:proofErr w:type="spellEnd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 xml:space="preserve"> Grades </w:t>
              </w:r>
              <w:proofErr w:type="spellStart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eines</w:t>
              </w:r>
              <w:proofErr w:type="spellEnd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 xml:space="preserve"> </w:t>
              </w:r>
              <w:proofErr w:type="spellStart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Doktors</w:t>
              </w:r>
              <w:proofErr w:type="spellEnd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 xml:space="preserve"> </w:t>
              </w:r>
              <w:proofErr w:type="spellStart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der</w:t>
              </w:r>
              <w:proofErr w:type="spellEnd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 xml:space="preserve"> </w:t>
              </w:r>
              <w:proofErr w:type="spellStart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technischen</w:t>
              </w:r>
              <w:proofErr w:type="spellEnd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 xml:space="preserve"> </w:t>
              </w:r>
              <w:proofErr w:type="spellStart"/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Naturwissenschaften</w:t>
              </w:r>
              <w:proofErr w:type="spellEnd"/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[</w:t>
            </w:r>
            <w:hyperlink r:id="rId54" w:anchor="e2b2b723df700c90e69a31a4403b740c2d2a7b2f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Ida G.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Sprinkhuizen-Kuyper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Elena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Smirnova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I.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Nalbantis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 </w:t>
            </w:r>
            <w:hyperlink r:id="rId55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Reliability yields Information Gain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. IKAT,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Universiteit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Maastricht. [</w:t>
            </w:r>
            <w:hyperlink r:id="rId56" w:anchor="fac79a1ce7fa29979fe50466d471cdac753f26d5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>Christophe Giraud and Tony Martinez. </w:t>
            </w:r>
            <w:hyperlink r:id="rId57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ADYNAMIC INCREMENTAL NETWORK THAT LEARNS BY DISCRIMINATION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AA. [</w:t>
            </w:r>
            <w:hyperlink r:id="rId58" w:anchor="ecfe10b847878abd1208e57bbbc4040fb87bebbc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Federico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Divina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Elena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Marchiori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 </w:t>
            </w:r>
            <w:hyperlink r:id="rId59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Handling Continuous Attributes in an Evolutionary Inductive Learner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. Department of Computer Science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Vrije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Universiteit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[</w:t>
            </w:r>
            <w:hyperlink r:id="rId60" w:anchor="954de642cab661d060a2dbc68d3023ba3a9763e1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Zhi-Hua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Zhou and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Xu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-Ying Liu. </w:t>
            </w:r>
            <w:hyperlink r:id="rId61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Training Cost-Sensitive Neural Networks with Methods Addressing the Class Imbalance Problem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[</w:t>
            </w:r>
            <w:hyperlink r:id="rId62" w:anchor="c042581c25e66281bb5ce382f70738b0233e5f5a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Rafael S.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Parpinelli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Heitor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S. Lopes and Alex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Alves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Freitas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 </w:t>
            </w:r>
            <w:hyperlink r:id="rId63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PART FOUR: ANT COLONY OPTIMIZATION AND IMMUNE SYSTEMS Chapter X An Ant Colony Algorithm for Classification Rule Discovery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CEFET-PR, Curitiba. [</w:t>
            </w:r>
            <w:hyperlink r:id="rId64" w:anchor="f4405e32dbb5dea3ece303e2a5b3edb6b413271e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Wl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/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odzisl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/aw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Duch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Rafal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Adamczak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Geerd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H. F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Diercksen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 </w:t>
            </w:r>
            <w:hyperlink r:id="rId65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Neural Networks from Similarity Based Perspective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Department of Computer Methods, Nicholas Copernicus University. [</w:t>
            </w:r>
            <w:hyperlink r:id="rId66" w:anchor="118fe8f48c22375803e81b47d91c0bfd96c19999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Wl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/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odzisl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/aw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Duch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Karol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Grudzinski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Geerd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H. F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Diercksen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 </w:t>
            </w:r>
            <w:hyperlink r:id="rId67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Minimal distance neural methods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Department of Computer Methods, Nicholas Copernicus University. [</w:t>
            </w:r>
            <w:hyperlink r:id="rId68" w:anchor="0f1456aba1cd88fe698ef134fa761a3ee2fc03f2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Wl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odzisl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Rafal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Adamczak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Krzysztof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Grabczewski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 </w:t>
            </w:r>
            <w:hyperlink r:id="rId69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Optimization of Logical Rules Derived by Neural Procedures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Department of Computer Methods, Nicholas Copernicus University. [</w:t>
            </w:r>
            <w:hyperlink r:id="rId70" w:anchor="15b7c2d67edb6f722c80cf48928bc53c17ad7bef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Wl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/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odzisl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/aw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Duch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Rafal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Adamczak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Geerd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H. F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Diercksen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 </w:t>
            </w:r>
            <w:hyperlink r:id="rId71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Classification, Association and Pattern Completion using Neural Similarity Based Methods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. Department of Computer Methods, Nicholas Copernicus University. [</w:t>
            </w:r>
            <w:hyperlink r:id="rId72" w:anchor="4967c873f90995ec2e7fd690a0ec6118f1adc807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</w: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br/>
              <w:t xml:space="preserve">Elena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Smirnova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Ida G.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Sprinkhuizen-Kuyper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I.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Nalbantis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and b. ERIM and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Universiteit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Rotterdam. </w:t>
            </w:r>
            <w:hyperlink r:id="rId73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Unanimous Voting using Support Vector Machines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. IKAT, </w:t>
            </w:r>
            <w:proofErr w:type="spellStart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Universiteit</w:t>
            </w:r>
            <w:proofErr w:type="spellEnd"/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 xml:space="preserve"> Maastricht. [</w:t>
            </w:r>
            <w:hyperlink r:id="rId74" w:anchor="e5d994d772cfe5ec4d0f3e6d669f0bc28180a3ae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View Context</w:t>
              </w:r>
            </w:hyperlink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].</w:t>
            </w:r>
          </w:p>
          <w:p w:rsidR="0096639A" w:rsidRPr="0096639A" w:rsidRDefault="0096639A" w:rsidP="0096639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4"/>
                <w:szCs w:val="24"/>
              </w:rPr>
            </w:pPr>
            <w:r w:rsidRPr="0096639A">
              <w:rPr>
                <w:rFonts w:ascii="Arial" w:eastAsia="Times New Roman" w:hAnsi="Arial" w:cs="Arial"/>
                <w:b/>
                <w:bCs/>
                <w:color w:val="123654"/>
                <w:sz w:val="24"/>
                <w:szCs w:val="24"/>
              </w:rPr>
              <w:t>Citation Request:</w:t>
            </w:r>
          </w:p>
          <w:p w:rsidR="0096639A" w:rsidRPr="0096639A" w:rsidRDefault="0096639A" w:rsidP="0096639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96639A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Please refer to the Machine Learning Repository's </w:t>
            </w:r>
            <w:hyperlink r:id="rId75" w:history="1">
              <w:r w:rsidRPr="0096639A">
                <w:rPr>
                  <w:rFonts w:ascii="Arial" w:eastAsia="Times New Roman" w:hAnsi="Arial" w:cs="Arial"/>
                  <w:color w:val="123654"/>
                  <w:sz w:val="20"/>
                  <w:u w:val="single"/>
                </w:rPr>
                <w:t>citation policy</w:t>
              </w:r>
            </w:hyperlink>
          </w:p>
        </w:tc>
      </w:tr>
    </w:tbl>
    <w:p w:rsidR="005A78DB" w:rsidRDefault="005A78DB" w:rsidP="00B510C7"/>
    <w:sectPr w:rsidR="005A78DB" w:rsidSect="005A7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510C7"/>
    <w:rsid w:val="000004C2"/>
    <w:rsid w:val="0000080A"/>
    <w:rsid w:val="00000F17"/>
    <w:rsid w:val="00000FE9"/>
    <w:rsid w:val="00001296"/>
    <w:rsid w:val="000013DD"/>
    <w:rsid w:val="00001B8E"/>
    <w:rsid w:val="00001BEB"/>
    <w:rsid w:val="000024A2"/>
    <w:rsid w:val="000026AF"/>
    <w:rsid w:val="000037D4"/>
    <w:rsid w:val="0000399D"/>
    <w:rsid w:val="000039EC"/>
    <w:rsid w:val="00003C82"/>
    <w:rsid w:val="00003CEF"/>
    <w:rsid w:val="00004636"/>
    <w:rsid w:val="00004A5D"/>
    <w:rsid w:val="000054BA"/>
    <w:rsid w:val="00005A3E"/>
    <w:rsid w:val="00005EBA"/>
    <w:rsid w:val="0000619B"/>
    <w:rsid w:val="00006697"/>
    <w:rsid w:val="00006699"/>
    <w:rsid w:val="00006B91"/>
    <w:rsid w:val="00006EF3"/>
    <w:rsid w:val="0000713A"/>
    <w:rsid w:val="00007599"/>
    <w:rsid w:val="000079AB"/>
    <w:rsid w:val="000079EC"/>
    <w:rsid w:val="00007EF4"/>
    <w:rsid w:val="00010A69"/>
    <w:rsid w:val="00010B7E"/>
    <w:rsid w:val="00010DC9"/>
    <w:rsid w:val="000111D6"/>
    <w:rsid w:val="00011568"/>
    <w:rsid w:val="000116C6"/>
    <w:rsid w:val="00012772"/>
    <w:rsid w:val="00012B12"/>
    <w:rsid w:val="000130AB"/>
    <w:rsid w:val="0001319B"/>
    <w:rsid w:val="000131D1"/>
    <w:rsid w:val="00013B10"/>
    <w:rsid w:val="00013EF8"/>
    <w:rsid w:val="000145A6"/>
    <w:rsid w:val="000146A5"/>
    <w:rsid w:val="00015191"/>
    <w:rsid w:val="00015A8F"/>
    <w:rsid w:val="00015C26"/>
    <w:rsid w:val="00015DEC"/>
    <w:rsid w:val="00015EB5"/>
    <w:rsid w:val="00016401"/>
    <w:rsid w:val="000164DC"/>
    <w:rsid w:val="00016AD4"/>
    <w:rsid w:val="000174ED"/>
    <w:rsid w:val="000178F0"/>
    <w:rsid w:val="00017AD1"/>
    <w:rsid w:val="00020022"/>
    <w:rsid w:val="000200D1"/>
    <w:rsid w:val="000203FC"/>
    <w:rsid w:val="0002050D"/>
    <w:rsid w:val="00020C88"/>
    <w:rsid w:val="00022419"/>
    <w:rsid w:val="0002272F"/>
    <w:rsid w:val="000227B1"/>
    <w:rsid w:val="00022A39"/>
    <w:rsid w:val="00022FFF"/>
    <w:rsid w:val="00023215"/>
    <w:rsid w:val="00023CE1"/>
    <w:rsid w:val="00024298"/>
    <w:rsid w:val="00024C3F"/>
    <w:rsid w:val="00024D72"/>
    <w:rsid w:val="000255F5"/>
    <w:rsid w:val="000255FC"/>
    <w:rsid w:val="00025CC2"/>
    <w:rsid w:val="00027033"/>
    <w:rsid w:val="00027048"/>
    <w:rsid w:val="0002739F"/>
    <w:rsid w:val="00027F7D"/>
    <w:rsid w:val="0003002F"/>
    <w:rsid w:val="00030943"/>
    <w:rsid w:val="000309B6"/>
    <w:rsid w:val="00030A84"/>
    <w:rsid w:val="00030DF0"/>
    <w:rsid w:val="00031618"/>
    <w:rsid w:val="000319DC"/>
    <w:rsid w:val="00032531"/>
    <w:rsid w:val="000325D6"/>
    <w:rsid w:val="00032D38"/>
    <w:rsid w:val="00032E5B"/>
    <w:rsid w:val="0003369F"/>
    <w:rsid w:val="0003377A"/>
    <w:rsid w:val="000342F6"/>
    <w:rsid w:val="00034BA3"/>
    <w:rsid w:val="00034DCA"/>
    <w:rsid w:val="00034F5B"/>
    <w:rsid w:val="000361DA"/>
    <w:rsid w:val="00036F45"/>
    <w:rsid w:val="00036F97"/>
    <w:rsid w:val="0003726E"/>
    <w:rsid w:val="00037290"/>
    <w:rsid w:val="0003741C"/>
    <w:rsid w:val="0003742A"/>
    <w:rsid w:val="000374A4"/>
    <w:rsid w:val="00037586"/>
    <w:rsid w:val="000378CC"/>
    <w:rsid w:val="00040768"/>
    <w:rsid w:val="00040C2B"/>
    <w:rsid w:val="00040C30"/>
    <w:rsid w:val="00040DED"/>
    <w:rsid w:val="0004216A"/>
    <w:rsid w:val="000425BD"/>
    <w:rsid w:val="000427D7"/>
    <w:rsid w:val="000427F4"/>
    <w:rsid w:val="00042939"/>
    <w:rsid w:val="0004352B"/>
    <w:rsid w:val="000440CB"/>
    <w:rsid w:val="000440E0"/>
    <w:rsid w:val="000449BC"/>
    <w:rsid w:val="000449F1"/>
    <w:rsid w:val="00044AEE"/>
    <w:rsid w:val="00044F2A"/>
    <w:rsid w:val="00045025"/>
    <w:rsid w:val="0004509D"/>
    <w:rsid w:val="0004522B"/>
    <w:rsid w:val="00045239"/>
    <w:rsid w:val="0004556E"/>
    <w:rsid w:val="000455E7"/>
    <w:rsid w:val="00045747"/>
    <w:rsid w:val="00046B55"/>
    <w:rsid w:val="00046DA0"/>
    <w:rsid w:val="00046F16"/>
    <w:rsid w:val="00047423"/>
    <w:rsid w:val="000475C1"/>
    <w:rsid w:val="00047836"/>
    <w:rsid w:val="00047A40"/>
    <w:rsid w:val="000513A3"/>
    <w:rsid w:val="00051CF7"/>
    <w:rsid w:val="00052183"/>
    <w:rsid w:val="00052D0E"/>
    <w:rsid w:val="00052EB5"/>
    <w:rsid w:val="0005344F"/>
    <w:rsid w:val="00053659"/>
    <w:rsid w:val="00053972"/>
    <w:rsid w:val="00053B21"/>
    <w:rsid w:val="00053D09"/>
    <w:rsid w:val="00053F2E"/>
    <w:rsid w:val="00054E0E"/>
    <w:rsid w:val="00054F03"/>
    <w:rsid w:val="0005528D"/>
    <w:rsid w:val="00055363"/>
    <w:rsid w:val="00055686"/>
    <w:rsid w:val="00055E76"/>
    <w:rsid w:val="00055EDB"/>
    <w:rsid w:val="000562F0"/>
    <w:rsid w:val="00056EF9"/>
    <w:rsid w:val="00057756"/>
    <w:rsid w:val="00057970"/>
    <w:rsid w:val="00057B9C"/>
    <w:rsid w:val="00057C9C"/>
    <w:rsid w:val="00057ED1"/>
    <w:rsid w:val="0006014D"/>
    <w:rsid w:val="00060799"/>
    <w:rsid w:val="00060FFE"/>
    <w:rsid w:val="000611BF"/>
    <w:rsid w:val="00061657"/>
    <w:rsid w:val="000617DB"/>
    <w:rsid w:val="00061FE4"/>
    <w:rsid w:val="0006211F"/>
    <w:rsid w:val="00062846"/>
    <w:rsid w:val="00062E21"/>
    <w:rsid w:val="00063008"/>
    <w:rsid w:val="00063C7F"/>
    <w:rsid w:val="00063E1D"/>
    <w:rsid w:val="00064062"/>
    <w:rsid w:val="000642E5"/>
    <w:rsid w:val="00064351"/>
    <w:rsid w:val="00064843"/>
    <w:rsid w:val="00064DB0"/>
    <w:rsid w:val="000659F5"/>
    <w:rsid w:val="00066340"/>
    <w:rsid w:val="000663D4"/>
    <w:rsid w:val="00066630"/>
    <w:rsid w:val="0006687D"/>
    <w:rsid w:val="00066A51"/>
    <w:rsid w:val="0006721B"/>
    <w:rsid w:val="0006760D"/>
    <w:rsid w:val="000678C6"/>
    <w:rsid w:val="000678FC"/>
    <w:rsid w:val="000701E5"/>
    <w:rsid w:val="00070315"/>
    <w:rsid w:val="0007048D"/>
    <w:rsid w:val="000704C9"/>
    <w:rsid w:val="000707AA"/>
    <w:rsid w:val="00070AE0"/>
    <w:rsid w:val="0007110B"/>
    <w:rsid w:val="0007142A"/>
    <w:rsid w:val="000718EF"/>
    <w:rsid w:val="00071F97"/>
    <w:rsid w:val="00072539"/>
    <w:rsid w:val="00072960"/>
    <w:rsid w:val="00072B1F"/>
    <w:rsid w:val="00073097"/>
    <w:rsid w:val="00073141"/>
    <w:rsid w:val="0007347C"/>
    <w:rsid w:val="00073CBB"/>
    <w:rsid w:val="00073E8C"/>
    <w:rsid w:val="00074717"/>
    <w:rsid w:val="0007473F"/>
    <w:rsid w:val="000749CA"/>
    <w:rsid w:val="00074B28"/>
    <w:rsid w:val="00075443"/>
    <w:rsid w:val="00075944"/>
    <w:rsid w:val="000763E3"/>
    <w:rsid w:val="000767D7"/>
    <w:rsid w:val="00076C07"/>
    <w:rsid w:val="00076F6A"/>
    <w:rsid w:val="0007771E"/>
    <w:rsid w:val="00077A49"/>
    <w:rsid w:val="00077C4C"/>
    <w:rsid w:val="00080379"/>
    <w:rsid w:val="000806DC"/>
    <w:rsid w:val="000809B1"/>
    <w:rsid w:val="00081812"/>
    <w:rsid w:val="00081839"/>
    <w:rsid w:val="000818D7"/>
    <w:rsid w:val="00081F32"/>
    <w:rsid w:val="00082791"/>
    <w:rsid w:val="000828A5"/>
    <w:rsid w:val="000828F9"/>
    <w:rsid w:val="00082954"/>
    <w:rsid w:val="00082BD6"/>
    <w:rsid w:val="00083193"/>
    <w:rsid w:val="000833E3"/>
    <w:rsid w:val="0008351F"/>
    <w:rsid w:val="00083548"/>
    <w:rsid w:val="0008374C"/>
    <w:rsid w:val="00083AD1"/>
    <w:rsid w:val="00083BE1"/>
    <w:rsid w:val="0008455E"/>
    <w:rsid w:val="00084A49"/>
    <w:rsid w:val="00084F4E"/>
    <w:rsid w:val="0008546D"/>
    <w:rsid w:val="00085673"/>
    <w:rsid w:val="00085697"/>
    <w:rsid w:val="0008586C"/>
    <w:rsid w:val="00086893"/>
    <w:rsid w:val="0008693B"/>
    <w:rsid w:val="00086E4F"/>
    <w:rsid w:val="000870B3"/>
    <w:rsid w:val="000875D7"/>
    <w:rsid w:val="00087664"/>
    <w:rsid w:val="00087B3F"/>
    <w:rsid w:val="00087DE4"/>
    <w:rsid w:val="00087E32"/>
    <w:rsid w:val="00087E98"/>
    <w:rsid w:val="000900EC"/>
    <w:rsid w:val="0009034E"/>
    <w:rsid w:val="0009066C"/>
    <w:rsid w:val="000907E8"/>
    <w:rsid w:val="00090960"/>
    <w:rsid w:val="00090A00"/>
    <w:rsid w:val="00090BA4"/>
    <w:rsid w:val="00090CCF"/>
    <w:rsid w:val="00090CDD"/>
    <w:rsid w:val="00091159"/>
    <w:rsid w:val="00091599"/>
    <w:rsid w:val="000915E4"/>
    <w:rsid w:val="0009187C"/>
    <w:rsid w:val="00091FEF"/>
    <w:rsid w:val="0009226A"/>
    <w:rsid w:val="00092968"/>
    <w:rsid w:val="0009322B"/>
    <w:rsid w:val="0009348B"/>
    <w:rsid w:val="00093A52"/>
    <w:rsid w:val="00093DA7"/>
    <w:rsid w:val="00093EC8"/>
    <w:rsid w:val="00094034"/>
    <w:rsid w:val="00094D17"/>
    <w:rsid w:val="0009521F"/>
    <w:rsid w:val="00095686"/>
    <w:rsid w:val="00095819"/>
    <w:rsid w:val="00095D61"/>
    <w:rsid w:val="00095F1A"/>
    <w:rsid w:val="00096462"/>
    <w:rsid w:val="00096476"/>
    <w:rsid w:val="00096712"/>
    <w:rsid w:val="00096901"/>
    <w:rsid w:val="00096C9E"/>
    <w:rsid w:val="00096DB5"/>
    <w:rsid w:val="00097087"/>
    <w:rsid w:val="000971AE"/>
    <w:rsid w:val="0009726F"/>
    <w:rsid w:val="000978A7"/>
    <w:rsid w:val="00097BCB"/>
    <w:rsid w:val="000A0936"/>
    <w:rsid w:val="000A119C"/>
    <w:rsid w:val="000A133A"/>
    <w:rsid w:val="000A1352"/>
    <w:rsid w:val="000A1506"/>
    <w:rsid w:val="000A18A4"/>
    <w:rsid w:val="000A1B2A"/>
    <w:rsid w:val="000A1D01"/>
    <w:rsid w:val="000A20AB"/>
    <w:rsid w:val="000A23D3"/>
    <w:rsid w:val="000A25C5"/>
    <w:rsid w:val="000A265C"/>
    <w:rsid w:val="000A274D"/>
    <w:rsid w:val="000A28A9"/>
    <w:rsid w:val="000A2B49"/>
    <w:rsid w:val="000A2FCF"/>
    <w:rsid w:val="000A3169"/>
    <w:rsid w:val="000A3450"/>
    <w:rsid w:val="000A3AE1"/>
    <w:rsid w:val="000A4315"/>
    <w:rsid w:val="000A43F6"/>
    <w:rsid w:val="000A4852"/>
    <w:rsid w:val="000A5339"/>
    <w:rsid w:val="000A59F2"/>
    <w:rsid w:val="000A5D26"/>
    <w:rsid w:val="000A5F1A"/>
    <w:rsid w:val="000A62D7"/>
    <w:rsid w:val="000A69B0"/>
    <w:rsid w:val="000A6BD1"/>
    <w:rsid w:val="000A6F46"/>
    <w:rsid w:val="000A7548"/>
    <w:rsid w:val="000A79EB"/>
    <w:rsid w:val="000A7E99"/>
    <w:rsid w:val="000B00DB"/>
    <w:rsid w:val="000B038C"/>
    <w:rsid w:val="000B0437"/>
    <w:rsid w:val="000B0555"/>
    <w:rsid w:val="000B069C"/>
    <w:rsid w:val="000B0D78"/>
    <w:rsid w:val="000B0D8D"/>
    <w:rsid w:val="000B0E33"/>
    <w:rsid w:val="000B2034"/>
    <w:rsid w:val="000B20B4"/>
    <w:rsid w:val="000B2218"/>
    <w:rsid w:val="000B26A9"/>
    <w:rsid w:val="000B2ABE"/>
    <w:rsid w:val="000B3464"/>
    <w:rsid w:val="000B3BF2"/>
    <w:rsid w:val="000B3C94"/>
    <w:rsid w:val="000B4B15"/>
    <w:rsid w:val="000B4DA0"/>
    <w:rsid w:val="000B5042"/>
    <w:rsid w:val="000B53C6"/>
    <w:rsid w:val="000B549F"/>
    <w:rsid w:val="000B555E"/>
    <w:rsid w:val="000B567D"/>
    <w:rsid w:val="000B5A47"/>
    <w:rsid w:val="000B6520"/>
    <w:rsid w:val="000B6B7C"/>
    <w:rsid w:val="000B6BFB"/>
    <w:rsid w:val="000B7077"/>
    <w:rsid w:val="000B70DE"/>
    <w:rsid w:val="000B790E"/>
    <w:rsid w:val="000B7B99"/>
    <w:rsid w:val="000C04EA"/>
    <w:rsid w:val="000C0A3A"/>
    <w:rsid w:val="000C0AEF"/>
    <w:rsid w:val="000C1882"/>
    <w:rsid w:val="000C207E"/>
    <w:rsid w:val="000C28C2"/>
    <w:rsid w:val="000C30B1"/>
    <w:rsid w:val="000C33F5"/>
    <w:rsid w:val="000C3743"/>
    <w:rsid w:val="000C3769"/>
    <w:rsid w:val="000C43FE"/>
    <w:rsid w:val="000C4571"/>
    <w:rsid w:val="000C4F18"/>
    <w:rsid w:val="000C57E7"/>
    <w:rsid w:val="000C5BE2"/>
    <w:rsid w:val="000C5D77"/>
    <w:rsid w:val="000C5E28"/>
    <w:rsid w:val="000C688D"/>
    <w:rsid w:val="000C6965"/>
    <w:rsid w:val="000C6AE6"/>
    <w:rsid w:val="000C6C55"/>
    <w:rsid w:val="000C6D8D"/>
    <w:rsid w:val="000C70BD"/>
    <w:rsid w:val="000C743C"/>
    <w:rsid w:val="000C7591"/>
    <w:rsid w:val="000C762C"/>
    <w:rsid w:val="000C7CC6"/>
    <w:rsid w:val="000D02FD"/>
    <w:rsid w:val="000D0843"/>
    <w:rsid w:val="000D0958"/>
    <w:rsid w:val="000D14E2"/>
    <w:rsid w:val="000D155B"/>
    <w:rsid w:val="000D1AC4"/>
    <w:rsid w:val="000D1DE4"/>
    <w:rsid w:val="000D204A"/>
    <w:rsid w:val="000D20AB"/>
    <w:rsid w:val="000D2281"/>
    <w:rsid w:val="000D26B4"/>
    <w:rsid w:val="000D2A98"/>
    <w:rsid w:val="000D2AF0"/>
    <w:rsid w:val="000D2F03"/>
    <w:rsid w:val="000D320F"/>
    <w:rsid w:val="000D322B"/>
    <w:rsid w:val="000D3CB7"/>
    <w:rsid w:val="000D448E"/>
    <w:rsid w:val="000D4880"/>
    <w:rsid w:val="000D4993"/>
    <w:rsid w:val="000D4BB8"/>
    <w:rsid w:val="000D550F"/>
    <w:rsid w:val="000D555E"/>
    <w:rsid w:val="000D59BB"/>
    <w:rsid w:val="000D5B74"/>
    <w:rsid w:val="000D6C17"/>
    <w:rsid w:val="000D6F72"/>
    <w:rsid w:val="000D7141"/>
    <w:rsid w:val="000D71BF"/>
    <w:rsid w:val="000D7205"/>
    <w:rsid w:val="000D7BE6"/>
    <w:rsid w:val="000D7C69"/>
    <w:rsid w:val="000D7CE6"/>
    <w:rsid w:val="000E0196"/>
    <w:rsid w:val="000E0343"/>
    <w:rsid w:val="000E0396"/>
    <w:rsid w:val="000E0473"/>
    <w:rsid w:val="000E0521"/>
    <w:rsid w:val="000E0DEA"/>
    <w:rsid w:val="000E1221"/>
    <w:rsid w:val="000E1D0A"/>
    <w:rsid w:val="000E1E46"/>
    <w:rsid w:val="000E21A8"/>
    <w:rsid w:val="000E22EF"/>
    <w:rsid w:val="000E2507"/>
    <w:rsid w:val="000E2CF1"/>
    <w:rsid w:val="000E2E00"/>
    <w:rsid w:val="000E3FF1"/>
    <w:rsid w:val="000E4770"/>
    <w:rsid w:val="000E4BD1"/>
    <w:rsid w:val="000E4CE1"/>
    <w:rsid w:val="000E5180"/>
    <w:rsid w:val="000E547C"/>
    <w:rsid w:val="000E5A5C"/>
    <w:rsid w:val="000E5DB9"/>
    <w:rsid w:val="000E63F2"/>
    <w:rsid w:val="000E69DF"/>
    <w:rsid w:val="000E7407"/>
    <w:rsid w:val="000E7474"/>
    <w:rsid w:val="000E7575"/>
    <w:rsid w:val="000E7683"/>
    <w:rsid w:val="000F0126"/>
    <w:rsid w:val="000F0155"/>
    <w:rsid w:val="000F0243"/>
    <w:rsid w:val="000F07CA"/>
    <w:rsid w:val="000F0CC4"/>
    <w:rsid w:val="000F1113"/>
    <w:rsid w:val="000F15A5"/>
    <w:rsid w:val="000F18D0"/>
    <w:rsid w:val="000F1D1B"/>
    <w:rsid w:val="000F20D4"/>
    <w:rsid w:val="000F3516"/>
    <w:rsid w:val="000F3749"/>
    <w:rsid w:val="000F3B40"/>
    <w:rsid w:val="000F3DD3"/>
    <w:rsid w:val="000F41CB"/>
    <w:rsid w:val="000F46A5"/>
    <w:rsid w:val="000F47D1"/>
    <w:rsid w:val="000F4C2F"/>
    <w:rsid w:val="000F52EE"/>
    <w:rsid w:val="000F56C4"/>
    <w:rsid w:val="000F589A"/>
    <w:rsid w:val="000F5A55"/>
    <w:rsid w:val="000F5CDD"/>
    <w:rsid w:val="000F602F"/>
    <w:rsid w:val="000F60D9"/>
    <w:rsid w:val="000F60FE"/>
    <w:rsid w:val="000F62DC"/>
    <w:rsid w:val="000F64F5"/>
    <w:rsid w:val="000F6526"/>
    <w:rsid w:val="000F67AD"/>
    <w:rsid w:val="000F69AD"/>
    <w:rsid w:val="000F76D9"/>
    <w:rsid w:val="000F7779"/>
    <w:rsid w:val="000F7BFF"/>
    <w:rsid w:val="000F7DA6"/>
    <w:rsid w:val="00100242"/>
    <w:rsid w:val="00100615"/>
    <w:rsid w:val="0010071D"/>
    <w:rsid w:val="001008DD"/>
    <w:rsid w:val="00100A63"/>
    <w:rsid w:val="00100B74"/>
    <w:rsid w:val="00101028"/>
    <w:rsid w:val="00101275"/>
    <w:rsid w:val="00101293"/>
    <w:rsid w:val="001013EC"/>
    <w:rsid w:val="0010150D"/>
    <w:rsid w:val="00101762"/>
    <w:rsid w:val="00102B4C"/>
    <w:rsid w:val="00102E47"/>
    <w:rsid w:val="0010329A"/>
    <w:rsid w:val="001039BA"/>
    <w:rsid w:val="0010407B"/>
    <w:rsid w:val="00104292"/>
    <w:rsid w:val="0010493C"/>
    <w:rsid w:val="001049FB"/>
    <w:rsid w:val="00104C3F"/>
    <w:rsid w:val="00104D84"/>
    <w:rsid w:val="001054D5"/>
    <w:rsid w:val="00105502"/>
    <w:rsid w:val="001057B4"/>
    <w:rsid w:val="00105ADE"/>
    <w:rsid w:val="00105C5A"/>
    <w:rsid w:val="00106353"/>
    <w:rsid w:val="00106372"/>
    <w:rsid w:val="0010637A"/>
    <w:rsid w:val="00106554"/>
    <w:rsid w:val="001073C0"/>
    <w:rsid w:val="001074B2"/>
    <w:rsid w:val="001078C7"/>
    <w:rsid w:val="00107BC4"/>
    <w:rsid w:val="00107DDF"/>
    <w:rsid w:val="00110131"/>
    <w:rsid w:val="001109C1"/>
    <w:rsid w:val="0011192A"/>
    <w:rsid w:val="00111C52"/>
    <w:rsid w:val="0011206A"/>
    <w:rsid w:val="0011206C"/>
    <w:rsid w:val="00112D5B"/>
    <w:rsid w:val="001130BD"/>
    <w:rsid w:val="00113CE2"/>
    <w:rsid w:val="00114869"/>
    <w:rsid w:val="00114C7C"/>
    <w:rsid w:val="00114ECB"/>
    <w:rsid w:val="001150BB"/>
    <w:rsid w:val="00115550"/>
    <w:rsid w:val="00115AAB"/>
    <w:rsid w:val="00115B2A"/>
    <w:rsid w:val="00115BCD"/>
    <w:rsid w:val="00115E7E"/>
    <w:rsid w:val="00115EF4"/>
    <w:rsid w:val="001160F1"/>
    <w:rsid w:val="0011660B"/>
    <w:rsid w:val="00116818"/>
    <w:rsid w:val="00116A14"/>
    <w:rsid w:val="0011728F"/>
    <w:rsid w:val="00117861"/>
    <w:rsid w:val="00117F8A"/>
    <w:rsid w:val="0012025F"/>
    <w:rsid w:val="00122AB4"/>
    <w:rsid w:val="00123598"/>
    <w:rsid w:val="00123D5A"/>
    <w:rsid w:val="001246E5"/>
    <w:rsid w:val="00125162"/>
    <w:rsid w:val="001251D7"/>
    <w:rsid w:val="00125295"/>
    <w:rsid w:val="0012538B"/>
    <w:rsid w:val="001257F7"/>
    <w:rsid w:val="001258C5"/>
    <w:rsid w:val="0012597C"/>
    <w:rsid w:val="00125B75"/>
    <w:rsid w:val="00125DCA"/>
    <w:rsid w:val="00125F34"/>
    <w:rsid w:val="00126AEE"/>
    <w:rsid w:val="00126EE1"/>
    <w:rsid w:val="0012739F"/>
    <w:rsid w:val="001277AA"/>
    <w:rsid w:val="00127C02"/>
    <w:rsid w:val="00127C94"/>
    <w:rsid w:val="00127E53"/>
    <w:rsid w:val="00127F73"/>
    <w:rsid w:val="0013115B"/>
    <w:rsid w:val="001316AD"/>
    <w:rsid w:val="001317B3"/>
    <w:rsid w:val="00131E15"/>
    <w:rsid w:val="00131E91"/>
    <w:rsid w:val="00131E93"/>
    <w:rsid w:val="001327EB"/>
    <w:rsid w:val="00132B54"/>
    <w:rsid w:val="00132CC1"/>
    <w:rsid w:val="00132DC4"/>
    <w:rsid w:val="00133021"/>
    <w:rsid w:val="00133253"/>
    <w:rsid w:val="001335C9"/>
    <w:rsid w:val="00133993"/>
    <w:rsid w:val="001342F6"/>
    <w:rsid w:val="00134464"/>
    <w:rsid w:val="00134554"/>
    <w:rsid w:val="00134DFC"/>
    <w:rsid w:val="00134F31"/>
    <w:rsid w:val="0013502F"/>
    <w:rsid w:val="00135164"/>
    <w:rsid w:val="001351DE"/>
    <w:rsid w:val="00135432"/>
    <w:rsid w:val="00135A58"/>
    <w:rsid w:val="00135FE7"/>
    <w:rsid w:val="0013634D"/>
    <w:rsid w:val="00136718"/>
    <w:rsid w:val="00136BE8"/>
    <w:rsid w:val="00136EB0"/>
    <w:rsid w:val="001371B9"/>
    <w:rsid w:val="001371BE"/>
    <w:rsid w:val="0014028B"/>
    <w:rsid w:val="001402AD"/>
    <w:rsid w:val="001407C0"/>
    <w:rsid w:val="00140A0A"/>
    <w:rsid w:val="00140EED"/>
    <w:rsid w:val="00141483"/>
    <w:rsid w:val="0014189D"/>
    <w:rsid w:val="001418D0"/>
    <w:rsid w:val="00141A6A"/>
    <w:rsid w:val="00141F53"/>
    <w:rsid w:val="0014205C"/>
    <w:rsid w:val="0014205F"/>
    <w:rsid w:val="00142229"/>
    <w:rsid w:val="00143166"/>
    <w:rsid w:val="001431CF"/>
    <w:rsid w:val="00143299"/>
    <w:rsid w:val="00143460"/>
    <w:rsid w:val="00143941"/>
    <w:rsid w:val="00143A52"/>
    <w:rsid w:val="00143BCC"/>
    <w:rsid w:val="00143BE9"/>
    <w:rsid w:val="0014415A"/>
    <w:rsid w:val="001441BC"/>
    <w:rsid w:val="00144828"/>
    <w:rsid w:val="00144D7B"/>
    <w:rsid w:val="00145031"/>
    <w:rsid w:val="001451C4"/>
    <w:rsid w:val="00145294"/>
    <w:rsid w:val="001455AB"/>
    <w:rsid w:val="00145A46"/>
    <w:rsid w:val="00146220"/>
    <w:rsid w:val="00146656"/>
    <w:rsid w:val="001467AD"/>
    <w:rsid w:val="0014696D"/>
    <w:rsid w:val="00146C01"/>
    <w:rsid w:val="00146D33"/>
    <w:rsid w:val="0014705E"/>
    <w:rsid w:val="00147623"/>
    <w:rsid w:val="00147740"/>
    <w:rsid w:val="00147890"/>
    <w:rsid w:val="00147E89"/>
    <w:rsid w:val="001500DA"/>
    <w:rsid w:val="001503D9"/>
    <w:rsid w:val="0015054B"/>
    <w:rsid w:val="0015070E"/>
    <w:rsid w:val="00150813"/>
    <w:rsid w:val="00150B1A"/>
    <w:rsid w:val="00150CD9"/>
    <w:rsid w:val="00151094"/>
    <w:rsid w:val="00151A59"/>
    <w:rsid w:val="00151B2F"/>
    <w:rsid w:val="00151B59"/>
    <w:rsid w:val="00151B6E"/>
    <w:rsid w:val="00151E31"/>
    <w:rsid w:val="001527AA"/>
    <w:rsid w:val="00152B77"/>
    <w:rsid w:val="00152C87"/>
    <w:rsid w:val="00152E7D"/>
    <w:rsid w:val="001532E1"/>
    <w:rsid w:val="00153DC9"/>
    <w:rsid w:val="001540C9"/>
    <w:rsid w:val="0015443B"/>
    <w:rsid w:val="00154632"/>
    <w:rsid w:val="00154679"/>
    <w:rsid w:val="00154847"/>
    <w:rsid w:val="00154A37"/>
    <w:rsid w:val="00154A52"/>
    <w:rsid w:val="00155193"/>
    <w:rsid w:val="0015579A"/>
    <w:rsid w:val="001558BE"/>
    <w:rsid w:val="00155DCB"/>
    <w:rsid w:val="001561B2"/>
    <w:rsid w:val="00156505"/>
    <w:rsid w:val="001567F4"/>
    <w:rsid w:val="00156D5B"/>
    <w:rsid w:val="001576D6"/>
    <w:rsid w:val="00157D5E"/>
    <w:rsid w:val="001608F7"/>
    <w:rsid w:val="00160975"/>
    <w:rsid w:val="00161436"/>
    <w:rsid w:val="0016178B"/>
    <w:rsid w:val="00161930"/>
    <w:rsid w:val="001621C5"/>
    <w:rsid w:val="00162525"/>
    <w:rsid w:val="001625F8"/>
    <w:rsid w:val="0016322D"/>
    <w:rsid w:val="001639A7"/>
    <w:rsid w:val="00163E69"/>
    <w:rsid w:val="00164069"/>
    <w:rsid w:val="00164368"/>
    <w:rsid w:val="0016447B"/>
    <w:rsid w:val="001648E5"/>
    <w:rsid w:val="00164C97"/>
    <w:rsid w:val="00165617"/>
    <w:rsid w:val="001657DA"/>
    <w:rsid w:val="0016593C"/>
    <w:rsid w:val="00166785"/>
    <w:rsid w:val="0016735D"/>
    <w:rsid w:val="00167759"/>
    <w:rsid w:val="00167B0D"/>
    <w:rsid w:val="00167BDD"/>
    <w:rsid w:val="0017088A"/>
    <w:rsid w:val="001712B7"/>
    <w:rsid w:val="001713C6"/>
    <w:rsid w:val="0017142E"/>
    <w:rsid w:val="00171627"/>
    <w:rsid w:val="0017168C"/>
    <w:rsid w:val="001717B0"/>
    <w:rsid w:val="0017188C"/>
    <w:rsid w:val="0017249C"/>
    <w:rsid w:val="0017252A"/>
    <w:rsid w:val="001726C3"/>
    <w:rsid w:val="00172B12"/>
    <w:rsid w:val="00172EE4"/>
    <w:rsid w:val="001731E2"/>
    <w:rsid w:val="00173235"/>
    <w:rsid w:val="0017336F"/>
    <w:rsid w:val="00173D8E"/>
    <w:rsid w:val="00173EF6"/>
    <w:rsid w:val="001740C9"/>
    <w:rsid w:val="001742FC"/>
    <w:rsid w:val="001745B6"/>
    <w:rsid w:val="00174CB9"/>
    <w:rsid w:val="00174F2D"/>
    <w:rsid w:val="0017530F"/>
    <w:rsid w:val="00175711"/>
    <w:rsid w:val="00175793"/>
    <w:rsid w:val="00175AC2"/>
    <w:rsid w:val="00175CCC"/>
    <w:rsid w:val="00175FF8"/>
    <w:rsid w:val="001762EA"/>
    <w:rsid w:val="0017665F"/>
    <w:rsid w:val="001769D2"/>
    <w:rsid w:val="00176C31"/>
    <w:rsid w:val="00176E68"/>
    <w:rsid w:val="001772E9"/>
    <w:rsid w:val="001775C2"/>
    <w:rsid w:val="00177CB5"/>
    <w:rsid w:val="00177CD6"/>
    <w:rsid w:val="00177DD7"/>
    <w:rsid w:val="00180168"/>
    <w:rsid w:val="00180746"/>
    <w:rsid w:val="00180AD8"/>
    <w:rsid w:val="00180D2A"/>
    <w:rsid w:val="00180F6B"/>
    <w:rsid w:val="00181111"/>
    <w:rsid w:val="001826EE"/>
    <w:rsid w:val="00182B38"/>
    <w:rsid w:val="00182CA8"/>
    <w:rsid w:val="00182E10"/>
    <w:rsid w:val="001839DB"/>
    <w:rsid w:val="00183CC0"/>
    <w:rsid w:val="00183E3A"/>
    <w:rsid w:val="001840A2"/>
    <w:rsid w:val="001840EC"/>
    <w:rsid w:val="001841C3"/>
    <w:rsid w:val="00184745"/>
    <w:rsid w:val="00185125"/>
    <w:rsid w:val="0018522D"/>
    <w:rsid w:val="001852AC"/>
    <w:rsid w:val="001853C9"/>
    <w:rsid w:val="001853D5"/>
    <w:rsid w:val="001853ED"/>
    <w:rsid w:val="0018542E"/>
    <w:rsid w:val="00185C45"/>
    <w:rsid w:val="00185E3E"/>
    <w:rsid w:val="001860FE"/>
    <w:rsid w:val="0018614C"/>
    <w:rsid w:val="00186516"/>
    <w:rsid w:val="00186655"/>
    <w:rsid w:val="0018671F"/>
    <w:rsid w:val="001869AD"/>
    <w:rsid w:val="00186BAC"/>
    <w:rsid w:val="00186D3C"/>
    <w:rsid w:val="00187004"/>
    <w:rsid w:val="001872F4"/>
    <w:rsid w:val="00187325"/>
    <w:rsid w:val="001878A4"/>
    <w:rsid w:val="001879CC"/>
    <w:rsid w:val="00187EC0"/>
    <w:rsid w:val="00190112"/>
    <w:rsid w:val="00190402"/>
    <w:rsid w:val="0019085E"/>
    <w:rsid w:val="00190D96"/>
    <w:rsid w:val="00190E59"/>
    <w:rsid w:val="00191160"/>
    <w:rsid w:val="0019198E"/>
    <w:rsid w:val="00191C09"/>
    <w:rsid w:val="00191EDA"/>
    <w:rsid w:val="0019287E"/>
    <w:rsid w:val="00192BE7"/>
    <w:rsid w:val="00192FED"/>
    <w:rsid w:val="00193515"/>
    <w:rsid w:val="0019354C"/>
    <w:rsid w:val="001936CD"/>
    <w:rsid w:val="001946FA"/>
    <w:rsid w:val="00194F97"/>
    <w:rsid w:val="001950B3"/>
    <w:rsid w:val="00195CC4"/>
    <w:rsid w:val="00195F9B"/>
    <w:rsid w:val="001963BE"/>
    <w:rsid w:val="00196480"/>
    <w:rsid w:val="001971A0"/>
    <w:rsid w:val="001972B9"/>
    <w:rsid w:val="001975AD"/>
    <w:rsid w:val="00197D55"/>
    <w:rsid w:val="00197E5F"/>
    <w:rsid w:val="001A0198"/>
    <w:rsid w:val="001A112F"/>
    <w:rsid w:val="001A14C7"/>
    <w:rsid w:val="001A18C5"/>
    <w:rsid w:val="001A1C83"/>
    <w:rsid w:val="001A1FBB"/>
    <w:rsid w:val="001A24DF"/>
    <w:rsid w:val="001A28B0"/>
    <w:rsid w:val="001A2C4C"/>
    <w:rsid w:val="001A36E9"/>
    <w:rsid w:val="001A3B38"/>
    <w:rsid w:val="001A3D3E"/>
    <w:rsid w:val="001A3F3A"/>
    <w:rsid w:val="001A49B7"/>
    <w:rsid w:val="001A4E40"/>
    <w:rsid w:val="001A51A4"/>
    <w:rsid w:val="001A58E1"/>
    <w:rsid w:val="001A5ECF"/>
    <w:rsid w:val="001A6105"/>
    <w:rsid w:val="001A631D"/>
    <w:rsid w:val="001A7181"/>
    <w:rsid w:val="001A720E"/>
    <w:rsid w:val="001B0235"/>
    <w:rsid w:val="001B0519"/>
    <w:rsid w:val="001B05C9"/>
    <w:rsid w:val="001B0BB1"/>
    <w:rsid w:val="001B12A3"/>
    <w:rsid w:val="001B13D0"/>
    <w:rsid w:val="001B162B"/>
    <w:rsid w:val="001B1DD5"/>
    <w:rsid w:val="001B2632"/>
    <w:rsid w:val="001B26D3"/>
    <w:rsid w:val="001B2B83"/>
    <w:rsid w:val="001B2F42"/>
    <w:rsid w:val="001B3367"/>
    <w:rsid w:val="001B3596"/>
    <w:rsid w:val="001B3607"/>
    <w:rsid w:val="001B3A81"/>
    <w:rsid w:val="001B3E96"/>
    <w:rsid w:val="001B3F87"/>
    <w:rsid w:val="001B424E"/>
    <w:rsid w:val="001B427D"/>
    <w:rsid w:val="001B42E2"/>
    <w:rsid w:val="001B4337"/>
    <w:rsid w:val="001B442B"/>
    <w:rsid w:val="001B501B"/>
    <w:rsid w:val="001B5637"/>
    <w:rsid w:val="001B57E7"/>
    <w:rsid w:val="001B59F9"/>
    <w:rsid w:val="001B5AEB"/>
    <w:rsid w:val="001B5BDE"/>
    <w:rsid w:val="001B62DD"/>
    <w:rsid w:val="001B6940"/>
    <w:rsid w:val="001B70AF"/>
    <w:rsid w:val="001B73D2"/>
    <w:rsid w:val="001B7891"/>
    <w:rsid w:val="001B7B3A"/>
    <w:rsid w:val="001C004F"/>
    <w:rsid w:val="001C0126"/>
    <w:rsid w:val="001C0DD8"/>
    <w:rsid w:val="001C0ECA"/>
    <w:rsid w:val="001C0F4C"/>
    <w:rsid w:val="001C1506"/>
    <w:rsid w:val="001C189A"/>
    <w:rsid w:val="001C1A9F"/>
    <w:rsid w:val="001C1AF7"/>
    <w:rsid w:val="001C1C4F"/>
    <w:rsid w:val="001C2267"/>
    <w:rsid w:val="001C23E4"/>
    <w:rsid w:val="001C2CA9"/>
    <w:rsid w:val="001C357A"/>
    <w:rsid w:val="001C3D72"/>
    <w:rsid w:val="001C42C3"/>
    <w:rsid w:val="001C462D"/>
    <w:rsid w:val="001C477A"/>
    <w:rsid w:val="001C4A30"/>
    <w:rsid w:val="001C4C4A"/>
    <w:rsid w:val="001C4C65"/>
    <w:rsid w:val="001C4EF6"/>
    <w:rsid w:val="001C50EA"/>
    <w:rsid w:val="001C5348"/>
    <w:rsid w:val="001C5ABF"/>
    <w:rsid w:val="001C5BA2"/>
    <w:rsid w:val="001C5E77"/>
    <w:rsid w:val="001C603A"/>
    <w:rsid w:val="001C6917"/>
    <w:rsid w:val="001C6FE6"/>
    <w:rsid w:val="001C7120"/>
    <w:rsid w:val="001C7290"/>
    <w:rsid w:val="001C74C5"/>
    <w:rsid w:val="001C74D4"/>
    <w:rsid w:val="001D018C"/>
    <w:rsid w:val="001D0414"/>
    <w:rsid w:val="001D0696"/>
    <w:rsid w:val="001D0888"/>
    <w:rsid w:val="001D0889"/>
    <w:rsid w:val="001D0C9E"/>
    <w:rsid w:val="001D15A7"/>
    <w:rsid w:val="001D1EFF"/>
    <w:rsid w:val="001D2423"/>
    <w:rsid w:val="001D2C28"/>
    <w:rsid w:val="001D2F5E"/>
    <w:rsid w:val="001D384B"/>
    <w:rsid w:val="001D4631"/>
    <w:rsid w:val="001D4644"/>
    <w:rsid w:val="001D4AAE"/>
    <w:rsid w:val="001D4B74"/>
    <w:rsid w:val="001D4CC3"/>
    <w:rsid w:val="001D4EAD"/>
    <w:rsid w:val="001D548E"/>
    <w:rsid w:val="001D5D52"/>
    <w:rsid w:val="001D5FEE"/>
    <w:rsid w:val="001D6556"/>
    <w:rsid w:val="001D6686"/>
    <w:rsid w:val="001D6ABC"/>
    <w:rsid w:val="001D7891"/>
    <w:rsid w:val="001D7C3E"/>
    <w:rsid w:val="001D7E2F"/>
    <w:rsid w:val="001D7EB0"/>
    <w:rsid w:val="001D7EE3"/>
    <w:rsid w:val="001D7F17"/>
    <w:rsid w:val="001E03BB"/>
    <w:rsid w:val="001E0927"/>
    <w:rsid w:val="001E0B1A"/>
    <w:rsid w:val="001E0E33"/>
    <w:rsid w:val="001E1480"/>
    <w:rsid w:val="001E1EDD"/>
    <w:rsid w:val="001E1EFC"/>
    <w:rsid w:val="001E29C0"/>
    <w:rsid w:val="001E2EA6"/>
    <w:rsid w:val="001E4361"/>
    <w:rsid w:val="001E445C"/>
    <w:rsid w:val="001E5449"/>
    <w:rsid w:val="001E57C0"/>
    <w:rsid w:val="001E58F2"/>
    <w:rsid w:val="001E5B3C"/>
    <w:rsid w:val="001E5E14"/>
    <w:rsid w:val="001E6F0A"/>
    <w:rsid w:val="001E717E"/>
    <w:rsid w:val="001E71A6"/>
    <w:rsid w:val="001E75D3"/>
    <w:rsid w:val="001E76F6"/>
    <w:rsid w:val="001E7B76"/>
    <w:rsid w:val="001E7DCA"/>
    <w:rsid w:val="001F089D"/>
    <w:rsid w:val="001F09DE"/>
    <w:rsid w:val="001F0C79"/>
    <w:rsid w:val="001F0FC5"/>
    <w:rsid w:val="001F13CD"/>
    <w:rsid w:val="001F13D9"/>
    <w:rsid w:val="001F1520"/>
    <w:rsid w:val="001F170E"/>
    <w:rsid w:val="001F1B0A"/>
    <w:rsid w:val="001F1D66"/>
    <w:rsid w:val="001F1F0A"/>
    <w:rsid w:val="001F2604"/>
    <w:rsid w:val="001F3058"/>
    <w:rsid w:val="001F31BF"/>
    <w:rsid w:val="001F35AF"/>
    <w:rsid w:val="001F3B37"/>
    <w:rsid w:val="001F4657"/>
    <w:rsid w:val="001F4917"/>
    <w:rsid w:val="001F4F71"/>
    <w:rsid w:val="001F53C2"/>
    <w:rsid w:val="001F5483"/>
    <w:rsid w:val="001F68D4"/>
    <w:rsid w:val="001F695D"/>
    <w:rsid w:val="001F727C"/>
    <w:rsid w:val="001F7E26"/>
    <w:rsid w:val="0020014B"/>
    <w:rsid w:val="00200151"/>
    <w:rsid w:val="00200153"/>
    <w:rsid w:val="002008C2"/>
    <w:rsid w:val="00200933"/>
    <w:rsid w:val="00200AAD"/>
    <w:rsid w:val="00200AAF"/>
    <w:rsid w:val="00200F11"/>
    <w:rsid w:val="002017E1"/>
    <w:rsid w:val="00201EEA"/>
    <w:rsid w:val="0020282E"/>
    <w:rsid w:val="00203004"/>
    <w:rsid w:val="00203E7C"/>
    <w:rsid w:val="002042E7"/>
    <w:rsid w:val="0020499D"/>
    <w:rsid w:val="00204D91"/>
    <w:rsid w:val="002050FE"/>
    <w:rsid w:val="00205131"/>
    <w:rsid w:val="00205E66"/>
    <w:rsid w:val="00206A48"/>
    <w:rsid w:val="00206DB1"/>
    <w:rsid w:val="00206DE9"/>
    <w:rsid w:val="00207489"/>
    <w:rsid w:val="002076D4"/>
    <w:rsid w:val="002077B2"/>
    <w:rsid w:val="0020780D"/>
    <w:rsid w:val="00207C07"/>
    <w:rsid w:val="00207C58"/>
    <w:rsid w:val="00210226"/>
    <w:rsid w:val="00210410"/>
    <w:rsid w:val="00210479"/>
    <w:rsid w:val="002107CB"/>
    <w:rsid w:val="00210C36"/>
    <w:rsid w:val="00210CD8"/>
    <w:rsid w:val="00211CC7"/>
    <w:rsid w:val="002120E6"/>
    <w:rsid w:val="0021213A"/>
    <w:rsid w:val="002121D4"/>
    <w:rsid w:val="002128C2"/>
    <w:rsid w:val="002129AD"/>
    <w:rsid w:val="00212B94"/>
    <w:rsid w:val="00212D05"/>
    <w:rsid w:val="00213144"/>
    <w:rsid w:val="002138BC"/>
    <w:rsid w:val="00213974"/>
    <w:rsid w:val="002143F5"/>
    <w:rsid w:val="002144E6"/>
    <w:rsid w:val="00214564"/>
    <w:rsid w:val="00214E9C"/>
    <w:rsid w:val="00215307"/>
    <w:rsid w:val="0021543E"/>
    <w:rsid w:val="0021548E"/>
    <w:rsid w:val="002155C4"/>
    <w:rsid w:val="00216230"/>
    <w:rsid w:val="00216738"/>
    <w:rsid w:val="00217D0E"/>
    <w:rsid w:val="00217D66"/>
    <w:rsid w:val="002204E0"/>
    <w:rsid w:val="002205AC"/>
    <w:rsid w:val="0022060C"/>
    <w:rsid w:val="00220FDF"/>
    <w:rsid w:val="002210B2"/>
    <w:rsid w:val="00221575"/>
    <w:rsid w:val="00222436"/>
    <w:rsid w:val="002229B6"/>
    <w:rsid w:val="00223EED"/>
    <w:rsid w:val="00223EF3"/>
    <w:rsid w:val="00224252"/>
    <w:rsid w:val="002243B0"/>
    <w:rsid w:val="002247B9"/>
    <w:rsid w:val="00224A84"/>
    <w:rsid w:val="00224AC2"/>
    <w:rsid w:val="00224EFD"/>
    <w:rsid w:val="00225337"/>
    <w:rsid w:val="00225861"/>
    <w:rsid w:val="00225F48"/>
    <w:rsid w:val="00226188"/>
    <w:rsid w:val="00226371"/>
    <w:rsid w:val="00226757"/>
    <w:rsid w:val="0022681B"/>
    <w:rsid w:val="00226D3B"/>
    <w:rsid w:val="00226E37"/>
    <w:rsid w:val="00226F23"/>
    <w:rsid w:val="0022738F"/>
    <w:rsid w:val="002273D6"/>
    <w:rsid w:val="00227603"/>
    <w:rsid w:val="00227731"/>
    <w:rsid w:val="002278FE"/>
    <w:rsid w:val="00230BBA"/>
    <w:rsid w:val="002314F3"/>
    <w:rsid w:val="002317F3"/>
    <w:rsid w:val="002318A9"/>
    <w:rsid w:val="002319EC"/>
    <w:rsid w:val="00231DE0"/>
    <w:rsid w:val="0023228F"/>
    <w:rsid w:val="00232574"/>
    <w:rsid w:val="00232E39"/>
    <w:rsid w:val="00233446"/>
    <w:rsid w:val="002336A2"/>
    <w:rsid w:val="0023382A"/>
    <w:rsid w:val="00233F75"/>
    <w:rsid w:val="00234177"/>
    <w:rsid w:val="00234531"/>
    <w:rsid w:val="00234857"/>
    <w:rsid w:val="002350E6"/>
    <w:rsid w:val="002350F8"/>
    <w:rsid w:val="00235383"/>
    <w:rsid w:val="0023541D"/>
    <w:rsid w:val="002354BC"/>
    <w:rsid w:val="00236567"/>
    <w:rsid w:val="0023696C"/>
    <w:rsid w:val="00236DE1"/>
    <w:rsid w:val="00236E69"/>
    <w:rsid w:val="00236EA7"/>
    <w:rsid w:val="002377EB"/>
    <w:rsid w:val="00237D4D"/>
    <w:rsid w:val="0024009A"/>
    <w:rsid w:val="00240382"/>
    <w:rsid w:val="00240469"/>
    <w:rsid w:val="00240C84"/>
    <w:rsid w:val="002416DE"/>
    <w:rsid w:val="00241A76"/>
    <w:rsid w:val="00241C7A"/>
    <w:rsid w:val="00241FD4"/>
    <w:rsid w:val="0024209E"/>
    <w:rsid w:val="002426B6"/>
    <w:rsid w:val="0024288C"/>
    <w:rsid w:val="00242DC7"/>
    <w:rsid w:val="0024345C"/>
    <w:rsid w:val="002434B3"/>
    <w:rsid w:val="00243537"/>
    <w:rsid w:val="00243B32"/>
    <w:rsid w:val="00243C89"/>
    <w:rsid w:val="002446B6"/>
    <w:rsid w:val="002447FD"/>
    <w:rsid w:val="00244857"/>
    <w:rsid w:val="0024498E"/>
    <w:rsid w:val="0024591C"/>
    <w:rsid w:val="00245A62"/>
    <w:rsid w:val="0024619F"/>
    <w:rsid w:val="002465CB"/>
    <w:rsid w:val="00247182"/>
    <w:rsid w:val="002474A2"/>
    <w:rsid w:val="002475E2"/>
    <w:rsid w:val="0025035D"/>
    <w:rsid w:val="00250542"/>
    <w:rsid w:val="00250B8A"/>
    <w:rsid w:val="00250CF1"/>
    <w:rsid w:val="00251A46"/>
    <w:rsid w:val="00251AEC"/>
    <w:rsid w:val="002525CD"/>
    <w:rsid w:val="002533CA"/>
    <w:rsid w:val="00253710"/>
    <w:rsid w:val="00253CE0"/>
    <w:rsid w:val="00253D97"/>
    <w:rsid w:val="00253DBE"/>
    <w:rsid w:val="00253FFD"/>
    <w:rsid w:val="00254255"/>
    <w:rsid w:val="0025425D"/>
    <w:rsid w:val="0025435C"/>
    <w:rsid w:val="0025497F"/>
    <w:rsid w:val="002555F8"/>
    <w:rsid w:val="0025578D"/>
    <w:rsid w:val="00255BA6"/>
    <w:rsid w:val="00255E0E"/>
    <w:rsid w:val="00255EF4"/>
    <w:rsid w:val="00256017"/>
    <w:rsid w:val="002560D7"/>
    <w:rsid w:val="00256593"/>
    <w:rsid w:val="002570E6"/>
    <w:rsid w:val="00257293"/>
    <w:rsid w:val="00257741"/>
    <w:rsid w:val="00260A81"/>
    <w:rsid w:val="00260A9B"/>
    <w:rsid w:val="00260B1D"/>
    <w:rsid w:val="00261369"/>
    <w:rsid w:val="00261DDF"/>
    <w:rsid w:val="0026213D"/>
    <w:rsid w:val="00262596"/>
    <w:rsid w:val="00262C44"/>
    <w:rsid w:val="00262D08"/>
    <w:rsid w:val="00262D89"/>
    <w:rsid w:val="002633C1"/>
    <w:rsid w:val="002635CC"/>
    <w:rsid w:val="002636B6"/>
    <w:rsid w:val="002637E4"/>
    <w:rsid w:val="0026383D"/>
    <w:rsid w:val="00263B18"/>
    <w:rsid w:val="00263EE7"/>
    <w:rsid w:val="002647BC"/>
    <w:rsid w:val="00264A3E"/>
    <w:rsid w:val="00264A85"/>
    <w:rsid w:val="00265C1E"/>
    <w:rsid w:val="002661BC"/>
    <w:rsid w:val="002663F8"/>
    <w:rsid w:val="002665DC"/>
    <w:rsid w:val="00266632"/>
    <w:rsid w:val="002666CD"/>
    <w:rsid w:val="002673FB"/>
    <w:rsid w:val="00267923"/>
    <w:rsid w:val="00267AD6"/>
    <w:rsid w:val="00267BED"/>
    <w:rsid w:val="00267C31"/>
    <w:rsid w:val="002709D7"/>
    <w:rsid w:val="00270ADC"/>
    <w:rsid w:val="0027161A"/>
    <w:rsid w:val="00271CE4"/>
    <w:rsid w:val="00271CE7"/>
    <w:rsid w:val="002723E3"/>
    <w:rsid w:val="002726A5"/>
    <w:rsid w:val="00273006"/>
    <w:rsid w:val="002738B6"/>
    <w:rsid w:val="0027407C"/>
    <w:rsid w:val="00274B36"/>
    <w:rsid w:val="00275424"/>
    <w:rsid w:val="00275D5B"/>
    <w:rsid w:val="0027601D"/>
    <w:rsid w:val="002763D8"/>
    <w:rsid w:val="002765BA"/>
    <w:rsid w:val="002766A8"/>
    <w:rsid w:val="002768F4"/>
    <w:rsid w:val="00276B7B"/>
    <w:rsid w:val="00276C93"/>
    <w:rsid w:val="00276EF3"/>
    <w:rsid w:val="00277087"/>
    <w:rsid w:val="0027730D"/>
    <w:rsid w:val="0027754B"/>
    <w:rsid w:val="002775F8"/>
    <w:rsid w:val="00277E02"/>
    <w:rsid w:val="00280428"/>
    <w:rsid w:val="002805EA"/>
    <w:rsid w:val="002806FA"/>
    <w:rsid w:val="002807A2"/>
    <w:rsid w:val="0028109A"/>
    <w:rsid w:val="00281C43"/>
    <w:rsid w:val="002821FC"/>
    <w:rsid w:val="002827F3"/>
    <w:rsid w:val="00282F77"/>
    <w:rsid w:val="002837BA"/>
    <w:rsid w:val="00283970"/>
    <w:rsid w:val="00283C8B"/>
    <w:rsid w:val="002841DE"/>
    <w:rsid w:val="002847C2"/>
    <w:rsid w:val="002848EB"/>
    <w:rsid w:val="0028574C"/>
    <w:rsid w:val="00285A62"/>
    <w:rsid w:val="00286124"/>
    <w:rsid w:val="00286AA9"/>
    <w:rsid w:val="002875AD"/>
    <w:rsid w:val="0028773D"/>
    <w:rsid w:val="00287855"/>
    <w:rsid w:val="00287B0A"/>
    <w:rsid w:val="00287B80"/>
    <w:rsid w:val="00287D03"/>
    <w:rsid w:val="002900F2"/>
    <w:rsid w:val="00290502"/>
    <w:rsid w:val="00290D43"/>
    <w:rsid w:val="00290DB9"/>
    <w:rsid w:val="0029176B"/>
    <w:rsid w:val="00291966"/>
    <w:rsid w:val="00291B56"/>
    <w:rsid w:val="002920C6"/>
    <w:rsid w:val="0029265E"/>
    <w:rsid w:val="00292973"/>
    <w:rsid w:val="002931B4"/>
    <w:rsid w:val="002934EB"/>
    <w:rsid w:val="00293DB3"/>
    <w:rsid w:val="00293FC7"/>
    <w:rsid w:val="002942A3"/>
    <w:rsid w:val="0029443B"/>
    <w:rsid w:val="00294BF4"/>
    <w:rsid w:val="00294EFB"/>
    <w:rsid w:val="00294F28"/>
    <w:rsid w:val="00295514"/>
    <w:rsid w:val="00295931"/>
    <w:rsid w:val="00295A4E"/>
    <w:rsid w:val="00295C9F"/>
    <w:rsid w:val="00295DF1"/>
    <w:rsid w:val="00295E35"/>
    <w:rsid w:val="00296566"/>
    <w:rsid w:val="00296601"/>
    <w:rsid w:val="002967F6"/>
    <w:rsid w:val="00296DBC"/>
    <w:rsid w:val="00297106"/>
    <w:rsid w:val="002976D7"/>
    <w:rsid w:val="00297725"/>
    <w:rsid w:val="00297733"/>
    <w:rsid w:val="00297818"/>
    <w:rsid w:val="00297C7F"/>
    <w:rsid w:val="00297E58"/>
    <w:rsid w:val="002A0300"/>
    <w:rsid w:val="002A0BF9"/>
    <w:rsid w:val="002A1268"/>
    <w:rsid w:val="002A1BE4"/>
    <w:rsid w:val="002A21B9"/>
    <w:rsid w:val="002A2546"/>
    <w:rsid w:val="002A256F"/>
    <w:rsid w:val="002A2837"/>
    <w:rsid w:val="002A283E"/>
    <w:rsid w:val="002A404A"/>
    <w:rsid w:val="002A407F"/>
    <w:rsid w:val="002A4178"/>
    <w:rsid w:val="002A43DC"/>
    <w:rsid w:val="002A4717"/>
    <w:rsid w:val="002A4C57"/>
    <w:rsid w:val="002A4CB5"/>
    <w:rsid w:val="002A4EFD"/>
    <w:rsid w:val="002A6371"/>
    <w:rsid w:val="002A63A1"/>
    <w:rsid w:val="002A67CD"/>
    <w:rsid w:val="002A6994"/>
    <w:rsid w:val="002A6FB4"/>
    <w:rsid w:val="002A7DD4"/>
    <w:rsid w:val="002A7EC9"/>
    <w:rsid w:val="002B0690"/>
    <w:rsid w:val="002B0A8B"/>
    <w:rsid w:val="002B0AB1"/>
    <w:rsid w:val="002B0E92"/>
    <w:rsid w:val="002B1900"/>
    <w:rsid w:val="002B1AC4"/>
    <w:rsid w:val="002B23E7"/>
    <w:rsid w:val="002B2525"/>
    <w:rsid w:val="002B26BD"/>
    <w:rsid w:val="002B29B6"/>
    <w:rsid w:val="002B2DD2"/>
    <w:rsid w:val="002B30C7"/>
    <w:rsid w:val="002B3407"/>
    <w:rsid w:val="002B3614"/>
    <w:rsid w:val="002B3B2A"/>
    <w:rsid w:val="002B3D81"/>
    <w:rsid w:val="002B3DED"/>
    <w:rsid w:val="002B441C"/>
    <w:rsid w:val="002B456B"/>
    <w:rsid w:val="002B4C44"/>
    <w:rsid w:val="002B4E14"/>
    <w:rsid w:val="002B4FCB"/>
    <w:rsid w:val="002B51BE"/>
    <w:rsid w:val="002B51D9"/>
    <w:rsid w:val="002B58A1"/>
    <w:rsid w:val="002B5F00"/>
    <w:rsid w:val="002B60F4"/>
    <w:rsid w:val="002B61BD"/>
    <w:rsid w:val="002B6290"/>
    <w:rsid w:val="002B6314"/>
    <w:rsid w:val="002B6490"/>
    <w:rsid w:val="002B6650"/>
    <w:rsid w:val="002B69C5"/>
    <w:rsid w:val="002B7058"/>
    <w:rsid w:val="002B76C3"/>
    <w:rsid w:val="002B76F4"/>
    <w:rsid w:val="002B7C36"/>
    <w:rsid w:val="002C09FE"/>
    <w:rsid w:val="002C11DE"/>
    <w:rsid w:val="002C18DF"/>
    <w:rsid w:val="002C1A29"/>
    <w:rsid w:val="002C230A"/>
    <w:rsid w:val="002C2C11"/>
    <w:rsid w:val="002C2E1C"/>
    <w:rsid w:val="002C2F22"/>
    <w:rsid w:val="002C3559"/>
    <w:rsid w:val="002C3641"/>
    <w:rsid w:val="002C3FB0"/>
    <w:rsid w:val="002C4B9D"/>
    <w:rsid w:val="002C5440"/>
    <w:rsid w:val="002C57B7"/>
    <w:rsid w:val="002C5A75"/>
    <w:rsid w:val="002C5E1B"/>
    <w:rsid w:val="002C5F74"/>
    <w:rsid w:val="002C632E"/>
    <w:rsid w:val="002C6DD7"/>
    <w:rsid w:val="002C6F14"/>
    <w:rsid w:val="002C6F53"/>
    <w:rsid w:val="002C71A8"/>
    <w:rsid w:val="002C755C"/>
    <w:rsid w:val="002C779A"/>
    <w:rsid w:val="002C7952"/>
    <w:rsid w:val="002C7B91"/>
    <w:rsid w:val="002C7F46"/>
    <w:rsid w:val="002D028F"/>
    <w:rsid w:val="002D052F"/>
    <w:rsid w:val="002D0583"/>
    <w:rsid w:val="002D08D3"/>
    <w:rsid w:val="002D12FF"/>
    <w:rsid w:val="002D14AC"/>
    <w:rsid w:val="002D15D0"/>
    <w:rsid w:val="002D1890"/>
    <w:rsid w:val="002D1BE1"/>
    <w:rsid w:val="002D1FAC"/>
    <w:rsid w:val="002D2176"/>
    <w:rsid w:val="002D2199"/>
    <w:rsid w:val="002D263F"/>
    <w:rsid w:val="002D27F2"/>
    <w:rsid w:val="002D2A2C"/>
    <w:rsid w:val="002D2AAD"/>
    <w:rsid w:val="002D2ACB"/>
    <w:rsid w:val="002D3029"/>
    <w:rsid w:val="002D316A"/>
    <w:rsid w:val="002D366B"/>
    <w:rsid w:val="002D3C4E"/>
    <w:rsid w:val="002D3F5C"/>
    <w:rsid w:val="002D4292"/>
    <w:rsid w:val="002D4764"/>
    <w:rsid w:val="002D47F8"/>
    <w:rsid w:val="002D4842"/>
    <w:rsid w:val="002D48CD"/>
    <w:rsid w:val="002D4948"/>
    <w:rsid w:val="002D49E4"/>
    <w:rsid w:val="002D49FD"/>
    <w:rsid w:val="002D4A69"/>
    <w:rsid w:val="002D4E08"/>
    <w:rsid w:val="002D588B"/>
    <w:rsid w:val="002D5953"/>
    <w:rsid w:val="002D5AE8"/>
    <w:rsid w:val="002D5B3D"/>
    <w:rsid w:val="002D5E01"/>
    <w:rsid w:val="002D5EF0"/>
    <w:rsid w:val="002D5FE2"/>
    <w:rsid w:val="002D6BEB"/>
    <w:rsid w:val="002D6C52"/>
    <w:rsid w:val="002D7EB7"/>
    <w:rsid w:val="002E0158"/>
    <w:rsid w:val="002E05C1"/>
    <w:rsid w:val="002E0955"/>
    <w:rsid w:val="002E0C1B"/>
    <w:rsid w:val="002E2533"/>
    <w:rsid w:val="002E2C3F"/>
    <w:rsid w:val="002E2CAF"/>
    <w:rsid w:val="002E3229"/>
    <w:rsid w:val="002E33E8"/>
    <w:rsid w:val="002E3478"/>
    <w:rsid w:val="002E3C18"/>
    <w:rsid w:val="002E4410"/>
    <w:rsid w:val="002E441D"/>
    <w:rsid w:val="002E443C"/>
    <w:rsid w:val="002E4598"/>
    <w:rsid w:val="002E460B"/>
    <w:rsid w:val="002E4D70"/>
    <w:rsid w:val="002E4E85"/>
    <w:rsid w:val="002E557F"/>
    <w:rsid w:val="002E59A2"/>
    <w:rsid w:val="002E5DBD"/>
    <w:rsid w:val="002E5E07"/>
    <w:rsid w:val="002E5F15"/>
    <w:rsid w:val="002E6B3F"/>
    <w:rsid w:val="002E6BD6"/>
    <w:rsid w:val="002E7284"/>
    <w:rsid w:val="002E769C"/>
    <w:rsid w:val="002F001D"/>
    <w:rsid w:val="002F0189"/>
    <w:rsid w:val="002F0CB2"/>
    <w:rsid w:val="002F1813"/>
    <w:rsid w:val="002F1922"/>
    <w:rsid w:val="002F1FBC"/>
    <w:rsid w:val="002F25D5"/>
    <w:rsid w:val="002F2BD1"/>
    <w:rsid w:val="002F2FAC"/>
    <w:rsid w:val="002F3031"/>
    <w:rsid w:val="002F33E4"/>
    <w:rsid w:val="002F414B"/>
    <w:rsid w:val="002F4227"/>
    <w:rsid w:val="002F46A2"/>
    <w:rsid w:val="002F4ADF"/>
    <w:rsid w:val="002F4D45"/>
    <w:rsid w:val="002F5290"/>
    <w:rsid w:val="002F5774"/>
    <w:rsid w:val="002F5928"/>
    <w:rsid w:val="002F5A48"/>
    <w:rsid w:val="002F60F8"/>
    <w:rsid w:val="002F6879"/>
    <w:rsid w:val="002F6883"/>
    <w:rsid w:val="002F68BB"/>
    <w:rsid w:val="002F6C9B"/>
    <w:rsid w:val="002F6EEA"/>
    <w:rsid w:val="002F7C9F"/>
    <w:rsid w:val="0030027E"/>
    <w:rsid w:val="00300412"/>
    <w:rsid w:val="00300534"/>
    <w:rsid w:val="00300C79"/>
    <w:rsid w:val="00300CA6"/>
    <w:rsid w:val="00300DDD"/>
    <w:rsid w:val="003012D2"/>
    <w:rsid w:val="0030198D"/>
    <w:rsid w:val="00301BCF"/>
    <w:rsid w:val="0030200A"/>
    <w:rsid w:val="00302488"/>
    <w:rsid w:val="003026A3"/>
    <w:rsid w:val="00302C61"/>
    <w:rsid w:val="00302D61"/>
    <w:rsid w:val="00302EDA"/>
    <w:rsid w:val="00303081"/>
    <w:rsid w:val="00303A01"/>
    <w:rsid w:val="00303AAA"/>
    <w:rsid w:val="00304BC7"/>
    <w:rsid w:val="00304D60"/>
    <w:rsid w:val="00304F06"/>
    <w:rsid w:val="00305125"/>
    <w:rsid w:val="003052C5"/>
    <w:rsid w:val="00305C83"/>
    <w:rsid w:val="00305CFA"/>
    <w:rsid w:val="00305F95"/>
    <w:rsid w:val="00306365"/>
    <w:rsid w:val="003068CC"/>
    <w:rsid w:val="00306AC2"/>
    <w:rsid w:val="00307233"/>
    <w:rsid w:val="003075CA"/>
    <w:rsid w:val="003101FE"/>
    <w:rsid w:val="0031049F"/>
    <w:rsid w:val="003123C0"/>
    <w:rsid w:val="00313159"/>
    <w:rsid w:val="00313887"/>
    <w:rsid w:val="00313AE8"/>
    <w:rsid w:val="00313BCC"/>
    <w:rsid w:val="0031407A"/>
    <w:rsid w:val="00314192"/>
    <w:rsid w:val="00314DBC"/>
    <w:rsid w:val="00315136"/>
    <w:rsid w:val="003161B9"/>
    <w:rsid w:val="0031651E"/>
    <w:rsid w:val="003168FE"/>
    <w:rsid w:val="00316BA1"/>
    <w:rsid w:val="00316E4B"/>
    <w:rsid w:val="00317A0A"/>
    <w:rsid w:val="00317A90"/>
    <w:rsid w:val="00317BBD"/>
    <w:rsid w:val="00317E12"/>
    <w:rsid w:val="00320119"/>
    <w:rsid w:val="00320CDD"/>
    <w:rsid w:val="00320CFE"/>
    <w:rsid w:val="00320D9E"/>
    <w:rsid w:val="00321073"/>
    <w:rsid w:val="00321124"/>
    <w:rsid w:val="00321463"/>
    <w:rsid w:val="00321D03"/>
    <w:rsid w:val="00321DB8"/>
    <w:rsid w:val="00322522"/>
    <w:rsid w:val="00322C6B"/>
    <w:rsid w:val="00322DD9"/>
    <w:rsid w:val="003231B0"/>
    <w:rsid w:val="0032323B"/>
    <w:rsid w:val="00323945"/>
    <w:rsid w:val="00323A49"/>
    <w:rsid w:val="00323C42"/>
    <w:rsid w:val="003247B3"/>
    <w:rsid w:val="003248AD"/>
    <w:rsid w:val="00324C0E"/>
    <w:rsid w:val="003253E2"/>
    <w:rsid w:val="00325B52"/>
    <w:rsid w:val="00326491"/>
    <w:rsid w:val="003265E3"/>
    <w:rsid w:val="0032726E"/>
    <w:rsid w:val="0032726F"/>
    <w:rsid w:val="003273E5"/>
    <w:rsid w:val="00327452"/>
    <w:rsid w:val="00327CC0"/>
    <w:rsid w:val="00330456"/>
    <w:rsid w:val="00330497"/>
    <w:rsid w:val="00330664"/>
    <w:rsid w:val="0033085E"/>
    <w:rsid w:val="00330C30"/>
    <w:rsid w:val="003311B8"/>
    <w:rsid w:val="00331250"/>
    <w:rsid w:val="003313D9"/>
    <w:rsid w:val="00331490"/>
    <w:rsid w:val="0033189E"/>
    <w:rsid w:val="003319AF"/>
    <w:rsid w:val="00331A9C"/>
    <w:rsid w:val="00331B75"/>
    <w:rsid w:val="00331DC8"/>
    <w:rsid w:val="00331EC9"/>
    <w:rsid w:val="0033210C"/>
    <w:rsid w:val="00332518"/>
    <w:rsid w:val="003328E7"/>
    <w:rsid w:val="00333034"/>
    <w:rsid w:val="0033338F"/>
    <w:rsid w:val="003333C7"/>
    <w:rsid w:val="003336EF"/>
    <w:rsid w:val="00333CAF"/>
    <w:rsid w:val="00334031"/>
    <w:rsid w:val="00334A41"/>
    <w:rsid w:val="00334FD8"/>
    <w:rsid w:val="00335319"/>
    <w:rsid w:val="00335324"/>
    <w:rsid w:val="00335CC3"/>
    <w:rsid w:val="00335E05"/>
    <w:rsid w:val="003364F1"/>
    <w:rsid w:val="003366EB"/>
    <w:rsid w:val="00336A37"/>
    <w:rsid w:val="00336CE8"/>
    <w:rsid w:val="00337061"/>
    <w:rsid w:val="00337226"/>
    <w:rsid w:val="00337421"/>
    <w:rsid w:val="003374AD"/>
    <w:rsid w:val="00340647"/>
    <w:rsid w:val="00340A7F"/>
    <w:rsid w:val="00340DE1"/>
    <w:rsid w:val="00340F70"/>
    <w:rsid w:val="00341105"/>
    <w:rsid w:val="00341224"/>
    <w:rsid w:val="00341320"/>
    <w:rsid w:val="00341A1F"/>
    <w:rsid w:val="00341C7C"/>
    <w:rsid w:val="00341DC6"/>
    <w:rsid w:val="00341E16"/>
    <w:rsid w:val="00341FB5"/>
    <w:rsid w:val="00342360"/>
    <w:rsid w:val="00342CF4"/>
    <w:rsid w:val="00343175"/>
    <w:rsid w:val="00343490"/>
    <w:rsid w:val="00343651"/>
    <w:rsid w:val="0034383F"/>
    <w:rsid w:val="003438DC"/>
    <w:rsid w:val="003443E0"/>
    <w:rsid w:val="00344505"/>
    <w:rsid w:val="003454C4"/>
    <w:rsid w:val="0034559D"/>
    <w:rsid w:val="0034568A"/>
    <w:rsid w:val="00345D8A"/>
    <w:rsid w:val="00346814"/>
    <w:rsid w:val="003468A5"/>
    <w:rsid w:val="00346B6F"/>
    <w:rsid w:val="00346C58"/>
    <w:rsid w:val="00346EA5"/>
    <w:rsid w:val="00346F14"/>
    <w:rsid w:val="00346F52"/>
    <w:rsid w:val="003472BE"/>
    <w:rsid w:val="003474BF"/>
    <w:rsid w:val="0035014F"/>
    <w:rsid w:val="00350394"/>
    <w:rsid w:val="003504CB"/>
    <w:rsid w:val="003507DA"/>
    <w:rsid w:val="00350896"/>
    <w:rsid w:val="00350E6E"/>
    <w:rsid w:val="00350F06"/>
    <w:rsid w:val="00350FA7"/>
    <w:rsid w:val="00351A85"/>
    <w:rsid w:val="00351E22"/>
    <w:rsid w:val="00352053"/>
    <w:rsid w:val="00352591"/>
    <w:rsid w:val="00352670"/>
    <w:rsid w:val="003528AA"/>
    <w:rsid w:val="003531E0"/>
    <w:rsid w:val="00353246"/>
    <w:rsid w:val="00353517"/>
    <w:rsid w:val="0035382F"/>
    <w:rsid w:val="00353F89"/>
    <w:rsid w:val="00354624"/>
    <w:rsid w:val="00354E97"/>
    <w:rsid w:val="003552F9"/>
    <w:rsid w:val="00355F1A"/>
    <w:rsid w:val="00355FCE"/>
    <w:rsid w:val="0035671A"/>
    <w:rsid w:val="0035672D"/>
    <w:rsid w:val="00356EF1"/>
    <w:rsid w:val="0035794D"/>
    <w:rsid w:val="00357AA1"/>
    <w:rsid w:val="0036027D"/>
    <w:rsid w:val="0036031F"/>
    <w:rsid w:val="003606DE"/>
    <w:rsid w:val="00360C90"/>
    <w:rsid w:val="003614E8"/>
    <w:rsid w:val="00361522"/>
    <w:rsid w:val="003617BF"/>
    <w:rsid w:val="00361906"/>
    <w:rsid w:val="00361C20"/>
    <w:rsid w:val="00361E79"/>
    <w:rsid w:val="003625A8"/>
    <w:rsid w:val="00362A8D"/>
    <w:rsid w:val="00362B51"/>
    <w:rsid w:val="00363463"/>
    <w:rsid w:val="00363A79"/>
    <w:rsid w:val="003643E7"/>
    <w:rsid w:val="003646D0"/>
    <w:rsid w:val="003647EC"/>
    <w:rsid w:val="003648E6"/>
    <w:rsid w:val="003653BD"/>
    <w:rsid w:val="003654A4"/>
    <w:rsid w:val="00365578"/>
    <w:rsid w:val="00365AFE"/>
    <w:rsid w:val="00365B2C"/>
    <w:rsid w:val="00365CE1"/>
    <w:rsid w:val="00365D9A"/>
    <w:rsid w:val="00365EE3"/>
    <w:rsid w:val="003661A1"/>
    <w:rsid w:val="00366222"/>
    <w:rsid w:val="0036646E"/>
    <w:rsid w:val="003666DC"/>
    <w:rsid w:val="00366735"/>
    <w:rsid w:val="00366A58"/>
    <w:rsid w:val="00367A87"/>
    <w:rsid w:val="003703B6"/>
    <w:rsid w:val="00370452"/>
    <w:rsid w:val="00370A3C"/>
    <w:rsid w:val="00370DDC"/>
    <w:rsid w:val="003713DB"/>
    <w:rsid w:val="0037147E"/>
    <w:rsid w:val="00371503"/>
    <w:rsid w:val="00371941"/>
    <w:rsid w:val="00371975"/>
    <w:rsid w:val="00371EC4"/>
    <w:rsid w:val="00372244"/>
    <w:rsid w:val="003725CD"/>
    <w:rsid w:val="0037285E"/>
    <w:rsid w:val="00372E67"/>
    <w:rsid w:val="003737EC"/>
    <w:rsid w:val="003739C5"/>
    <w:rsid w:val="0037431D"/>
    <w:rsid w:val="003744B6"/>
    <w:rsid w:val="00374BBB"/>
    <w:rsid w:val="00374C32"/>
    <w:rsid w:val="0037543E"/>
    <w:rsid w:val="003754E6"/>
    <w:rsid w:val="003758D5"/>
    <w:rsid w:val="00375945"/>
    <w:rsid w:val="0037600B"/>
    <w:rsid w:val="003767D5"/>
    <w:rsid w:val="00376B66"/>
    <w:rsid w:val="00376D72"/>
    <w:rsid w:val="00376D96"/>
    <w:rsid w:val="0037787E"/>
    <w:rsid w:val="00380996"/>
    <w:rsid w:val="00380A9C"/>
    <w:rsid w:val="00380AA2"/>
    <w:rsid w:val="00380F08"/>
    <w:rsid w:val="00380F11"/>
    <w:rsid w:val="00381075"/>
    <w:rsid w:val="0038120F"/>
    <w:rsid w:val="0038131E"/>
    <w:rsid w:val="00381C88"/>
    <w:rsid w:val="003821AF"/>
    <w:rsid w:val="003823D7"/>
    <w:rsid w:val="0038247D"/>
    <w:rsid w:val="00382A47"/>
    <w:rsid w:val="00383381"/>
    <w:rsid w:val="003834D8"/>
    <w:rsid w:val="003841EB"/>
    <w:rsid w:val="003844D2"/>
    <w:rsid w:val="003846B7"/>
    <w:rsid w:val="0038480C"/>
    <w:rsid w:val="00384938"/>
    <w:rsid w:val="00385045"/>
    <w:rsid w:val="003852AF"/>
    <w:rsid w:val="0038548A"/>
    <w:rsid w:val="0038552C"/>
    <w:rsid w:val="00385E0C"/>
    <w:rsid w:val="0038604C"/>
    <w:rsid w:val="00387983"/>
    <w:rsid w:val="00387A89"/>
    <w:rsid w:val="003903CC"/>
    <w:rsid w:val="00390D98"/>
    <w:rsid w:val="00391152"/>
    <w:rsid w:val="0039137E"/>
    <w:rsid w:val="00391565"/>
    <w:rsid w:val="00391B7C"/>
    <w:rsid w:val="00391ED1"/>
    <w:rsid w:val="00393997"/>
    <w:rsid w:val="00393B51"/>
    <w:rsid w:val="00393E96"/>
    <w:rsid w:val="00393FA8"/>
    <w:rsid w:val="0039457E"/>
    <w:rsid w:val="003946A7"/>
    <w:rsid w:val="00394826"/>
    <w:rsid w:val="00394A9A"/>
    <w:rsid w:val="003950F3"/>
    <w:rsid w:val="00395B83"/>
    <w:rsid w:val="00395DE1"/>
    <w:rsid w:val="003962B1"/>
    <w:rsid w:val="00396329"/>
    <w:rsid w:val="00396515"/>
    <w:rsid w:val="00396546"/>
    <w:rsid w:val="003966A1"/>
    <w:rsid w:val="00396C9B"/>
    <w:rsid w:val="00396F54"/>
    <w:rsid w:val="00397ADF"/>
    <w:rsid w:val="00397BA4"/>
    <w:rsid w:val="00397CD7"/>
    <w:rsid w:val="00397D04"/>
    <w:rsid w:val="003A027C"/>
    <w:rsid w:val="003A043E"/>
    <w:rsid w:val="003A0554"/>
    <w:rsid w:val="003A0925"/>
    <w:rsid w:val="003A099C"/>
    <w:rsid w:val="003A0B38"/>
    <w:rsid w:val="003A0B59"/>
    <w:rsid w:val="003A0C60"/>
    <w:rsid w:val="003A1475"/>
    <w:rsid w:val="003A18C1"/>
    <w:rsid w:val="003A2654"/>
    <w:rsid w:val="003A289E"/>
    <w:rsid w:val="003A29B2"/>
    <w:rsid w:val="003A2DCF"/>
    <w:rsid w:val="003A31BA"/>
    <w:rsid w:val="003A3DED"/>
    <w:rsid w:val="003A3F55"/>
    <w:rsid w:val="003A467A"/>
    <w:rsid w:val="003A5480"/>
    <w:rsid w:val="003A56ED"/>
    <w:rsid w:val="003A60A1"/>
    <w:rsid w:val="003A698D"/>
    <w:rsid w:val="003A69DA"/>
    <w:rsid w:val="003A6CBB"/>
    <w:rsid w:val="003A7942"/>
    <w:rsid w:val="003B035A"/>
    <w:rsid w:val="003B077B"/>
    <w:rsid w:val="003B0B7E"/>
    <w:rsid w:val="003B10AA"/>
    <w:rsid w:val="003B1277"/>
    <w:rsid w:val="003B1678"/>
    <w:rsid w:val="003B1D6A"/>
    <w:rsid w:val="003B2200"/>
    <w:rsid w:val="003B22D3"/>
    <w:rsid w:val="003B2C8D"/>
    <w:rsid w:val="003B308A"/>
    <w:rsid w:val="003B3342"/>
    <w:rsid w:val="003B3452"/>
    <w:rsid w:val="003B34CC"/>
    <w:rsid w:val="003B3746"/>
    <w:rsid w:val="003B3766"/>
    <w:rsid w:val="003B39ED"/>
    <w:rsid w:val="003B3FF3"/>
    <w:rsid w:val="003B459D"/>
    <w:rsid w:val="003B4A51"/>
    <w:rsid w:val="003B4F04"/>
    <w:rsid w:val="003B53E3"/>
    <w:rsid w:val="003B56C8"/>
    <w:rsid w:val="003B67A4"/>
    <w:rsid w:val="003B6851"/>
    <w:rsid w:val="003B7068"/>
    <w:rsid w:val="003B708F"/>
    <w:rsid w:val="003B7D44"/>
    <w:rsid w:val="003C04F3"/>
    <w:rsid w:val="003C05D8"/>
    <w:rsid w:val="003C06FC"/>
    <w:rsid w:val="003C1643"/>
    <w:rsid w:val="003C1C96"/>
    <w:rsid w:val="003C1FA6"/>
    <w:rsid w:val="003C22B4"/>
    <w:rsid w:val="003C248B"/>
    <w:rsid w:val="003C24CE"/>
    <w:rsid w:val="003C2961"/>
    <w:rsid w:val="003C2D28"/>
    <w:rsid w:val="003C2D36"/>
    <w:rsid w:val="003C310C"/>
    <w:rsid w:val="003C3194"/>
    <w:rsid w:val="003C3243"/>
    <w:rsid w:val="003C3DCA"/>
    <w:rsid w:val="003C40E6"/>
    <w:rsid w:val="003C4374"/>
    <w:rsid w:val="003C45C3"/>
    <w:rsid w:val="003C48D2"/>
    <w:rsid w:val="003C56CE"/>
    <w:rsid w:val="003C5B19"/>
    <w:rsid w:val="003C5EE1"/>
    <w:rsid w:val="003C614C"/>
    <w:rsid w:val="003C63C0"/>
    <w:rsid w:val="003C6AB4"/>
    <w:rsid w:val="003C6CD3"/>
    <w:rsid w:val="003C6D1B"/>
    <w:rsid w:val="003C709E"/>
    <w:rsid w:val="003C73BD"/>
    <w:rsid w:val="003C76BB"/>
    <w:rsid w:val="003C7DC7"/>
    <w:rsid w:val="003D0108"/>
    <w:rsid w:val="003D134A"/>
    <w:rsid w:val="003D134C"/>
    <w:rsid w:val="003D28B3"/>
    <w:rsid w:val="003D2B48"/>
    <w:rsid w:val="003D2C40"/>
    <w:rsid w:val="003D2FA7"/>
    <w:rsid w:val="003D304E"/>
    <w:rsid w:val="003D3232"/>
    <w:rsid w:val="003D3FBF"/>
    <w:rsid w:val="003D4B30"/>
    <w:rsid w:val="003D4E31"/>
    <w:rsid w:val="003D5080"/>
    <w:rsid w:val="003D525C"/>
    <w:rsid w:val="003D58BE"/>
    <w:rsid w:val="003D58E1"/>
    <w:rsid w:val="003D5A5B"/>
    <w:rsid w:val="003D63F7"/>
    <w:rsid w:val="003D6A75"/>
    <w:rsid w:val="003D6C6C"/>
    <w:rsid w:val="003D6FF0"/>
    <w:rsid w:val="003D74B6"/>
    <w:rsid w:val="003D76B5"/>
    <w:rsid w:val="003D799C"/>
    <w:rsid w:val="003D7B73"/>
    <w:rsid w:val="003D7DC3"/>
    <w:rsid w:val="003D7EBE"/>
    <w:rsid w:val="003D7F80"/>
    <w:rsid w:val="003E0459"/>
    <w:rsid w:val="003E0649"/>
    <w:rsid w:val="003E0696"/>
    <w:rsid w:val="003E0757"/>
    <w:rsid w:val="003E0DAE"/>
    <w:rsid w:val="003E0E85"/>
    <w:rsid w:val="003E11FF"/>
    <w:rsid w:val="003E1234"/>
    <w:rsid w:val="003E13A5"/>
    <w:rsid w:val="003E146A"/>
    <w:rsid w:val="003E15D9"/>
    <w:rsid w:val="003E178E"/>
    <w:rsid w:val="003E1D4B"/>
    <w:rsid w:val="003E1E09"/>
    <w:rsid w:val="003E20C5"/>
    <w:rsid w:val="003E2358"/>
    <w:rsid w:val="003E24C8"/>
    <w:rsid w:val="003E2C59"/>
    <w:rsid w:val="003E3908"/>
    <w:rsid w:val="003E3D22"/>
    <w:rsid w:val="003E3EBF"/>
    <w:rsid w:val="003E4083"/>
    <w:rsid w:val="003E435C"/>
    <w:rsid w:val="003E49DF"/>
    <w:rsid w:val="003E4F09"/>
    <w:rsid w:val="003E50BD"/>
    <w:rsid w:val="003E597F"/>
    <w:rsid w:val="003E6463"/>
    <w:rsid w:val="003E6B3F"/>
    <w:rsid w:val="003E7620"/>
    <w:rsid w:val="003E7945"/>
    <w:rsid w:val="003E7F07"/>
    <w:rsid w:val="003F0377"/>
    <w:rsid w:val="003F0AEC"/>
    <w:rsid w:val="003F10F2"/>
    <w:rsid w:val="003F1D16"/>
    <w:rsid w:val="003F1FE8"/>
    <w:rsid w:val="003F2088"/>
    <w:rsid w:val="003F2094"/>
    <w:rsid w:val="003F3C60"/>
    <w:rsid w:val="003F3FE1"/>
    <w:rsid w:val="003F40AB"/>
    <w:rsid w:val="003F40FA"/>
    <w:rsid w:val="003F411D"/>
    <w:rsid w:val="003F4480"/>
    <w:rsid w:val="003F492F"/>
    <w:rsid w:val="003F495B"/>
    <w:rsid w:val="003F4F6A"/>
    <w:rsid w:val="003F5A11"/>
    <w:rsid w:val="003F5EA8"/>
    <w:rsid w:val="003F69E7"/>
    <w:rsid w:val="003F74BE"/>
    <w:rsid w:val="003F7BF6"/>
    <w:rsid w:val="004000D1"/>
    <w:rsid w:val="00400340"/>
    <w:rsid w:val="0040058E"/>
    <w:rsid w:val="00400982"/>
    <w:rsid w:val="00401268"/>
    <w:rsid w:val="004018D1"/>
    <w:rsid w:val="00401A72"/>
    <w:rsid w:val="00401A76"/>
    <w:rsid w:val="00401E06"/>
    <w:rsid w:val="004026BF"/>
    <w:rsid w:val="004033AF"/>
    <w:rsid w:val="004039B3"/>
    <w:rsid w:val="00403A22"/>
    <w:rsid w:val="00403A7E"/>
    <w:rsid w:val="00404D44"/>
    <w:rsid w:val="004054E2"/>
    <w:rsid w:val="00405A39"/>
    <w:rsid w:val="00405C41"/>
    <w:rsid w:val="00405E3E"/>
    <w:rsid w:val="004061DE"/>
    <w:rsid w:val="00406470"/>
    <w:rsid w:val="004065A5"/>
    <w:rsid w:val="00406A94"/>
    <w:rsid w:val="00406AB6"/>
    <w:rsid w:val="00406C88"/>
    <w:rsid w:val="00406E47"/>
    <w:rsid w:val="0040716D"/>
    <w:rsid w:val="00407221"/>
    <w:rsid w:val="00407806"/>
    <w:rsid w:val="00407971"/>
    <w:rsid w:val="004101EA"/>
    <w:rsid w:val="004108ED"/>
    <w:rsid w:val="00410C35"/>
    <w:rsid w:val="00410E2B"/>
    <w:rsid w:val="00411044"/>
    <w:rsid w:val="00411B7D"/>
    <w:rsid w:val="00411D0D"/>
    <w:rsid w:val="004123A4"/>
    <w:rsid w:val="00412F58"/>
    <w:rsid w:val="0041352F"/>
    <w:rsid w:val="00413B3F"/>
    <w:rsid w:val="0041451C"/>
    <w:rsid w:val="004151BB"/>
    <w:rsid w:val="004155EB"/>
    <w:rsid w:val="00415719"/>
    <w:rsid w:val="004158FD"/>
    <w:rsid w:val="00415F2C"/>
    <w:rsid w:val="004165B3"/>
    <w:rsid w:val="0041696B"/>
    <w:rsid w:val="00416F80"/>
    <w:rsid w:val="0041767C"/>
    <w:rsid w:val="004178E7"/>
    <w:rsid w:val="00417972"/>
    <w:rsid w:val="00417D1F"/>
    <w:rsid w:val="00417F5D"/>
    <w:rsid w:val="00420053"/>
    <w:rsid w:val="00420B37"/>
    <w:rsid w:val="00420FD0"/>
    <w:rsid w:val="004213EC"/>
    <w:rsid w:val="00421813"/>
    <w:rsid w:val="00421D9A"/>
    <w:rsid w:val="00421ED0"/>
    <w:rsid w:val="0042208C"/>
    <w:rsid w:val="00422384"/>
    <w:rsid w:val="0042259D"/>
    <w:rsid w:val="004226A4"/>
    <w:rsid w:val="00422B98"/>
    <w:rsid w:val="00423066"/>
    <w:rsid w:val="00423AD7"/>
    <w:rsid w:val="00424BCF"/>
    <w:rsid w:val="00424CAF"/>
    <w:rsid w:val="00424FD6"/>
    <w:rsid w:val="00425449"/>
    <w:rsid w:val="00425EFD"/>
    <w:rsid w:val="004260BB"/>
    <w:rsid w:val="00426215"/>
    <w:rsid w:val="00426242"/>
    <w:rsid w:val="004269F0"/>
    <w:rsid w:val="00427BD8"/>
    <w:rsid w:val="00427CA2"/>
    <w:rsid w:val="004302E7"/>
    <w:rsid w:val="0043036A"/>
    <w:rsid w:val="00430669"/>
    <w:rsid w:val="00430745"/>
    <w:rsid w:val="004309DA"/>
    <w:rsid w:val="00430AAD"/>
    <w:rsid w:val="00430C05"/>
    <w:rsid w:val="0043131D"/>
    <w:rsid w:val="00431362"/>
    <w:rsid w:val="004314CF"/>
    <w:rsid w:val="00431D91"/>
    <w:rsid w:val="004320E4"/>
    <w:rsid w:val="00432846"/>
    <w:rsid w:val="00432CAF"/>
    <w:rsid w:val="0043325A"/>
    <w:rsid w:val="00433535"/>
    <w:rsid w:val="0043384E"/>
    <w:rsid w:val="00434659"/>
    <w:rsid w:val="004349A3"/>
    <w:rsid w:val="00434A13"/>
    <w:rsid w:val="00434F32"/>
    <w:rsid w:val="004351D2"/>
    <w:rsid w:val="00436488"/>
    <w:rsid w:val="004367DC"/>
    <w:rsid w:val="00436D93"/>
    <w:rsid w:val="00437E5F"/>
    <w:rsid w:val="0044043C"/>
    <w:rsid w:val="00441074"/>
    <w:rsid w:val="00441270"/>
    <w:rsid w:val="004413F5"/>
    <w:rsid w:val="00441803"/>
    <w:rsid w:val="00441834"/>
    <w:rsid w:val="00441E98"/>
    <w:rsid w:val="00441ED3"/>
    <w:rsid w:val="004422A2"/>
    <w:rsid w:val="00442685"/>
    <w:rsid w:val="00443327"/>
    <w:rsid w:val="004433A0"/>
    <w:rsid w:val="0044360E"/>
    <w:rsid w:val="00443894"/>
    <w:rsid w:val="004438D5"/>
    <w:rsid w:val="00443989"/>
    <w:rsid w:val="00444126"/>
    <w:rsid w:val="00444142"/>
    <w:rsid w:val="00444158"/>
    <w:rsid w:val="00444207"/>
    <w:rsid w:val="00444346"/>
    <w:rsid w:val="0044453D"/>
    <w:rsid w:val="0044559A"/>
    <w:rsid w:val="004455CE"/>
    <w:rsid w:val="00445AF5"/>
    <w:rsid w:val="004463E7"/>
    <w:rsid w:val="00446A31"/>
    <w:rsid w:val="00446DCF"/>
    <w:rsid w:val="0044754E"/>
    <w:rsid w:val="004502DB"/>
    <w:rsid w:val="004509B0"/>
    <w:rsid w:val="00450C74"/>
    <w:rsid w:val="00451861"/>
    <w:rsid w:val="00451871"/>
    <w:rsid w:val="00451950"/>
    <w:rsid w:val="00451C83"/>
    <w:rsid w:val="00451CF6"/>
    <w:rsid w:val="00452623"/>
    <w:rsid w:val="0045324D"/>
    <w:rsid w:val="00453A39"/>
    <w:rsid w:val="00453C49"/>
    <w:rsid w:val="00453F6E"/>
    <w:rsid w:val="00454010"/>
    <w:rsid w:val="00454041"/>
    <w:rsid w:val="0045474B"/>
    <w:rsid w:val="00454A10"/>
    <w:rsid w:val="00455151"/>
    <w:rsid w:val="00455396"/>
    <w:rsid w:val="004554F9"/>
    <w:rsid w:val="00455E4B"/>
    <w:rsid w:val="0045608B"/>
    <w:rsid w:val="00456C80"/>
    <w:rsid w:val="00456D90"/>
    <w:rsid w:val="0045731C"/>
    <w:rsid w:val="0045760A"/>
    <w:rsid w:val="00457772"/>
    <w:rsid w:val="0045790D"/>
    <w:rsid w:val="0045792B"/>
    <w:rsid w:val="00457A31"/>
    <w:rsid w:val="00457D59"/>
    <w:rsid w:val="004607F4"/>
    <w:rsid w:val="00460DAF"/>
    <w:rsid w:val="00461151"/>
    <w:rsid w:val="004614FB"/>
    <w:rsid w:val="00461521"/>
    <w:rsid w:val="004616EF"/>
    <w:rsid w:val="00461D80"/>
    <w:rsid w:val="0046275B"/>
    <w:rsid w:val="00462845"/>
    <w:rsid w:val="00463305"/>
    <w:rsid w:val="004633B8"/>
    <w:rsid w:val="00463460"/>
    <w:rsid w:val="00463BAA"/>
    <w:rsid w:val="00463CBB"/>
    <w:rsid w:val="00463DB0"/>
    <w:rsid w:val="004640D1"/>
    <w:rsid w:val="0046444C"/>
    <w:rsid w:val="00464FE2"/>
    <w:rsid w:val="00465421"/>
    <w:rsid w:val="00466165"/>
    <w:rsid w:val="00466687"/>
    <w:rsid w:val="00466DAA"/>
    <w:rsid w:val="004677A7"/>
    <w:rsid w:val="00467BB5"/>
    <w:rsid w:val="00467DA5"/>
    <w:rsid w:val="00470126"/>
    <w:rsid w:val="004705BD"/>
    <w:rsid w:val="00470B36"/>
    <w:rsid w:val="00470EE7"/>
    <w:rsid w:val="0047120C"/>
    <w:rsid w:val="0047126B"/>
    <w:rsid w:val="004713D7"/>
    <w:rsid w:val="0047258F"/>
    <w:rsid w:val="00472652"/>
    <w:rsid w:val="004726D1"/>
    <w:rsid w:val="00472871"/>
    <w:rsid w:val="00472BDF"/>
    <w:rsid w:val="00472D52"/>
    <w:rsid w:val="00473045"/>
    <w:rsid w:val="00473810"/>
    <w:rsid w:val="00473BD1"/>
    <w:rsid w:val="00474508"/>
    <w:rsid w:val="0047470C"/>
    <w:rsid w:val="00474992"/>
    <w:rsid w:val="00475C77"/>
    <w:rsid w:val="00475DC4"/>
    <w:rsid w:val="00475E37"/>
    <w:rsid w:val="004761B2"/>
    <w:rsid w:val="00476338"/>
    <w:rsid w:val="00476418"/>
    <w:rsid w:val="0047674C"/>
    <w:rsid w:val="00476AC4"/>
    <w:rsid w:val="00476C7F"/>
    <w:rsid w:val="00476E41"/>
    <w:rsid w:val="00476F2C"/>
    <w:rsid w:val="004779B7"/>
    <w:rsid w:val="00477A06"/>
    <w:rsid w:val="00480229"/>
    <w:rsid w:val="004807C4"/>
    <w:rsid w:val="00480B4A"/>
    <w:rsid w:val="00480D4C"/>
    <w:rsid w:val="00480E88"/>
    <w:rsid w:val="00480F77"/>
    <w:rsid w:val="004812AA"/>
    <w:rsid w:val="00481532"/>
    <w:rsid w:val="004816C3"/>
    <w:rsid w:val="00481A5F"/>
    <w:rsid w:val="0048274D"/>
    <w:rsid w:val="00482AD4"/>
    <w:rsid w:val="00482DB4"/>
    <w:rsid w:val="00482F79"/>
    <w:rsid w:val="00483753"/>
    <w:rsid w:val="00483BD7"/>
    <w:rsid w:val="00483C25"/>
    <w:rsid w:val="00483F8B"/>
    <w:rsid w:val="004841FF"/>
    <w:rsid w:val="004842B2"/>
    <w:rsid w:val="00484FF2"/>
    <w:rsid w:val="004856AF"/>
    <w:rsid w:val="00485CE5"/>
    <w:rsid w:val="00485EB3"/>
    <w:rsid w:val="004865D6"/>
    <w:rsid w:val="00486CE6"/>
    <w:rsid w:val="004871DC"/>
    <w:rsid w:val="0048778D"/>
    <w:rsid w:val="00487FB0"/>
    <w:rsid w:val="004901FE"/>
    <w:rsid w:val="00490927"/>
    <w:rsid w:val="00491088"/>
    <w:rsid w:val="00491712"/>
    <w:rsid w:val="00491B28"/>
    <w:rsid w:val="00491B2A"/>
    <w:rsid w:val="00492937"/>
    <w:rsid w:val="00492B61"/>
    <w:rsid w:val="00493006"/>
    <w:rsid w:val="0049348B"/>
    <w:rsid w:val="00494594"/>
    <w:rsid w:val="00494E06"/>
    <w:rsid w:val="00495850"/>
    <w:rsid w:val="004961E3"/>
    <w:rsid w:val="004966E7"/>
    <w:rsid w:val="004967AF"/>
    <w:rsid w:val="00496C71"/>
    <w:rsid w:val="00496EED"/>
    <w:rsid w:val="004973DA"/>
    <w:rsid w:val="00497C8B"/>
    <w:rsid w:val="004A0001"/>
    <w:rsid w:val="004A0703"/>
    <w:rsid w:val="004A0888"/>
    <w:rsid w:val="004A093D"/>
    <w:rsid w:val="004A0CC2"/>
    <w:rsid w:val="004A143E"/>
    <w:rsid w:val="004A19A4"/>
    <w:rsid w:val="004A1ADA"/>
    <w:rsid w:val="004A1F79"/>
    <w:rsid w:val="004A238B"/>
    <w:rsid w:val="004A271C"/>
    <w:rsid w:val="004A29D2"/>
    <w:rsid w:val="004A2BE3"/>
    <w:rsid w:val="004A32D5"/>
    <w:rsid w:val="004A3941"/>
    <w:rsid w:val="004A3AA5"/>
    <w:rsid w:val="004A3B75"/>
    <w:rsid w:val="004A50AC"/>
    <w:rsid w:val="004A610F"/>
    <w:rsid w:val="004A65B8"/>
    <w:rsid w:val="004A65D6"/>
    <w:rsid w:val="004A7083"/>
    <w:rsid w:val="004A72B3"/>
    <w:rsid w:val="004A75D8"/>
    <w:rsid w:val="004A7680"/>
    <w:rsid w:val="004A768A"/>
    <w:rsid w:val="004B06A1"/>
    <w:rsid w:val="004B0743"/>
    <w:rsid w:val="004B087C"/>
    <w:rsid w:val="004B08CD"/>
    <w:rsid w:val="004B0DDD"/>
    <w:rsid w:val="004B12E6"/>
    <w:rsid w:val="004B1378"/>
    <w:rsid w:val="004B166B"/>
    <w:rsid w:val="004B175D"/>
    <w:rsid w:val="004B17B9"/>
    <w:rsid w:val="004B19B0"/>
    <w:rsid w:val="004B1A86"/>
    <w:rsid w:val="004B1C91"/>
    <w:rsid w:val="004B3027"/>
    <w:rsid w:val="004B472E"/>
    <w:rsid w:val="004B4A17"/>
    <w:rsid w:val="004B4CE6"/>
    <w:rsid w:val="004B4EC1"/>
    <w:rsid w:val="004B59E2"/>
    <w:rsid w:val="004B5C29"/>
    <w:rsid w:val="004B5F56"/>
    <w:rsid w:val="004B60BF"/>
    <w:rsid w:val="004B61DE"/>
    <w:rsid w:val="004B628C"/>
    <w:rsid w:val="004B65BE"/>
    <w:rsid w:val="004B6A57"/>
    <w:rsid w:val="004B6E15"/>
    <w:rsid w:val="004B6E41"/>
    <w:rsid w:val="004B7299"/>
    <w:rsid w:val="004B75E1"/>
    <w:rsid w:val="004B764E"/>
    <w:rsid w:val="004B7744"/>
    <w:rsid w:val="004B787F"/>
    <w:rsid w:val="004B7B75"/>
    <w:rsid w:val="004B7F1A"/>
    <w:rsid w:val="004B7F31"/>
    <w:rsid w:val="004C0047"/>
    <w:rsid w:val="004C022E"/>
    <w:rsid w:val="004C0661"/>
    <w:rsid w:val="004C0D30"/>
    <w:rsid w:val="004C1D51"/>
    <w:rsid w:val="004C27F7"/>
    <w:rsid w:val="004C2CE0"/>
    <w:rsid w:val="004C3275"/>
    <w:rsid w:val="004C3EE4"/>
    <w:rsid w:val="004C4A6C"/>
    <w:rsid w:val="004C4D7C"/>
    <w:rsid w:val="004C500C"/>
    <w:rsid w:val="004C533B"/>
    <w:rsid w:val="004C547C"/>
    <w:rsid w:val="004C54D5"/>
    <w:rsid w:val="004C58D4"/>
    <w:rsid w:val="004C5F0E"/>
    <w:rsid w:val="004C63B5"/>
    <w:rsid w:val="004C6496"/>
    <w:rsid w:val="004C67C2"/>
    <w:rsid w:val="004C6952"/>
    <w:rsid w:val="004C6A75"/>
    <w:rsid w:val="004C73FE"/>
    <w:rsid w:val="004C7B1E"/>
    <w:rsid w:val="004C7D5A"/>
    <w:rsid w:val="004C7DDD"/>
    <w:rsid w:val="004C7EAE"/>
    <w:rsid w:val="004D0320"/>
    <w:rsid w:val="004D0F31"/>
    <w:rsid w:val="004D1CCF"/>
    <w:rsid w:val="004D2B84"/>
    <w:rsid w:val="004D3764"/>
    <w:rsid w:val="004D3B37"/>
    <w:rsid w:val="004D3B7C"/>
    <w:rsid w:val="004D4628"/>
    <w:rsid w:val="004D4AE1"/>
    <w:rsid w:val="004D4E67"/>
    <w:rsid w:val="004D4F80"/>
    <w:rsid w:val="004D5017"/>
    <w:rsid w:val="004D51DE"/>
    <w:rsid w:val="004D55BE"/>
    <w:rsid w:val="004D5A6F"/>
    <w:rsid w:val="004D5BD5"/>
    <w:rsid w:val="004D5FCE"/>
    <w:rsid w:val="004D600F"/>
    <w:rsid w:val="004D6109"/>
    <w:rsid w:val="004D672D"/>
    <w:rsid w:val="004D6802"/>
    <w:rsid w:val="004D6C1A"/>
    <w:rsid w:val="004D6ED8"/>
    <w:rsid w:val="004D743C"/>
    <w:rsid w:val="004D79F3"/>
    <w:rsid w:val="004E04D6"/>
    <w:rsid w:val="004E07C1"/>
    <w:rsid w:val="004E0927"/>
    <w:rsid w:val="004E0B4D"/>
    <w:rsid w:val="004E0DBE"/>
    <w:rsid w:val="004E0FDC"/>
    <w:rsid w:val="004E1098"/>
    <w:rsid w:val="004E1879"/>
    <w:rsid w:val="004E1DC2"/>
    <w:rsid w:val="004E222F"/>
    <w:rsid w:val="004E2A0F"/>
    <w:rsid w:val="004E2DEF"/>
    <w:rsid w:val="004E30E3"/>
    <w:rsid w:val="004E37A5"/>
    <w:rsid w:val="004E40C0"/>
    <w:rsid w:val="004E4375"/>
    <w:rsid w:val="004E46CC"/>
    <w:rsid w:val="004E4BB6"/>
    <w:rsid w:val="004E4C11"/>
    <w:rsid w:val="004E5650"/>
    <w:rsid w:val="004E57A3"/>
    <w:rsid w:val="004E6AFF"/>
    <w:rsid w:val="004E6CC7"/>
    <w:rsid w:val="004E6EFA"/>
    <w:rsid w:val="004E7789"/>
    <w:rsid w:val="004E7A19"/>
    <w:rsid w:val="004E7BBA"/>
    <w:rsid w:val="004E7E62"/>
    <w:rsid w:val="004F03DE"/>
    <w:rsid w:val="004F040D"/>
    <w:rsid w:val="004F04EB"/>
    <w:rsid w:val="004F069A"/>
    <w:rsid w:val="004F06E1"/>
    <w:rsid w:val="004F0913"/>
    <w:rsid w:val="004F09C6"/>
    <w:rsid w:val="004F0E34"/>
    <w:rsid w:val="004F0F9D"/>
    <w:rsid w:val="004F10FA"/>
    <w:rsid w:val="004F12F4"/>
    <w:rsid w:val="004F1762"/>
    <w:rsid w:val="004F196E"/>
    <w:rsid w:val="004F1ABA"/>
    <w:rsid w:val="004F1B04"/>
    <w:rsid w:val="004F1C9E"/>
    <w:rsid w:val="004F1FD0"/>
    <w:rsid w:val="004F212C"/>
    <w:rsid w:val="004F28E2"/>
    <w:rsid w:val="004F35AC"/>
    <w:rsid w:val="004F3EF8"/>
    <w:rsid w:val="004F4151"/>
    <w:rsid w:val="004F43A9"/>
    <w:rsid w:val="004F4C0B"/>
    <w:rsid w:val="004F4DED"/>
    <w:rsid w:val="004F4F10"/>
    <w:rsid w:val="004F5A02"/>
    <w:rsid w:val="004F60A6"/>
    <w:rsid w:val="004F61D0"/>
    <w:rsid w:val="004F666B"/>
    <w:rsid w:val="004F7555"/>
    <w:rsid w:val="004F78CF"/>
    <w:rsid w:val="00500995"/>
    <w:rsid w:val="00501BD9"/>
    <w:rsid w:val="00501F20"/>
    <w:rsid w:val="00502073"/>
    <w:rsid w:val="005024BD"/>
    <w:rsid w:val="00503293"/>
    <w:rsid w:val="00503BE6"/>
    <w:rsid w:val="005040AF"/>
    <w:rsid w:val="005040B0"/>
    <w:rsid w:val="00504E6C"/>
    <w:rsid w:val="00504F40"/>
    <w:rsid w:val="0050527D"/>
    <w:rsid w:val="005052A6"/>
    <w:rsid w:val="00505635"/>
    <w:rsid w:val="00505725"/>
    <w:rsid w:val="0050593F"/>
    <w:rsid w:val="00505A91"/>
    <w:rsid w:val="00505B0D"/>
    <w:rsid w:val="00506023"/>
    <w:rsid w:val="0050708D"/>
    <w:rsid w:val="00507368"/>
    <w:rsid w:val="0050757F"/>
    <w:rsid w:val="00510268"/>
    <w:rsid w:val="00510BCC"/>
    <w:rsid w:val="00510E20"/>
    <w:rsid w:val="00510F54"/>
    <w:rsid w:val="00511BDC"/>
    <w:rsid w:val="00512017"/>
    <w:rsid w:val="005124C3"/>
    <w:rsid w:val="00512687"/>
    <w:rsid w:val="00512BC8"/>
    <w:rsid w:val="00512D62"/>
    <w:rsid w:val="0051373D"/>
    <w:rsid w:val="00513C47"/>
    <w:rsid w:val="00513C4F"/>
    <w:rsid w:val="00513D2F"/>
    <w:rsid w:val="00513FC7"/>
    <w:rsid w:val="005144FB"/>
    <w:rsid w:val="00514903"/>
    <w:rsid w:val="00514A92"/>
    <w:rsid w:val="00514ACD"/>
    <w:rsid w:val="00514B30"/>
    <w:rsid w:val="00514BF4"/>
    <w:rsid w:val="00515388"/>
    <w:rsid w:val="00515410"/>
    <w:rsid w:val="00515552"/>
    <w:rsid w:val="005156EA"/>
    <w:rsid w:val="00515C4C"/>
    <w:rsid w:val="00515E5A"/>
    <w:rsid w:val="005167FF"/>
    <w:rsid w:val="0051686B"/>
    <w:rsid w:val="00516D2E"/>
    <w:rsid w:val="00516EFB"/>
    <w:rsid w:val="005171A6"/>
    <w:rsid w:val="00517C05"/>
    <w:rsid w:val="00517D0D"/>
    <w:rsid w:val="00517E79"/>
    <w:rsid w:val="0052033E"/>
    <w:rsid w:val="00520498"/>
    <w:rsid w:val="00520FC8"/>
    <w:rsid w:val="00521476"/>
    <w:rsid w:val="00521BF0"/>
    <w:rsid w:val="00521F00"/>
    <w:rsid w:val="00522293"/>
    <w:rsid w:val="00522559"/>
    <w:rsid w:val="0052285E"/>
    <w:rsid w:val="00522FB9"/>
    <w:rsid w:val="005236E8"/>
    <w:rsid w:val="00523E94"/>
    <w:rsid w:val="00523F77"/>
    <w:rsid w:val="00524462"/>
    <w:rsid w:val="00524597"/>
    <w:rsid w:val="00524C78"/>
    <w:rsid w:val="00525536"/>
    <w:rsid w:val="005256AB"/>
    <w:rsid w:val="00526068"/>
    <w:rsid w:val="0052642C"/>
    <w:rsid w:val="00526487"/>
    <w:rsid w:val="00526550"/>
    <w:rsid w:val="00526B0A"/>
    <w:rsid w:val="00527334"/>
    <w:rsid w:val="005274ED"/>
    <w:rsid w:val="00527C48"/>
    <w:rsid w:val="00527EE6"/>
    <w:rsid w:val="005300DC"/>
    <w:rsid w:val="00530291"/>
    <w:rsid w:val="00530432"/>
    <w:rsid w:val="005306B9"/>
    <w:rsid w:val="00530929"/>
    <w:rsid w:val="00530B4C"/>
    <w:rsid w:val="00530C04"/>
    <w:rsid w:val="005313E2"/>
    <w:rsid w:val="00531601"/>
    <w:rsid w:val="0053180E"/>
    <w:rsid w:val="00531824"/>
    <w:rsid w:val="005318EB"/>
    <w:rsid w:val="00531D4C"/>
    <w:rsid w:val="00531E19"/>
    <w:rsid w:val="00532963"/>
    <w:rsid w:val="00532ADF"/>
    <w:rsid w:val="00532D84"/>
    <w:rsid w:val="00533301"/>
    <w:rsid w:val="005338E5"/>
    <w:rsid w:val="00533BFA"/>
    <w:rsid w:val="00533E30"/>
    <w:rsid w:val="00533F2C"/>
    <w:rsid w:val="005340C6"/>
    <w:rsid w:val="0053445A"/>
    <w:rsid w:val="00534EBA"/>
    <w:rsid w:val="00535CFC"/>
    <w:rsid w:val="00536872"/>
    <w:rsid w:val="0053689D"/>
    <w:rsid w:val="00536B5C"/>
    <w:rsid w:val="00536D61"/>
    <w:rsid w:val="00536D9A"/>
    <w:rsid w:val="00536EB2"/>
    <w:rsid w:val="00536ED8"/>
    <w:rsid w:val="00537492"/>
    <w:rsid w:val="00537A70"/>
    <w:rsid w:val="00537FAA"/>
    <w:rsid w:val="005403BA"/>
    <w:rsid w:val="005404D2"/>
    <w:rsid w:val="005408AE"/>
    <w:rsid w:val="005409F8"/>
    <w:rsid w:val="00540C39"/>
    <w:rsid w:val="0054199B"/>
    <w:rsid w:val="00541C18"/>
    <w:rsid w:val="00542676"/>
    <w:rsid w:val="0054281F"/>
    <w:rsid w:val="00542E2C"/>
    <w:rsid w:val="00542EEC"/>
    <w:rsid w:val="00542F0B"/>
    <w:rsid w:val="00543000"/>
    <w:rsid w:val="0054345B"/>
    <w:rsid w:val="005434CC"/>
    <w:rsid w:val="005436C3"/>
    <w:rsid w:val="005439AB"/>
    <w:rsid w:val="00543B97"/>
    <w:rsid w:val="005445EB"/>
    <w:rsid w:val="00544A89"/>
    <w:rsid w:val="005458F1"/>
    <w:rsid w:val="00545C0C"/>
    <w:rsid w:val="00545CAB"/>
    <w:rsid w:val="00545D74"/>
    <w:rsid w:val="00545E3F"/>
    <w:rsid w:val="0054640B"/>
    <w:rsid w:val="005467E1"/>
    <w:rsid w:val="00546B0A"/>
    <w:rsid w:val="00546C20"/>
    <w:rsid w:val="00547517"/>
    <w:rsid w:val="0054763B"/>
    <w:rsid w:val="005476D4"/>
    <w:rsid w:val="00547C92"/>
    <w:rsid w:val="00547E13"/>
    <w:rsid w:val="005505A7"/>
    <w:rsid w:val="005515DB"/>
    <w:rsid w:val="0055197C"/>
    <w:rsid w:val="00551D3D"/>
    <w:rsid w:val="00551E34"/>
    <w:rsid w:val="00551F69"/>
    <w:rsid w:val="0055218D"/>
    <w:rsid w:val="00552507"/>
    <w:rsid w:val="00552C12"/>
    <w:rsid w:val="00553220"/>
    <w:rsid w:val="00553B27"/>
    <w:rsid w:val="00553F23"/>
    <w:rsid w:val="00554054"/>
    <w:rsid w:val="00554F10"/>
    <w:rsid w:val="0055537B"/>
    <w:rsid w:val="005555DB"/>
    <w:rsid w:val="00555625"/>
    <w:rsid w:val="00555957"/>
    <w:rsid w:val="00555BAF"/>
    <w:rsid w:val="005561BE"/>
    <w:rsid w:val="00556BB5"/>
    <w:rsid w:val="00556EFF"/>
    <w:rsid w:val="0055776C"/>
    <w:rsid w:val="00557B5D"/>
    <w:rsid w:val="00557C2B"/>
    <w:rsid w:val="005600DC"/>
    <w:rsid w:val="00560AC8"/>
    <w:rsid w:val="00560AF6"/>
    <w:rsid w:val="00560B01"/>
    <w:rsid w:val="00561639"/>
    <w:rsid w:val="005616B9"/>
    <w:rsid w:val="00561A55"/>
    <w:rsid w:val="00561EA2"/>
    <w:rsid w:val="0056203D"/>
    <w:rsid w:val="005620E5"/>
    <w:rsid w:val="00562AB6"/>
    <w:rsid w:val="00562C89"/>
    <w:rsid w:val="00562D4B"/>
    <w:rsid w:val="005636AB"/>
    <w:rsid w:val="00563EBC"/>
    <w:rsid w:val="00564260"/>
    <w:rsid w:val="00564952"/>
    <w:rsid w:val="00564E01"/>
    <w:rsid w:val="0056527F"/>
    <w:rsid w:val="005652A7"/>
    <w:rsid w:val="0056548E"/>
    <w:rsid w:val="00565511"/>
    <w:rsid w:val="00565DB9"/>
    <w:rsid w:val="00565DC8"/>
    <w:rsid w:val="00566880"/>
    <w:rsid w:val="00566EA5"/>
    <w:rsid w:val="00567CBD"/>
    <w:rsid w:val="00567F2A"/>
    <w:rsid w:val="00567F81"/>
    <w:rsid w:val="00567FDC"/>
    <w:rsid w:val="00570511"/>
    <w:rsid w:val="00570DFB"/>
    <w:rsid w:val="0057103A"/>
    <w:rsid w:val="0057138F"/>
    <w:rsid w:val="00571481"/>
    <w:rsid w:val="005715BC"/>
    <w:rsid w:val="0057196B"/>
    <w:rsid w:val="005721A4"/>
    <w:rsid w:val="00573102"/>
    <w:rsid w:val="00573309"/>
    <w:rsid w:val="005737D4"/>
    <w:rsid w:val="00573919"/>
    <w:rsid w:val="00573CC9"/>
    <w:rsid w:val="005740A9"/>
    <w:rsid w:val="005748D3"/>
    <w:rsid w:val="00574A3A"/>
    <w:rsid w:val="00575351"/>
    <w:rsid w:val="00575F94"/>
    <w:rsid w:val="00576719"/>
    <w:rsid w:val="00576AF7"/>
    <w:rsid w:val="00576B48"/>
    <w:rsid w:val="00577212"/>
    <w:rsid w:val="005772CB"/>
    <w:rsid w:val="00577473"/>
    <w:rsid w:val="00577487"/>
    <w:rsid w:val="00577614"/>
    <w:rsid w:val="00577694"/>
    <w:rsid w:val="00577B21"/>
    <w:rsid w:val="00577D65"/>
    <w:rsid w:val="005806EB"/>
    <w:rsid w:val="00580DA4"/>
    <w:rsid w:val="00580EC6"/>
    <w:rsid w:val="00580FE6"/>
    <w:rsid w:val="0058127F"/>
    <w:rsid w:val="005818BB"/>
    <w:rsid w:val="00581E1D"/>
    <w:rsid w:val="00581F38"/>
    <w:rsid w:val="0058228B"/>
    <w:rsid w:val="0058267A"/>
    <w:rsid w:val="005827D6"/>
    <w:rsid w:val="00582ED0"/>
    <w:rsid w:val="0058359A"/>
    <w:rsid w:val="0058390F"/>
    <w:rsid w:val="00583CC5"/>
    <w:rsid w:val="00583E5C"/>
    <w:rsid w:val="005840C6"/>
    <w:rsid w:val="00584157"/>
    <w:rsid w:val="005847EC"/>
    <w:rsid w:val="005847F8"/>
    <w:rsid w:val="00584955"/>
    <w:rsid w:val="00584A1F"/>
    <w:rsid w:val="00584BAC"/>
    <w:rsid w:val="005853CD"/>
    <w:rsid w:val="00585502"/>
    <w:rsid w:val="00585888"/>
    <w:rsid w:val="00586015"/>
    <w:rsid w:val="005861C8"/>
    <w:rsid w:val="005861CE"/>
    <w:rsid w:val="00586A31"/>
    <w:rsid w:val="00586B72"/>
    <w:rsid w:val="00586CAA"/>
    <w:rsid w:val="005874C7"/>
    <w:rsid w:val="005875EA"/>
    <w:rsid w:val="00587809"/>
    <w:rsid w:val="00587ECD"/>
    <w:rsid w:val="00587FBB"/>
    <w:rsid w:val="0059016D"/>
    <w:rsid w:val="0059051D"/>
    <w:rsid w:val="00590532"/>
    <w:rsid w:val="00590D44"/>
    <w:rsid w:val="00591448"/>
    <w:rsid w:val="005914F5"/>
    <w:rsid w:val="00591867"/>
    <w:rsid w:val="00591CBD"/>
    <w:rsid w:val="00592021"/>
    <w:rsid w:val="00592086"/>
    <w:rsid w:val="00592128"/>
    <w:rsid w:val="005925CD"/>
    <w:rsid w:val="00592898"/>
    <w:rsid w:val="00592965"/>
    <w:rsid w:val="005930C7"/>
    <w:rsid w:val="00593182"/>
    <w:rsid w:val="00593219"/>
    <w:rsid w:val="005932D9"/>
    <w:rsid w:val="0059331E"/>
    <w:rsid w:val="00593C2F"/>
    <w:rsid w:val="00593D47"/>
    <w:rsid w:val="005948BF"/>
    <w:rsid w:val="005951A0"/>
    <w:rsid w:val="00595321"/>
    <w:rsid w:val="005956B8"/>
    <w:rsid w:val="0059573A"/>
    <w:rsid w:val="00595A0A"/>
    <w:rsid w:val="00595B82"/>
    <w:rsid w:val="00595E51"/>
    <w:rsid w:val="00596CAC"/>
    <w:rsid w:val="0059728C"/>
    <w:rsid w:val="005976CD"/>
    <w:rsid w:val="00597B5D"/>
    <w:rsid w:val="005A0F70"/>
    <w:rsid w:val="005A12FF"/>
    <w:rsid w:val="005A163F"/>
    <w:rsid w:val="005A175A"/>
    <w:rsid w:val="005A17F3"/>
    <w:rsid w:val="005A1E9D"/>
    <w:rsid w:val="005A255C"/>
    <w:rsid w:val="005A293A"/>
    <w:rsid w:val="005A2D9D"/>
    <w:rsid w:val="005A32B3"/>
    <w:rsid w:val="005A3445"/>
    <w:rsid w:val="005A345B"/>
    <w:rsid w:val="005A3C85"/>
    <w:rsid w:val="005A3D4B"/>
    <w:rsid w:val="005A3F7B"/>
    <w:rsid w:val="005A442B"/>
    <w:rsid w:val="005A4EA6"/>
    <w:rsid w:val="005A4FAA"/>
    <w:rsid w:val="005A5290"/>
    <w:rsid w:val="005A54CC"/>
    <w:rsid w:val="005A5630"/>
    <w:rsid w:val="005A5EDE"/>
    <w:rsid w:val="005A674A"/>
    <w:rsid w:val="005A6BDB"/>
    <w:rsid w:val="005A716D"/>
    <w:rsid w:val="005A77D7"/>
    <w:rsid w:val="005A78DB"/>
    <w:rsid w:val="005B0098"/>
    <w:rsid w:val="005B1023"/>
    <w:rsid w:val="005B145F"/>
    <w:rsid w:val="005B1462"/>
    <w:rsid w:val="005B1608"/>
    <w:rsid w:val="005B1AD6"/>
    <w:rsid w:val="005B2117"/>
    <w:rsid w:val="005B2528"/>
    <w:rsid w:val="005B25D1"/>
    <w:rsid w:val="005B2BC9"/>
    <w:rsid w:val="005B2D43"/>
    <w:rsid w:val="005B30D7"/>
    <w:rsid w:val="005B3878"/>
    <w:rsid w:val="005B401D"/>
    <w:rsid w:val="005B4030"/>
    <w:rsid w:val="005B431D"/>
    <w:rsid w:val="005B468B"/>
    <w:rsid w:val="005B47D3"/>
    <w:rsid w:val="005B49CE"/>
    <w:rsid w:val="005B4B05"/>
    <w:rsid w:val="005B4CB4"/>
    <w:rsid w:val="005B4CFE"/>
    <w:rsid w:val="005B55AF"/>
    <w:rsid w:val="005B6429"/>
    <w:rsid w:val="005B6541"/>
    <w:rsid w:val="005B673F"/>
    <w:rsid w:val="005B69D9"/>
    <w:rsid w:val="005B7520"/>
    <w:rsid w:val="005B7DB4"/>
    <w:rsid w:val="005C09F4"/>
    <w:rsid w:val="005C0A86"/>
    <w:rsid w:val="005C0E2D"/>
    <w:rsid w:val="005C1227"/>
    <w:rsid w:val="005C1A20"/>
    <w:rsid w:val="005C1D36"/>
    <w:rsid w:val="005C2669"/>
    <w:rsid w:val="005C2769"/>
    <w:rsid w:val="005C28A6"/>
    <w:rsid w:val="005C2D62"/>
    <w:rsid w:val="005C36A2"/>
    <w:rsid w:val="005C36B3"/>
    <w:rsid w:val="005C38C3"/>
    <w:rsid w:val="005C3E6C"/>
    <w:rsid w:val="005C4072"/>
    <w:rsid w:val="005C415C"/>
    <w:rsid w:val="005C422D"/>
    <w:rsid w:val="005C4496"/>
    <w:rsid w:val="005C52FA"/>
    <w:rsid w:val="005C58A3"/>
    <w:rsid w:val="005C59CE"/>
    <w:rsid w:val="005C5A5D"/>
    <w:rsid w:val="005C676A"/>
    <w:rsid w:val="005C694F"/>
    <w:rsid w:val="005C69B8"/>
    <w:rsid w:val="005C7480"/>
    <w:rsid w:val="005C76CD"/>
    <w:rsid w:val="005D0079"/>
    <w:rsid w:val="005D0EAB"/>
    <w:rsid w:val="005D126B"/>
    <w:rsid w:val="005D12D8"/>
    <w:rsid w:val="005D142D"/>
    <w:rsid w:val="005D242B"/>
    <w:rsid w:val="005D3282"/>
    <w:rsid w:val="005D39DE"/>
    <w:rsid w:val="005D3BE1"/>
    <w:rsid w:val="005D413B"/>
    <w:rsid w:val="005D41CC"/>
    <w:rsid w:val="005D44F7"/>
    <w:rsid w:val="005D4570"/>
    <w:rsid w:val="005D4919"/>
    <w:rsid w:val="005D4AA7"/>
    <w:rsid w:val="005D4C20"/>
    <w:rsid w:val="005D4DC4"/>
    <w:rsid w:val="005D5290"/>
    <w:rsid w:val="005D576A"/>
    <w:rsid w:val="005D5D77"/>
    <w:rsid w:val="005D5E22"/>
    <w:rsid w:val="005D5E98"/>
    <w:rsid w:val="005D6062"/>
    <w:rsid w:val="005D6223"/>
    <w:rsid w:val="005D6500"/>
    <w:rsid w:val="005D692A"/>
    <w:rsid w:val="005D70F4"/>
    <w:rsid w:val="005D7A36"/>
    <w:rsid w:val="005D7B2F"/>
    <w:rsid w:val="005D7B54"/>
    <w:rsid w:val="005E011C"/>
    <w:rsid w:val="005E05E7"/>
    <w:rsid w:val="005E09D1"/>
    <w:rsid w:val="005E0F0A"/>
    <w:rsid w:val="005E149B"/>
    <w:rsid w:val="005E1616"/>
    <w:rsid w:val="005E184C"/>
    <w:rsid w:val="005E2301"/>
    <w:rsid w:val="005E2396"/>
    <w:rsid w:val="005E289F"/>
    <w:rsid w:val="005E3480"/>
    <w:rsid w:val="005E3A6F"/>
    <w:rsid w:val="005E3FDD"/>
    <w:rsid w:val="005E425D"/>
    <w:rsid w:val="005E50D7"/>
    <w:rsid w:val="005E5130"/>
    <w:rsid w:val="005E546D"/>
    <w:rsid w:val="005E5519"/>
    <w:rsid w:val="005E5528"/>
    <w:rsid w:val="005E60CD"/>
    <w:rsid w:val="005E6133"/>
    <w:rsid w:val="005E653B"/>
    <w:rsid w:val="005E701A"/>
    <w:rsid w:val="005E7020"/>
    <w:rsid w:val="005E7896"/>
    <w:rsid w:val="005E789B"/>
    <w:rsid w:val="005E7A1B"/>
    <w:rsid w:val="005F09C6"/>
    <w:rsid w:val="005F1032"/>
    <w:rsid w:val="005F12DE"/>
    <w:rsid w:val="005F1653"/>
    <w:rsid w:val="005F1A66"/>
    <w:rsid w:val="005F1E24"/>
    <w:rsid w:val="005F23E6"/>
    <w:rsid w:val="005F2B65"/>
    <w:rsid w:val="005F2DE0"/>
    <w:rsid w:val="005F2E1A"/>
    <w:rsid w:val="005F2F05"/>
    <w:rsid w:val="005F315D"/>
    <w:rsid w:val="005F322C"/>
    <w:rsid w:val="005F324E"/>
    <w:rsid w:val="005F3302"/>
    <w:rsid w:val="005F33D5"/>
    <w:rsid w:val="005F374E"/>
    <w:rsid w:val="005F3A82"/>
    <w:rsid w:val="005F3EC8"/>
    <w:rsid w:val="005F4672"/>
    <w:rsid w:val="005F48AF"/>
    <w:rsid w:val="005F55D3"/>
    <w:rsid w:val="005F6473"/>
    <w:rsid w:val="005F66BB"/>
    <w:rsid w:val="005F679D"/>
    <w:rsid w:val="005F7039"/>
    <w:rsid w:val="005F7A63"/>
    <w:rsid w:val="005F7AA1"/>
    <w:rsid w:val="00600845"/>
    <w:rsid w:val="00600A5B"/>
    <w:rsid w:val="0060115A"/>
    <w:rsid w:val="00601500"/>
    <w:rsid w:val="00601650"/>
    <w:rsid w:val="00601C1A"/>
    <w:rsid w:val="00601D1F"/>
    <w:rsid w:val="00601E61"/>
    <w:rsid w:val="00601EE1"/>
    <w:rsid w:val="00602003"/>
    <w:rsid w:val="006029E9"/>
    <w:rsid w:val="006033C5"/>
    <w:rsid w:val="00603C8B"/>
    <w:rsid w:val="00603E10"/>
    <w:rsid w:val="00604697"/>
    <w:rsid w:val="00604EB0"/>
    <w:rsid w:val="006051B9"/>
    <w:rsid w:val="006055D2"/>
    <w:rsid w:val="00605842"/>
    <w:rsid w:val="00605D25"/>
    <w:rsid w:val="00605F03"/>
    <w:rsid w:val="006060AA"/>
    <w:rsid w:val="006061CD"/>
    <w:rsid w:val="00606992"/>
    <w:rsid w:val="006069F3"/>
    <w:rsid w:val="00607118"/>
    <w:rsid w:val="00607730"/>
    <w:rsid w:val="00607980"/>
    <w:rsid w:val="00607E4D"/>
    <w:rsid w:val="0061038F"/>
    <w:rsid w:val="0061084C"/>
    <w:rsid w:val="00611008"/>
    <w:rsid w:val="006110F9"/>
    <w:rsid w:val="0061120C"/>
    <w:rsid w:val="0061159A"/>
    <w:rsid w:val="00612038"/>
    <w:rsid w:val="0061218F"/>
    <w:rsid w:val="006122C1"/>
    <w:rsid w:val="00612364"/>
    <w:rsid w:val="00612E49"/>
    <w:rsid w:val="00612E81"/>
    <w:rsid w:val="00612F38"/>
    <w:rsid w:val="00612F8B"/>
    <w:rsid w:val="006134CA"/>
    <w:rsid w:val="00613578"/>
    <w:rsid w:val="00613A0D"/>
    <w:rsid w:val="00613BAD"/>
    <w:rsid w:val="00613DFC"/>
    <w:rsid w:val="00613EB0"/>
    <w:rsid w:val="0061439F"/>
    <w:rsid w:val="006145B8"/>
    <w:rsid w:val="00614B35"/>
    <w:rsid w:val="00614EF0"/>
    <w:rsid w:val="006151BB"/>
    <w:rsid w:val="00615669"/>
    <w:rsid w:val="00615950"/>
    <w:rsid w:val="00615CCA"/>
    <w:rsid w:val="00616DAF"/>
    <w:rsid w:val="00616F57"/>
    <w:rsid w:val="0061709E"/>
    <w:rsid w:val="00617459"/>
    <w:rsid w:val="0061761E"/>
    <w:rsid w:val="006178B8"/>
    <w:rsid w:val="00617C62"/>
    <w:rsid w:val="00617DC0"/>
    <w:rsid w:val="00620049"/>
    <w:rsid w:val="006204C7"/>
    <w:rsid w:val="006204D5"/>
    <w:rsid w:val="0062075B"/>
    <w:rsid w:val="00620BF1"/>
    <w:rsid w:val="00621048"/>
    <w:rsid w:val="006215D0"/>
    <w:rsid w:val="00621A9E"/>
    <w:rsid w:val="00621BA8"/>
    <w:rsid w:val="00621F6B"/>
    <w:rsid w:val="00622333"/>
    <w:rsid w:val="00622862"/>
    <w:rsid w:val="00622C33"/>
    <w:rsid w:val="00622E28"/>
    <w:rsid w:val="00623046"/>
    <w:rsid w:val="006231F3"/>
    <w:rsid w:val="00623338"/>
    <w:rsid w:val="00623368"/>
    <w:rsid w:val="006236FF"/>
    <w:rsid w:val="006237CB"/>
    <w:rsid w:val="00623DE6"/>
    <w:rsid w:val="00624C78"/>
    <w:rsid w:val="00624EE9"/>
    <w:rsid w:val="0062592E"/>
    <w:rsid w:val="00625E87"/>
    <w:rsid w:val="00625F4B"/>
    <w:rsid w:val="00626833"/>
    <w:rsid w:val="00626AA8"/>
    <w:rsid w:val="00626C53"/>
    <w:rsid w:val="006279A2"/>
    <w:rsid w:val="00627B69"/>
    <w:rsid w:val="00627FAE"/>
    <w:rsid w:val="00630184"/>
    <w:rsid w:val="00630942"/>
    <w:rsid w:val="00630EF9"/>
    <w:rsid w:val="00631187"/>
    <w:rsid w:val="00631509"/>
    <w:rsid w:val="00631907"/>
    <w:rsid w:val="00631A9F"/>
    <w:rsid w:val="00631F75"/>
    <w:rsid w:val="0063226C"/>
    <w:rsid w:val="00632517"/>
    <w:rsid w:val="0063262D"/>
    <w:rsid w:val="0063267F"/>
    <w:rsid w:val="006328B9"/>
    <w:rsid w:val="00632AFA"/>
    <w:rsid w:val="00632B0B"/>
    <w:rsid w:val="00632B6C"/>
    <w:rsid w:val="00633014"/>
    <w:rsid w:val="0063343B"/>
    <w:rsid w:val="0063359D"/>
    <w:rsid w:val="0063378B"/>
    <w:rsid w:val="00633934"/>
    <w:rsid w:val="00633AA4"/>
    <w:rsid w:val="00633B44"/>
    <w:rsid w:val="00633B47"/>
    <w:rsid w:val="00633E7C"/>
    <w:rsid w:val="006343B0"/>
    <w:rsid w:val="00634B58"/>
    <w:rsid w:val="006352DE"/>
    <w:rsid w:val="006353F3"/>
    <w:rsid w:val="00635CE8"/>
    <w:rsid w:val="00635FD0"/>
    <w:rsid w:val="00635FFA"/>
    <w:rsid w:val="0063600A"/>
    <w:rsid w:val="006367C9"/>
    <w:rsid w:val="00636920"/>
    <w:rsid w:val="00636C97"/>
    <w:rsid w:val="00637221"/>
    <w:rsid w:val="00637236"/>
    <w:rsid w:val="00637265"/>
    <w:rsid w:val="00637D70"/>
    <w:rsid w:val="006405CA"/>
    <w:rsid w:val="0064106A"/>
    <w:rsid w:val="006411CB"/>
    <w:rsid w:val="0064147E"/>
    <w:rsid w:val="00641D9B"/>
    <w:rsid w:val="00642544"/>
    <w:rsid w:val="00642A44"/>
    <w:rsid w:val="0064306A"/>
    <w:rsid w:val="00643776"/>
    <w:rsid w:val="00643A7C"/>
    <w:rsid w:val="00643AAE"/>
    <w:rsid w:val="00643F51"/>
    <w:rsid w:val="0064491B"/>
    <w:rsid w:val="00644B62"/>
    <w:rsid w:val="00644DFF"/>
    <w:rsid w:val="0064517E"/>
    <w:rsid w:val="0064542F"/>
    <w:rsid w:val="00645741"/>
    <w:rsid w:val="00645ADE"/>
    <w:rsid w:val="006468EC"/>
    <w:rsid w:val="00646FEB"/>
    <w:rsid w:val="00647198"/>
    <w:rsid w:val="0064745C"/>
    <w:rsid w:val="00647563"/>
    <w:rsid w:val="00647667"/>
    <w:rsid w:val="00647BCC"/>
    <w:rsid w:val="00647CDB"/>
    <w:rsid w:val="00647DAC"/>
    <w:rsid w:val="00647FA9"/>
    <w:rsid w:val="00650126"/>
    <w:rsid w:val="006507E8"/>
    <w:rsid w:val="00651176"/>
    <w:rsid w:val="0065145E"/>
    <w:rsid w:val="0065156D"/>
    <w:rsid w:val="006515CF"/>
    <w:rsid w:val="00651D28"/>
    <w:rsid w:val="00652148"/>
    <w:rsid w:val="00652162"/>
    <w:rsid w:val="00652442"/>
    <w:rsid w:val="006527DC"/>
    <w:rsid w:val="00652852"/>
    <w:rsid w:val="00652ECA"/>
    <w:rsid w:val="00653271"/>
    <w:rsid w:val="00653393"/>
    <w:rsid w:val="0065342A"/>
    <w:rsid w:val="00653712"/>
    <w:rsid w:val="00654597"/>
    <w:rsid w:val="00654611"/>
    <w:rsid w:val="006547B5"/>
    <w:rsid w:val="006547F8"/>
    <w:rsid w:val="006549E9"/>
    <w:rsid w:val="00654DA1"/>
    <w:rsid w:val="006557BA"/>
    <w:rsid w:val="00655DD5"/>
    <w:rsid w:val="00655F2B"/>
    <w:rsid w:val="0065618A"/>
    <w:rsid w:val="00656301"/>
    <w:rsid w:val="00656A14"/>
    <w:rsid w:val="00657324"/>
    <w:rsid w:val="006573BD"/>
    <w:rsid w:val="00657580"/>
    <w:rsid w:val="00657A62"/>
    <w:rsid w:val="00657E4F"/>
    <w:rsid w:val="00660843"/>
    <w:rsid w:val="00660AD7"/>
    <w:rsid w:val="0066131B"/>
    <w:rsid w:val="006617C3"/>
    <w:rsid w:val="00661A9B"/>
    <w:rsid w:val="00661DAD"/>
    <w:rsid w:val="00661FA7"/>
    <w:rsid w:val="006622D6"/>
    <w:rsid w:val="0066235F"/>
    <w:rsid w:val="006627E1"/>
    <w:rsid w:val="0066281A"/>
    <w:rsid w:val="00662A5A"/>
    <w:rsid w:val="00662A7A"/>
    <w:rsid w:val="0066321A"/>
    <w:rsid w:val="0066364F"/>
    <w:rsid w:val="00663A0E"/>
    <w:rsid w:val="00664727"/>
    <w:rsid w:val="00664D55"/>
    <w:rsid w:val="00664DA3"/>
    <w:rsid w:val="00665681"/>
    <w:rsid w:val="00665D19"/>
    <w:rsid w:val="00665EB1"/>
    <w:rsid w:val="00665ED4"/>
    <w:rsid w:val="00666162"/>
    <w:rsid w:val="00666464"/>
    <w:rsid w:val="00666549"/>
    <w:rsid w:val="00666734"/>
    <w:rsid w:val="00666766"/>
    <w:rsid w:val="0066676F"/>
    <w:rsid w:val="006667AD"/>
    <w:rsid w:val="00666A95"/>
    <w:rsid w:val="00666C64"/>
    <w:rsid w:val="00666CEC"/>
    <w:rsid w:val="006670D9"/>
    <w:rsid w:val="00667C15"/>
    <w:rsid w:val="00667CB8"/>
    <w:rsid w:val="006703FC"/>
    <w:rsid w:val="00670894"/>
    <w:rsid w:val="006714EE"/>
    <w:rsid w:val="00671937"/>
    <w:rsid w:val="00671999"/>
    <w:rsid w:val="00671A54"/>
    <w:rsid w:val="00672406"/>
    <w:rsid w:val="0067245C"/>
    <w:rsid w:val="0067276A"/>
    <w:rsid w:val="00672A48"/>
    <w:rsid w:val="00672DB1"/>
    <w:rsid w:val="0067317F"/>
    <w:rsid w:val="006733C7"/>
    <w:rsid w:val="00673A93"/>
    <w:rsid w:val="00673BFE"/>
    <w:rsid w:val="0067416C"/>
    <w:rsid w:val="00674BD8"/>
    <w:rsid w:val="00674E16"/>
    <w:rsid w:val="0067518C"/>
    <w:rsid w:val="00675659"/>
    <w:rsid w:val="00675974"/>
    <w:rsid w:val="00675A18"/>
    <w:rsid w:val="00675A27"/>
    <w:rsid w:val="00676328"/>
    <w:rsid w:val="0067696C"/>
    <w:rsid w:val="00676C2C"/>
    <w:rsid w:val="00676DA5"/>
    <w:rsid w:val="0067725F"/>
    <w:rsid w:val="0067737B"/>
    <w:rsid w:val="00677BB9"/>
    <w:rsid w:val="00677DC3"/>
    <w:rsid w:val="00680CE2"/>
    <w:rsid w:val="00681452"/>
    <w:rsid w:val="00681619"/>
    <w:rsid w:val="00681B2D"/>
    <w:rsid w:val="00682659"/>
    <w:rsid w:val="00682FDC"/>
    <w:rsid w:val="00683000"/>
    <w:rsid w:val="00683181"/>
    <w:rsid w:val="006834C5"/>
    <w:rsid w:val="006837E8"/>
    <w:rsid w:val="00683954"/>
    <w:rsid w:val="00683E43"/>
    <w:rsid w:val="00683FE3"/>
    <w:rsid w:val="0068421A"/>
    <w:rsid w:val="00684655"/>
    <w:rsid w:val="00684CF8"/>
    <w:rsid w:val="0068530E"/>
    <w:rsid w:val="00685376"/>
    <w:rsid w:val="00685861"/>
    <w:rsid w:val="00685B58"/>
    <w:rsid w:val="00685C03"/>
    <w:rsid w:val="00686791"/>
    <w:rsid w:val="006870EB"/>
    <w:rsid w:val="006870F0"/>
    <w:rsid w:val="00687C1A"/>
    <w:rsid w:val="00687F8E"/>
    <w:rsid w:val="0069005D"/>
    <w:rsid w:val="00690AFB"/>
    <w:rsid w:val="006914F3"/>
    <w:rsid w:val="006916DE"/>
    <w:rsid w:val="00691CAA"/>
    <w:rsid w:val="00691F31"/>
    <w:rsid w:val="00692A68"/>
    <w:rsid w:val="00692A69"/>
    <w:rsid w:val="00692F92"/>
    <w:rsid w:val="0069309C"/>
    <w:rsid w:val="0069330E"/>
    <w:rsid w:val="00693B7E"/>
    <w:rsid w:val="00693B9C"/>
    <w:rsid w:val="00693D4C"/>
    <w:rsid w:val="0069425D"/>
    <w:rsid w:val="0069488B"/>
    <w:rsid w:val="00694EA9"/>
    <w:rsid w:val="00695134"/>
    <w:rsid w:val="006956D5"/>
    <w:rsid w:val="006957A2"/>
    <w:rsid w:val="00695A2F"/>
    <w:rsid w:val="006961D2"/>
    <w:rsid w:val="006970C7"/>
    <w:rsid w:val="006970D4"/>
    <w:rsid w:val="00697184"/>
    <w:rsid w:val="0069749B"/>
    <w:rsid w:val="00697517"/>
    <w:rsid w:val="00697844"/>
    <w:rsid w:val="006A0234"/>
    <w:rsid w:val="006A0BE7"/>
    <w:rsid w:val="006A0E55"/>
    <w:rsid w:val="006A0EBC"/>
    <w:rsid w:val="006A188C"/>
    <w:rsid w:val="006A1D6A"/>
    <w:rsid w:val="006A1E04"/>
    <w:rsid w:val="006A2069"/>
    <w:rsid w:val="006A2E07"/>
    <w:rsid w:val="006A3191"/>
    <w:rsid w:val="006A31C8"/>
    <w:rsid w:val="006A3850"/>
    <w:rsid w:val="006A3956"/>
    <w:rsid w:val="006A3B7D"/>
    <w:rsid w:val="006A3C30"/>
    <w:rsid w:val="006A3F40"/>
    <w:rsid w:val="006A411E"/>
    <w:rsid w:val="006A4B42"/>
    <w:rsid w:val="006A4E9E"/>
    <w:rsid w:val="006A5052"/>
    <w:rsid w:val="006A5591"/>
    <w:rsid w:val="006A5931"/>
    <w:rsid w:val="006A596B"/>
    <w:rsid w:val="006A59B7"/>
    <w:rsid w:val="006A6B79"/>
    <w:rsid w:val="006A7236"/>
    <w:rsid w:val="006A72D8"/>
    <w:rsid w:val="006A7535"/>
    <w:rsid w:val="006A79E4"/>
    <w:rsid w:val="006A7BE6"/>
    <w:rsid w:val="006B0146"/>
    <w:rsid w:val="006B060F"/>
    <w:rsid w:val="006B06DB"/>
    <w:rsid w:val="006B0E14"/>
    <w:rsid w:val="006B1255"/>
    <w:rsid w:val="006B125A"/>
    <w:rsid w:val="006B1475"/>
    <w:rsid w:val="006B1609"/>
    <w:rsid w:val="006B29F6"/>
    <w:rsid w:val="006B2DE0"/>
    <w:rsid w:val="006B3A2E"/>
    <w:rsid w:val="006B3E03"/>
    <w:rsid w:val="006B41E2"/>
    <w:rsid w:val="006B4673"/>
    <w:rsid w:val="006B4C0B"/>
    <w:rsid w:val="006B4CB7"/>
    <w:rsid w:val="006B548E"/>
    <w:rsid w:val="006B587F"/>
    <w:rsid w:val="006B593C"/>
    <w:rsid w:val="006B644C"/>
    <w:rsid w:val="006B6675"/>
    <w:rsid w:val="006B675C"/>
    <w:rsid w:val="006B69F1"/>
    <w:rsid w:val="006B6CF7"/>
    <w:rsid w:val="006B6D82"/>
    <w:rsid w:val="006B7923"/>
    <w:rsid w:val="006B79BC"/>
    <w:rsid w:val="006C05C6"/>
    <w:rsid w:val="006C08EA"/>
    <w:rsid w:val="006C1183"/>
    <w:rsid w:val="006C14C6"/>
    <w:rsid w:val="006C1917"/>
    <w:rsid w:val="006C201D"/>
    <w:rsid w:val="006C20BE"/>
    <w:rsid w:val="006C2168"/>
    <w:rsid w:val="006C21C1"/>
    <w:rsid w:val="006C21E9"/>
    <w:rsid w:val="006C267C"/>
    <w:rsid w:val="006C26E0"/>
    <w:rsid w:val="006C27A5"/>
    <w:rsid w:val="006C2C8E"/>
    <w:rsid w:val="006C2D3F"/>
    <w:rsid w:val="006C3BCA"/>
    <w:rsid w:val="006C3C25"/>
    <w:rsid w:val="006C3DC6"/>
    <w:rsid w:val="006C40B3"/>
    <w:rsid w:val="006C44A1"/>
    <w:rsid w:val="006C45D4"/>
    <w:rsid w:val="006C46EF"/>
    <w:rsid w:val="006C46FE"/>
    <w:rsid w:val="006C4A9C"/>
    <w:rsid w:val="006C50A3"/>
    <w:rsid w:val="006C512F"/>
    <w:rsid w:val="006C54E5"/>
    <w:rsid w:val="006C54FC"/>
    <w:rsid w:val="006C58C7"/>
    <w:rsid w:val="006C606D"/>
    <w:rsid w:val="006C635C"/>
    <w:rsid w:val="006C7106"/>
    <w:rsid w:val="006C72C2"/>
    <w:rsid w:val="006C7E7B"/>
    <w:rsid w:val="006D01BD"/>
    <w:rsid w:val="006D0D3F"/>
    <w:rsid w:val="006D1548"/>
    <w:rsid w:val="006D18E0"/>
    <w:rsid w:val="006D1925"/>
    <w:rsid w:val="006D1AB9"/>
    <w:rsid w:val="006D2074"/>
    <w:rsid w:val="006D23AC"/>
    <w:rsid w:val="006D26AE"/>
    <w:rsid w:val="006D2EBA"/>
    <w:rsid w:val="006D4277"/>
    <w:rsid w:val="006D461D"/>
    <w:rsid w:val="006D4D89"/>
    <w:rsid w:val="006D4F35"/>
    <w:rsid w:val="006D50C5"/>
    <w:rsid w:val="006D553C"/>
    <w:rsid w:val="006D5605"/>
    <w:rsid w:val="006D57C0"/>
    <w:rsid w:val="006D5A2B"/>
    <w:rsid w:val="006D5A96"/>
    <w:rsid w:val="006D5DE7"/>
    <w:rsid w:val="006D6258"/>
    <w:rsid w:val="006D62D9"/>
    <w:rsid w:val="006D69BF"/>
    <w:rsid w:val="006D6F80"/>
    <w:rsid w:val="006D7422"/>
    <w:rsid w:val="006D783B"/>
    <w:rsid w:val="006E0338"/>
    <w:rsid w:val="006E0AF4"/>
    <w:rsid w:val="006E12C0"/>
    <w:rsid w:val="006E1647"/>
    <w:rsid w:val="006E1C4E"/>
    <w:rsid w:val="006E1CCC"/>
    <w:rsid w:val="006E241F"/>
    <w:rsid w:val="006E2900"/>
    <w:rsid w:val="006E2E99"/>
    <w:rsid w:val="006E364F"/>
    <w:rsid w:val="006E3EDC"/>
    <w:rsid w:val="006E40AA"/>
    <w:rsid w:val="006E4446"/>
    <w:rsid w:val="006E492C"/>
    <w:rsid w:val="006E5D09"/>
    <w:rsid w:val="006E64DC"/>
    <w:rsid w:val="006E6AF1"/>
    <w:rsid w:val="006E729D"/>
    <w:rsid w:val="006E7599"/>
    <w:rsid w:val="006E76DE"/>
    <w:rsid w:val="006E79DC"/>
    <w:rsid w:val="006E7C81"/>
    <w:rsid w:val="006F05CF"/>
    <w:rsid w:val="006F074C"/>
    <w:rsid w:val="006F0C5B"/>
    <w:rsid w:val="006F1012"/>
    <w:rsid w:val="006F1451"/>
    <w:rsid w:val="006F1BF4"/>
    <w:rsid w:val="006F1FBB"/>
    <w:rsid w:val="006F2055"/>
    <w:rsid w:val="006F2522"/>
    <w:rsid w:val="006F2789"/>
    <w:rsid w:val="006F2E0C"/>
    <w:rsid w:val="006F318C"/>
    <w:rsid w:val="006F325A"/>
    <w:rsid w:val="006F3707"/>
    <w:rsid w:val="006F38CC"/>
    <w:rsid w:val="006F3A5D"/>
    <w:rsid w:val="006F3B0B"/>
    <w:rsid w:val="006F3D9F"/>
    <w:rsid w:val="006F46CB"/>
    <w:rsid w:val="006F4D10"/>
    <w:rsid w:val="006F4FA7"/>
    <w:rsid w:val="006F50B5"/>
    <w:rsid w:val="006F5357"/>
    <w:rsid w:val="006F53FD"/>
    <w:rsid w:val="006F54E8"/>
    <w:rsid w:val="006F553A"/>
    <w:rsid w:val="006F5570"/>
    <w:rsid w:val="006F6616"/>
    <w:rsid w:val="006F6645"/>
    <w:rsid w:val="006F69A6"/>
    <w:rsid w:val="006F750C"/>
    <w:rsid w:val="006F7F3F"/>
    <w:rsid w:val="00700292"/>
    <w:rsid w:val="00700AD3"/>
    <w:rsid w:val="00700E4E"/>
    <w:rsid w:val="00700FB0"/>
    <w:rsid w:val="00701631"/>
    <w:rsid w:val="007019CC"/>
    <w:rsid w:val="00701BAF"/>
    <w:rsid w:val="00701F13"/>
    <w:rsid w:val="00702076"/>
    <w:rsid w:val="007022FB"/>
    <w:rsid w:val="00702831"/>
    <w:rsid w:val="007029D0"/>
    <w:rsid w:val="00702A04"/>
    <w:rsid w:val="00702CCD"/>
    <w:rsid w:val="00702D04"/>
    <w:rsid w:val="00702E8F"/>
    <w:rsid w:val="0070313C"/>
    <w:rsid w:val="00703934"/>
    <w:rsid w:val="007039F9"/>
    <w:rsid w:val="007041DF"/>
    <w:rsid w:val="007048A6"/>
    <w:rsid w:val="00704F4F"/>
    <w:rsid w:val="00705375"/>
    <w:rsid w:val="007055E8"/>
    <w:rsid w:val="00705A1E"/>
    <w:rsid w:val="00705B76"/>
    <w:rsid w:val="007062BE"/>
    <w:rsid w:val="007062EB"/>
    <w:rsid w:val="00706626"/>
    <w:rsid w:val="0070662A"/>
    <w:rsid w:val="00706BD6"/>
    <w:rsid w:val="00706E97"/>
    <w:rsid w:val="00706FCD"/>
    <w:rsid w:val="00707285"/>
    <w:rsid w:val="007078F9"/>
    <w:rsid w:val="00707C9C"/>
    <w:rsid w:val="00710484"/>
    <w:rsid w:val="00710AD5"/>
    <w:rsid w:val="00711437"/>
    <w:rsid w:val="007114B1"/>
    <w:rsid w:val="00711791"/>
    <w:rsid w:val="007117D1"/>
    <w:rsid w:val="007122A4"/>
    <w:rsid w:val="007124F7"/>
    <w:rsid w:val="00712FDC"/>
    <w:rsid w:val="0071306A"/>
    <w:rsid w:val="00713415"/>
    <w:rsid w:val="00713A77"/>
    <w:rsid w:val="00714449"/>
    <w:rsid w:val="007147FC"/>
    <w:rsid w:val="007148A1"/>
    <w:rsid w:val="007149F9"/>
    <w:rsid w:val="00714E5D"/>
    <w:rsid w:val="007158A3"/>
    <w:rsid w:val="00715A71"/>
    <w:rsid w:val="00715CCD"/>
    <w:rsid w:val="00715DCF"/>
    <w:rsid w:val="007162AB"/>
    <w:rsid w:val="007171E4"/>
    <w:rsid w:val="00717644"/>
    <w:rsid w:val="0071773B"/>
    <w:rsid w:val="00717A8E"/>
    <w:rsid w:val="00717C06"/>
    <w:rsid w:val="00720010"/>
    <w:rsid w:val="00720281"/>
    <w:rsid w:val="00720481"/>
    <w:rsid w:val="00720616"/>
    <w:rsid w:val="00720AA8"/>
    <w:rsid w:val="00722204"/>
    <w:rsid w:val="00722299"/>
    <w:rsid w:val="00722505"/>
    <w:rsid w:val="00722516"/>
    <w:rsid w:val="00722B96"/>
    <w:rsid w:val="00722D3D"/>
    <w:rsid w:val="00723DD5"/>
    <w:rsid w:val="00723E3C"/>
    <w:rsid w:val="007244CD"/>
    <w:rsid w:val="0072478A"/>
    <w:rsid w:val="00724869"/>
    <w:rsid w:val="00724C93"/>
    <w:rsid w:val="00725131"/>
    <w:rsid w:val="007257F6"/>
    <w:rsid w:val="00725C09"/>
    <w:rsid w:val="00725C69"/>
    <w:rsid w:val="0072614D"/>
    <w:rsid w:val="0072678F"/>
    <w:rsid w:val="00726B95"/>
    <w:rsid w:val="00726BB5"/>
    <w:rsid w:val="00726CC2"/>
    <w:rsid w:val="00726F6D"/>
    <w:rsid w:val="00726FF1"/>
    <w:rsid w:val="00727AFA"/>
    <w:rsid w:val="00727DC6"/>
    <w:rsid w:val="00730100"/>
    <w:rsid w:val="007307CC"/>
    <w:rsid w:val="007309D7"/>
    <w:rsid w:val="00730C23"/>
    <w:rsid w:val="00731006"/>
    <w:rsid w:val="007317C8"/>
    <w:rsid w:val="00731C53"/>
    <w:rsid w:val="00732081"/>
    <w:rsid w:val="00732276"/>
    <w:rsid w:val="007323C7"/>
    <w:rsid w:val="00732985"/>
    <w:rsid w:val="00732A10"/>
    <w:rsid w:val="00732A69"/>
    <w:rsid w:val="00732C71"/>
    <w:rsid w:val="00732D82"/>
    <w:rsid w:val="00732E7E"/>
    <w:rsid w:val="0073317A"/>
    <w:rsid w:val="007338BA"/>
    <w:rsid w:val="00733C2E"/>
    <w:rsid w:val="00733D8D"/>
    <w:rsid w:val="00734424"/>
    <w:rsid w:val="00734ED2"/>
    <w:rsid w:val="00735373"/>
    <w:rsid w:val="00735392"/>
    <w:rsid w:val="00735D8A"/>
    <w:rsid w:val="00735E5A"/>
    <w:rsid w:val="00736153"/>
    <w:rsid w:val="00736570"/>
    <w:rsid w:val="007365F8"/>
    <w:rsid w:val="007366E9"/>
    <w:rsid w:val="00736E0B"/>
    <w:rsid w:val="007372ED"/>
    <w:rsid w:val="0073742F"/>
    <w:rsid w:val="00737A4C"/>
    <w:rsid w:val="00737AC7"/>
    <w:rsid w:val="00737F29"/>
    <w:rsid w:val="007401FE"/>
    <w:rsid w:val="00740577"/>
    <w:rsid w:val="00740615"/>
    <w:rsid w:val="00740C62"/>
    <w:rsid w:val="007410EE"/>
    <w:rsid w:val="00742123"/>
    <w:rsid w:val="0074240B"/>
    <w:rsid w:val="0074266F"/>
    <w:rsid w:val="00742ABB"/>
    <w:rsid w:val="00742C91"/>
    <w:rsid w:val="00742D20"/>
    <w:rsid w:val="0074335C"/>
    <w:rsid w:val="00743F97"/>
    <w:rsid w:val="0074450E"/>
    <w:rsid w:val="00744D95"/>
    <w:rsid w:val="007457D3"/>
    <w:rsid w:val="007457EE"/>
    <w:rsid w:val="0074613F"/>
    <w:rsid w:val="00746519"/>
    <w:rsid w:val="00746773"/>
    <w:rsid w:val="007468CA"/>
    <w:rsid w:val="007469EC"/>
    <w:rsid w:val="007472A9"/>
    <w:rsid w:val="00747599"/>
    <w:rsid w:val="00747F81"/>
    <w:rsid w:val="00750327"/>
    <w:rsid w:val="007503FE"/>
    <w:rsid w:val="00750472"/>
    <w:rsid w:val="00750618"/>
    <w:rsid w:val="007508A3"/>
    <w:rsid w:val="00750CDA"/>
    <w:rsid w:val="00750FE5"/>
    <w:rsid w:val="0075154A"/>
    <w:rsid w:val="0075219C"/>
    <w:rsid w:val="00752B6C"/>
    <w:rsid w:val="00752CF0"/>
    <w:rsid w:val="00753495"/>
    <w:rsid w:val="00753672"/>
    <w:rsid w:val="007536BD"/>
    <w:rsid w:val="007536C4"/>
    <w:rsid w:val="00753AE1"/>
    <w:rsid w:val="00753C5C"/>
    <w:rsid w:val="00753CF9"/>
    <w:rsid w:val="0075457D"/>
    <w:rsid w:val="0075458A"/>
    <w:rsid w:val="007548A4"/>
    <w:rsid w:val="00754A01"/>
    <w:rsid w:val="007559F6"/>
    <w:rsid w:val="00755E6C"/>
    <w:rsid w:val="00756194"/>
    <w:rsid w:val="007565A3"/>
    <w:rsid w:val="00756A42"/>
    <w:rsid w:val="00756F9B"/>
    <w:rsid w:val="00757341"/>
    <w:rsid w:val="007575DB"/>
    <w:rsid w:val="00757865"/>
    <w:rsid w:val="00757A53"/>
    <w:rsid w:val="007604C9"/>
    <w:rsid w:val="00760DE9"/>
    <w:rsid w:val="007614B7"/>
    <w:rsid w:val="007616D3"/>
    <w:rsid w:val="00761865"/>
    <w:rsid w:val="00761949"/>
    <w:rsid w:val="00761C66"/>
    <w:rsid w:val="00761CDE"/>
    <w:rsid w:val="00761D37"/>
    <w:rsid w:val="00761FAB"/>
    <w:rsid w:val="0076213C"/>
    <w:rsid w:val="0076255D"/>
    <w:rsid w:val="00762564"/>
    <w:rsid w:val="007630A9"/>
    <w:rsid w:val="0076313F"/>
    <w:rsid w:val="007631CD"/>
    <w:rsid w:val="00764128"/>
    <w:rsid w:val="00764CC3"/>
    <w:rsid w:val="00765647"/>
    <w:rsid w:val="00765F9C"/>
    <w:rsid w:val="0076655B"/>
    <w:rsid w:val="00766C6E"/>
    <w:rsid w:val="00767015"/>
    <w:rsid w:val="00767993"/>
    <w:rsid w:val="00767B0D"/>
    <w:rsid w:val="00767B42"/>
    <w:rsid w:val="00767C9C"/>
    <w:rsid w:val="007703B3"/>
    <w:rsid w:val="007707A5"/>
    <w:rsid w:val="007707DA"/>
    <w:rsid w:val="0077086C"/>
    <w:rsid w:val="00770A76"/>
    <w:rsid w:val="00771210"/>
    <w:rsid w:val="00771488"/>
    <w:rsid w:val="007714B3"/>
    <w:rsid w:val="0077152C"/>
    <w:rsid w:val="007716C7"/>
    <w:rsid w:val="0077226B"/>
    <w:rsid w:val="00772281"/>
    <w:rsid w:val="00772300"/>
    <w:rsid w:val="0077234B"/>
    <w:rsid w:val="00772787"/>
    <w:rsid w:val="00772AE5"/>
    <w:rsid w:val="00773103"/>
    <w:rsid w:val="00773A67"/>
    <w:rsid w:val="00773AA7"/>
    <w:rsid w:val="0077445F"/>
    <w:rsid w:val="007747FB"/>
    <w:rsid w:val="00774AD0"/>
    <w:rsid w:val="00774C0F"/>
    <w:rsid w:val="00774C65"/>
    <w:rsid w:val="007751F6"/>
    <w:rsid w:val="00775FD1"/>
    <w:rsid w:val="00776280"/>
    <w:rsid w:val="007762F8"/>
    <w:rsid w:val="0077652F"/>
    <w:rsid w:val="00776665"/>
    <w:rsid w:val="00776789"/>
    <w:rsid w:val="00777291"/>
    <w:rsid w:val="007774CA"/>
    <w:rsid w:val="0077781E"/>
    <w:rsid w:val="007805E3"/>
    <w:rsid w:val="00780B4D"/>
    <w:rsid w:val="0078106D"/>
    <w:rsid w:val="00781207"/>
    <w:rsid w:val="0078154B"/>
    <w:rsid w:val="00781B19"/>
    <w:rsid w:val="00781E01"/>
    <w:rsid w:val="00782648"/>
    <w:rsid w:val="0078279A"/>
    <w:rsid w:val="00782853"/>
    <w:rsid w:val="00782FC3"/>
    <w:rsid w:val="00783011"/>
    <w:rsid w:val="0078316B"/>
    <w:rsid w:val="007835BC"/>
    <w:rsid w:val="00784855"/>
    <w:rsid w:val="00784F4A"/>
    <w:rsid w:val="00785252"/>
    <w:rsid w:val="00785D3D"/>
    <w:rsid w:val="00785EF7"/>
    <w:rsid w:val="007865B6"/>
    <w:rsid w:val="007868B3"/>
    <w:rsid w:val="00786D90"/>
    <w:rsid w:val="007873B2"/>
    <w:rsid w:val="00787968"/>
    <w:rsid w:val="00787AF0"/>
    <w:rsid w:val="00787D08"/>
    <w:rsid w:val="00787F6E"/>
    <w:rsid w:val="00787FFC"/>
    <w:rsid w:val="00790398"/>
    <w:rsid w:val="007912A6"/>
    <w:rsid w:val="00791348"/>
    <w:rsid w:val="0079140B"/>
    <w:rsid w:val="0079144D"/>
    <w:rsid w:val="007916B9"/>
    <w:rsid w:val="00791AF1"/>
    <w:rsid w:val="00791E9B"/>
    <w:rsid w:val="0079246E"/>
    <w:rsid w:val="00792E95"/>
    <w:rsid w:val="00793F22"/>
    <w:rsid w:val="007946A9"/>
    <w:rsid w:val="00794F7A"/>
    <w:rsid w:val="00794FD1"/>
    <w:rsid w:val="00795FB1"/>
    <w:rsid w:val="007966E8"/>
    <w:rsid w:val="007968EF"/>
    <w:rsid w:val="00796D9E"/>
    <w:rsid w:val="00796E27"/>
    <w:rsid w:val="00797602"/>
    <w:rsid w:val="00797C5D"/>
    <w:rsid w:val="00797DC9"/>
    <w:rsid w:val="007A0014"/>
    <w:rsid w:val="007A0382"/>
    <w:rsid w:val="007A0545"/>
    <w:rsid w:val="007A1258"/>
    <w:rsid w:val="007A19A4"/>
    <w:rsid w:val="007A1A8F"/>
    <w:rsid w:val="007A1E6E"/>
    <w:rsid w:val="007A2649"/>
    <w:rsid w:val="007A26B9"/>
    <w:rsid w:val="007A324F"/>
    <w:rsid w:val="007A38EC"/>
    <w:rsid w:val="007A3ACC"/>
    <w:rsid w:val="007A3D24"/>
    <w:rsid w:val="007A40E5"/>
    <w:rsid w:val="007A4AA6"/>
    <w:rsid w:val="007A4C2A"/>
    <w:rsid w:val="007A576D"/>
    <w:rsid w:val="007A57C7"/>
    <w:rsid w:val="007A5CFD"/>
    <w:rsid w:val="007A5DEF"/>
    <w:rsid w:val="007A5E17"/>
    <w:rsid w:val="007A5ECD"/>
    <w:rsid w:val="007A67C6"/>
    <w:rsid w:val="007A6C23"/>
    <w:rsid w:val="007A6DCD"/>
    <w:rsid w:val="007A6DEF"/>
    <w:rsid w:val="007A6F6E"/>
    <w:rsid w:val="007A6FC3"/>
    <w:rsid w:val="007A7330"/>
    <w:rsid w:val="007A75B5"/>
    <w:rsid w:val="007A78A5"/>
    <w:rsid w:val="007A797A"/>
    <w:rsid w:val="007A7A81"/>
    <w:rsid w:val="007A7CE7"/>
    <w:rsid w:val="007A7D64"/>
    <w:rsid w:val="007B00CB"/>
    <w:rsid w:val="007B0214"/>
    <w:rsid w:val="007B064A"/>
    <w:rsid w:val="007B06A9"/>
    <w:rsid w:val="007B0835"/>
    <w:rsid w:val="007B0AEA"/>
    <w:rsid w:val="007B0CC3"/>
    <w:rsid w:val="007B0D71"/>
    <w:rsid w:val="007B0EFC"/>
    <w:rsid w:val="007B128B"/>
    <w:rsid w:val="007B1399"/>
    <w:rsid w:val="007B1847"/>
    <w:rsid w:val="007B1971"/>
    <w:rsid w:val="007B22BF"/>
    <w:rsid w:val="007B2717"/>
    <w:rsid w:val="007B2D84"/>
    <w:rsid w:val="007B36BE"/>
    <w:rsid w:val="007B3941"/>
    <w:rsid w:val="007B3A0A"/>
    <w:rsid w:val="007B3A89"/>
    <w:rsid w:val="007B3BDD"/>
    <w:rsid w:val="007B421C"/>
    <w:rsid w:val="007B491F"/>
    <w:rsid w:val="007B5054"/>
    <w:rsid w:val="007B5421"/>
    <w:rsid w:val="007B59DB"/>
    <w:rsid w:val="007B5B77"/>
    <w:rsid w:val="007B67E3"/>
    <w:rsid w:val="007B69BE"/>
    <w:rsid w:val="007B6C2B"/>
    <w:rsid w:val="007B6E54"/>
    <w:rsid w:val="007B6FFF"/>
    <w:rsid w:val="007B72FC"/>
    <w:rsid w:val="007B73C4"/>
    <w:rsid w:val="007B789C"/>
    <w:rsid w:val="007B79A7"/>
    <w:rsid w:val="007B7BB4"/>
    <w:rsid w:val="007B7C68"/>
    <w:rsid w:val="007B7F1A"/>
    <w:rsid w:val="007C00C5"/>
    <w:rsid w:val="007C0C95"/>
    <w:rsid w:val="007C10E2"/>
    <w:rsid w:val="007C1347"/>
    <w:rsid w:val="007C13F3"/>
    <w:rsid w:val="007C14CF"/>
    <w:rsid w:val="007C1EEC"/>
    <w:rsid w:val="007C2834"/>
    <w:rsid w:val="007C3D88"/>
    <w:rsid w:val="007C3F67"/>
    <w:rsid w:val="007C44B0"/>
    <w:rsid w:val="007C4590"/>
    <w:rsid w:val="007C4632"/>
    <w:rsid w:val="007C47F4"/>
    <w:rsid w:val="007C56EA"/>
    <w:rsid w:val="007C5BDE"/>
    <w:rsid w:val="007C5FEB"/>
    <w:rsid w:val="007C6361"/>
    <w:rsid w:val="007C6481"/>
    <w:rsid w:val="007C66EF"/>
    <w:rsid w:val="007C6DE2"/>
    <w:rsid w:val="007C76B1"/>
    <w:rsid w:val="007C77CB"/>
    <w:rsid w:val="007C799F"/>
    <w:rsid w:val="007C7A5C"/>
    <w:rsid w:val="007C7C3D"/>
    <w:rsid w:val="007C7FCB"/>
    <w:rsid w:val="007D01BB"/>
    <w:rsid w:val="007D07D1"/>
    <w:rsid w:val="007D0A79"/>
    <w:rsid w:val="007D173D"/>
    <w:rsid w:val="007D1769"/>
    <w:rsid w:val="007D19D0"/>
    <w:rsid w:val="007D2123"/>
    <w:rsid w:val="007D23F1"/>
    <w:rsid w:val="007D24BD"/>
    <w:rsid w:val="007D2AE8"/>
    <w:rsid w:val="007D2FA8"/>
    <w:rsid w:val="007D3164"/>
    <w:rsid w:val="007D3583"/>
    <w:rsid w:val="007D4310"/>
    <w:rsid w:val="007D4A33"/>
    <w:rsid w:val="007D4A50"/>
    <w:rsid w:val="007D52EE"/>
    <w:rsid w:val="007D53FE"/>
    <w:rsid w:val="007D5CB9"/>
    <w:rsid w:val="007D5F21"/>
    <w:rsid w:val="007D600B"/>
    <w:rsid w:val="007D6323"/>
    <w:rsid w:val="007D6348"/>
    <w:rsid w:val="007D674B"/>
    <w:rsid w:val="007D68EE"/>
    <w:rsid w:val="007D6C12"/>
    <w:rsid w:val="007D6CF8"/>
    <w:rsid w:val="007D733B"/>
    <w:rsid w:val="007D763D"/>
    <w:rsid w:val="007D7B69"/>
    <w:rsid w:val="007E050D"/>
    <w:rsid w:val="007E0588"/>
    <w:rsid w:val="007E06A6"/>
    <w:rsid w:val="007E1AE7"/>
    <w:rsid w:val="007E1CFF"/>
    <w:rsid w:val="007E1D3D"/>
    <w:rsid w:val="007E21C3"/>
    <w:rsid w:val="007E266A"/>
    <w:rsid w:val="007E27C5"/>
    <w:rsid w:val="007E2E27"/>
    <w:rsid w:val="007E3413"/>
    <w:rsid w:val="007E34AB"/>
    <w:rsid w:val="007E35E7"/>
    <w:rsid w:val="007E3D6E"/>
    <w:rsid w:val="007E3DB4"/>
    <w:rsid w:val="007E3EA9"/>
    <w:rsid w:val="007E43B7"/>
    <w:rsid w:val="007E4869"/>
    <w:rsid w:val="007E4987"/>
    <w:rsid w:val="007E5630"/>
    <w:rsid w:val="007E5947"/>
    <w:rsid w:val="007E5A63"/>
    <w:rsid w:val="007E603E"/>
    <w:rsid w:val="007E66DC"/>
    <w:rsid w:val="007E702B"/>
    <w:rsid w:val="007E7711"/>
    <w:rsid w:val="007E7969"/>
    <w:rsid w:val="007E7F3C"/>
    <w:rsid w:val="007F0076"/>
    <w:rsid w:val="007F0308"/>
    <w:rsid w:val="007F0C7A"/>
    <w:rsid w:val="007F0E2B"/>
    <w:rsid w:val="007F0F48"/>
    <w:rsid w:val="007F1F5B"/>
    <w:rsid w:val="007F237F"/>
    <w:rsid w:val="007F25D6"/>
    <w:rsid w:val="007F25EB"/>
    <w:rsid w:val="007F2751"/>
    <w:rsid w:val="007F2FDF"/>
    <w:rsid w:val="007F3D10"/>
    <w:rsid w:val="007F3D95"/>
    <w:rsid w:val="007F4586"/>
    <w:rsid w:val="007F48B9"/>
    <w:rsid w:val="007F4BD6"/>
    <w:rsid w:val="007F4C3A"/>
    <w:rsid w:val="007F4CA4"/>
    <w:rsid w:val="007F4E30"/>
    <w:rsid w:val="007F4E7D"/>
    <w:rsid w:val="007F53D8"/>
    <w:rsid w:val="007F57E0"/>
    <w:rsid w:val="007F5CB0"/>
    <w:rsid w:val="007F5D30"/>
    <w:rsid w:val="007F61F6"/>
    <w:rsid w:val="007F6CBC"/>
    <w:rsid w:val="007F72A3"/>
    <w:rsid w:val="007F73AB"/>
    <w:rsid w:val="007F7C1E"/>
    <w:rsid w:val="007F7E8F"/>
    <w:rsid w:val="008000A3"/>
    <w:rsid w:val="0080027B"/>
    <w:rsid w:val="00800967"/>
    <w:rsid w:val="00800B7B"/>
    <w:rsid w:val="00800D40"/>
    <w:rsid w:val="008012A5"/>
    <w:rsid w:val="00801DC8"/>
    <w:rsid w:val="00801E0D"/>
    <w:rsid w:val="00802026"/>
    <w:rsid w:val="00802F47"/>
    <w:rsid w:val="0080300B"/>
    <w:rsid w:val="008030CB"/>
    <w:rsid w:val="008036C5"/>
    <w:rsid w:val="00803B4C"/>
    <w:rsid w:val="00803B7A"/>
    <w:rsid w:val="008042DA"/>
    <w:rsid w:val="008044C4"/>
    <w:rsid w:val="008044C9"/>
    <w:rsid w:val="00804E6E"/>
    <w:rsid w:val="00805080"/>
    <w:rsid w:val="0080521E"/>
    <w:rsid w:val="008052FC"/>
    <w:rsid w:val="00805E99"/>
    <w:rsid w:val="00806260"/>
    <w:rsid w:val="00806442"/>
    <w:rsid w:val="008064CA"/>
    <w:rsid w:val="00806564"/>
    <w:rsid w:val="008066A1"/>
    <w:rsid w:val="0080698E"/>
    <w:rsid w:val="008069A7"/>
    <w:rsid w:val="00806E9C"/>
    <w:rsid w:val="008077C3"/>
    <w:rsid w:val="00807C3B"/>
    <w:rsid w:val="00807CFF"/>
    <w:rsid w:val="008107F9"/>
    <w:rsid w:val="00810922"/>
    <w:rsid w:val="00811145"/>
    <w:rsid w:val="00811367"/>
    <w:rsid w:val="008116EB"/>
    <w:rsid w:val="00811998"/>
    <w:rsid w:val="00812172"/>
    <w:rsid w:val="0081250D"/>
    <w:rsid w:val="0081267E"/>
    <w:rsid w:val="00812B27"/>
    <w:rsid w:val="0081329F"/>
    <w:rsid w:val="00813AA9"/>
    <w:rsid w:val="00813B67"/>
    <w:rsid w:val="00813B6B"/>
    <w:rsid w:val="00813CA4"/>
    <w:rsid w:val="0081435F"/>
    <w:rsid w:val="00814D6F"/>
    <w:rsid w:val="008155CA"/>
    <w:rsid w:val="00815DF0"/>
    <w:rsid w:val="00816493"/>
    <w:rsid w:val="008166BB"/>
    <w:rsid w:val="00816873"/>
    <w:rsid w:val="00816C39"/>
    <w:rsid w:val="00816DDC"/>
    <w:rsid w:val="00820153"/>
    <w:rsid w:val="008202FB"/>
    <w:rsid w:val="008203C5"/>
    <w:rsid w:val="00820AE5"/>
    <w:rsid w:val="0082108F"/>
    <w:rsid w:val="0082131F"/>
    <w:rsid w:val="00821F26"/>
    <w:rsid w:val="00822044"/>
    <w:rsid w:val="0082228F"/>
    <w:rsid w:val="00822E0D"/>
    <w:rsid w:val="008232C5"/>
    <w:rsid w:val="00823301"/>
    <w:rsid w:val="008237B9"/>
    <w:rsid w:val="00823C47"/>
    <w:rsid w:val="00823FA6"/>
    <w:rsid w:val="00823FB7"/>
    <w:rsid w:val="0082436C"/>
    <w:rsid w:val="00824CB2"/>
    <w:rsid w:val="00825434"/>
    <w:rsid w:val="00825B64"/>
    <w:rsid w:val="008262FC"/>
    <w:rsid w:val="0082630B"/>
    <w:rsid w:val="00826F14"/>
    <w:rsid w:val="00826FAC"/>
    <w:rsid w:val="00827013"/>
    <w:rsid w:val="008271A7"/>
    <w:rsid w:val="0082775E"/>
    <w:rsid w:val="00827943"/>
    <w:rsid w:val="00827E39"/>
    <w:rsid w:val="00830924"/>
    <w:rsid w:val="00830B42"/>
    <w:rsid w:val="00830BC3"/>
    <w:rsid w:val="00830D70"/>
    <w:rsid w:val="008312D6"/>
    <w:rsid w:val="00831354"/>
    <w:rsid w:val="00831B7C"/>
    <w:rsid w:val="00831D50"/>
    <w:rsid w:val="00832B83"/>
    <w:rsid w:val="00832DFD"/>
    <w:rsid w:val="008332BC"/>
    <w:rsid w:val="008332F3"/>
    <w:rsid w:val="00833679"/>
    <w:rsid w:val="00833CD8"/>
    <w:rsid w:val="00833EEC"/>
    <w:rsid w:val="00834B98"/>
    <w:rsid w:val="00834E64"/>
    <w:rsid w:val="008356CE"/>
    <w:rsid w:val="00835D08"/>
    <w:rsid w:val="008366FC"/>
    <w:rsid w:val="00836A30"/>
    <w:rsid w:val="00836AFA"/>
    <w:rsid w:val="00836CD5"/>
    <w:rsid w:val="00836F1A"/>
    <w:rsid w:val="00837134"/>
    <w:rsid w:val="00837432"/>
    <w:rsid w:val="00837EEC"/>
    <w:rsid w:val="00840009"/>
    <w:rsid w:val="0084041B"/>
    <w:rsid w:val="00840703"/>
    <w:rsid w:val="00840721"/>
    <w:rsid w:val="00840F09"/>
    <w:rsid w:val="00840F28"/>
    <w:rsid w:val="00841617"/>
    <w:rsid w:val="0084168B"/>
    <w:rsid w:val="008417CE"/>
    <w:rsid w:val="008419DF"/>
    <w:rsid w:val="00841C7E"/>
    <w:rsid w:val="008427E4"/>
    <w:rsid w:val="008428B4"/>
    <w:rsid w:val="008428FA"/>
    <w:rsid w:val="008431C7"/>
    <w:rsid w:val="00843589"/>
    <w:rsid w:val="008437F8"/>
    <w:rsid w:val="00843BA2"/>
    <w:rsid w:val="00843C9B"/>
    <w:rsid w:val="00843EFD"/>
    <w:rsid w:val="008445A2"/>
    <w:rsid w:val="00844829"/>
    <w:rsid w:val="00844961"/>
    <w:rsid w:val="00844A0C"/>
    <w:rsid w:val="008451BB"/>
    <w:rsid w:val="00845211"/>
    <w:rsid w:val="008453F1"/>
    <w:rsid w:val="00845924"/>
    <w:rsid w:val="00845BEC"/>
    <w:rsid w:val="0084620B"/>
    <w:rsid w:val="0084662C"/>
    <w:rsid w:val="0084742A"/>
    <w:rsid w:val="0084781C"/>
    <w:rsid w:val="00847DD1"/>
    <w:rsid w:val="00850193"/>
    <w:rsid w:val="00851A09"/>
    <w:rsid w:val="00851A28"/>
    <w:rsid w:val="00851BE7"/>
    <w:rsid w:val="00852392"/>
    <w:rsid w:val="008529AF"/>
    <w:rsid w:val="00852A62"/>
    <w:rsid w:val="00852F1C"/>
    <w:rsid w:val="0085332C"/>
    <w:rsid w:val="0085384C"/>
    <w:rsid w:val="00853B33"/>
    <w:rsid w:val="00853E94"/>
    <w:rsid w:val="008541AA"/>
    <w:rsid w:val="00854300"/>
    <w:rsid w:val="008543DC"/>
    <w:rsid w:val="00855A42"/>
    <w:rsid w:val="008563E1"/>
    <w:rsid w:val="00856462"/>
    <w:rsid w:val="008567A3"/>
    <w:rsid w:val="008567C8"/>
    <w:rsid w:val="00856E0D"/>
    <w:rsid w:val="00856EF2"/>
    <w:rsid w:val="00857023"/>
    <w:rsid w:val="0085707D"/>
    <w:rsid w:val="0085714A"/>
    <w:rsid w:val="008571F4"/>
    <w:rsid w:val="00857977"/>
    <w:rsid w:val="00857D62"/>
    <w:rsid w:val="00857F17"/>
    <w:rsid w:val="00861574"/>
    <w:rsid w:val="00861658"/>
    <w:rsid w:val="0086168D"/>
    <w:rsid w:val="00861755"/>
    <w:rsid w:val="008619EA"/>
    <w:rsid w:val="00861B0A"/>
    <w:rsid w:val="00862641"/>
    <w:rsid w:val="008628B8"/>
    <w:rsid w:val="00862C23"/>
    <w:rsid w:val="00862D4C"/>
    <w:rsid w:val="00863196"/>
    <w:rsid w:val="008632A4"/>
    <w:rsid w:val="00863D4C"/>
    <w:rsid w:val="00864584"/>
    <w:rsid w:val="00864976"/>
    <w:rsid w:val="00864A94"/>
    <w:rsid w:val="00864B2C"/>
    <w:rsid w:val="008655DA"/>
    <w:rsid w:val="008656FA"/>
    <w:rsid w:val="00865CAF"/>
    <w:rsid w:val="00865CFD"/>
    <w:rsid w:val="008662FC"/>
    <w:rsid w:val="008663FF"/>
    <w:rsid w:val="0086656D"/>
    <w:rsid w:val="0086675D"/>
    <w:rsid w:val="008677ED"/>
    <w:rsid w:val="00867BD6"/>
    <w:rsid w:val="00867D4C"/>
    <w:rsid w:val="00867D85"/>
    <w:rsid w:val="008700C7"/>
    <w:rsid w:val="00870208"/>
    <w:rsid w:val="00870681"/>
    <w:rsid w:val="008708EE"/>
    <w:rsid w:val="00870E6D"/>
    <w:rsid w:val="00871310"/>
    <w:rsid w:val="00871A0A"/>
    <w:rsid w:val="00871D9C"/>
    <w:rsid w:val="00871FA3"/>
    <w:rsid w:val="0087210C"/>
    <w:rsid w:val="008726BA"/>
    <w:rsid w:val="0087273D"/>
    <w:rsid w:val="00872820"/>
    <w:rsid w:val="0087299E"/>
    <w:rsid w:val="00872FDB"/>
    <w:rsid w:val="008730F9"/>
    <w:rsid w:val="0087333F"/>
    <w:rsid w:val="0087343E"/>
    <w:rsid w:val="00873753"/>
    <w:rsid w:val="008738DB"/>
    <w:rsid w:val="008738EF"/>
    <w:rsid w:val="00873A67"/>
    <w:rsid w:val="0087448F"/>
    <w:rsid w:val="00874617"/>
    <w:rsid w:val="008748D8"/>
    <w:rsid w:val="008749BB"/>
    <w:rsid w:val="008751D9"/>
    <w:rsid w:val="0087536D"/>
    <w:rsid w:val="008753EC"/>
    <w:rsid w:val="00875E09"/>
    <w:rsid w:val="00876C4F"/>
    <w:rsid w:val="00876F25"/>
    <w:rsid w:val="00877400"/>
    <w:rsid w:val="0087746C"/>
    <w:rsid w:val="00877EF4"/>
    <w:rsid w:val="0088021D"/>
    <w:rsid w:val="00880423"/>
    <w:rsid w:val="0088062B"/>
    <w:rsid w:val="008819B3"/>
    <w:rsid w:val="00881F37"/>
    <w:rsid w:val="00882222"/>
    <w:rsid w:val="00882850"/>
    <w:rsid w:val="00882A7E"/>
    <w:rsid w:val="00882B78"/>
    <w:rsid w:val="00882CFB"/>
    <w:rsid w:val="00882E25"/>
    <w:rsid w:val="00883361"/>
    <w:rsid w:val="00883A7A"/>
    <w:rsid w:val="00883E50"/>
    <w:rsid w:val="00883FB1"/>
    <w:rsid w:val="00885D42"/>
    <w:rsid w:val="00885DE9"/>
    <w:rsid w:val="008864C3"/>
    <w:rsid w:val="00886582"/>
    <w:rsid w:val="00886BFC"/>
    <w:rsid w:val="00887348"/>
    <w:rsid w:val="0088760B"/>
    <w:rsid w:val="00887C66"/>
    <w:rsid w:val="0089023B"/>
    <w:rsid w:val="00890415"/>
    <w:rsid w:val="0089070E"/>
    <w:rsid w:val="008908E3"/>
    <w:rsid w:val="00890A33"/>
    <w:rsid w:val="00890C9A"/>
    <w:rsid w:val="008912FE"/>
    <w:rsid w:val="0089156F"/>
    <w:rsid w:val="0089161B"/>
    <w:rsid w:val="0089180E"/>
    <w:rsid w:val="00891A9C"/>
    <w:rsid w:val="00891BC0"/>
    <w:rsid w:val="00891DFB"/>
    <w:rsid w:val="008923F5"/>
    <w:rsid w:val="00892DD1"/>
    <w:rsid w:val="00892E28"/>
    <w:rsid w:val="00893849"/>
    <w:rsid w:val="0089406B"/>
    <w:rsid w:val="008944F8"/>
    <w:rsid w:val="008955D2"/>
    <w:rsid w:val="008958DD"/>
    <w:rsid w:val="00895D97"/>
    <w:rsid w:val="008960C3"/>
    <w:rsid w:val="0089634A"/>
    <w:rsid w:val="00896769"/>
    <w:rsid w:val="00896A33"/>
    <w:rsid w:val="00896E9B"/>
    <w:rsid w:val="008973F3"/>
    <w:rsid w:val="00897999"/>
    <w:rsid w:val="00897E61"/>
    <w:rsid w:val="008A0040"/>
    <w:rsid w:val="008A0149"/>
    <w:rsid w:val="008A05A9"/>
    <w:rsid w:val="008A072B"/>
    <w:rsid w:val="008A09E0"/>
    <w:rsid w:val="008A0DE8"/>
    <w:rsid w:val="008A0F0F"/>
    <w:rsid w:val="008A1040"/>
    <w:rsid w:val="008A11CD"/>
    <w:rsid w:val="008A14FC"/>
    <w:rsid w:val="008A18FF"/>
    <w:rsid w:val="008A1DBF"/>
    <w:rsid w:val="008A24FF"/>
    <w:rsid w:val="008A2976"/>
    <w:rsid w:val="008A29F2"/>
    <w:rsid w:val="008A2BB6"/>
    <w:rsid w:val="008A2F8A"/>
    <w:rsid w:val="008A32BA"/>
    <w:rsid w:val="008A34D1"/>
    <w:rsid w:val="008A35B7"/>
    <w:rsid w:val="008A3804"/>
    <w:rsid w:val="008A3FF6"/>
    <w:rsid w:val="008A429A"/>
    <w:rsid w:val="008A4F09"/>
    <w:rsid w:val="008A5119"/>
    <w:rsid w:val="008A555F"/>
    <w:rsid w:val="008A55D6"/>
    <w:rsid w:val="008A5769"/>
    <w:rsid w:val="008A5974"/>
    <w:rsid w:val="008A5C74"/>
    <w:rsid w:val="008A60AA"/>
    <w:rsid w:val="008A60ED"/>
    <w:rsid w:val="008A63EA"/>
    <w:rsid w:val="008A666D"/>
    <w:rsid w:val="008A6703"/>
    <w:rsid w:val="008A6878"/>
    <w:rsid w:val="008A76B1"/>
    <w:rsid w:val="008A7B82"/>
    <w:rsid w:val="008A7EE4"/>
    <w:rsid w:val="008B00EF"/>
    <w:rsid w:val="008B08CC"/>
    <w:rsid w:val="008B1018"/>
    <w:rsid w:val="008B154E"/>
    <w:rsid w:val="008B1674"/>
    <w:rsid w:val="008B1928"/>
    <w:rsid w:val="008B1F5A"/>
    <w:rsid w:val="008B2469"/>
    <w:rsid w:val="008B2538"/>
    <w:rsid w:val="008B2569"/>
    <w:rsid w:val="008B2C8B"/>
    <w:rsid w:val="008B315F"/>
    <w:rsid w:val="008B4536"/>
    <w:rsid w:val="008B4AE6"/>
    <w:rsid w:val="008B4D38"/>
    <w:rsid w:val="008B5A14"/>
    <w:rsid w:val="008B5CA2"/>
    <w:rsid w:val="008B5EC9"/>
    <w:rsid w:val="008B62ED"/>
    <w:rsid w:val="008B64A8"/>
    <w:rsid w:val="008B79CD"/>
    <w:rsid w:val="008B7DE8"/>
    <w:rsid w:val="008C01A3"/>
    <w:rsid w:val="008C0355"/>
    <w:rsid w:val="008C1FB4"/>
    <w:rsid w:val="008C2006"/>
    <w:rsid w:val="008C22C4"/>
    <w:rsid w:val="008C241A"/>
    <w:rsid w:val="008C2D1F"/>
    <w:rsid w:val="008C31E9"/>
    <w:rsid w:val="008C3200"/>
    <w:rsid w:val="008C352E"/>
    <w:rsid w:val="008C37B5"/>
    <w:rsid w:val="008C3C63"/>
    <w:rsid w:val="008C3CAB"/>
    <w:rsid w:val="008C4060"/>
    <w:rsid w:val="008C4328"/>
    <w:rsid w:val="008C4351"/>
    <w:rsid w:val="008C4507"/>
    <w:rsid w:val="008C46CA"/>
    <w:rsid w:val="008C48C0"/>
    <w:rsid w:val="008C5479"/>
    <w:rsid w:val="008C5621"/>
    <w:rsid w:val="008C5648"/>
    <w:rsid w:val="008C59E4"/>
    <w:rsid w:val="008C5DD9"/>
    <w:rsid w:val="008C5E55"/>
    <w:rsid w:val="008C6E72"/>
    <w:rsid w:val="008C6EF7"/>
    <w:rsid w:val="008C750B"/>
    <w:rsid w:val="008C7661"/>
    <w:rsid w:val="008C7C2B"/>
    <w:rsid w:val="008D0115"/>
    <w:rsid w:val="008D13CD"/>
    <w:rsid w:val="008D141D"/>
    <w:rsid w:val="008D1AD4"/>
    <w:rsid w:val="008D1BA4"/>
    <w:rsid w:val="008D1D94"/>
    <w:rsid w:val="008D293A"/>
    <w:rsid w:val="008D3212"/>
    <w:rsid w:val="008D346A"/>
    <w:rsid w:val="008D3899"/>
    <w:rsid w:val="008D41C6"/>
    <w:rsid w:val="008D41D4"/>
    <w:rsid w:val="008D4494"/>
    <w:rsid w:val="008D4985"/>
    <w:rsid w:val="008D4AA4"/>
    <w:rsid w:val="008D4C24"/>
    <w:rsid w:val="008D4F9A"/>
    <w:rsid w:val="008D5BBB"/>
    <w:rsid w:val="008D620F"/>
    <w:rsid w:val="008D6213"/>
    <w:rsid w:val="008D6530"/>
    <w:rsid w:val="008D6DD5"/>
    <w:rsid w:val="008D71ED"/>
    <w:rsid w:val="008D738E"/>
    <w:rsid w:val="008D7C6C"/>
    <w:rsid w:val="008E0281"/>
    <w:rsid w:val="008E044E"/>
    <w:rsid w:val="008E0D0F"/>
    <w:rsid w:val="008E0ED0"/>
    <w:rsid w:val="008E0F68"/>
    <w:rsid w:val="008E155B"/>
    <w:rsid w:val="008E193F"/>
    <w:rsid w:val="008E1A16"/>
    <w:rsid w:val="008E1AB7"/>
    <w:rsid w:val="008E1E2B"/>
    <w:rsid w:val="008E22A6"/>
    <w:rsid w:val="008E2D66"/>
    <w:rsid w:val="008E363B"/>
    <w:rsid w:val="008E3744"/>
    <w:rsid w:val="008E3B87"/>
    <w:rsid w:val="008E3EB8"/>
    <w:rsid w:val="008E474D"/>
    <w:rsid w:val="008E4B08"/>
    <w:rsid w:val="008E51F7"/>
    <w:rsid w:val="008E5388"/>
    <w:rsid w:val="008E5908"/>
    <w:rsid w:val="008E59AB"/>
    <w:rsid w:val="008E5C19"/>
    <w:rsid w:val="008E5F5F"/>
    <w:rsid w:val="008E60C9"/>
    <w:rsid w:val="008E6183"/>
    <w:rsid w:val="008E6673"/>
    <w:rsid w:val="008E6717"/>
    <w:rsid w:val="008E6849"/>
    <w:rsid w:val="008E71CB"/>
    <w:rsid w:val="008E7754"/>
    <w:rsid w:val="008E793D"/>
    <w:rsid w:val="008F0372"/>
    <w:rsid w:val="008F04BB"/>
    <w:rsid w:val="008F0964"/>
    <w:rsid w:val="008F0A1B"/>
    <w:rsid w:val="008F0A71"/>
    <w:rsid w:val="008F0AF0"/>
    <w:rsid w:val="008F0CA3"/>
    <w:rsid w:val="008F0D6B"/>
    <w:rsid w:val="008F0DA7"/>
    <w:rsid w:val="008F0DCD"/>
    <w:rsid w:val="008F0F95"/>
    <w:rsid w:val="008F114C"/>
    <w:rsid w:val="008F1AD9"/>
    <w:rsid w:val="008F1DE3"/>
    <w:rsid w:val="008F1ED3"/>
    <w:rsid w:val="008F2243"/>
    <w:rsid w:val="008F232A"/>
    <w:rsid w:val="008F23EF"/>
    <w:rsid w:val="008F24DA"/>
    <w:rsid w:val="008F2569"/>
    <w:rsid w:val="008F28F3"/>
    <w:rsid w:val="008F2C79"/>
    <w:rsid w:val="008F2DF4"/>
    <w:rsid w:val="008F3184"/>
    <w:rsid w:val="008F33F7"/>
    <w:rsid w:val="008F34B4"/>
    <w:rsid w:val="008F3BF3"/>
    <w:rsid w:val="008F3EEE"/>
    <w:rsid w:val="008F52F1"/>
    <w:rsid w:val="008F56A0"/>
    <w:rsid w:val="008F5714"/>
    <w:rsid w:val="008F57A5"/>
    <w:rsid w:val="008F58EB"/>
    <w:rsid w:val="008F59B2"/>
    <w:rsid w:val="008F59B3"/>
    <w:rsid w:val="008F64B5"/>
    <w:rsid w:val="008F6629"/>
    <w:rsid w:val="008F668A"/>
    <w:rsid w:val="008F687D"/>
    <w:rsid w:val="008F6971"/>
    <w:rsid w:val="008F6A4A"/>
    <w:rsid w:val="008F6B0E"/>
    <w:rsid w:val="008F6C84"/>
    <w:rsid w:val="008F7342"/>
    <w:rsid w:val="008F750E"/>
    <w:rsid w:val="008F7621"/>
    <w:rsid w:val="009000A2"/>
    <w:rsid w:val="009005D0"/>
    <w:rsid w:val="00900759"/>
    <w:rsid w:val="00900904"/>
    <w:rsid w:val="00900EBA"/>
    <w:rsid w:val="00901CC2"/>
    <w:rsid w:val="009026A5"/>
    <w:rsid w:val="00902794"/>
    <w:rsid w:val="00902AE6"/>
    <w:rsid w:val="00902F88"/>
    <w:rsid w:val="0090342D"/>
    <w:rsid w:val="0090356D"/>
    <w:rsid w:val="00903960"/>
    <w:rsid w:val="00903C5E"/>
    <w:rsid w:val="00904213"/>
    <w:rsid w:val="0090442B"/>
    <w:rsid w:val="0090456F"/>
    <w:rsid w:val="00904B34"/>
    <w:rsid w:val="00904E86"/>
    <w:rsid w:val="00905622"/>
    <w:rsid w:val="00905720"/>
    <w:rsid w:val="00905769"/>
    <w:rsid w:val="00905B13"/>
    <w:rsid w:val="00906911"/>
    <w:rsid w:val="00906C16"/>
    <w:rsid w:val="0090720D"/>
    <w:rsid w:val="009072AF"/>
    <w:rsid w:val="00907700"/>
    <w:rsid w:val="00907895"/>
    <w:rsid w:val="00907A7D"/>
    <w:rsid w:val="00907AD9"/>
    <w:rsid w:val="009101DA"/>
    <w:rsid w:val="00910284"/>
    <w:rsid w:val="009107AE"/>
    <w:rsid w:val="00910A04"/>
    <w:rsid w:val="00910BD2"/>
    <w:rsid w:val="00910D41"/>
    <w:rsid w:val="009115C5"/>
    <w:rsid w:val="0091160E"/>
    <w:rsid w:val="0091165A"/>
    <w:rsid w:val="00911C54"/>
    <w:rsid w:val="009122C7"/>
    <w:rsid w:val="00912C7B"/>
    <w:rsid w:val="00912E5C"/>
    <w:rsid w:val="00913249"/>
    <w:rsid w:val="00913951"/>
    <w:rsid w:val="00913AE8"/>
    <w:rsid w:val="00913F5E"/>
    <w:rsid w:val="00914105"/>
    <w:rsid w:val="00914B47"/>
    <w:rsid w:val="00914BDE"/>
    <w:rsid w:val="0091628D"/>
    <w:rsid w:val="00916422"/>
    <w:rsid w:val="0091716E"/>
    <w:rsid w:val="0091782C"/>
    <w:rsid w:val="00920098"/>
    <w:rsid w:val="00920184"/>
    <w:rsid w:val="00920235"/>
    <w:rsid w:val="009206AE"/>
    <w:rsid w:val="0092097A"/>
    <w:rsid w:val="0092177F"/>
    <w:rsid w:val="00921E65"/>
    <w:rsid w:val="00922E86"/>
    <w:rsid w:val="0092323E"/>
    <w:rsid w:val="00923D04"/>
    <w:rsid w:val="00923D64"/>
    <w:rsid w:val="009243EA"/>
    <w:rsid w:val="00924AE2"/>
    <w:rsid w:val="00924E2E"/>
    <w:rsid w:val="009250ED"/>
    <w:rsid w:val="00925484"/>
    <w:rsid w:val="00925FA8"/>
    <w:rsid w:val="0092622C"/>
    <w:rsid w:val="0092678C"/>
    <w:rsid w:val="00926963"/>
    <w:rsid w:val="00926C0F"/>
    <w:rsid w:val="00927B31"/>
    <w:rsid w:val="00927D16"/>
    <w:rsid w:val="00931ECB"/>
    <w:rsid w:val="00932750"/>
    <w:rsid w:val="00933FC3"/>
    <w:rsid w:val="00934641"/>
    <w:rsid w:val="00934B43"/>
    <w:rsid w:val="00934B6B"/>
    <w:rsid w:val="0093511A"/>
    <w:rsid w:val="00935344"/>
    <w:rsid w:val="00935534"/>
    <w:rsid w:val="00935868"/>
    <w:rsid w:val="00935B27"/>
    <w:rsid w:val="00935D8E"/>
    <w:rsid w:val="00935E5F"/>
    <w:rsid w:val="00936034"/>
    <w:rsid w:val="009365C8"/>
    <w:rsid w:val="00936B1C"/>
    <w:rsid w:val="00936D2D"/>
    <w:rsid w:val="00936DE8"/>
    <w:rsid w:val="00937283"/>
    <w:rsid w:val="00937598"/>
    <w:rsid w:val="0094020C"/>
    <w:rsid w:val="009402FA"/>
    <w:rsid w:val="009418F3"/>
    <w:rsid w:val="00941AF8"/>
    <w:rsid w:val="00942037"/>
    <w:rsid w:val="00942164"/>
    <w:rsid w:val="009421D1"/>
    <w:rsid w:val="00942594"/>
    <w:rsid w:val="0094279E"/>
    <w:rsid w:val="00942A80"/>
    <w:rsid w:val="00942A9A"/>
    <w:rsid w:val="00942BA9"/>
    <w:rsid w:val="00942CEF"/>
    <w:rsid w:val="00942E50"/>
    <w:rsid w:val="00943213"/>
    <w:rsid w:val="00943440"/>
    <w:rsid w:val="009436FC"/>
    <w:rsid w:val="00943E92"/>
    <w:rsid w:val="00943E99"/>
    <w:rsid w:val="009444E0"/>
    <w:rsid w:val="00944C8F"/>
    <w:rsid w:val="00944C9B"/>
    <w:rsid w:val="0094524A"/>
    <w:rsid w:val="009462C4"/>
    <w:rsid w:val="009502D3"/>
    <w:rsid w:val="00950B48"/>
    <w:rsid w:val="0095122B"/>
    <w:rsid w:val="009512FB"/>
    <w:rsid w:val="00951BEF"/>
    <w:rsid w:val="00951E89"/>
    <w:rsid w:val="009526BB"/>
    <w:rsid w:val="00952854"/>
    <w:rsid w:val="009528D7"/>
    <w:rsid w:val="00953685"/>
    <w:rsid w:val="00953B4E"/>
    <w:rsid w:val="00953BB8"/>
    <w:rsid w:val="00953D1D"/>
    <w:rsid w:val="00953D9D"/>
    <w:rsid w:val="009548F0"/>
    <w:rsid w:val="00955AA6"/>
    <w:rsid w:val="00955AC3"/>
    <w:rsid w:val="00955D37"/>
    <w:rsid w:val="00956070"/>
    <w:rsid w:val="009566A2"/>
    <w:rsid w:val="0095672F"/>
    <w:rsid w:val="00956828"/>
    <w:rsid w:val="00956D2D"/>
    <w:rsid w:val="009576FC"/>
    <w:rsid w:val="00957EA8"/>
    <w:rsid w:val="00960E4A"/>
    <w:rsid w:val="009616DB"/>
    <w:rsid w:val="0096185A"/>
    <w:rsid w:val="00961881"/>
    <w:rsid w:val="00961C38"/>
    <w:rsid w:val="009621E9"/>
    <w:rsid w:val="009623D6"/>
    <w:rsid w:val="00962428"/>
    <w:rsid w:val="009627B2"/>
    <w:rsid w:val="00962AD8"/>
    <w:rsid w:val="00962BB0"/>
    <w:rsid w:val="00963168"/>
    <w:rsid w:val="00963287"/>
    <w:rsid w:val="009635DF"/>
    <w:rsid w:val="009639D5"/>
    <w:rsid w:val="00963B0E"/>
    <w:rsid w:val="00963F69"/>
    <w:rsid w:val="00964AA1"/>
    <w:rsid w:val="00964B08"/>
    <w:rsid w:val="00964E5B"/>
    <w:rsid w:val="0096538B"/>
    <w:rsid w:val="00965424"/>
    <w:rsid w:val="00965801"/>
    <w:rsid w:val="00966164"/>
    <w:rsid w:val="0096639A"/>
    <w:rsid w:val="00966E14"/>
    <w:rsid w:val="00966EBD"/>
    <w:rsid w:val="00966F82"/>
    <w:rsid w:val="0096732A"/>
    <w:rsid w:val="0096737D"/>
    <w:rsid w:val="009676FD"/>
    <w:rsid w:val="00967705"/>
    <w:rsid w:val="00967AA2"/>
    <w:rsid w:val="0097069C"/>
    <w:rsid w:val="0097112F"/>
    <w:rsid w:val="00971172"/>
    <w:rsid w:val="00971A93"/>
    <w:rsid w:val="009728B5"/>
    <w:rsid w:val="00972DE3"/>
    <w:rsid w:val="00972E6A"/>
    <w:rsid w:val="00972F01"/>
    <w:rsid w:val="00972F52"/>
    <w:rsid w:val="00973165"/>
    <w:rsid w:val="00973867"/>
    <w:rsid w:val="00973C88"/>
    <w:rsid w:val="00973EB1"/>
    <w:rsid w:val="00973F49"/>
    <w:rsid w:val="0097463E"/>
    <w:rsid w:val="009748FB"/>
    <w:rsid w:val="00974CD9"/>
    <w:rsid w:val="00974CF1"/>
    <w:rsid w:val="00974E1E"/>
    <w:rsid w:val="0097544C"/>
    <w:rsid w:val="00975897"/>
    <w:rsid w:val="009758BE"/>
    <w:rsid w:val="009759B4"/>
    <w:rsid w:val="00975B49"/>
    <w:rsid w:val="00975F1C"/>
    <w:rsid w:val="009760A5"/>
    <w:rsid w:val="009764AD"/>
    <w:rsid w:val="009775DA"/>
    <w:rsid w:val="00977A00"/>
    <w:rsid w:val="00977A68"/>
    <w:rsid w:val="00977C89"/>
    <w:rsid w:val="00977FCE"/>
    <w:rsid w:val="0098010A"/>
    <w:rsid w:val="00980192"/>
    <w:rsid w:val="009805A5"/>
    <w:rsid w:val="009808FC"/>
    <w:rsid w:val="00980BBB"/>
    <w:rsid w:val="009811DF"/>
    <w:rsid w:val="009826D7"/>
    <w:rsid w:val="00982E85"/>
    <w:rsid w:val="009833F8"/>
    <w:rsid w:val="00983996"/>
    <w:rsid w:val="009842BC"/>
    <w:rsid w:val="009842E3"/>
    <w:rsid w:val="0098441C"/>
    <w:rsid w:val="009847B0"/>
    <w:rsid w:val="00984C43"/>
    <w:rsid w:val="00984F5E"/>
    <w:rsid w:val="00984F7A"/>
    <w:rsid w:val="00985028"/>
    <w:rsid w:val="00985776"/>
    <w:rsid w:val="00985FCF"/>
    <w:rsid w:val="009864CA"/>
    <w:rsid w:val="009865CF"/>
    <w:rsid w:val="00986C24"/>
    <w:rsid w:val="0098737D"/>
    <w:rsid w:val="00987AAE"/>
    <w:rsid w:val="009900D3"/>
    <w:rsid w:val="00990698"/>
    <w:rsid w:val="0099093D"/>
    <w:rsid w:val="00990C4E"/>
    <w:rsid w:val="00990E60"/>
    <w:rsid w:val="0099141B"/>
    <w:rsid w:val="00991515"/>
    <w:rsid w:val="00991F76"/>
    <w:rsid w:val="0099207F"/>
    <w:rsid w:val="00992279"/>
    <w:rsid w:val="009922B4"/>
    <w:rsid w:val="00992723"/>
    <w:rsid w:val="00992772"/>
    <w:rsid w:val="009932B2"/>
    <w:rsid w:val="00993A32"/>
    <w:rsid w:val="00993E0E"/>
    <w:rsid w:val="00994125"/>
    <w:rsid w:val="009941C0"/>
    <w:rsid w:val="009943F8"/>
    <w:rsid w:val="009945AA"/>
    <w:rsid w:val="009945C5"/>
    <w:rsid w:val="00994832"/>
    <w:rsid w:val="00994AB7"/>
    <w:rsid w:val="00994B1C"/>
    <w:rsid w:val="00994B3B"/>
    <w:rsid w:val="00995483"/>
    <w:rsid w:val="009956C5"/>
    <w:rsid w:val="009959B3"/>
    <w:rsid w:val="00996261"/>
    <w:rsid w:val="0099633F"/>
    <w:rsid w:val="009964D6"/>
    <w:rsid w:val="00996832"/>
    <w:rsid w:val="00996919"/>
    <w:rsid w:val="009969F7"/>
    <w:rsid w:val="0099734E"/>
    <w:rsid w:val="009A029A"/>
    <w:rsid w:val="009A02E1"/>
    <w:rsid w:val="009A05F8"/>
    <w:rsid w:val="009A0B44"/>
    <w:rsid w:val="009A1446"/>
    <w:rsid w:val="009A1B60"/>
    <w:rsid w:val="009A1EC2"/>
    <w:rsid w:val="009A27A8"/>
    <w:rsid w:val="009A29F1"/>
    <w:rsid w:val="009A2C68"/>
    <w:rsid w:val="009A342C"/>
    <w:rsid w:val="009A35E6"/>
    <w:rsid w:val="009A35ED"/>
    <w:rsid w:val="009A3FFA"/>
    <w:rsid w:val="009A4250"/>
    <w:rsid w:val="009A4266"/>
    <w:rsid w:val="009A4364"/>
    <w:rsid w:val="009A48F6"/>
    <w:rsid w:val="009A4917"/>
    <w:rsid w:val="009A52D5"/>
    <w:rsid w:val="009A5356"/>
    <w:rsid w:val="009A5854"/>
    <w:rsid w:val="009A5A6B"/>
    <w:rsid w:val="009A62DB"/>
    <w:rsid w:val="009A62F4"/>
    <w:rsid w:val="009A7174"/>
    <w:rsid w:val="009A749B"/>
    <w:rsid w:val="009A76BF"/>
    <w:rsid w:val="009A7885"/>
    <w:rsid w:val="009A792C"/>
    <w:rsid w:val="009A79A3"/>
    <w:rsid w:val="009A7EED"/>
    <w:rsid w:val="009B01BB"/>
    <w:rsid w:val="009B0EBC"/>
    <w:rsid w:val="009B123F"/>
    <w:rsid w:val="009B1289"/>
    <w:rsid w:val="009B165C"/>
    <w:rsid w:val="009B231E"/>
    <w:rsid w:val="009B2430"/>
    <w:rsid w:val="009B307C"/>
    <w:rsid w:val="009B3609"/>
    <w:rsid w:val="009B368B"/>
    <w:rsid w:val="009B3A80"/>
    <w:rsid w:val="009B3C71"/>
    <w:rsid w:val="009B40D8"/>
    <w:rsid w:val="009B4475"/>
    <w:rsid w:val="009B46E9"/>
    <w:rsid w:val="009B4736"/>
    <w:rsid w:val="009B4752"/>
    <w:rsid w:val="009B4823"/>
    <w:rsid w:val="009B52C3"/>
    <w:rsid w:val="009B6B21"/>
    <w:rsid w:val="009B737C"/>
    <w:rsid w:val="009B78CC"/>
    <w:rsid w:val="009B7BCA"/>
    <w:rsid w:val="009B7C43"/>
    <w:rsid w:val="009B7DAF"/>
    <w:rsid w:val="009B7F20"/>
    <w:rsid w:val="009C00D4"/>
    <w:rsid w:val="009C0119"/>
    <w:rsid w:val="009C014C"/>
    <w:rsid w:val="009C028F"/>
    <w:rsid w:val="009C04F2"/>
    <w:rsid w:val="009C06E6"/>
    <w:rsid w:val="009C1E80"/>
    <w:rsid w:val="009C1EB2"/>
    <w:rsid w:val="009C1FC0"/>
    <w:rsid w:val="009C2493"/>
    <w:rsid w:val="009C2C44"/>
    <w:rsid w:val="009C3109"/>
    <w:rsid w:val="009C3165"/>
    <w:rsid w:val="009C3542"/>
    <w:rsid w:val="009C37EE"/>
    <w:rsid w:val="009C3998"/>
    <w:rsid w:val="009C3DF4"/>
    <w:rsid w:val="009C3EFE"/>
    <w:rsid w:val="009C3F43"/>
    <w:rsid w:val="009C4A63"/>
    <w:rsid w:val="009C4A71"/>
    <w:rsid w:val="009C4C86"/>
    <w:rsid w:val="009C5152"/>
    <w:rsid w:val="009C5344"/>
    <w:rsid w:val="009C5805"/>
    <w:rsid w:val="009C58A4"/>
    <w:rsid w:val="009C601C"/>
    <w:rsid w:val="009C62CA"/>
    <w:rsid w:val="009C6A25"/>
    <w:rsid w:val="009C70EF"/>
    <w:rsid w:val="009C73F5"/>
    <w:rsid w:val="009C740C"/>
    <w:rsid w:val="009C74C9"/>
    <w:rsid w:val="009C78C0"/>
    <w:rsid w:val="009C7906"/>
    <w:rsid w:val="009D0CCA"/>
    <w:rsid w:val="009D0EB4"/>
    <w:rsid w:val="009D1122"/>
    <w:rsid w:val="009D117F"/>
    <w:rsid w:val="009D11BD"/>
    <w:rsid w:val="009D1B31"/>
    <w:rsid w:val="009D2636"/>
    <w:rsid w:val="009D268E"/>
    <w:rsid w:val="009D3DF8"/>
    <w:rsid w:val="009D408F"/>
    <w:rsid w:val="009D4345"/>
    <w:rsid w:val="009D4A69"/>
    <w:rsid w:val="009D4AD6"/>
    <w:rsid w:val="009D5AA9"/>
    <w:rsid w:val="009D5EA1"/>
    <w:rsid w:val="009D6413"/>
    <w:rsid w:val="009D65BF"/>
    <w:rsid w:val="009D77D1"/>
    <w:rsid w:val="009D7DFB"/>
    <w:rsid w:val="009E0380"/>
    <w:rsid w:val="009E0769"/>
    <w:rsid w:val="009E081F"/>
    <w:rsid w:val="009E08C5"/>
    <w:rsid w:val="009E08D7"/>
    <w:rsid w:val="009E0CB2"/>
    <w:rsid w:val="009E0FFB"/>
    <w:rsid w:val="009E150D"/>
    <w:rsid w:val="009E1831"/>
    <w:rsid w:val="009E1AA5"/>
    <w:rsid w:val="009E1D6C"/>
    <w:rsid w:val="009E1DA0"/>
    <w:rsid w:val="009E27B0"/>
    <w:rsid w:val="009E2C79"/>
    <w:rsid w:val="009E3A6A"/>
    <w:rsid w:val="009E3F25"/>
    <w:rsid w:val="009E3F75"/>
    <w:rsid w:val="009E4052"/>
    <w:rsid w:val="009E47E5"/>
    <w:rsid w:val="009E4AA7"/>
    <w:rsid w:val="009E4CA2"/>
    <w:rsid w:val="009E5945"/>
    <w:rsid w:val="009E613D"/>
    <w:rsid w:val="009E64FF"/>
    <w:rsid w:val="009E6A87"/>
    <w:rsid w:val="009E6F78"/>
    <w:rsid w:val="009E7137"/>
    <w:rsid w:val="009E7B2C"/>
    <w:rsid w:val="009F0148"/>
    <w:rsid w:val="009F0CF8"/>
    <w:rsid w:val="009F0F41"/>
    <w:rsid w:val="009F0F85"/>
    <w:rsid w:val="009F17C0"/>
    <w:rsid w:val="009F184B"/>
    <w:rsid w:val="009F1C10"/>
    <w:rsid w:val="009F23FE"/>
    <w:rsid w:val="009F2487"/>
    <w:rsid w:val="009F27E5"/>
    <w:rsid w:val="009F2910"/>
    <w:rsid w:val="009F2DE1"/>
    <w:rsid w:val="009F303C"/>
    <w:rsid w:val="009F30D8"/>
    <w:rsid w:val="009F354E"/>
    <w:rsid w:val="009F3BDD"/>
    <w:rsid w:val="009F3D85"/>
    <w:rsid w:val="009F3FAF"/>
    <w:rsid w:val="009F41F4"/>
    <w:rsid w:val="009F4510"/>
    <w:rsid w:val="009F47DD"/>
    <w:rsid w:val="009F48D2"/>
    <w:rsid w:val="009F4CAC"/>
    <w:rsid w:val="009F4E60"/>
    <w:rsid w:val="009F4F2A"/>
    <w:rsid w:val="009F51B3"/>
    <w:rsid w:val="009F520F"/>
    <w:rsid w:val="009F522B"/>
    <w:rsid w:val="009F562C"/>
    <w:rsid w:val="009F5700"/>
    <w:rsid w:val="009F70EC"/>
    <w:rsid w:val="009F722F"/>
    <w:rsid w:val="009F7CEB"/>
    <w:rsid w:val="009F7E48"/>
    <w:rsid w:val="00A0000C"/>
    <w:rsid w:val="00A0035A"/>
    <w:rsid w:val="00A003C7"/>
    <w:rsid w:val="00A0048C"/>
    <w:rsid w:val="00A00896"/>
    <w:rsid w:val="00A009EA"/>
    <w:rsid w:val="00A00AE1"/>
    <w:rsid w:val="00A017D6"/>
    <w:rsid w:val="00A01928"/>
    <w:rsid w:val="00A0226B"/>
    <w:rsid w:val="00A02324"/>
    <w:rsid w:val="00A0232B"/>
    <w:rsid w:val="00A02CC6"/>
    <w:rsid w:val="00A03A69"/>
    <w:rsid w:val="00A03A6D"/>
    <w:rsid w:val="00A03B60"/>
    <w:rsid w:val="00A03E9E"/>
    <w:rsid w:val="00A04026"/>
    <w:rsid w:val="00A041BB"/>
    <w:rsid w:val="00A0435D"/>
    <w:rsid w:val="00A04733"/>
    <w:rsid w:val="00A04C74"/>
    <w:rsid w:val="00A04E80"/>
    <w:rsid w:val="00A0529E"/>
    <w:rsid w:val="00A0535C"/>
    <w:rsid w:val="00A05606"/>
    <w:rsid w:val="00A058E3"/>
    <w:rsid w:val="00A05FB0"/>
    <w:rsid w:val="00A0739A"/>
    <w:rsid w:val="00A073B5"/>
    <w:rsid w:val="00A07573"/>
    <w:rsid w:val="00A077A4"/>
    <w:rsid w:val="00A0782F"/>
    <w:rsid w:val="00A07EFB"/>
    <w:rsid w:val="00A10834"/>
    <w:rsid w:val="00A11165"/>
    <w:rsid w:val="00A1170A"/>
    <w:rsid w:val="00A11BE8"/>
    <w:rsid w:val="00A120DC"/>
    <w:rsid w:val="00A132D9"/>
    <w:rsid w:val="00A1392F"/>
    <w:rsid w:val="00A13C32"/>
    <w:rsid w:val="00A13F98"/>
    <w:rsid w:val="00A13F9B"/>
    <w:rsid w:val="00A141F2"/>
    <w:rsid w:val="00A14358"/>
    <w:rsid w:val="00A14596"/>
    <w:rsid w:val="00A147F7"/>
    <w:rsid w:val="00A14C2C"/>
    <w:rsid w:val="00A14F86"/>
    <w:rsid w:val="00A1599B"/>
    <w:rsid w:val="00A169DD"/>
    <w:rsid w:val="00A16AE7"/>
    <w:rsid w:val="00A16F79"/>
    <w:rsid w:val="00A16F95"/>
    <w:rsid w:val="00A17314"/>
    <w:rsid w:val="00A178E5"/>
    <w:rsid w:val="00A17955"/>
    <w:rsid w:val="00A17D7A"/>
    <w:rsid w:val="00A20032"/>
    <w:rsid w:val="00A200D6"/>
    <w:rsid w:val="00A2013F"/>
    <w:rsid w:val="00A20560"/>
    <w:rsid w:val="00A20737"/>
    <w:rsid w:val="00A21A34"/>
    <w:rsid w:val="00A21F14"/>
    <w:rsid w:val="00A21FD1"/>
    <w:rsid w:val="00A2202E"/>
    <w:rsid w:val="00A2229B"/>
    <w:rsid w:val="00A2283C"/>
    <w:rsid w:val="00A22A5D"/>
    <w:rsid w:val="00A22F71"/>
    <w:rsid w:val="00A232E5"/>
    <w:rsid w:val="00A233F6"/>
    <w:rsid w:val="00A23709"/>
    <w:rsid w:val="00A237A3"/>
    <w:rsid w:val="00A23C9C"/>
    <w:rsid w:val="00A24623"/>
    <w:rsid w:val="00A25264"/>
    <w:rsid w:val="00A25691"/>
    <w:rsid w:val="00A2573B"/>
    <w:rsid w:val="00A25C6D"/>
    <w:rsid w:val="00A25DF5"/>
    <w:rsid w:val="00A2640C"/>
    <w:rsid w:val="00A26EE6"/>
    <w:rsid w:val="00A26F8A"/>
    <w:rsid w:val="00A27699"/>
    <w:rsid w:val="00A27A45"/>
    <w:rsid w:val="00A27B3E"/>
    <w:rsid w:val="00A30C02"/>
    <w:rsid w:val="00A30F35"/>
    <w:rsid w:val="00A31341"/>
    <w:rsid w:val="00A3160D"/>
    <w:rsid w:val="00A319CF"/>
    <w:rsid w:val="00A31B52"/>
    <w:rsid w:val="00A31B69"/>
    <w:rsid w:val="00A31D46"/>
    <w:rsid w:val="00A32155"/>
    <w:rsid w:val="00A32189"/>
    <w:rsid w:val="00A322F6"/>
    <w:rsid w:val="00A32302"/>
    <w:rsid w:val="00A32F87"/>
    <w:rsid w:val="00A3303F"/>
    <w:rsid w:val="00A33B69"/>
    <w:rsid w:val="00A33E5E"/>
    <w:rsid w:val="00A33EA6"/>
    <w:rsid w:val="00A343FF"/>
    <w:rsid w:val="00A34C1D"/>
    <w:rsid w:val="00A34EC9"/>
    <w:rsid w:val="00A35155"/>
    <w:rsid w:val="00A3566C"/>
    <w:rsid w:val="00A35B89"/>
    <w:rsid w:val="00A361BA"/>
    <w:rsid w:val="00A36AE9"/>
    <w:rsid w:val="00A36AEA"/>
    <w:rsid w:val="00A36DB9"/>
    <w:rsid w:val="00A3780A"/>
    <w:rsid w:val="00A3793F"/>
    <w:rsid w:val="00A37B5C"/>
    <w:rsid w:val="00A37B5F"/>
    <w:rsid w:val="00A403B8"/>
    <w:rsid w:val="00A4099E"/>
    <w:rsid w:val="00A40ACD"/>
    <w:rsid w:val="00A40B5D"/>
    <w:rsid w:val="00A40BC8"/>
    <w:rsid w:val="00A41071"/>
    <w:rsid w:val="00A41AE6"/>
    <w:rsid w:val="00A41EC5"/>
    <w:rsid w:val="00A422F3"/>
    <w:rsid w:val="00A426D8"/>
    <w:rsid w:val="00A42B37"/>
    <w:rsid w:val="00A42CB7"/>
    <w:rsid w:val="00A42D92"/>
    <w:rsid w:val="00A42EE8"/>
    <w:rsid w:val="00A43425"/>
    <w:rsid w:val="00A437FD"/>
    <w:rsid w:val="00A43958"/>
    <w:rsid w:val="00A43FC6"/>
    <w:rsid w:val="00A443A9"/>
    <w:rsid w:val="00A44527"/>
    <w:rsid w:val="00A44864"/>
    <w:rsid w:val="00A44D43"/>
    <w:rsid w:val="00A44D9F"/>
    <w:rsid w:val="00A451D5"/>
    <w:rsid w:val="00A45341"/>
    <w:rsid w:val="00A46190"/>
    <w:rsid w:val="00A46AE7"/>
    <w:rsid w:val="00A46B83"/>
    <w:rsid w:val="00A46BE3"/>
    <w:rsid w:val="00A46BF2"/>
    <w:rsid w:val="00A4743D"/>
    <w:rsid w:val="00A4793C"/>
    <w:rsid w:val="00A47A5C"/>
    <w:rsid w:val="00A50132"/>
    <w:rsid w:val="00A501F4"/>
    <w:rsid w:val="00A50574"/>
    <w:rsid w:val="00A50839"/>
    <w:rsid w:val="00A517B6"/>
    <w:rsid w:val="00A517F6"/>
    <w:rsid w:val="00A51836"/>
    <w:rsid w:val="00A51C21"/>
    <w:rsid w:val="00A524A5"/>
    <w:rsid w:val="00A5253F"/>
    <w:rsid w:val="00A53627"/>
    <w:rsid w:val="00A53D74"/>
    <w:rsid w:val="00A54183"/>
    <w:rsid w:val="00A54CA7"/>
    <w:rsid w:val="00A54DF9"/>
    <w:rsid w:val="00A553E5"/>
    <w:rsid w:val="00A55818"/>
    <w:rsid w:val="00A5631D"/>
    <w:rsid w:val="00A565A4"/>
    <w:rsid w:val="00A56941"/>
    <w:rsid w:val="00A569EF"/>
    <w:rsid w:val="00A570E7"/>
    <w:rsid w:val="00A57523"/>
    <w:rsid w:val="00A57688"/>
    <w:rsid w:val="00A57A93"/>
    <w:rsid w:val="00A57CD9"/>
    <w:rsid w:val="00A6020F"/>
    <w:rsid w:val="00A603C1"/>
    <w:rsid w:val="00A603F5"/>
    <w:rsid w:val="00A604CD"/>
    <w:rsid w:val="00A60622"/>
    <w:rsid w:val="00A60ECA"/>
    <w:rsid w:val="00A6104F"/>
    <w:rsid w:val="00A611DD"/>
    <w:rsid w:val="00A61343"/>
    <w:rsid w:val="00A613A7"/>
    <w:rsid w:val="00A613B9"/>
    <w:rsid w:val="00A614F6"/>
    <w:rsid w:val="00A61825"/>
    <w:rsid w:val="00A61FDD"/>
    <w:rsid w:val="00A620E4"/>
    <w:rsid w:val="00A6236E"/>
    <w:rsid w:val="00A6296B"/>
    <w:rsid w:val="00A62E31"/>
    <w:rsid w:val="00A62E61"/>
    <w:rsid w:val="00A62F56"/>
    <w:rsid w:val="00A630B0"/>
    <w:rsid w:val="00A63651"/>
    <w:rsid w:val="00A6381D"/>
    <w:rsid w:val="00A638B0"/>
    <w:rsid w:val="00A63EE4"/>
    <w:rsid w:val="00A63F61"/>
    <w:rsid w:val="00A64004"/>
    <w:rsid w:val="00A640D5"/>
    <w:rsid w:val="00A645D7"/>
    <w:rsid w:val="00A6486F"/>
    <w:rsid w:val="00A64874"/>
    <w:rsid w:val="00A64DEC"/>
    <w:rsid w:val="00A64F1B"/>
    <w:rsid w:val="00A65179"/>
    <w:rsid w:val="00A658DE"/>
    <w:rsid w:val="00A65C0C"/>
    <w:rsid w:val="00A65E69"/>
    <w:rsid w:val="00A65F97"/>
    <w:rsid w:val="00A66411"/>
    <w:rsid w:val="00A66586"/>
    <w:rsid w:val="00A6688F"/>
    <w:rsid w:val="00A6697B"/>
    <w:rsid w:val="00A6705B"/>
    <w:rsid w:val="00A67240"/>
    <w:rsid w:val="00A67440"/>
    <w:rsid w:val="00A7068A"/>
    <w:rsid w:val="00A7085D"/>
    <w:rsid w:val="00A70B12"/>
    <w:rsid w:val="00A70D4B"/>
    <w:rsid w:val="00A71253"/>
    <w:rsid w:val="00A71491"/>
    <w:rsid w:val="00A71535"/>
    <w:rsid w:val="00A718D6"/>
    <w:rsid w:val="00A71D82"/>
    <w:rsid w:val="00A7201F"/>
    <w:rsid w:val="00A72996"/>
    <w:rsid w:val="00A72DFB"/>
    <w:rsid w:val="00A72EC9"/>
    <w:rsid w:val="00A730C2"/>
    <w:rsid w:val="00A734E9"/>
    <w:rsid w:val="00A7368C"/>
    <w:rsid w:val="00A7391C"/>
    <w:rsid w:val="00A741EB"/>
    <w:rsid w:val="00A745E3"/>
    <w:rsid w:val="00A752D8"/>
    <w:rsid w:val="00A7563D"/>
    <w:rsid w:val="00A75A7A"/>
    <w:rsid w:val="00A75FDA"/>
    <w:rsid w:val="00A760DA"/>
    <w:rsid w:val="00A761C1"/>
    <w:rsid w:val="00A7653D"/>
    <w:rsid w:val="00A76542"/>
    <w:rsid w:val="00A76AA0"/>
    <w:rsid w:val="00A76C43"/>
    <w:rsid w:val="00A76F4F"/>
    <w:rsid w:val="00A7707A"/>
    <w:rsid w:val="00A770EA"/>
    <w:rsid w:val="00A77937"/>
    <w:rsid w:val="00A779A4"/>
    <w:rsid w:val="00A77C80"/>
    <w:rsid w:val="00A77CE0"/>
    <w:rsid w:val="00A77EF5"/>
    <w:rsid w:val="00A8039C"/>
    <w:rsid w:val="00A805F6"/>
    <w:rsid w:val="00A80C94"/>
    <w:rsid w:val="00A80CC9"/>
    <w:rsid w:val="00A80E9D"/>
    <w:rsid w:val="00A80F74"/>
    <w:rsid w:val="00A8100A"/>
    <w:rsid w:val="00A810F1"/>
    <w:rsid w:val="00A8119D"/>
    <w:rsid w:val="00A811E1"/>
    <w:rsid w:val="00A815CA"/>
    <w:rsid w:val="00A816DA"/>
    <w:rsid w:val="00A816F5"/>
    <w:rsid w:val="00A81AB8"/>
    <w:rsid w:val="00A81C04"/>
    <w:rsid w:val="00A82601"/>
    <w:rsid w:val="00A82EB3"/>
    <w:rsid w:val="00A82ED2"/>
    <w:rsid w:val="00A837FE"/>
    <w:rsid w:val="00A849A0"/>
    <w:rsid w:val="00A849F8"/>
    <w:rsid w:val="00A85070"/>
    <w:rsid w:val="00A851B0"/>
    <w:rsid w:val="00A85665"/>
    <w:rsid w:val="00A8582D"/>
    <w:rsid w:val="00A8595D"/>
    <w:rsid w:val="00A85BE1"/>
    <w:rsid w:val="00A85F20"/>
    <w:rsid w:val="00A867D7"/>
    <w:rsid w:val="00A869D6"/>
    <w:rsid w:val="00A86CEE"/>
    <w:rsid w:val="00A86E06"/>
    <w:rsid w:val="00A86FE9"/>
    <w:rsid w:val="00A872B6"/>
    <w:rsid w:val="00A8736D"/>
    <w:rsid w:val="00A873CB"/>
    <w:rsid w:val="00A877E3"/>
    <w:rsid w:val="00A87989"/>
    <w:rsid w:val="00A87AB1"/>
    <w:rsid w:val="00A87EC4"/>
    <w:rsid w:val="00A90539"/>
    <w:rsid w:val="00A90679"/>
    <w:rsid w:val="00A90C25"/>
    <w:rsid w:val="00A90E82"/>
    <w:rsid w:val="00A90EC7"/>
    <w:rsid w:val="00A91088"/>
    <w:rsid w:val="00A913E9"/>
    <w:rsid w:val="00A91805"/>
    <w:rsid w:val="00A929E7"/>
    <w:rsid w:val="00A930A9"/>
    <w:rsid w:val="00A930E9"/>
    <w:rsid w:val="00A93244"/>
    <w:rsid w:val="00A936A8"/>
    <w:rsid w:val="00A93B70"/>
    <w:rsid w:val="00A93D72"/>
    <w:rsid w:val="00A943D3"/>
    <w:rsid w:val="00A94468"/>
    <w:rsid w:val="00A94EEF"/>
    <w:rsid w:val="00A94F75"/>
    <w:rsid w:val="00A95481"/>
    <w:rsid w:val="00A95952"/>
    <w:rsid w:val="00A95A93"/>
    <w:rsid w:val="00A95B90"/>
    <w:rsid w:val="00A96015"/>
    <w:rsid w:val="00A9602B"/>
    <w:rsid w:val="00A96AF6"/>
    <w:rsid w:val="00A97292"/>
    <w:rsid w:val="00A9744E"/>
    <w:rsid w:val="00A97552"/>
    <w:rsid w:val="00A976B8"/>
    <w:rsid w:val="00A978F0"/>
    <w:rsid w:val="00AA06CE"/>
    <w:rsid w:val="00AA0B7F"/>
    <w:rsid w:val="00AA0C2E"/>
    <w:rsid w:val="00AA11D6"/>
    <w:rsid w:val="00AA12A0"/>
    <w:rsid w:val="00AA13A1"/>
    <w:rsid w:val="00AA1692"/>
    <w:rsid w:val="00AA1BD5"/>
    <w:rsid w:val="00AA1F3B"/>
    <w:rsid w:val="00AA1F5D"/>
    <w:rsid w:val="00AA2021"/>
    <w:rsid w:val="00AA2476"/>
    <w:rsid w:val="00AA288D"/>
    <w:rsid w:val="00AA310D"/>
    <w:rsid w:val="00AA362F"/>
    <w:rsid w:val="00AA3684"/>
    <w:rsid w:val="00AA3845"/>
    <w:rsid w:val="00AA3A9B"/>
    <w:rsid w:val="00AA3B5B"/>
    <w:rsid w:val="00AA3BFB"/>
    <w:rsid w:val="00AA3C16"/>
    <w:rsid w:val="00AA3CE6"/>
    <w:rsid w:val="00AA4453"/>
    <w:rsid w:val="00AA465F"/>
    <w:rsid w:val="00AA49FE"/>
    <w:rsid w:val="00AA4DCD"/>
    <w:rsid w:val="00AA507B"/>
    <w:rsid w:val="00AA61FF"/>
    <w:rsid w:val="00AA69EF"/>
    <w:rsid w:val="00AA6B02"/>
    <w:rsid w:val="00AA6C93"/>
    <w:rsid w:val="00AA6CE6"/>
    <w:rsid w:val="00AA7402"/>
    <w:rsid w:val="00AA781D"/>
    <w:rsid w:val="00AA7DBA"/>
    <w:rsid w:val="00AA7EBA"/>
    <w:rsid w:val="00AB02EB"/>
    <w:rsid w:val="00AB0555"/>
    <w:rsid w:val="00AB08DF"/>
    <w:rsid w:val="00AB1160"/>
    <w:rsid w:val="00AB119A"/>
    <w:rsid w:val="00AB1B94"/>
    <w:rsid w:val="00AB1E33"/>
    <w:rsid w:val="00AB2364"/>
    <w:rsid w:val="00AB2735"/>
    <w:rsid w:val="00AB33F0"/>
    <w:rsid w:val="00AB35B2"/>
    <w:rsid w:val="00AB38F1"/>
    <w:rsid w:val="00AB392B"/>
    <w:rsid w:val="00AB3E4C"/>
    <w:rsid w:val="00AB3FF4"/>
    <w:rsid w:val="00AB4046"/>
    <w:rsid w:val="00AB41C0"/>
    <w:rsid w:val="00AB4343"/>
    <w:rsid w:val="00AB452D"/>
    <w:rsid w:val="00AB4E40"/>
    <w:rsid w:val="00AB4F28"/>
    <w:rsid w:val="00AB53EA"/>
    <w:rsid w:val="00AB54FA"/>
    <w:rsid w:val="00AB5995"/>
    <w:rsid w:val="00AB5C40"/>
    <w:rsid w:val="00AB6C04"/>
    <w:rsid w:val="00AB7018"/>
    <w:rsid w:val="00AB7237"/>
    <w:rsid w:val="00AB7440"/>
    <w:rsid w:val="00AB7D26"/>
    <w:rsid w:val="00AB7F4B"/>
    <w:rsid w:val="00AC01A0"/>
    <w:rsid w:val="00AC021B"/>
    <w:rsid w:val="00AC05EA"/>
    <w:rsid w:val="00AC061B"/>
    <w:rsid w:val="00AC0F12"/>
    <w:rsid w:val="00AC12CE"/>
    <w:rsid w:val="00AC1635"/>
    <w:rsid w:val="00AC167A"/>
    <w:rsid w:val="00AC24C4"/>
    <w:rsid w:val="00AC264E"/>
    <w:rsid w:val="00AC2993"/>
    <w:rsid w:val="00AC2DA2"/>
    <w:rsid w:val="00AC2F06"/>
    <w:rsid w:val="00AC3111"/>
    <w:rsid w:val="00AC40A8"/>
    <w:rsid w:val="00AC46DE"/>
    <w:rsid w:val="00AC47CA"/>
    <w:rsid w:val="00AC4B0B"/>
    <w:rsid w:val="00AC4C62"/>
    <w:rsid w:val="00AC4E39"/>
    <w:rsid w:val="00AC52EE"/>
    <w:rsid w:val="00AC5595"/>
    <w:rsid w:val="00AC5A2E"/>
    <w:rsid w:val="00AC5F9A"/>
    <w:rsid w:val="00AC653F"/>
    <w:rsid w:val="00AC6646"/>
    <w:rsid w:val="00AC6730"/>
    <w:rsid w:val="00AC7012"/>
    <w:rsid w:val="00AC7068"/>
    <w:rsid w:val="00AC73C3"/>
    <w:rsid w:val="00AC74E6"/>
    <w:rsid w:val="00AC78E9"/>
    <w:rsid w:val="00AD007A"/>
    <w:rsid w:val="00AD064B"/>
    <w:rsid w:val="00AD08DB"/>
    <w:rsid w:val="00AD0E4D"/>
    <w:rsid w:val="00AD1267"/>
    <w:rsid w:val="00AD1421"/>
    <w:rsid w:val="00AD1449"/>
    <w:rsid w:val="00AD152C"/>
    <w:rsid w:val="00AD1633"/>
    <w:rsid w:val="00AD179E"/>
    <w:rsid w:val="00AD1E05"/>
    <w:rsid w:val="00AD2306"/>
    <w:rsid w:val="00AD2F6E"/>
    <w:rsid w:val="00AD3174"/>
    <w:rsid w:val="00AD34DC"/>
    <w:rsid w:val="00AD3847"/>
    <w:rsid w:val="00AD3A08"/>
    <w:rsid w:val="00AD3C35"/>
    <w:rsid w:val="00AD3D82"/>
    <w:rsid w:val="00AD4442"/>
    <w:rsid w:val="00AD4BB3"/>
    <w:rsid w:val="00AD563A"/>
    <w:rsid w:val="00AD5C52"/>
    <w:rsid w:val="00AD5D2F"/>
    <w:rsid w:val="00AD60FF"/>
    <w:rsid w:val="00AD61DD"/>
    <w:rsid w:val="00AD6F58"/>
    <w:rsid w:val="00AD7759"/>
    <w:rsid w:val="00AD7A5C"/>
    <w:rsid w:val="00AD7F51"/>
    <w:rsid w:val="00AE219D"/>
    <w:rsid w:val="00AE2288"/>
    <w:rsid w:val="00AE29D4"/>
    <w:rsid w:val="00AE2A9F"/>
    <w:rsid w:val="00AE3092"/>
    <w:rsid w:val="00AE3ECB"/>
    <w:rsid w:val="00AE3EE6"/>
    <w:rsid w:val="00AE3FFF"/>
    <w:rsid w:val="00AE4A35"/>
    <w:rsid w:val="00AE4B16"/>
    <w:rsid w:val="00AE4CBA"/>
    <w:rsid w:val="00AE5052"/>
    <w:rsid w:val="00AE55F5"/>
    <w:rsid w:val="00AE590B"/>
    <w:rsid w:val="00AE5A03"/>
    <w:rsid w:val="00AE5E7B"/>
    <w:rsid w:val="00AE62E5"/>
    <w:rsid w:val="00AE655D"/>
    <w:rsid w:val="00AE6C9F"/>
    <w:rsid w:val="00AE7310"/>
    <w:rsid w:val="00AE73EE"/>
    <w:rsid w:val="00AE7418"/>
    <w:rsid w:val="00AE7972"/>
    <w:rsid w:val="00AE7BF6"/>
    <w:rsid w:val="00AE7CAC"/>
    <w:rsid w:val="00AE7FCF"/>
    <w:rsid w:val="00AF0272"/>
    <w:rsid w:val="00AF0847"/>
    <w:rsid w:val="00AF088A"/>
    <w:rsid w:val="00AF08B6"/>
    <w:rsid w:val="00AF14DA"/>
    <w:rsid w:val="00AF1A9E"/>
    <w:rsid w:val="00AF1E9D"/>
    <w:rsid w:val="00AF2107"/>
    <w:rsid w:val="00AF2216"/>
    <w:rsid w:val="00AF29E8"/>
    <w:rsid w:val="00AF3805"/>
    <w:rsid w:val="00AF38CD"/>
    <w:rsid w:val="00AF3BF3"/>
    <w:rsid w:val="00AF4153"/>
    <w:rsid w:val="00AF423D"/>
    <w:rsid w:val="00AF453A"/>
    <w:rsid w:val="00AF4640"/>
    <w:rsid w:val="00AF4738"/>
    <w:rsid w:val="00AF4910"/>
    <w:rsid w:val="00AF668D"/>
    <w:rsid w:val="00AF6837"/>
    <w:rsid w:val="00AF6B3F"/>
    <w:rsid w:val="00AF729F"/>
    <w:rsid w:val="00AF789D"/>
    <w:rsid w:val="00AF7982"/>
    <w:rsid w:val="00AF79FD"/>
    <w:rsid w:val="00AF7A4A"/>
    <w:rsid w:val="00AF7B8B"/>
    <w:rsid w:val="00B00300"/>
    <w:rsid w:val="00B0036F"/>
    <w:rsid w:val="00B00833"/>
    <w:rsid w:val="00B0088D"/>
    <w:rsid w:val="00B01570"/>
    <w:rsid w:val="00B015EB"/>
    <w:rsid w:val="00B01617"/>
    <w:rsid w:val="00B01837"/>
    <w:rsid w:val="00B0195A"/>
    <w:rsid w:val="00B024E8"/>
    <w:rsid w:val="00B02607"/>
    <w:rsid w:val="00B028DC"/>
    <w:rsid w:val="00B02B1B"/>
    <w:rsid w:val="00B02CF9"/>
    <w:rsid w:val="00B03330"/>
    <w:rsid w:val="00B03611"/>
    <w:rsid w:val="00B039E0"/>
    <w:rsid w:val="00B03F8C"/>
    <w:rsid w:val="00B04541"/>
    <w:rsid w:val="00B04B01"/>
    <w:rsid w:val="00B04F36"/>
    <w:rsid w:val="00B05295"/>
    <w:rsid w:val="00B052E8"/>
    <w:rsid w:val="00B05D23"/>
    <w:rsid w:val="00B0616F"/>
    <w:rsid w:val="00B067D4"/>
    <w:rsid w:val="00B06956"/>
    <w:rsid w:val="00B06969"/>
    <w:rsid w:val="00B07587"/>
    <w:rsid w:val="00B076A4"/>
    <w:rsid w:val="00B105AB"/>
    <w:rsid w:val="00B1110F"/>
    <w:rsid w:val="00B11715"/>
    <w:rsid w:val="00B11A33"/>
    <w:rsid w:val="00B11AE6"/>
    <w:rsid w:val="00B11CB8"/>
    <w:rsid w:val="00B11D29"/>
    <w:rsid w:val="00B124D8"/>
    <w:rsid w:val="00B126B1"/>
    <w:rsid w:val="00B126B3"/>
    <w:rsid w:val="00B128DE"/>
    <w:rsid w:val="00B12D43"/>
    <w:rsid w:val="00B1360D"/>
    <w:rsid w:val="00B13A98"/>
    <w:rsid w:val="00B140D1"/>
    <w:rsid w:val="00B14A97"/>
    <w:rsid w:val="00B15235"/>
    <w:rsid w:val="00B1524A"/>
    <w:rsid w:val="00B15297"/>
    <w:rsid w:val="00B15767"/>
    <w:rsid w:val="00B159E8"/>
    <w:rsid w:val="00B15BA1"/>
    <w:rsid w:val="00B162F1"/>
    <w:rsid w:val="00B168B8"/>
    <w:rsid w:val="00B168E7"/>
    <w:rsid w:val="00B169C6"/>
    <w:rsid w:val="00B16E14"/>
    <w:rsid w:val="00B173EC"/>
    <w:rsid w:val="00B17C91"/>
    <w:rsid w:val="00B20B3B"/>
    <w:rsid w:val="00B20E01"/>
    <w:rsid w:val="00B21155"/>
    <w:rsid w:val="00B21A98"/>
    <w:rsid w:val="00B21CE6"/>
    <w:rsid w:val="00B21D19"/>
    <w:rsid w:val="00B21E0D"/>
    <w:rsid w:val="00B21F55"/>
    <w:rsid w:val="00B22085"/>
    <w:rsid w:val="00B22277"/>
    <w:rsid w:val="00B2233C"/>
    <w:rsid w:val="00B22393"/>
    <w:rsid w:val="00B22596"/>
    <w:rsid w:val="00B226D5"/>
    <w:rsid w:val="00B22888"/>
    <w:rsid w:val="00B22926"/>
    <w:rsid w:val="00B229EC"/>
    <w:rsid w:val="00B231EA"/>
    <w:rsid w:val="00B232D9"/>
    <w:rsid w:val="00B233FC"/>
    <w:rsid w:val="00B23CCA"/>
    <w:rsid w:val="00B23DC7"/>
    <w:rsid w:val="00B23E29"/>
    <w:rsid w:val="00B23EBC"/>
    <w:rsid w:val="00B2434A"/>
    <w:rsid w:val="00B24B35"/>
    <w:rsid w:val="00B24E46"/>
    <w:rsid w:val="00B2516A"/>
    <w:rsid w:val="00B253A2"/>
    <w:rsid w:val="00B253FC"/>
    <w:rsid w:val="00B25880"/>
    <w:rsid w:val="00B268B2"/>
    <w:rsid w:val="00B26946"/>
    <w:rsid w:val="00B26B06"/>
    <w:rsid w:val="00B26DBD"/>
    <w:rsid w:val="00B27196"/>
    <w:rsid w:val="00B27335"/>
    <w:rsid w:val="00B276F4"/>
    <w:rsid w:val="00B27C33"/>
    <w:rsid w:val="00B27D68"/>
    <w:rsid w:val="00B27DF2"/>
    <w:rsid w:val="00B27F76"/>
    <w:rsid w:val="00B30291"/>
    <w:rsid w:val="00B30E2C"/>
    <w:rsid w:val="00B31268"/>
    <w:rsid w:val="00B31352"/>
    <w:rsid w:val="00B318AE"/>
    <w:rsid w:val="00B31F42"/>
    <w:rsid w:val="00B3244D"/>
    <w:rsid w:val="00B3325B"/>
    <w:rsid w:val="00B3396F"/>
    <w:rsid w:val="00B33FC1"/>
    <w:rsid w:val="00B344AE"/>
    <w:rsid w:val="00B3470F"/>
    <w:rsid w:val="00B34A52"/>
    <w:rsid w:val="00B34CB8"/>
    <w:rsid w:val="00B34F2D"/>
    <w:rsid w:val="00B34F90"/>
    <w:rsid w:val="00B3511E"/>
    <w:rsid w:val="00B35904"/>
    <w:rsid w:val="00B35C40"/>
    <w:rsid w:val="00B35DDB"/>
    <w:rsid w:val="00B362A7"/>
    <w:rsid w:val="00B365F4"/>
    <w:rsid w:val="00B3673D"/>
    <w:rsid w:val="00B36D29"/>
    <w:rsid w:val="00B36DE4"/>
    <w:rsid w:val="00B3765B"/>
    <w:rsid w:val="00B3767B"/>
    <w:rsid w:val="00B37905"/>
    <w:rsid w:val="00B37A5D"/>
    <w:rsid w:val="00B37DDE"/>
    <w:rsid w:val="00B37E6D"/>
    <w:rsid w:val="00B40132"/>
    <w:rsid w:val="00B40A4A"/>
    <w:rsid w:val="00B40A65"/>
    <w:rsid w:val="00B40E18"/>
    <w:rsid w:val="00B41478"/>
    <w:rsid w:val="00B414B4"/>
    <w:rsid w:val="00B423E7"/>
    <w:rsid w:val="00B42C3F"/>
    <w:rsid w:val="00B433D8"/>
    <w:rsid w:val="00B4360D"/>
    <w:rsid w:val="00B43979"/>
    <w:rsid w:val="00B43C67"/>
    <w:rsid w:val="00B43E90"/>
    <w:rsid w:val="00B43EF2"/>
    <w:rsid w:val="00B44058"/>
    <w:rsid w:val="00B44461"/>
    <w:rsid w:val="00B44BF9"/>
    <w:rsid w:val="00B45052"/>
    <w:rsid w:val="00B45581"/>
    <w:rsid w:val="00B45614"/>
    <w:rsid w:val="00B45D24"/>
    <w:rsid w:val="00B4667F"/>
    <w:rsid w:val="00B47B62"/>
    <w:rsid w:val="00B50F62"/>
    <w:rsid w:val="00B5105F"/>
    <w:rsid w:val="00B510C7"/>
    <w:rsid w:val="00B510F7"/>
    <w:rsid w:val="00B51B7D"/>
    <w:rsid w:val="00B52DE0"/>
    <w:rsid w:val="00B531E6"/>
    <w:rsid w:val="00B53233"/>
    <w:rsid w:val="00B5329C"/>
    <w:rsid w:val="00B53552"/>
    <w:rsid w:val="00B53A28"/>
    <w:rsid w:val="00B53DF5"/>
    <w:rsid w:val="00B53FDD"/>
    <w:rsid w:val="00B542A7"/>
    <w:rsid w:val="00B54616"/>
    <w:rsid w:val="00B54AB9"/>
    <w:rsid w:val="00B54BE4"/>
    <w:rsid w:val="00B550F3"/>
    <w:rsid w:val="00B55336"/>
    <w:rsid w:val="00B55411"/>
    <w:rsid w:val="00B554F7"/>
    <w:rsid w:val="00B5564E"/>
    <w:rsid w:val="00B55777"/>
    <w:rsid w:val="00B55779"/>
    <w:rsid w:val="00B559F7"/>
    <w:rsid w:val="00B560A1"/>
    <w:rsid w:val="00B56140"/>
    <w:rsid w:val="00B56172"/>
    <w:rsid w:val="00B563C8"/>
    <w:rsid w:val="00B565DD"/>
    <w:rsid w:val="00B568E1"/>
    <w:rsid w:val="00B569D2"/>
    <w:rsid w:val="00B56E91"/>
    <w:rsid w:val="00B5702E"/>
    <w:rsid w:val="00B5772F"/>
    <w:rsid w:val="00B604C8"/>
    <w:rsid w:val="00B60670"/>
    <w:rsid w:val="00B609EF"/>
    <w:rsid w:val="00B60B35"/>
    <w:rsid w:val="00B60D94"/>
    <w:rsid w:val="00B6138B"/>
    <w:rsid w:val="00B6155D"/>
    <w:rsid w:val="00B615E4"/>
    <w:rsid w:val="00B616F4"/>
    <w:rsid w:val="00B61983"/>
    <w:rsid w:val="00B61EBB"/>
    <w:rsid w:val="00B620A5"/>
    <w:rsid w:val="00B62194"/>
    <w:rsid w:val="00B62502"/>
    <w:rsid w:val="00B62714"/>
    <w:rsid w:val="00B643C9"/>
    <w:rsid w:val="00B64716"/>
    <w:rsid w:val="00B64904"/>
    <w:rsid w:val="00B64AA8"/>
    <w:rsid w:val="00B64B1B"/>
    <w:rsid w:val="00B64F3A"/>
    <w:rsid w:val="00B650EC"/>
    <w:rsid w:val="00B653EF"/>
    <w:rsid w:val="00B655F0"/>
    <w:rsid w:val="00B656B1"/>
    <w:rsid w:val="00B65852"/>
    <w:rsid w:val="00B65A09"/>
    <w:rsid w:val="00B65A18"/>
    <w:rsid w:val="00B65B69"/>
    <w:rsid w:val="00B65E1B"/>
    <w:rsid w:val="00B6604F"/>
    <w:rsid w:val="00B66215"/>
    <w:rsid w:val="00B6645C"/>
    <w:rsid w:val="00B667AB"/>
    <w:rsid w:val="00B667DC"/>
    <w:rsid w:val="00B66A11"/>
    <w:rsid w:val="00B66AAC"/>
    <w:rsid w:val="00B66BCC"/>
    <w:rsid w:val="00B670B4"/>
    <w:rsid w:val="00B67305"/>
    <w:rsid w:val="00B67831"/>
    <w:rsid w:val="00B67F64"/>
    <w:rsid w:val="00B7019D"/>
    <w:rsid w:val="00B704DF"/>
    <w:rsid w:val="00B70868"/>
    <w:rsid w:val="00B709F8"/>
    <w:rsid w:val="00B71514"/>
    <w:rsid w:val="00B7153B"/>
    <w:rsid w:val="00B7162E"/>
    <w:rsid w:val="00B7185C"/>
    <w:rsid w:val="00B71BA1"/>
    <w:rsid w:val="00B71D82"/>
    <w:rsid w:val="00B71EFD"/>
    <w:rsid w:val="00B72487"/>
    <w:rsid w:val="00B7269A"/>
    <w:rsid w:val="00B72C0E"/>
    <w:rsid w:val="00B72E2F"/>
    <w:rsid w:val="00B73546"/>
    <w:rsid w:val="00B740B4"/>
    <w:rsid w:val="00B74174"/>
    <w:rsid w:val="00B74469"/>
    <w:rsid w:val="00B74B9E"/>
    <w:rsid w:val="00B7522E"/>
    <w:rsid w:val="00B764B0"/>
    <w:rsid w:val="00B7657F"/>
    <w:rsid w:val="00B76608"/>
    <w:rsid w:val="00B773DA"/>
    <w:rsid w:val="00B77914"/>
    <w:rsid w:val="00B77A5C"/>
    <w:rsid w:val="00B77A7F"/>
    <w:rsid w:val="00B77B16"/>
    <w:rsid w:val="00B77F03"/>
    <w:rsid w:val="00B80466"/>
    <w:rsid w:val="00B80A78"/>
    <w:rsid w:val="00B80AF2"/>
    <w:rsid w:val="00B80B4B"/>
    <w:rsid w:val="00B80B69"/>
    <w:rsid w:val="00B80C31"/>
    <w:rsid w:val="00B80D9F"/>
    <w:rsid w:val="00B8120D"/>
    <w:rsid w:val="00B812BB"/>
    <w:rsid w:val="00B81384"/>
    <w:rsid w:val="00B8167D"/>
    <w:rsid w:val="00B81B79"/>
    <w:rsid w:val="00B82108"/>
    <w:rsid w:val="00B8213B"/>
    <w:rsid w:val="00B8243E"/>
    <w:rsid w:val="00B83D24"/>
    <w:rsid w:val="00B83DA6"/>
    <w:rsid w:val="00B8422D"/>
    <w:rsid w:val="00B842E6"/>
    <w:rsid w:val="00B842F2"/>
    <w:rsid w:val="00B84635"/>
    <w:rsid w:val="00B846E0"/>
    <w:rsid w:val="00B84A60"/>
    <w:rsid w:val="00B858F1"/>
    <w:rsid w:val="00B85E10"/>
    <w:rsid w:val="00B861D9"/>
    <w:rsid w:val="00B87403"/>
    <w:rsid w:val="00B875DA"/>
    <w:rsid w:val="00B87641"/>
    <w:rsid w:val="00B87982"/>
    <w:rsid w:val="00B879AF"/>
    <w:rsid w:val="00B87F01"/>
    <w:rsid w:val="00B90837"/>
    <w:rsid w:val="00B90A00"/>
    <w:rsid w:val="00B90D2D"/>
    <w:rsid w:val="00B90D9B"/>
    <w:rsid w:val="00B91258"/>
    <w:rsid w:val="00B916BA"/>
    <w:rsid w:val="00B91745"/>
    <w:rsid w:val="00B91852"/>
    <w:rsid w:val="00B91D5C"/>
    <w:rsid w:val="00B928A8"/>
    <w:rsid w:val="00B9358F"/>
    <w:rsid w:val="00B93A49"/>
    <w:rsid w:val="00B93B90"/>
    <w:rsid w:val="00B93CEA"/>
    <w:rsid w:val="00B93F05"/>
    <w:rsid w:val="00B9437F"/>
    <w:rsid w:val="00B9449A"/>
    <w:rsid w:val="00B94526"/>
    <w:rsid w:val="00B9470C"/>
    <w:rsid w:val="00B94AEC"/>
    <w:rsid w:val="00B94E42"/>
    <w:rsid w:val="00B94EE6"/>
    <w:rsid w:val="00B95085"/>
    <w:rsid w:val="00B95443"/>
    <w:rsid w:val="00B95551"/>
    <w:rsid w:val="00B95D71"/>
    <w:rsid w:val="00B96084"/>
    <w:rsid w:val="00B963EC"/>
    <w:rsid w:val="00B96742"/>
    <w:rsid w:val="00B9675E"/>
    <w:rsid w:val="00B9685A"/>
    <w:rsid w:val="00B970F8"/>
    <w:rsid w:val="00B9743D"/>
    <w:rsid w:val="00B9747B"/>
    <w:rsid w:val="00B974EE"/>
    <w:rsid w:val="00B9768B"/>
    <w:rsid w:val="00B97742"/>
    <w:rsid w:val="00B97C70"/>
    <w:rsid w:val="00BA040F"/>
    <w:rsid w:val="00BA05EE"/>
    <w:rsid w:val="00BA0C97"/>
    <w:rsid w:val="00BA0FB2"/>
    <w:rsid w:val="00BA11D0"/>
    <w:rsid w:val="00BA11E2"/>
    <w:rsid w:val="00BA1351"/>
    <w:rsid w:val="00BA1399"/>
    <w:rsid w:val="00BA145C"/>
    <w:rsid w:val="00BA1579"/>
    <w:rsid w:val="00BA1765"/>
    <w:rsid w:val="00BA1BD2"/>
    <w:rsid w:val="00BA1D5F"/>
    <w:rsid w:val="00BA1E20"/>
    <w:rsid w:val="00BA202E"/>
    <w:rsid w:val="00BA25C8"/>
    <w:rsid w:val="00BA2C01"/>
    <w:rsid w:val="00BA362A"/>
    <w:rsid w:val="00BA4059"/>
    <w:rsid w:val="00BA4634"/>
    <w:rsid w:val="00BA4B10"/>
    <w:rsid w:val="00BA4C17"/>
    <w:rsid w:val="00BA4F0A"/>
    <w:rsid w:val="00BA56FC"/>
    <w:rsid w:val="00BA58F7"/>
    <w:rsid w:val="00BA5BD3"/>
    <w:rsid w:val="00BA63C0"/>
    <w:rsid w:val="00BA68B1"/>
    <w:rsid w:val="00BA6903"/>
    <w:rsid w:val="00BA6AD0"/>
    <w:rsid w:val="00BA7289"/>
    <w:rsid w:val="00BA7497"/>
    <w:rsid w:val="00BA7B9C"/>
    <w:rsid w:val="00BA7FB9"/>
    <w:rsid w:val="00BB04B6"/>
    <w:rsid w:val="00BB0634"/>
    <w:rsid w:val="00BB0AFC"/>
    <w:rsid w:val="00BB0DBB"/>
    <w:rsid w:val="00BB15C1"/>
    <w:rsid w:val="00BB1A46"/>
    <w:rsid w:val="00BB1C49"/>
    <w:rsid w:val="00BB1CCB"/>
    <w:rsid w:val="00BB25E7"/>
    <w:rsid w:val="00BB2895"/>
    <w:rsid w:val="00BB2B90"/>
    <w:rsid w:val="00BB2BB8"/>
    <w:rsid w:val="00BB2F15"/>
    <w:rsid w:val="00BB3127"/>
    <w:rsid w:val="00BB31A9"/>
    <w:rsid w:val="00BB3707"/>
    <w:rsid w:val="00BB38BC"/>
    <w:rsid w:val="00BB38F0"/>
    <w:rsid w:val="00BB3916"/>
    <w:rsid w:val="00BB3A10"/>
    <w:rsid w:val="00BB41CB"/>
    <w:rsid w:val="00BB487A"/>
    <w:rsid w:val="00BB4BAA"/>
    <w:rsid w:val="00BB4C63"/>
    <w:rsid w:val="00BB4D38"/>
    <w:rsid w:val="00BB4E8A"/>
    <w:rsid w:val="00BB522C"/>
    <w:rsid w:val="00BB5268"/>
    <w:rsid w:val="00BB5553"/>
    <w:rsid w:val="00BB56A0"/>
    <w:rsid w:val="00BB5ED5"/>
    <w:rsid w:val="00BB6729"/>
    <w:rsid w:val="00BB6754"/>
    <w:rsid w:val="00BB68BA"/>
    <w:rsid w:val="00BB77E0"/>
    <w:rsid w:val="00BC0BD2"/>
    <w:rsid w:val="00BC0DDE"/>
    <w:rsid w:val="00BC1049"/>
    <w:rsid w:val="00BC1292"/>
    <w:rsid w:val="00BC1885"/>
    <w:rsid w:val="00BC19E4"/>
    <w:rsid w:val="00BC1EDF"/>
    <w:rsid w:val="00BC2086"/>
    <w:rsid w:val="00BC2673"/>
    <w:rsid w:val="00BC26C5"/>
    <w:rsid w:val="00BC2938"/>
    <w:rsid w:val="00BC31B3"/>
    <w:rsid w:val="00BC31FA"/>
    <w:rsid w:val="00BC3475"/>
    <w:rsid w:val="00BC34E0"/>
    <w:rsid w:val="00BC391E"/>
    <w:rsid w:val="00BC3F7F"/>
    <w:rsid w:val="00BC475E"/>
    <w:rsid w:val="00BC4B9C"/>
    <w:rsid w:val="00BC4C14"/>
    <w:rsid w:val="00BC4DBD"/>
    <w:rsid w:val="00BC4FA5"/>
    <w:rsid w:val="00BC521E"/>
    <w:rsid w:val="00BC544F"/>
    <w:rsid w:val="00BC5DF8"/>
    <w:rsid w:val="00BC5E7C"/>
    <w:rsid w:val="00BC602B"/>
    <w:rsid w:val="00BC61DE"/>
    <w:rsid w:val="00BC6251"/>
    <w:rsid w:val="00BC6C01"/>
    <w:rsid w:val="00BC6E2B"/>
    <w:rsid w:val="00BC6E7D"/>
    <w:rsid w:val="00BC7304"/>
    <w:rsid w:val="00BC73C9"/>
    <w:rsid w:val="00BC73E5"/>
    <w:rsid w:val="00BC76AE"/>
    <w:rsid w:val="00BD0555"/>
    <w:rsid w:val="00BD0671"/>
    <w:rsid w:val="00BD068F"/>
    <w:rsid w:val="00BD0C5B"/>
    <w:rsid w:val="00BD1DED"/>
    <w:rsid w:val="00BD21E5"/>
    <w:rsid w:val="00BD280A"/>
    <w:rsid w:val="00BD2905"/>
    <w:rsid w:val="00BD307C"/>
    <w:rsid w:val="00BD30DB"/>
    <w:rsid w:val="00BD3219"/>
    <w:rsid w:val="00BD39E7"/>
    <w:rsid w:val="00BD3D65"/>
    <w:rsid w:val="00BD50EB"/>
    <w:rsid w:val="00BD5514"/>
    <w:rsid w:val="00BD5D6F"/>
    <w:rsid w:val="00BD5ED7"/>
    <w:rsid w:val="00BD60E5"/>
    <w:rsid w:val="00BD650A"/>
    <w:rsid w:val="00BD672E"/>
    <w:rsid w:val="00BD6858"/>
    <w:rsid w:val="00BD747C"/>
    <w:rsid w:val="00BD7ECD"/>
    <w:rsid w:val="00BD7F19"/>
    <w:rsid w:val="00BE009F"/>
    <w:rsid w:val="00BE0688"/>
    <w:rsid w:val="00BE09DA"/>
    <w:rsid w:val="00BE103F"/>
    <w:rsid w:val="00BE1314"/>
    <w:rsid w:val="00BE1607"/>
    <w:rsid w:val="00BE1900"/>
    <w:rsid w:val="00BE1933"/>
    <w:rsid w:val="00BE1DFB"/>
    <w:rsid w:val="00BE1E9B"/>
    <w:rsid w:val="00BE2341"/>
    <w:rsid w:val="00BE254C"/>
    <w:rsid w:val="00BE27AC"/>
    <w:rsid w:val="00BE30D9"/>
    <w:rsid w:val="00BE342F"/>
    <w:rsid w:val="00BE3942"/>
    <w:rsid w:val="00BE4197"/>
    <w:rsid w:val="00BE41FB"/>
    <w:rsid w:val="00BE4222"/>
    <w:rsid w:val="00BE6572"/>
    <w:rsid w:val="00BE6D71"/>
    <w:rsid w:val="00BE761C"/>
    <w:rsid w:val="00BE7729"/>
    <w:rsid w:val="00BE78C2"/>
    <w:rsid w:val="00BE7940"/>
    <w:rsid w:val="00BF051B"/>
    <w:rsid w:val="00BF0BF8"/>
    <w:rsid w:val="00BF0D9A"/>
    <w:rsid w:val="00BF1450"/>
    <w:rsid w:val="00BF1970"/>
    <w:rsid w:val="00BF1DAD"/>
    <w:rsid w:val="00BF2930"/>
    <w:rsid w:val="00BF2D7E"/>
    <w:rsid w:val="00BF2F0D"/>
    <w:rsid w:val="00BF2F4C"/>
    <w:rsid w:val="00BF3E3F"/>
    <w:rsid w:val="00BF4134"/>
    <w:rsid w:val="00BF42D4"/>
    <w:rsid w:val="00BF4320"/>
    <w:rsid w:val="00BF46C3"/>
    <w:rsid w:val="00BF4853"/>
    <w:rsid w:val="00BF4B35"/>
    <w:rsid w:val="00BF506C"/>
    <w:rsid w:val="00BF531E"/>
    <w:rsid w:val="00BF535C"/>
    <w:rsid w:val="00BF54A7"/>
    <w:rsid w:val="00BF552C"/>
    <w:rsid w:val="00BF592F"/>
    <w:rsid w:val="00BF5B7B"/>
    <w:rsid w:val="00BF6DEA"/>
    <w:rsid w:val="00BF6F1D"/>
    <w:rsid w:val="00BF706D"/>
    <w:rsid w:val="00BF7E6B"/>
    <w:rsid w:val="00C00181"/>
    <w:rsid w:val="00C002C4"/>
    <w:rsid w:val="00C0076A"/>
    <w:rsid w:val="00C009B3"/>
    <w:rsid w:val="00C00D45"/>
    <w:rsid w:val="00C012EB"/>
    <w:rsid w:val="00C01424"/>
    <w:rsid w:val="00C0154A"/>
    <w:rsid w:val="00C0287C"/>
    <w:rsid w:val="00C0291A"/>
    <w:rsid w:val="00C02E7A"/>
    <w:rsid w:val="00C030FB"/>
    <w:rsid w:val="00C0322C"/>
    <w:rsid w:val="00C03A2C"/>
    <w:rsid w:val="00C03DA4"/>
    <w:rsid w:val="00C040EB"/>
    <w:rsid w:val="00C047BA"/>
    <w:rsid w:val="00C05357"/>
    <w:rsid w:val="00C0568C"/>
    <w:rsid w:val="00C056BC"/>
    <w:rsid w:val="00C05A97"/>
    <w:rsid w:val="00C06410"/>
    <w:rsid w:val="00C068BD"/>
    <w:rsid w:val="00C069B5"/>
    <w:rsid w:val="00C072B7"/>
    <w:rsid w:val="00C0747A"/>
    <w:rsid w:val="00C07612"/>
    <w:rsid w:val="00C102AE"/>
    <w:rsid w:val="00C102B4"/>
    <w:rsid w:val="00C1077C"/>
    <w:rsid w:val="00C107F4"/>
    <w:rsid w:val="00C10B38"/>
    <w:rsid w:val="00C119F9"/>
    <w:rsid w:val="00C11C36"/>
    <w:rsid w:val="00C1209C"/>
    <w:rsid w:val="00C1241E"/>
    <w:rsid w:val="00C12BA0"/>
    <w:rsid w:val="00C134B4"/>
    <w:rsid w:val="00C135F4"/>
    <w:rsid w:val="00C1373C"/>
    <w:rsid w:val="00C142E2"/>
    <w:rsid w:val="00C14438"/>
    <w:rsid w:val="00C14B43"/>
    <w:rsid w:val="00C14DB1"/>
    <w:rsid w:val="00C157A2"/>
    <w:rsid w:val="00C1580D"/>
    <w:rsid w:val="00C15C30"/>
    <w:rsid w:val="00C15F79"/>
    <w:rsid w:val="00C16046"/>
    <w:rsid w:val="00C1652E"/>
    <w:rsid w:val="00C16665"/>
    <w:rsid w:val="00C16CF7"/>
    <w:rsid w:val="00C16D1F"/>
    <w:rsid w:val="00C173B6"/>
    <w:rsid w:val="00C17980"/>
    <w:rsid w:val="00C17D3D"/>
    <w:rsid w:val="00C17EB6"/>
    <w:rsid w:val="00C20B22"/>
    <w:rsid w:val="00C21AE9"/>
    <w:rsid w:val="00C21D68"/>
    <w:rsid w:val="00C225D7"/>
    <w:rsid w:val="00C22B38"/>
    <w:rsid w:val="00C22F60"/>
    <w:rsid w:val="00C2375D"/>
    <w:rsid w:val="00C23B32"/>
    <w:rsid w:val="00C24442"/>
    <w:rsid w:val="00C2510D"/>
    <w:rsid w:val="00C25191"/>
    <w:rsid w:val="00C25553"/>
    <w:rsid w:val="00C2629E"/>
    <w:rsid w:val="00C26F4D"/>
    <w:rsid w:val="00C27895"/>
    <w:rsid w:val="00C304F2"/>
    <w:rsid w:val="00C304F9"/>
    <w:rsid w:val="00C31687"/>
    <w:rsid w:val="00C31763"/>
    <w:rsid w:val="00C31D80"/>
    <w:rsid w:val="00C31E51"/>
    <w:rsid w:val="00C31EAE"/>
    <w:rsid w:val="00C32418"/>
    <w:rsid w:val="00C32707"/>
    <w:rsid w:val="00C32ACB"/>
    <w:rsid w:val="00C330F4"/>
    <w:rsid w:val="00C3324E"/>
    <w:rsid w:val="00C3367C"/>
    <w:rsid w:val="00C338D5"/>
    <w:rsid w:val="00C33BA2"/>
    <w:rsid w:val="00C33D86"/>
    <w:rsid w:val="00C34477"/>
    <w:rsid w:val="00C3453F"/>
    <w:rsid w:val="00C345B9"/>
    <w:rsid w:val="00C34C25"/>
    <w:rsid w:val="00C34E2F"/>
    <w:rsid w:val="00C35185"/>
    <w:rsid w:val="00C35247"/>
    <w:rsid w:val="00C35439"/>
    <w:rsid w:val="00C35D35"/>
    <w:rsid w:val="00C35DCA"/>
    <w:rsid w:val="00C35F3B"/>
    <w:rsid w:val="00C361AD"/>
    <w:rsid w:val="00C362FF"/>
    <w:rsid w:val="00C365E7"/>
    <w:rsid w:val="00C36705"/>
    <w:rsid w:val="00C36C43"/>
    <w:rsid w:val="00C36D52"/>
    <w:rsid w:val="00C37813"/>
    <w:rsid w:val="00C37985"/>
    <w:rsid w:val="00C40008"/>
    <w:rsid w:val="00C400E7"/>
    <w:rsid w:val="00C407CC"/>
    <w:rsid w:val="00C409E3"/>
    <w:rsid w:val="00C40A4F"/>
    <w:rsid w:val="00C40B04"/>
    <w:rsid w:val="00C40BA9"/>
    <w:rsid w:val="00C41B89"/>
    <w:rsid w:val="00C4268F"/>
    <w:rsid w:val="00C42AB1"/>
    <w:rsid w:val="00C438D3"/>
    <w:rsid w:val="00C43B7F"/>
    <w:rsid w:val="00C43BC5"/>
    <w:rsid w:val="00C43FB9"/>
    <w:rsid w:val="00C4476D"/>
    <w:rsid w:val="00C45651"/>
    <w:rsid w:val="00C4610B"/>
    <w:rsid w:val="00C4633D"/>
    <w:rsid w:val="00C4666D"/>
    <w:rsid w:val="00C46D10"/>
    <w:rsid w:val="00C46D38"/>
    <w:rsid w:val="00C47162"/>
    <w:rsid w:val="00C475DB"/>
    <w:rsid w:val="00C47DA2"/>
    <w:rsid w:val="00C5005C"/>
    <w:rsid w:val="00C50893"/>
    <w:rsid w:val="00C50A35"/>
    <w:rsid w:val="00C50D94"/>
    <w:rsid w:val="00C50DA9"/>
    <w:rsid w:val="00C50E5A"/>
    <w:rsid w:val="00C513D1"/>
    <w:rsid w:val="00C51581"/>
    <w:rsid w:val="00C51741"/>
    <w:rsid w:val="00C51ADD"/>
    <w:rsid w:val="00C51E2E"/>
    <w:rsid w:val="00C51F53"/>
    <w:rsid w:val="00C5207D"/>
    <w:rsid w:val="00C524A7"/>
    <w:rsid w:val="00C5281B"/>
    <w:rsid w:val="00C52B52"/>
    <w:rsid w:val="00C52D1E"/>
    <w:rsid w:val="00C530F9"/>
    <w:rsid w:val="00C541C8"/>
    <w:rsid w:val="00C5444C"/>
    <w:rsid w:val="00C54FAA"/>
    <w:rsid w:val="00C5541F"/>
    <w:rsid w:val="00C55BC3"/>
    <w:rsid w:val="00C560F6"/>
    <w:rsid w:val="00C56353"/>
    <w:rsid w:val="00C56DA2"/>
    <w:rsid w:val="00C5756E"/>
    <w:rsid w:val="00C57EB3"/>
    <w:rsid w:val="00C57F4C"/>
    <w:rsid w:val="00C60129"/>
    <w:rsid w:val="00C60143"/>
    <w:rsid w:val="00C6027E"/>
    <w:rsid w:val="00C60B46"/>
    <w:rsid w:val="00C60B8E"/>
    <w:rsid w:val="00C60F06"/>
    <w:rsid w:val="00C611E2"/>
    <w:rsid w:val="00C615B7"/>
    <w:rsid w:val="00C615D4"/>
    <w:rsid w:val="00C61859"/>
    <w:rsid w:val="00C6187F"/>
    <w:rsid w:val="00C61934"/>
    <w:rsid w:val="00C619F6"/>
    <w:rsid w:val="00C623A9"/>
    <w:rsid w:val="00C6246D"/>
    <w:rsid w:val="00C62BB2"/>
    <w:rsid w:val="00C634DC"/>
    <w:rsid w:val="00C63F73"/>
    <w:rsid w:val="00C6455D"/>
    <w:rsid w:val="00C645BF"/>
    <w:rsid w:val="00C6466B"/>
    <w:rsid w:val="00C64871"/>
    <w:rsid w:val="00C648E7"/>
    <w:rsid w:val="00C64B43"/>
    <w:rsid w:val="00C64ED0"/>
    <w:rsid w:val="00C65158"/>
    <w:rsid w:val="00C6551E"/>
    <w:rsid w:val="00C655F1"/>
    <w:rsid w:val="00C65C76"/>
    <w:rsid w:val="00C65ECD"/>
    <w:rsid w:val="00C660CA"/>
    <w:rsid w:val="00C661D1"/>
    <w:rsid w:val="00C6620D"/>
    <w:rsid w:val="00C66461"/>
    <w:rsid w:val="00C66919"/>
    <w:rsid w:val="00C669FB"/>
    <w:rsid w:val="00C66EF1"/>
    <w:rsid w:val="00C66F55"/>
    <w:rsid w:val="00C66FD0"/>
    <w:rsid w:val="00C676FC"/>
    <w:rsid w:val="00C67B63"/>
    <w:rsid w:val="00C7013D"/>
    <w:rsid w:val="00C70240"/>
    <w:rsid w:val="00C70321"/>
    <w:rsid w:val="00C70322"/>
    <w:rsid w:val="00C70332"/>
    <w:rsid w:val="00C70399"/>
    <w:rsid w:val="00C7061F"/>
    <w:rsid w:val="00C70784"/>
    <w:rsid w:val="00C70D9D"/>
    <w:rsid w:val="00C70DDD"/>
    <w:rsid w:val="00C70E1F"/>
    <w:rsid w:val="00C70F1A"/>
    <w:rsid w:val="00C711D1"/>
    <w:rsid w:val="00C713F6"/>
    <w:rsid w:val="00C71A8C"/>
    <w:rsid w:val="00C720BC"/>
    <w:rsid w:val="00C720DA"/>
    <w:rsid w:val="00C7238A"/>
    <w:rsid w:val="00C727C4"/>
    <w:rsid w:val="00C72A3D"/>
    <w:rsid w:val="00C73AE4"/>
    <w:rsid w:val="00C73C0D"/>
    <w:rsid w:val="00C73F5A"/>
    <w:rsid w:val="00C74B4F"/>
    <w:rsid w:val="00C74BD4"/>
    <w:rsid w:val="00C74CCE"/>
    <w:rsid w:val="00C74DA5"/>
    <w:rsid w:val="00C74ECD"/>
    <w:rsid w:val="00C75597"/>
    <w:rsid w:val="00C759D7"/>
    <w:rsid w:val="00C75C8F"/>
    <w:rsid w:val="00C76561"/>
    <w:rsid w:val="00C773CB"/>
    <w:rsid w:val="00C77868"/>
    <w:rsid w:val="00C77A8A"/>
    <w:rsid w:val="00C77B65"/>
    <w:rsid w:val="00C77CC0"/>
    <w:rsid w:val="00C77ECE"/>
    <w:rsid w:val="00C8091A"/>
    <w:rsid w:val="00C80E66"/>
    <w:rsid w:val="00C81C4B"/>
    <w:rsid w:val="00C81FCD"/>
    <w:rsid w:val="00C826A9"/>
    <w:rsid w:val="00C827B6"/>
    <w:rsid w:val="00C82833"/>
    <w:rsid w:val="00C82B00"/>
    <w:rsid w:val="00C83249"/>
    <w:rsid w:val="00C839A5"/>
    <w:rsid w:val="00C83CCE"/>
    <w:rsid w:val="00C841B5"/>
    <w:rsid w:val="00C84474"/>
    <w:rsid w:val="00C85163"/>
    <w:rsid w:val="00C85245"/>
    <w:rsid w:val="00C855A6"/>
    <w:rsid w:val="00C85B5F"/>
    <w:rsid w:val="00C86150"/>
    <w:rsid w:val="00C86235"/>
    <w:rsid w:val="00C86481"/>
    <w:rsid w:val="00C864C3"/>
    <w:rsid w:val="00C86663"/>
    <w:rsid w:val="00C86816"/>
    <w:rsid w:val="00C86AB3"/>
    <w:rsid w:val="00C871F7"/>
    <w:rsid w:val="00C873CE"/>
    <w:rsid w:val="00C87434"/>
    <w:rsid w:val="00C87790"/>
    <w:rsid w:val="00C90521"/>
    <w:rsid w:val="00C90972"/>
    <w:rsid w:val="00C90DE0"/>
    <w:rsid w:val="00C90E8B"/>
    <w:rsid w:val="00C90EC1"/>
    <w:rsid w:val="00C919E7"/>
    <w:rsid w:val="00C91D82"/>
    <w:rsid w:val="00C91F8D"/>
    <w:rsid w:val="00C9216B"/>
    <w:rsid w:val="00C92187"/>
    <w:rsid w:val="00C925A7"/>
    <w:rsid w:val="00C92928"/>
    <w:rsid w:val="00C9299C"/>
    <w:rsid w:val="00C92A06"/>
    <w:rsid w:val="00C92BE7"/>
    <w:rsid w:val="00C92D8E"/>
    <w:rsid w:val="00C93372"/>
    <w:rsid w:val="00C93B3F"/>
    <w:rsid w:val="00C93B89"/>
    <w:rsid w:val="00C93C90"/>
    <w:rsid w:val="00C93FFE"/>
    <w:rsid w:val="00C94987"/>
    <w:rsid w:val="00C94E36"/>
    <w:rsid w:val="00C957A8"/>
    <w:rsid w:val="00C95DE6"/>
    <w:rsid w:val="00C961A0"/>
    <w:rsid w:val="00C96441"/>
    <w:rsid w:val="00C966B5"/>
    <w:rsid w:val="00C96E2D"/>
    <w:rsid w:val="00C96F28"/>
    <w:rsid w:val="00C975F6"/>
    <w:rsid w:val="00C976E2"/>
    <w:rsid w:val="00C97F07"/>
    <w:rsid w:val="00CA0086"/>
    <w:rsid w:val="00CA04A4"/>
    <w:rsid w:val="00CA06D6"/>
    <w:rsid w:val="00CA0BBF"/>
    <w:rsid w:val="00CA0F86"/>
    <w:rsid w:val="00CA178C"/>
    <w:rsid w:val="00CA190F"/>
    <w:rsid w:val="00CA1A05"/>
    <w:rsid w:val="00CA1D0B"/>
    <w:rsid w:val="00CA1D76"/>
    <w:rsid w:val="00CA1DE2"/>
    <w:rsid w:val="00CA1E9E"/>
    <w:rsid w:val="00CA2325"/>
    <w:rsid w:val="00CA24D6"/>
    <w:rsid w:val="00CA3705"/>
    <w:rsid w:val="00CA3EB8"/>
    <w:rsid w:val="00CA474C"/>
    <w:rsid w:val="00CA4CAB"/>
    <w:rsid w:val="00CA4DDF"/>
    <w:rsid w:val="00CA4FD6"/>
    <w:rsid w:val="00CA5422"/>
    <w:rsid w:val="00CA5FC2"/>
    <w:rsid w:val="00CA614F"/>
    <w:rsid w:val="00CA64ED"/>
    <w:rsid w:val="00CA66D1"/>
    <w:rsid w:val="00CA694D"/>
    <w:rsid w:val="00CA6968"/>
    <w:rsid w:val="00CA7301"/>
    <w:rsid w:val="00CA77E3"/>
    <w:rsid w:val="00CB0721"/>
    <w:rsid w:val="00CB0DFD"/>
    <w:rsid w:val="00CB13C4"/>
    <w:rsid w:val="00CB1427"/>
    <w:rsid w:val="00CB1B7D"/>
    <w:rsid w:val="00CB2190"/>
    <w:rsid w:val="00CB3126"/>
    <w:rsid w:val="00CB3210"/>
    <w:rsid w:val="00CB3477"/>
    <w:rsid w:val="00CB364B"/>
    <w:rsid w:val="00CB3A45"/>
    <w:rsid w:val="00CB3BCB"/>
    <w:rsid w:val="00CB3E90"/>
    <w:rsid w:val="00CB43BE"/>
    <w:rsid w:val="00CB44FE"/>
    <w:rsid w:val="00CB4F55"/>
    <w:rsid w:val="00CB5519"/>
    <w:rsid w:val="00CB554C"/>
    <w:rsid w:val="00CB55C1"/>
    <w:rsid w:val="00CB5963"/>
    <w:rsid w:val="00CB5C72"/>
    <w:rsid w:val="00CB5D0F"/>
    <w:rsid w:val="00CB6044"/>
    <w:rsid w:val="00CB60EA"/>
    <w:rsid w:val="00CB6434"/>
    <w:rsid w:val="00CB6510"/>
    <w:rsid w:val="00CB702F"/>
    <w:rsid w:val="00CB713B"/>
    <w:rsid w:val="00CB75FE"/>
    <w:rsid w:val="00CB7870"/>
    <w:rsid w:val="00CB78A2"/>
    <w:rsid w:val="00CB7B66"/>
    <w:rsid w:val="00CC0495"/>
    <w:rsid w:val="00CC099D"/>
    <w:rsid w:val="00CC0AEA"/>
    <w:rsid w:val="00CC10C3"/>
    <w:rsid w:val="00CC204B"/>
    <w:rsid w:val="00CC2297"/>
    <w:rsid w:val="00CC2CB1"/>
    <w:rsid w:val="00CC2CB4"/>
    <w:rsid w:val="00CC2EF5"/>
    <w:rsid w:val="00CC3676"/>
    <w:rsid w:val="00CC429E"/>
    <w:rsid w:val="00CC42D4"/>
    <w:rsid w:val="00CC459F"/>
    <w:rsid w:val="00CC4D95"/>
    <w:rsid w:val="00CC4E3A"/>
    <w:rsid w:val="00CC50BB"/>
    <w:rsid w:val="00CC5E3F"/>
    <w:rsid w:val="00CC5FD4"/>
    <w:rsid w:val="00CC6D77"/>
    <w:rsid w:val="00CC6EB9"/>
    <w:rsid w:val="00CC7048"/>
    <w:rsid w:val="00CC73B4"/>
    <w:rsid w:val="00CC765E"/>
    <w:rsid w:val="00CC7730"/>
    <w:rsid w:val="00CC7D92"/>
    <w:rsid w:val="00CC7D94"/>
    <w:rsid w:val="00CD06DD"/>
    <w:rsid w:val="00CD094A"/>
    <w:rsid w:val="00CD0EAE"/>
    <w:rsid w:val="00CD0FEA"/>
    <w:rsid w:val="00CD15CA"/>
    <w:rsid w:val="00CD1CC3"/>
    <w:rsid w:val="00CD1F29"/>
    <w:rsid w:val="00CD2352"/>
    <w:rsid w:val="00CD2600"/>
    <w:rsid w:val="00CD28AF"/>
    <w:rsid w:val="00CD2AF2"/>
    <w:rsid w:val="00CD2C7F"/>
    <w:rsid w:val="00CD3484"/>
    <w:rsid w:val="00CD3858"/>
    <w:rsid w:val="00CD3B48"/>
    <w:rsid w:val="00CD3D9F"/>
    <w:rsid w:val="00CD412F"/>
    <w:rsid w:val="00CD46C9"/>
    <w:rsid w:val="00CD4D3C"/>
    <w:rsid w:val="00CD4DC9"/>
    <w:rsid w:val="00CD51C4"/>
    <w:rsid w:val="00CD5305"/>
    <w:rsid w:val="00CD57E7"/>
    <w:rsid w:val="00CD62A2"/>
    <w:rsid w:val="00CD670A"/>
    <w:rsid w:val="00CD68D0"/>
    <w:rsid w:val="00CD6B97"/>
    <w:rsid w:val="00CD6E8F"/>
    <w:rsid w:val="00CD71DA"/>
    <w:rsid w:val="00CD769B"/>
    <w:rsid w:val="00CD76A5"/>
    <w:rsid w:val="00CD7A22"/>
    <w:rsid w:val="00CD7C0A"/>
    <w:rsid w:val="00CD7C91"/>
    <w:rsid w:val="00CD7D65"/>
    <w:rsid w:val="00CD7EEB"/>
    <w:rsid w:val="00CE011E"/>
    <w:rsid w:val="00CE0144"/>
    <w:rsid w:val="00CE066C"/>
    <w:rsid w:val="00CE0996"/>
    <w:rsid w:val="00CE13CA"/>
    <w:rsid w:val="00CE1989"/>
    <w:rsid w:val="00CE1990"/>
    <w:rsid w:val="00CE20B4"/>
    <w:rsid w:val="00CE2172"/>
    <w:rsid w:val="00CE22BD"/>
    <w:rsid w:val="00CE2878"/>
    <w:rsid w:val="00CE2A48"/>
    <w:rsid w:val="00CE2BB9"/>
    <w:rsid w:val="00CE2E0F"/>
    <w:rsid w:val="00CE3687"/>
    <w:rsid w:val="00CE3A4D"/>
    <w:rsid w:val="00CE3B44"/>
    <w:rsid w:val="00CE3F19"/>
    <w:rsid w:val="00CE3F78"/>
    <w:rsid w:val="00CE4019"/>
    <w:rsid w:val="00CE415B"/>
    <w:rsid w:val="00CE4355"/>
    <w:rsid w:val="00CE4D91"/>
    <w:rsid w:val="00CE5453"/>
    <w:rsid w:val="00CE59AC"/>
    <w:rsid w:val="00CE5A61"/>
    <w:rsid w:val="00CE5B1C"/>
    <w:rsid w:val="00CE5B2B"/>
    <w:rsid w:val="00CE5EFD"/>
    <w:rsid w:val="00CE7829"/>
    <w:rsid w:val="00CF01F8"/>
    <w:rsid w:val="00CF03BC"/>
    <w:rsid w:val="00CF097E"/>
    <w:rsid w:val="00CF0ABE"/>
    <w:rsid w:val="00CF0E57"/>
    <w:rsid w:val="00CF1688"/>
    <w:rsid w:val="00CF1C98"/>
    <w:rsid w:val="00CF1EA0"/>
    <w:rsid w:val="00CF3585"/>
    <w:rsid w:val="00CF3C91"/>
    <w:rsid w:val="00CF4703"/>
    <w:rsid w:val="00CF4A3A"/>
    <w:rsid w:val="00CF4F4D"/>
    <w:rsid w:val="00CF51CF"/>
    <w:rsid w:val="00CF5361"/>
    <w:rsid w:val="00CF53BD"/>
    <w:rsid w:val="00CF551C"/>
    <w:rsid w:val="00CF55AD"/>
    <w:rsid w:val="00CF6B81"/>
    <w:rsid w:val="00CF6E90"/>
    <w:rsid w:val="00CF6FD3"/>
    <w:rsid w:val="00CF702A"/>
    <w:rsid w:val="00CF7237"/>
    <w:rsid w:val="00CF7523"/>
    <w:rsid w:val="00CF7755"/>
    <w:rsid w:val="00CF77A7"/>
    <w:rsid w:val="00D0052D"/>
    <w:rsid w:val="00D00581"/>
    <w:rsid w:val="00D005F6"/>
    <w:rsid w:val="00D00AF8"/>
    <w:rsid w:val="00D00B68"/>
    <w:rsid w:val="00D00D79"/>
    <w:rsid w:val="00D00D82"/>
    <w:rsid w:val="00D00F39"/>
    <w:rsid w:val="00D01194"/>
    <w:rsid w:val="00D01359"/>
    <w:rsid w:val="00D01579"/>
    <w:rsid w:val="00D018F3"/>
    <w:rsid w:val="00D019FC"/>
    <w:rsid w:val="00D01F80"/>
    <w:rsid w:val="00D0267B"/>
    <w:rsid w:val="00D02F79"/>
    <w:rsid w:val="00D03205"/>
    <w:rsid w:val="00D037C9"/>
    <w:rsid w:val="00D040EA"/>
    <w:rsid w:val="00D049CC"/>
    <w:rsid w:val="00D04AA2"/>
    <w:rsid w:val="00D04CE7"/>
    <w:rsid w:val="00D05068"/>
    <w:rsid w:val="00D055DB"/>
    <w:rsid w:val="00D06F1A"/>
    <w:rsid w:val="00D07160"/>
    <w:rsid w:val="00D071C9"/>
    <w:rsid w:val="00D07311"/>
    <w:rsid w:val="00D07D87"/>
    <w:rsid w:val="00D07F41"/>
    <w:rsid w:val="00D105C9"/>
    <w:rsid w:val="00D11700"/>
    <w:rsid w:val="00D118C8"/>
    <w:rsid w:val="00D11DBF"/>
    <w:rsid w:val="00D12065"/>
    <w:rsid w:val="00D12294"/>
    <w:rsid w:val="00D128F7"/>
    <w:rsid w:val="00D130E6"/>
    <w:rsid w:val="00D14927"/>
    <w:rsid w:val="00D14C87"/>
    <w:rsid w:val="00D14C9D"/>
    <w:rsid w:val="00D14D16"/>
    <w:rsid w:val="00D15284"/>
    <w:rsid w:val="00D15488"/>
    <w:rsid w:val="00D1555F"/>
    <w:rsid w:val="00D15984"/>
    <w:rsid w:val="00D15BFE"/>
    <w:rsid w:val="00D161D7"/>
    <w:rsid w:val="00D16331"/>
    <w:rsid w:val="00D165A9"/>
    <w:rsid w:val="00D166EB"/>
    <w:rsid w:val="00D1684B"/>
    <w:rsid w:val="00D16B2C"/>
    <w:rsid w:val="00D16C62"/>
    <w:rsid w:val="00D177B1"/>
    <w:rsid w:val="00D20BA9"/>
    <w:rsid w:val="00D212CE"/>
    <w:rsid w:val="00D212EA"/>
    <w:rsid w:val="00D2133A"/>
    <w:rsid w:val="00D2155C"/>
    <w:rsid w:val="00D21BFB"/>
    <w:rsid w:val="00D21CAA"/>
    <w:rsid w:val="00D22010"/>
    <w:rsid w:val="00D2208E"/>
    <w:rsid w:val="00D226E5"/>
    <w:rsid w:val="00D2278C"/>
    <w:rsid w:val="00D22BC2"/>
    <w:rsid w:val="00D23032"/>
    <w:rsid w:val="00D2323C"/>
    <w:rsid w:val="00D232A8"/>
    <w:rsid w:val="00D2378A"/>
    <w:rsid w:val="00D23794"/>
    <w:rsid w:val="00D23BAC"/>
    <w:rsid w:val="00D2411F"/>
    <w:rsid w:val="00D24256"/>
    <w:rsid w:val="00D24C4E"/>
    <w:rsid w:val="00D24E54"/>
    <w:rsid w:val="00D24FFB"/>
    <w:rsid w:val="00D254FB"/>
    <w:rsid w:val="00D25D90"/>
    <w:rsid w:val="00D25ED3"/>
    <w:rsid w:val="00D25FA7"/>
    <w:rsid w:val="00D26254"/>
    <w:rsid w:val="00D2629D"/>
    <w:rsid w:val="00D264DD"/>
    <w:rsid w:val="00D26553"/>
    <w:rsid w:val="00D2657D"/>
    <w:rsid w:val="00D26B00"/>
    <w:rsid w:val="00D26C6A"/>
    <w:rsid w:val="00D26D7F"/>
    <w:rsid w:val="00D26E1A"/>
    <w:rsid w:val="00D26F2A"/>
    <w:rsid w:val="00D270F2"/>
    <w:rsid w:val="00D27637"/>
    <w:rsid w:val="00D27847"/>
    <w:rsid w:val="00D27895"/>
    <w:rsid w:val="00D27D0F"/>
    <w:rsid w:val="00D30924"/>
    <w:rsid w:val="00D30B4F"/>
    <w:rsid w:val="00D30D9C"/>
    <w:rsid w:val="00D3129A"/>
    <w:rsid w:val="00D31920"/>
    <w:rsid w:val="00D31A70"/>
    <w:rsid w:val="00D31D44"/>
    <w:rsid w:val="00D31FAB"/>
    <w:rsid w:val="00D327A1"/>
    <w:rsid w:val="00D32D65"/>
    <w:rsid w:val="00D33065"/>
    <w:rsid w:val="00D334DD"/>
    <w:rsid w:val="00D334EF"/>
    <w:rsid w:val="00D33520"/>
    <w:rsid w:val="00D33DC1"/>
    <w:rsid w:val="00D3409F"/>
    <w:rsid w:val="00D34604"/>
    <w:rsid w:val="00D34A40"/>
    <w:rsid w:val="00D34FDB"/>
    <w:rsid w:val="00D35063"/>
    <w:rsid w:val="00D35453"/>
    <w:rsid w:val="00D3558E"/>
    <w:rsid w:val="00D358B9"/>
    <w:rsid w:val="00D35A56"/>
    <w:rsid w:val="00D35D1A"/>
    <w:rsid w:val="00D3678D"/>
    <w:rsid w:val="00D369A5"/>
    <w:rsid w:val="00D36B4E"/>
    <w:rsid w:val="00D36D77"/>
    <w:rsid w:val="00D36F23"/>
    <w:rsid w:val="00D373FF"/>
    <w:rsid w:val="00D3770A"/>
    <w:rsid w:val="00D3772F"/>
    <w:rsid w:val="00D37C25"/>
    <w:rsid w:val="00D37CD2"/>
    <w:rsid w:val="00D37D28"/>
    <w:rsid w:val="00D37DBE"/>
    <w:rsid w:val="00D4032D"/>
    <w:rsid w:val="00D41DE9"/>
    <w:rsid w:val="00D421C9"/>
    <w:rsid w:val="00D42CF4"/>
    <w:rsid w:val="00D42F2E"/>
    <w:rsid w:val="00D4326F"/>
    <w:rsid w:val="00D43334"/>
    <w:rsid w:val="00D43425"/>
    <w:rsid w:val="00D435BC"/>
    <w:rsid w:val="00D4386A"/>
    <w:rsid w:val="00D43A9D"/>
    <w:rsid w:val="00D43CA2"/>
    <w:rsid w:val="00D43E2A"/>
    <w:rsid w:val="00D445C9"/>
    <w:rsid w:val="00D452A2"/>
    <w:rsid w:val="00D45560"/>
    <w:rsid w:val="00D4558A"/>
    <w:rsid w:val="00D45D93"/>
    <w:rsid w:val="00D4600A"/>
    <w:rsid w:val="00D46054"/>
    <w:rsid w:val="00D46456"/>
    <w:rsid w:val="00D467AC"/>
    <w:rsid w:val="00D46F68"/>
    <w:rsid w:val="00D471DD"/>
    <w:rsid w:val="00D47297"/>
    <w:rsid w:val="00D47971"/>
    <w:rsid w:val="00D479F7"/>
    <w:rsid w:val="00D47C84"/>
    <w:rsid w:val="00D5043B"/>
    <w:rsid w:val="00D506A8"/>
    <w:rsid w:val="00D51539"/>
    <w:rsid w:val="00D51E6A"/>
    <w:rsid w:val="00D52074"/>
    <w:rsid w:val="00D521C5"/>
    <w:rsid w:val="00D52451"/>
    <w:rsid w:val="00D527EE"/>
    <w:rsid w:val="00D5301E"/>
    <w:rsid w:val="00D53119"/>
    <w:rsid w:val="00D5361E"/>
    <w:rsid w:val="00D53976"/>
    <w:rsid w:val="00D53B38"/>
    <w:rsid w:val="00D53D83"/>
    <w:rsid w:val="00D54450"/>
    <w:rsid w:val="00D54622"/>
    <w:rsid w:val="00D54AA1"/>
    <w:rsid w:val="00D54AE7"/>
    <w:rsid w:val="00D54C07"/>
    <w:rsid w:val="00D54F5E"/>
    <w:rsid w:val="00D5503E"/>
    <w:rsid w:val="00D55734"/>
    <w:rsid w:val="00D55CC4"/>
    <w:rsid w:val="00D55D6E"/>
    <w:rsid w:val="00D56201"/>
    <w:rsid w:val="00D5621E"/>
    <w:rsid w:val="00D5635F"/>
    <w:rsid w:val="00D56BBF"/>
    <w:rsid w:val="00D56C46"/>
    <w:rsid w:val="00D56FC9"/>
    <w:rsid w:val="00D57434"/>
    <w:rsid w:val="00D574C0"/>
    <w:rsid w:val="00D575F7"/>
    <w:rsid w:val="00D57CC7"/>
    <w:rsid w:val="00D6056A"/>
    <w:rsid w:val="00D60B78"/>
    <w:rsid w:val="00D60B8E"/>
    <w:rsid w:val="00D60EC7"/>
    <w:rsid w:val="00D611A6"/>
    <w:rsid w:val="00D6130A"/>
    <w:rsid w:val="00D6186E"/>
    <w:rsid w:val="00D61B42"/>
    <w:rsid w:val="00D61BA0"/>
    <w:rsid w:val="00D61BEB"/>
    <w:rsid w:val="00D620AB"/>
    <w:rsid w:val="00D626AB"/>
    <w:rsid w:val="00D62E20"/>
    <w:rsid w:val="00D62E99"/>
    <w:rsid w:val="00D6361F"/>
    <w:rsid w:val="00D63F55"/>
    <w:rsid w:val="00D63FD2"/>
    <w:rsid w:val="00D6403C"/>
    <w:rsid w:val="00D64040"/>
    <w:rsid w:val="00D64589"/>
    <w:rsid w:val="00D646C2"/>
    <w:rsid w:val="00D65171"/>
    <w:rsid w:val="00D65A70"/>
    <w:rsid w:val="00D65BDE"/>
    <w:rsid w:val="00D66707"/>
    <w:rsid w:val="00D667DE"/>
    <w:rsid w:val="00D668AD"/>
    <w:rsid w:val="00D671BC"/>
    <w:rsid w:val="00D671F9"/>
    <w:rsid w:val="00D6724C"/>
    <w:rsid w:val="00D67623"/>
    <w:rsid w:val="00D6764B"/>
    <w:rsid w:val="00D67655"/>
    <w:rsid w:val="00D70003"/>
    <w:rsid w:val="00D70591"/>
    <w:rsid w:val="00D707FC"/>
    <w:rsid w:val="00D717F2"/>
    <w:rsid w:val="00D71BA3"/>
    <w:rsid w:val="00D71D71"/>
    <w:rsid w:val="00D71E6E"/>
    <w:rsid w:val="00D7200D"/>
    <w:rsid w:val="00D72239"/>
    <w:rsid w:val="00D7281A"/>
    <w:rsid w:val="00D72D08"/>
    <w:rsid w:val="00D72DAF"/>
    <w:rsid w:val="00D73088"/>
    <w:rsid w:val="00D73AC9"/>
    <w:rsid w:val="00D73E5B"/>
    <w:rsid w:val="00D7413E"/>
    <w:rsid w:val="00D74152"/>
    <w:rsid w:val="00D742E4"/>
    <w:rsid w:val="00D74332"/>
    <w:rsid w:val="00D7438F"/>
    <w:rsid w:val="00D743F4"/>
    <w:rsid w:val="00D7464C"/>
    <w:rsid w:val="00D74668"/>
    <w:rsid w:val="00D755CC"/>
    <w:rsid w:val="00D75D1B"/>
    <w:rsid w:val="00D75E0F"/>
    <w:rsid w:val="00D75E60"/>
    <w:rsid w:val="00D7614F"/>
    <w:rsid w:val="00D76748"/>
    <w:rsid w:val="00D76D03"/>
    <w:rsid w:val="00D76DB8"/>
    <w:rsid w:val="00D77307"/>
    <w:rsid w:val="00D77ABA"/>
    <w:rsid w:val="00D77DDA"/>
    <w:rsid w:val="00D80529"/>
    <w:rsid w:val="00D808A5"/>
    <w:rsid w:val="00D80D90"/>
    <w:rsid w:val="00D81982"/>
    <w:rsid w:val="00D81CF1"/>
    <w:rsid w:val="00D820EC"/>
    <w:rsid w:val="00D82751"/>
    <w:rsid w:val="00D83714"/>
    <w:rsid w:val="00D83972"/>
    <w:rsid w:val="00D83CF6"/>
    <w:rsid w:val="00D83DDB"/>
    <w:rsid w:val="00D84071"/>
    <w:rsid w:val="00D845EC"/>
    <w:rsid w:val="00D850D8"/>
    <w:rsid w:val="00D85206"/>
    <w:rsid w:val="00D85447"/>
    <w:rsid w:val="00D856D6"/>
    <w:rsid w:val="00D864C2"/>
    <w:rsid w:val="00D86756"/>
    <w:rsid w:val="00D86824"/>
    <w:rsid w:val="00D8697A"/>
    <w:rsid w:val="00D86F19"/>
    <w:rsid w:val="00D871C0"/>
    <w:rsid w:val="00D87542"/>
    <w:rsid w:val="00D8770B"/>
    <w:rsid w:val="00D8786F"/>
    <w:rsid w:val="00D87952"/>
    <w:rsid w:val="00D87D27"/>
    <w:rsid w:val="00D90130"/>
    <w:rsid w:val="00D90243"/>
    <w:rsid w:val="00D908AF"/>
    <w:rsid w:val="00D91076"/>
    <w:rsid w:val="00D9141C"/>
    <w:rsid w:val="00D91552"/>
    <w:rsid w:val="00D91A03"/>
    <w:rsid w:val="00D91A3A"/>
    <w:rsid w:val="00D91F6D"/>
    <w:rsid w:val="00D920BE"/>
    <w:rsid w:val="00D92581"/>
    <w:rsid w:val="00D9267F"/>
    <w:rsid w:val="00D9316F"/>
    <w:rsid w:val="00D94011"/>
    <w:rsid w:val="00D947AB"/>
    <w:rsid w:val="00D94A24"/>
    <w:rsid w:val="00D95054"/>
    <w:rsid w:val="00D952ED"/>
    <w:rsid w:val="00D956A8"/>
    <w:rsid w:val="00D956AC"/>
    <w:rsid w:val="00D957E1"/>
    <w:rsid w:val="00D95846"/>
    <w:rsid w:val="00D95D96"/>
    <w:rsid w:val="00D95EFB"/>
    <w:rsid w:val="00D96440"/>
    <w:rsid w:val="00D96DCA"/>
    <w:rsid w:val="00D96EFD"/>
    <w:rsid w:val="00D972D9"/>
    <w:rsid w:val="00D97A4C"/>
    <w:rsid w:val="00D97D63"/>
    <w:rsid w:val="00D97F24"/>
    <w:rsid w:val="00D97FE1"/>
    <w:rsid w:val="00DA068E"/>
    <w:rsid w:val="00DA083A"/>
    <w:rsid w:val="00DA0CF2"/>
    <w:rsid w:val="00DA167E"/>
    <w:rsid w:val="00DA23F3"/>
    <w:rsid w:val="00DA26CA"/>
    <w:rsid w:val="00DA314F"/>
    <w:rsid w:val="00DA31BF"/>
    <w:rsid w:val="00DA3809"/>
    <w:rsid w:val="00DA39F0"/>
    <w:rsid w:val="00DA3AF6"/>
    <w:rsid w:val="00DA3F51"/>
    <w:rsid w:val="00DA3F6A"/>
    <w:rsid w:val="00DA3FBA"/>
    <w:rsid w:val="00DA3FE3"/>
    <w:rsid w:val="00DA47FB"/>
    <w:rsid w:val="00DA52BA"/>
    <w:rsid w:val="00DA576A"/>
    <w:rsid w:val="00DA5B38"/>
    <w:rsid w:val="00DA5FDD"/>
    <w:rsid w:val="00DA62F6"/>
    <w:rsid w:val="00DA6A41"/>
    <w:rsid w:val="00DA6B0C"/>
    <w:rsid w:val="00DA6BF2"/>
    <w:rsid w:val="00DA6F74"/>
    <w:rsid w:val="00DA72D0"/>
    <w:rsid w:val="00DA775D"/>
    <w:rsid w:val="00DA796A"/>
    <w:rsid w:val="00DA7B00"/>
    <w:rsid w:val="00DA7C41"/>
    <w:rsid w:val="00DA7C9C"/>
    <w:rsid w:val="00DA7E7B"/>
    <w:rsid w:val="00DB029B"/>
    <w:rsid w:val="00DB03D5"/>
    <w:rsid w:val="00DB07C2"/>
    <w:rsid w:val="00DB0BA2"/>
    <w:rsid w:val="00DB0CAC"/>
    <w:rsid w:val="00DB0E2C"/>
    <w:rsid w:val="00DB0E38"/>
    <w:rsid w:val="00DB12C7"/>
    <w:rsid w:val="00DB17EA"/>
    <w:rsid w:val="00DB22A8"/>
    <w:rsid w:val="00DB4001"/>
    <w:rsid w:val="00DB40EC"/>
    <w:rsid w:val="00DB43C6"/>
    <w:rsid w:val="00DB5412"/>
    <w:rsid w:val="00DB58C2"/>
    <w:rsid w:val="00DB5B5B"/>
    <w:rsid w:val="00DB63A8"/>
    <w:rsid w:val="00DB6477"/>
    <w:rsid w:val="00DB66B6"/>
    <w:rsid w:val="00DB7C53"/>
    <w:rsid w:val="00DB7F70"/>
    <w:rsid w:val="00DC08C7"/>
    <w:rsid w:val="00DC0E7E"/>
    <w:rsid w:val="00DC0F0A"/>
    <w:rsid w:val="00DC12B3"/>
    <w:rsid w:val="00DC159B"/>
    <w:rsid w:val="00DC1CF1"/>
    <w:rsid w:val="00DC22AF"/>
    <w:rsid w:val="00DC2761"/>
    <w:rsid w:val="00DC2CE5"/>
    <w:rsid w:val="00DC2D87"/>
    <w:rsid w:val="00DC2E7C"/>
    <w:rsid w:val="00DC2FE8"/>
    <w:rsid w:val="00DC3029"/>
    <w:rsid w:val="00DC31A7"/>
    <w:rsid w:val="00DC3371"/>
    <w:rsid w:val="00DC34AE"/>
    <w:rsid w:val="00DC34B4"/>
    <w:rsid w:val="00DC3D3F"/>
    <w:rsid w:val="00DC41FC"/>
    <w:rsid w:val="00DC42DE"/>
    <w:rsid w:val="00DC4342"/>
    <w:rsid w:val="00DC4872"/>
    <w:rsid w:val="00DC4C76"/>
    <w:rsid w:val="00DC4E49"/>
    <w:rsid w:val="00DC535A"/>
    <w:rsid w:val="00DC562C"/>
    <w:rsid w:val="00DC5C30"/>
    <w:rsid w:val="00DC6231"/>
    <w:rsid w:val="00DC6750"/>
    <w:rsid w:val="00DC6BAE"/>
    <w:rsid w:val="00DC740D"/>
    <w:rsid w:val="00DC75BB"/>
    <w:rsid w:val="00DC76CB"/>
    <w:rsid w:val="00DC7FA8"/>
    <w:rsid w:val="00DD038B"/>
    <w:rsid w:val="00DD0470"/>
    <w:rsid w:val="00DD114A"/>
    <w:rsid w:val="00DD1347"/>
    <w:rsid w:val="00DD158C"/>
    <w:rsid w:val="00DD188C"/>
    <w:rsid w:val="00DD1CB1"/>
    <w:rsid w:val="00DD2222"/>
    <w:rsid w:val="00DD2497"/>
    <w:rsid w:val="00DD2D6B"/>
    <w:rsid w:val="00DD2D8C"/>
    <w:rsid w:val="00DD2E58"/>
    <w:rsid w:val="00DD3241"/>
    <w:rsid w:val="00DD3824"/>
    <w:rsid w:val="00DD3A23"/>
    <w:rsid w:val="00DD3FF2"/>
    <w:rsid w:val="00DD4461"/>
    <w:rsid w:val="00DD4890"/>
    <w:rsid w:val="00DD4CCA"/>
    <w:rsid w:val="00DD4DDC"/>
    <w:rsid w:val="00DD4FCC"/>
    <w:rsid w:val="00DD52C9"/>
    <w:rsid w:val="00DD6377"/>
    <w:rsid w:val="00DD683C"/>
    <w:rsid w:val="00DD6A8E"/>
    <w:rsid w:val="00DD6D9B"/>
    <w:rsid w:val="00DD7141"/>
    <w:rsid w:val="00DD71CB"/>
    <w:rsid w:val="00DD7750"/>
    <w:rsid w:val="00DD777E"/>
    <w:rsid w:val="00DD7A00"/>
    <w:rsid w:val="00DD7BE7"/>
    <w:rsid w:val="00DD7C67"/>
    <w:rsid w:val="00DD7E95"/>
    <w:rsid w:val="00DE00A6"/>
    <w:rsid w:val="00DE01E8"/>
    <w:rsid w:val="00DE07A2"/>
    <w:rsid w:val="00DE098F"/>
    <w:rsid w:val="00DE0A61"/>
    <w:rsid w:val="00DE1099"/>
    <w:rsid w:val="00DE1600"/>
    <w:rsid w:val="00DE17A5"/>
    <w:rsid w:val="00DE1A3D"/>
    <w:rsid w:val="00DE22E0"/>
    <w:rsid w:val="00DE24E7"/>
    <w:rsid w:val="00DE2762"/>
    <w:rsid w:val="00DE2B3C"/>
    <w:rsid w:val="00DE3C7F"/>
    <w:rsid w:val="00DE3FAB"/>
    <w:rsid w:val="00DE443A"/>
    <w:rsid w:val="00DE4AD4"/>
    <w:rsid w:val="00DE4BBE"/>
    <w:rsid w:val="00DE4DF3"/>
    <w:rsid w:val="00DE4F1F"/>
    <w:rsid w:val="00DE63D4"/>
    <w:rsid w:val="00DE6561"/>
    <w:rsid w:val="00DE6F7B"/>
    <w:rsid w:val="00DE74DB"/>
    <w:rsid w:val="00DE7684"/>
    <w:rsid w:val="00DE7CA5"/>
    <w:rsid w:val="00DF0408"/>
    <w:rsid w:val="00DF051E"/>
    <w:rsid w:val="00DF053D"/>
    <w:rsid w:val="00DF0CC7"/>
    <w:rsid w:val="00DF0FFC"/>
    <w:rsid w:val="00DF1062"/>
    <w:rsid w:val="00DF10FB"/>
    <w:rsid w:val="00DF12C2"/>
    <w:rsid w:val="00DF136A"/>
    <w:rsid w:val="00DF1A1B"/>
    <w:rsid w:val="00DF1A7A"/>
    <w:rsid w:val="00DF1DA1"/>
    <w:rsid w:val="00DF229C"/>
    <w:rsid w:val="00DF2680"/>
    <w:rsid w:val="00DF2711"/>
    <w:rsid w:val="00DF2E76"/>
    <w:rsid w:val="00DF34A1"/>
    <w:rsid w:val="00DF39AB"/>
    <w:rsid w:val="00DF3E76"/>
    <w:rsid w:val="00DF493F"/>
    <w:rsid w:val="00DF4A2D"/>
    <w:rsid w:val="00DF4A9F"/>
    <w:rsid w:val="00DF4FBA"/>
    <w:rsid w:val="00DF50FD"/>
    <w:rsid w:val="00DF5D65"/>
    <w:rsid w:val="00DF5E01"/>
    <w:rsid w:val="00DF5FBD"/>
    <w:rsid w:val="00DF649B"/>
    <w:rsid w:val="00DF653B"/>
    <w:rsid w:val="00DF66C8"/>
    <w:rsid w:val="00DF681A"/>
    <w:rsid w:val="00DF6AF5"/>
    <w:rsid w:val="00DF6E5F"/>
    <w:rsid w:val="00DF7495"/>
    <w:rsid w:val="00DF74E8"/>
    <w:rsid w:val="00DF76A5"/>
    <w:rsid w:val="00DF778C"/>
    <w:rsid w:val="00DF7D90"/>
    <w:rsid w:val="00E000B0"/>
    <w:rsid w:val="00E00BE1"/>
    <w:rsid w:val="00E00DDA"/>
    <w:rsid w:val="00E00F59"/>
    <w:rsid w:val="00E00FDE"/>
    <w:rsid w:val="00E020AE"/>
    <w:rsid w:val="00E02473"/>
    <w:rsid w:val="00E03299"/>
    <w:rsid w:val="00E035AC"/>
    <w:rsid w:val="00E03B50"/>
    <w:rsid w:val="00E03B9C"/>
    <w:rsid w:val="00E03BCE"/>
    <w:rsid w:val="00E04076"/>
    <w:rsid w:val="00E0426C"/>
    <w:rsid w:val="00E04769"/>
    <w:rsid w:val="00E04824"/>
    <w:rsid w:val="00E0484D"/>
    <w:rsid w:val="00E05109"/>
    <w:rsid w:val="00E053F5"/>
    <w:rsid w:val="00E058F0"/>
    <w:rsid w:val="00E05952"/>
    <w:rsid w:val="00E05CAF"/>
    <w:rsid w:val="00E05E55"/>
    <w:rsid w:val="00E061F5"/>
    <w:rsid w:val="00E06370"/>
    <w:rsid w:val="00E064F3"/>
    <w:rsid w:val="00E06667"/>
    <w:rsid w:val="00E06D37"/>
    <w:rsid w:val="00E0732F"/>
    <w:rsid w:val="00E075A6"/>
    <w:rsid w:val="00E077D3"/>
    <w:rsid w:val="00E07943"/>
    <w:rsid w:val="00E07EB7"/>
    <w:rsid w:val="00E07EB8"/>
    <w:rsid w:val="00E07EC8"/>
    <w:rsid w:val="00E07FAA"/>
    <w:rsid w:val="00E10328"/>
    <w:rsid w:val="00E1096A"/>
    <w:rsid w:val="00E109F9"/>
    <w:rsid w:val="00E10C4D"/>
    <w:rsid w:val="00E10ED8"/>
    <w:rsid w:val="00E115D3"/>
    <w:rsid w:val="00E11755"/>
    <w:rsid w:val="00E11E23"/>
    <w:rsid w:val="00E1209C"/>
    <w:rsid w:val="00E12622"/>
    <w:rsid w:val="00E12847"/>
    <w:rsid w:val="00E12902"/>
    <w:rsid w:val="00E12B6A"/>
    <w:rsid w:val="00E12C39"/>
    <w:rsid w:val="00E12E6A"/>
    <w:rsid w:val="00E12ECD"/>
    <w:rsid w:val="00E12F00"/>
    <w:rsid w:val="00E135D2"/>
    <w:rsid w:val="00E13BFA"/>
    <w:rsid w:val="00E13EEA"/>
    <w:rsid w:val="00E140A7"/>
    <w:rsid w:val="00E1426B"/>
    <w:rsid w:val="00E148B2"/>
    <w:rsid w:val="00E148C3"/>
    <w:rsid w:val="00E15881"/>
    <w:rsid w:val="00E158DB"/>
    <w:rsid w:val="00E15EBC"/>
    <w:rsid w:val="00E16304"/>
    <w:rsid w:val="00E163E5"/>
    <w:rsid w:val="00E170B6"/>
    <w:rsid w:val="00E17491"/>
    <w:rsid w:val="00E1765B"/>
    <w:rsid w:val="00E17A4E"/>
    <w:rsid w:val="00E20125"/>
    <w:rsid w:val="00E20152"/>
    <w:rsid w:val="00E20375"/>
    <w:rsid w:val="00E2086E"/>
    <w:rsid w:val="00E20D74"/>
    <w:rsid w:val="00E210D0"/>
    <w:rsid w:val="00E21163"/>
    <w:rsid w:val="00E21A9B"/>
    <w:rsid w:val="00E220ED"/>
    <w:rsid w:val="00E22284"/>
    <w:rsid w:val="00E22D03"/>
    <w:rsid w:val="00E23B7D"/>
    <w:rsid w:val="00E23EB8"/>
    <w:rsid w:val="00E23F8B"/>
    <w:rsid w:val="00E24088"/>
    <w:rsid w:val="00E242A6"/>
    <w:rsid w:val="00E2430E"/>
    <w:rsid w:val="00E246D1"/>
    <w:rsid w:val="00E24754"/>
    <w:rsid w:val="00E247F3"/>
    <w:rsid w:val="00E248E3"/>
    <w:rsid w:val="00E24903"/>
    <w:rsid w:val="00E24A68"/>
    <w:rsid w:val="00E24D7A"/>
    <w:rsid w:val="00E25286"/>
    <w:rsid w:val="00E25753"/>
    <w:rsid w:val="00E267A8"/>
    <w:rsid w:val="00E27176"/>
    <w:rsid w:val="00E275A3"/>
    <w:rsid w:val="00E279C4"/>
    <w:rsid w:val="00E27A7A"/>
    <w:rsid w:val="00E27B1F"/>
    <w:rsid w:val="00E30019"/>
    <w:rsid w:val="00E300A6"/>
    <w:rsid w:val="00E306B7"/>
    <w:rsid w:val="00E30CB2"/>
    <w:rsid w:val="00E30D03"/>
    <w:rsid w:val="00E30EBD"/>
    <w:rsid w:val="00E310D2"/>
    <w:rsid w:val="00E3129F"/>
    <w:rsid w:val="00E31563"/>
    <w:rsid w:val="00E31757"/>
    <w:rsid w:val="00E320E8"/>
    <w:rsid w:val="00E322EC"/>
    <w:rsid w:val="00E323DC"/>
    <w:rsid w:val="00E3264D"/>
    <w:rsid w:val="00E32BE8"/>
    <w:rsid w:val="00E3312F"/>
    <w:rsid w:val="00E33142"/>
    <w:rsid w:val="00E33467"/>
    <w:rsid w:val="00E3390D"/>
    <w:rsid w:val="00E340FB"/>
    <w:rsid w:val="00E344F8"/>
    <w:rsid w:val="00E350D7"/>
    <w:rsid w:val="00E35958"/>
    <w:rsid w:val="00E359AD"/>
    <w:rsid w:val="00E35A4B"/>
    <w:rsid w:val="00E36519"/>
    <w:rsid w:val="00E3652C"/>
    <w:rsid w:val="00E368A6"/>
    <w:rsid w:val="00E37224"/>
    <w:rsid w:val="00E379F0"/>
    <w:rsid w:val="00E40631"/>
    <w:rsid w:val="00E409D2"/>
    <w:rsid w:val="00E40DEB"/>
    <w:rsid w:val="00E40FC2"/>
    <w:rsid w:val="00E41197"/>
    <w:rsid w:val="00E411F2"/>
    <w:rsid w:val="00E414F8"/>
    <w:rsid w:val="00E417CF"/>
    <w:rsid w:val="00E41ADC"/>
    <w:rsid w:val="00E41C99"/>
    <w:rsid w:val="00E41D90"/>
    <w:rsid w:val="00E42337"/>
    <w:rsid w:val="00E42C14"/>
    <w:rsid w:val="00E42F7B"/>
    <w:rsid w:val="00E42F8A"/>
    <w:rsid w:val="00E430D5"/>
    <w:rsid w:val="00E432E7"/>
    <w:rsid w:val="00E4412D"/>
    <w:rsid w:val="00E446A5"/>
    <w:rsid w:val="00E4599F"/>
    <w:rsid w:val="00E45A53"/>
    <w:rsid w:val="00E45C4C"/>
    <w:rsid w:val="00E461A3"/>
    <w:rsid w:val="00E464A2"/>
    <w:rsid w:val="00E4667F"/>
    <w:rsid w:val="00E47014"/>
    <w:rsid w:val="00E4750F"/>
    <w:rsid w:val="00E47522"/>
    <w:rsid w:val="00E47DCD"/>
    <w:rsid w:val="00E47FE1"/>
    <w:rsid w:val="00E504A5"/>
    <w:rsid w:val="00E50559"/>
    <w:rsid w:val="00E5091F"/>
    <w:rsid w:val="00E509DF"/>
    <w:rsid w:val="00E50AB8"/>
    <w:rsid w:val="00E50DDC"/>
    <w:rsid w:val="00E515AB"/>
    <w:rsid w:val="00E518AA"/>
    <w:rsid w:val="00E51B0E"/>
    <w:rsid w:val="00E51C87"/>
    <w:rsid w:val="00E51D48"/>
    <w:rsid w:val="00E51EF2"/>
    <w:rsid w:val="00E5206A"/>
    <w:rsid w:val="00E52081"/>
    <w:rsid w:val="00E52430"/>
    <w:rsid w:val="00E52BF3"/>
    <w:rsid w:val="00E52C0A"/>
    <w:rsid w:val="00E532A9"/>
    <w:rsid w:val="00E53859"/>
    <w:rsid w:val="00E53EA9"/>
    <w:rsid w:val="00E53F92"/>
    <w:rsid w:val="00E53FA8"/>
    <w:rsid w:val="00E54141"/>
    <w:rsid w:val="00E54300"/>
    <w:rsid w:val="00E5448B"/>
    <w:rsid w:val="00E54800"/>
    <w:rsid w:val="00E54DA4"/>
    <w:rsid w:val="00E551E8"/>
    <w:rsid w:val="00E554CF"/>
    <w:rsid w:val="00E55E43"/>
    <w:rsid w:val="00E56503"/>
    <w:rsid w:val="00E56E00"/>
    <w:rsid w:val="00E5731F"/>
    <w:rsid w:val="00E57508"/>
    <w:rsid w:val="00E57626"/>
    <w:rsid w:val="00E57E4B"/>
    <w:rsid w:val="00E57F30"/>
    <w:rsid w:val="00E6055A"/>
    <w:rsid w:val="00E606CC"/>
    <w:rsid w:val="00E60885"/>
    <w:rsid w:val="00E609F0"/>
    <w:rsid w:val="00E61049"/>
    <w:rsid w:val="00E6127F"/>
    <w:rsid w:val="00E619E0"/>
    <w:rsid w:val="00E620B8"/>
    <w:rsid w:val="00E62198"/>
    <w:rsid w:val="00E62E4C"/>
    <w:rsid w:val="00E63264"/>
    <w:rsid w:val="00E634DA"/>
    <w:rsid w:val="00E63994"/>
    <w:rsid w:val="00E63D4C"/>
    <w:rsid w:val="00E643D0"/>
    <w:rsid w:val="00E643F6"/>
    <w:rsid w:val="00E64451"/>
    <w:rsid w:val="00E651F7"/>
    <w:rsid w:val="00E656EE"/>
    <w:rsid w:val="00E6618D"/>
    <w:rsid w:val="00E66C7E"/>
    <w:rsid w:val="00E670CA"/>
    <w:rsid w:val="00E670FB"/>
    <w:rsid w:val="00E67148"/>
    <w:rsid w:val="00E67277"/>
    <w:rsid w:val="00E67960"/>
    <w:rsid w:val="00E7050F"/>
    <w:rsid w:val="00E7051B"/>
    <w:rsid w:val="00E7078C"/>
    <w:rsid w:val="00E70C39"/>
    <w:rsid w:val="00E70CAD"/>
    <w:rsid w:val="00E713F1"/>
    <w:rsid w:val="00E716CD"/>
    <w:rsid w:val="00E71B2E"/>
    <w:rsid w:val="00E71CAA"/>
    <w:rsid w:val="00E71F8A"/>
    <w:rsid w:val="00E7227E"/>
    <w:rsid w:val="00E729F5"/>
    <w:rsid w:val="00E72D1E"/>
    <w:rsid w:val="00E72E77"/>
    <w:rsid w:val="00E734E9"/>
    <w:rsid w:val="00E738C8"/>
    <w:rsid w:val="00E739A8"/>
    <w:rsid w:val="00E739E9"/>
    <w:rsid w:val="00E73ACA"/>
    <w:rsid w:val="00E742B4"/>
    <w:rsid w:val="00E743D8"/>
    <w:rsid w:val="00E745B1"/>
    <w:rsid w:val="00E74685"/>
    <w:rsid w:val="00E7493E"/>
    <w:rsid w:val="00E74BB2"/>
    <w:rsid w:val="00E7513F"/>
    <w:rsid w:val="00E751A0"/>
    <w:rsid w:val="00E7575D"/>
    <w:rsid w:val="00E7576F"/>
    <w:rsid w:val="00E75D25"/>
    <w:rsid w:val="00E7619D"/>
    <w:rsid w:val="00E763FD"/>
    <w:rsid w:val="00E76609"/>
    <w:rsid w:val="00E7709C"/>
    <w:rsid w:val="00E7793C"/>
    <w:rsid w:val="00E77AB6"/>
    <w:rsid w:val="00E77C57"/>
    <w:rsid w:val="00E77ED3"/>
    <w:rsid w:val="00E80209"/>
    <w:rsid w:val="00E802B8"/>
    <w:rsid w:val="00E807C6"/>
    <w:rsid w:val="00E808F7"/>
    <w:rsid w:val="00E80D57"/>
    <w:rsid w:val="00E80F02"/>
    <w:rsid w:val="00E812F9"/>
    <w:rsid w:val="00E81898"/>
    <w:rsid w:val="00E818DB"/>
    <w:rsid w:val="00E81DD0"/>
    <w:rsid w:val="00E81EF0"/>
    <w:rsid w:val="00E81F70"/>
    <w:rsid w:val="00E82293"/>
    <w:rsid w:val="00E82409"/>
    <w:rsid w:val="00E8254B"/>
    <w:rsid w:val="00E82688"/>
    <w:rsid w:val="00E826BC"/>
    <w:rsid w:val="00E82B1E"/>
    <w:rsid w:val="00E82D2A"/>
    <w:rsid w:val="00E82FC6"/>
    <w:rsid w:val="00E83BE8"/>
    <w:rsid w:val="00E83ED1"/>
    <w:rsid w:val="00E84102"/>
    <w:rsid w:val="00E8433B"/>
    <w:rsid w:val="00E849FB"/>
    <w:rsid w:val="00E84F85"/>
    <w:rsid w:val="00E8558F"/>
    <w:rsid w:val="00E85596"/>
    <w:rsid w:val="00E85848"/>
    <w:rsid w:val="00E85BEF"/>
    <w:rsid w:val="00E86295"/>
    <w:rsid w:val="00E86B99"/>
    <w:rsid w:val="00E871B9"/>
    <w:rsid w:val="00E8795A"/>
    <w:rsid w:val="00E87AF2"/>
    <w:rsid w:val="00E90285"/>
    <w:rsid w:val="00E90369"/>
    <w:rsid w:val="00E9051A"/>
    <w:rsid w:val="00E90BD5"/>
    <w:rsid w:val="00E90E7F"/>
    <w:rsid w:val="00E9102D"/>
    <w:rsid w:val="00E914FE"/>
    <w:rsid w:val="00E91508"/>
    <w:rsid w:val="00E91B4E"/>
    <w:rsid w:val="00E91C02"/>
    <w:rsid w:val="00E91D20"/>
    <w:rsid w:val="00E91D5C"/>
    <w:rsid w:val="00E91F4A"/>
    <w:rsid w:val="00E92ABE"/>
    <w:rsid w:val="00E92C22"/>
    <w:rsid w:val="00E930E8"/>
    <w:rsid w:val="00E947DC"/>
    <w:rsid w:val="00E9496E"/>
    <w:rsid w:val="00E949EC"/>
    <w:rsid w:val="00E94F24"/>
    <w:rsid w:val="00E9509A"/>
    <w:rsid w:val="00E951CF"/>
    <w:rsid w:val="00E95578"/>
    <w:rsid w:val="00E95BCA"/>
    <w:rsid w:val="00E95D44"/>
    <w:rsid w:val="00E9629C"/>
    <w:rsid w:val="00E963EC"/>
    <w:rsid w:val="00E96798"/>
    <w:rsid w:val="00E96BB5"/>
    <w:rsid w:val="00E9702C"/>
    <w:rsid w:val="00E973CC"/>
    <w:rsid w:val="00E974A6"/>
    <w:rsid w:val="00E97868"/>
    <w:rsid w:val="00E97D45"/>
    <w:rsid w:val="00E97F4A"/>
    <w:rsid w:val="00EA0075"/>
    <w:rsid w:val="00EA1125"/>
    <w:rsid w:val="00EA1282"/>
    <w:rsid w:val="00EA1CB1"/>
    <w:rsid w:val="00EA1D10"/>
    <w:rsid w:val="00EA242F"/>
    <w:rsid w:val="00EA2794"/>
    <w:rsid w:val="00EA2DCA"/>
    <w:rsid w:val="00EA2EE4"/>
    <w:rsid w:val="00EA2F23"/>
    <w:rsid w:val="00EA2F94"/>
    <w:rsid w:val="00EA35AC"/>
    <w:rsid w:val="00EA36D2"/>
    <w:rsid w:val="00EA3F44"/>
    <w:rsid w:val="00EA4170"/>
    <w:rsid w:val="00EA450C"/>
    <w:rsid w:val="00EA4DFC"/>
    <w:rsid w:val="00EA529D"/>
    <w:rsid w:val="00EA5341"/>
    <w:rsid w:val="00EA581D"/>
    <w:rsid w:val="00EA5B15"/>
    <w:rsid w:val="00EA5BEE"/>
    <w:rsid w:val="00EA64F2"/>
    <w:rsid w:val="00EA6ABD"/>
    <w:rsid w:val="00EA7792"/>
    <w:rsid w:val="00EA7C92"/>
    <w:rsid w:val="00EA7D4A"/>
    <w:rsid w:val="00EB0116"/>
    <w:rsid w:val="00EB08D4"/>
    <w:rsid w:val="00EB0D21"/>
    <w:rsid w:val="00EB0FED"/>
    <w:rsid w:val="00EB174B"/>
    <w:rsid w:val="00EB20EC"/>
    <w:rsid w:val="00EB2267"/>
    <w:rsid w:val="00EB26D4"/>
    <w:rsid w:val="00EB2EAB"/>
    <w:rsid w:val="00EB2F70"/>
    <w:rsid w:val="00EB2FBB"/>
    <w:rsid w:val="00EB350E"/>
    <w:rsid w:val="00EB3747"/>
    <w:rsid w:val="00EB37A6"/>
    <w:rsid w:val="00EB3B3D"/>
    <w:rsid w:val="00EB3EC4"/>
    <w:rsid w:val="00EB4091"/>
    <w:rsid w:val="00EB4B26"/>
    <w:rsid w:val="00EB4D1F"/>
    <w:rsid w:val="00EB536B"/>
    <w:rsid w:val="00EB5F9A"/>
    <w:rsid w:val="00EB651E"/>
    <w:rsid w:val="00EB6B17"/>
    <w:rsid w:val="00EB6BCC"/>
    <w:rsid w:val="00EB6EA5"/>
    <w:rsid w:val="00EB7586"/>
    <w:rsid w:val="00EB786F"/>
    <w:rsid w:val="00EB79B6"/>
    <w:rsid w:val="00EB7DD8"/>
    <w:rsid w:val="00EC03B3"/>
    <w:rsid w:val="00EC0BD2"/>
    <w:rsid w:val="00EC0C45"/>
    <w:rsid w:val="00EC0D38"/>
    <w:rsid w:val="00EC0DED"/>
    <w:rsid w:val="00EC14A6"/>
    <w:rsid w:val="00EC2139"/>
    <w:rsid w:val="00EC2355"/>
    <w:rsid w:val="00EC295E"/>
    <w:rsid w:val="00EC2A88"/>
    <w:rsid w:val="00EC2EA0"/>
    <w:rsid w:val="00EC3EDE"/>
    <w:rsid w:val="00EC4000"/>
    <w:rsid w:val="00EC4C7A"/>
    <w:rsid w:val="00EC4F88"/>
    <w:rsid w:val="00EC5038"/>
    <w:rsid w:val="00EC566E"/>
    <w:rsid w:val="00EC5910"/>
    <w:rsid w:val="00EC5B96"/>
    <w:rsid w:val="00EC5E49"/>
    <w:rsid w:val="00EC656A"/>
    <w:rsid w:val="00EC6623"/>
    <w:rsid w:val="00EC6921"/>
    <w:rsid w:val="00EC69A6"/>
    <w:rsid w:val="00EC6A28"/>
    <w:rsid w:val="00EC7170"/>
    <w:rsid w:val="00EC7220"/>
    <w:rsid w:val="00ED02DD"/>
    <w:rsid w:val="00ED02F2"/>
    <w:rsid w:val="00ED03CD"/>
    <w:rsid w:val="00ED0A68"/>
    <w:rsid w:val="00ED0CC4"/>
    <w:rsid w:val="00ED1129"/>
    <w:rsid w:val="00ED1291"/>
    <w:rsid w:val="00ED1C02"/>
    <w:rsid w:val="00ED2643"/>
    <w:rsid w:val="00ED2688"/>
    <w:rsid w:val="00ED360F"/>
    <w:rsid w:val="00ED3AD8"/>
    <w:rsid w:val="00ED3B81"/>
    <w:rsid w:val="00ED3E14"/>
    <w:rsid w:val="00ED40BA"/>
    <w:rsid w:val="00ED4419"/>
    <w:rsid w:val="00ED455B"/>
    <w:rsid w:val="00ED4701"/>
    <w:rsid w:val="00ED49DE"/>
    <w:rsid w:val="00ED4A43"/>
    <w:rsid w:val="00ED4DED"/>
    <w:rsid w:val="00ED550A"/>
    <w:rsid w:val="00ED5543"/>
    <w:rsid w:val="00ED5665"/>
    <w:rsid w:val="00ED5A17"/>
    <w:rsid w:val="00ED5B3E"/>
    <w:rsid w:val="00ED5B4D"/>
    <w:rsid w:val="00ED64C3"/>
    <w:rsid w:val="00ED66D6"/>
    <w:rsid w:val="00ED6926"/>
    <w:rsid w:val="00ED71BE"/>
    <w:rsid w:val="00ED7240"/>
    <w:rsid w:val="00ED7443"/>
    <w:rsid w:val="00ED7717"/>
    <w:rsid w:val="00ED7ACA"/>
    <w:rsid w:val="00ED7C11"/>
    <w:rsid w:val="00EE01E1"/>
    <w:rsid w:val="00EE10B3"/>
    <w:rsid w:val="00EE1744"/>
    <w:rsid w:val="00EE1B62"/>
    <w:rsid w:val="00EE1C0C"/>
    <w:rsid w:val="00EE2861"/>
    <w:rsid w:val="00EE2B7B"/>
    <w:rsid w:val="00EE2F12"/>
    <w:rsid w:val="00EE2FAB"/>
    <w:rsid w:val="00EE2FC5"/>
    <w:rsid w:val="00EE344B"/>
    <w:rsid w:val="00EE44ED"/>
    <w:rsid w:val="00EE509D"/>
    <w:rsid w:val="00EE53EE"/>
    <w:rsid w:val="00EE5936"/>
    <w:rsid w:val="00EE5989"/>
    <w:rsid w:val="00EE5A05"/>
    <w:rsid w:val="00EE5BF1"/>
    <w:rsid w:val="00EE5F63"/>
    <w:rsid w:val="00EE68B9"/>
    <w:rsid w:val="00EE6C21"/>
    <w:rsid w:val="00EE7095"/>
    <w:rsid w:val="00EE73E1"/>
    <w:rsid w:val="00EE7FB9"/>
    <w:rsid w:val="00EF00AB"/>
    <w:rsid w:val="00EF01D5"/>
    <w:rsid w:val="00EF06AD"/>
    <w:rsid w:val="00EF0749"/>
    <w:rsid w:val="00EF0A20"/>
    <w:rsid w:val="00EF131E"/>
    <w:rsid w:val="00EF1519"/>
    <w:rsid w:val="00EF167B"/>
    <w:rsid w:val="00EF16F6"/>
    <w:rsid w:val="00EF1846"/>
    <w:rsid w:val="00EF194D"/>
    <w:rsid w:val="00EF2341"/>
    <w:rsid w:val="00EF247C"/>
    <w:rsid w:val="00EF2560"/>
    <w:rsid w:val="00EF3647"/>
    <w:rsid w:val="00EF37ED"/>
    <w:rsid w:val="00EF37FF"/>
    <w:rsid w:val="00EF3B2E"/>
    <w:rsid w:val="00EF3C99"/>
    <w:rsid w:val="00EF419B"/>
    <w:rsid w:val="00EF494E"/>
    <w:rsid w:val="00EF4B39"/>
    <w:rsid w:val="00EF4CE0"/>
    <w:rsid w:val="00EF5267"/>
    <w:rsid w:val="00EF54D7"/>
    <w:rsid w:val="00EF5E4D"/>
    <w:rsid w:val="00EF6DBE"/>
    <w:rsid w:val="00EF752F"/>
    <w:rsid w:val="00EF7776"/>
    <w:rsid w:val="00EF7950"/>
    <w:rsid w:val="00F0102F"/>
    <w:rsid w:val="00F0106D"/>
    <w:rsid w:val="00F0111F"/>
    <w:rsid w:val="00F012E1"/>
    <w:rsid w:val="00F01B13"/>
    <w:rsid w:val="00F01E41"/>
    <w:rsid w:val="00F0220F"/>
    <w:rsid w:val="00F0232F"/>
    <w:rsid w:val="00F024E3"/>
    <w:rsid w:val="00F0283A"/>
    <w:rsid w:val="00F0286B"/>
    <w:rsid w:val="00F02AC3"/>
    <w:rsid w:val="00F02E34"/>
    <w:rsid w:val="00F02E80"/>
    <w:rsid w:val="00F03543"/>
    <w:rsid w:val="00F03A0F"/>
    <w:rsid w:val="00F03B18"/>
    <w:rsid w:val="00F04187"/>
    <w:rsid w:val="00F04A19"/>
    <w:rsid w:val="00F04D44"/>
    <w:rsid w:val="00F04F7E"/>
    <w:rsid w:val="00F05512"/>
    <w:rsid w:val="00F05BFE"/>
    <w:rsid w:val="00F05E41"/>
    <w:rsid w:val="00F05FB4"/>
    <w:rsid w:val="00F0641B"/>
    <w:rsid w:val="00F066AE"/>
    <w:rsid w:val="00F06891"/>
    <w:rsid w:val="00F068E7"/>
    <w:rsid w:val="00F06D1D"/>
    <w:rsid w:val="00F06E14"/>
    <w:rsid w:val="00F07141"/>
    <w:rsid w:val="00F10142"/>
    <w:rsid w:val="00F107BF"/>
    <w:rsid w:val="00F10E61"/>
    <w:rsid w:val="00F10F7A"/>
    <w:rsid w:val="00F11DE1"/>
    <w:rsid w:val="00F11EB9"/>
    <w:rsid w:val="00F11F8C"/>
    <w:rsid w:val="00F12666"/>
    <w:rsid w:val="00F126D4"/>
    <w:rsid w:val="00F12B26"/>
    <w:rsid w:val="00F132FF"/>
    <w:rsid w:val="00F13922"/>
    <w:rsid w:val="00F13B7C"/>
    <w:rsid w:val="00F13F85"/>
    <w:rsid w:val="00F14056"/>
    <w:rsid w:val="00F146F5"/>
    <w:rsid w:val="00F14BD7"/>
    <w:rsid w:val="00F14C99"/>
    <w:rsid w:val="00F152B0"/>
    <w:rsid w:val="00F15F33"/>
    <w:rsid w:val="00F1659F"/>
    <w:rsid w:val="00F16C16"/>
    <w:rsid w:val="00F1705C"/>
    <w:rsid w:val="00F1711E"/>
    <w:rsid w:val="00F17499"/>
    <w:rsid w:val="00F177E2"/>
    <w:rsid w:val="00F20473"/>
    <w:rsid w:val="00F20BCE"/>
    <w:rsid w:val="00F212D0"/>
    <w:rsid w:val="00F213EE"/>
    <w:rsid w:val="00F2150D"/>
    <w:rsid w:val="00F21FB5"/>
    <w:rsid w:val="00F2206F"/>
    <w:rsid w:val="00F2214A"/>
    <w:rsid w:val="00F2243C"/>
    <w:rsid w:val="00F224C5"/>
    <w:rsid w:val="00F22960"/>
    <w:rsid w:val="00F22A98"/>
    <w:rsid w:val="00F22CD2"/>
    <w:rsid w:val="00F234CA"/>
    <w:rsid w:val="00F23954"/>
    <w:rsid w:val="00F23D5F"/>
    <w:rsid w:val="00F244A7"/>
    <w:rsid w:val="00F2458D"/>
    <w:rsid w:val="00F24673"/>
    <w:rsid w:val="00F24D97"/>
    <w:rsid w:val="00F254FF"/>
    <w:rsid w:val="00F25954"/>
    <w:rsid w:val="00F25F05"/>
    <w:rsid w:val="00F26380"/>
    <w:rsid w:val="00F26E1B"/>
    <w:rsid w:val="00F3008D"/>
    <w:rsid w:val="00F30343"/>
    <w:rsid w:val="00F306CD"/>
    <w:rsid w:val="00F30B47"/>
    <w:rsid w:val="00F30C50"/>
    <w:rsid w:val="00F313E6"/>
    <w:rsid w:val="00F3231F"/>
    <w:rsid w:val="00F323B3"/>
    <w:rsid w:val="00F324B7"/>
    <w:rsid w:val="00F326AD"/>
    <w:rsid w:val="00F32999"/>
    <w:rsid w:val="00F331F5"/>
    <w:rsid w:val="00F345DB"/>
    <w:rsid w:val="00F349A5"/>
    <w:rsid w:val="00F34D04"/>
    <w:rsid w:val="00F351C8"/>
    <w:rsid w:val="00F3524D"/>
    <w:rsid w:val="00F35260"/>
    <w:rsid w:val="00F353A4"/>
    <w:rsid w:val="00F35839"/>
    <w:rsid w:val="00F3599E"/>
    <w:rsid w:val="00F35CD9"/>
    <w:rsid w:val="00F35E22"/>
    <w:rsid w:val="00F36030"/>
    <w:rsid w:val="00F365AF"/>
    <w:rsid w:val="00F36612"/>
    <w:rsid w:val="00F36D9A"/>
    <w:rsid w:val="00F37230"/>
    <w:rsid w:val="00F3730E"/>
    <w:rsid w:val="00F37741"/>
    <w:rsid w:val="00F3780D"/>
    <w:rsid w:val="00F40523"/>
    <w:rsid w:val="00F40B20"/>
    <w:rsid w:val="00F40F1C"/>
    <w:rsid w:val="00F41216"/>
    <w:rsid w:val="00F4217A"/>
    <w:rsid w:val="00F4257F"/>
    <w:rsid w:val="00F425C5"/>
    <w:rsid w:val="00F42C66"/>
    <w:rsid w:val="00F42ED5"/>
    <w:rsid w:val="00F42F7E"/>
    <w:rsid w:val="00F433E5"/>
    <w:rsid w:val="00F441B7"/>
    <w:rsid w:val="00F443FF"/>
    <w:rsid w:val="00F446AE"/>
    <w:rsid w:val="00F44CCF"/>
    <w:rsid w:val="00F45E2E"/>
    <w:rsid w:val="00F4601E"/>
    <w:rsid w:val="00F461BE"/>
    <w:rsid w:val="00F461D4"/>
    <w:rsid w:val="00F4650E"/>
    <w:rsid w:val="00F4660A"/>
    <w:rsid w:val="00F469A8"/>
    <w:rsid w:val="00F46C30"/>
    <w:rsid w:val="00F47330"/>
    <w:rsid w:val="00F473FB"/>
    <w:rsid w:val="00F47A22"/>
    <w:rsid w:val="00F47AB8"/>
    <w:rsid w:val="00F47E8C"/>
    <w:rsid w:val="00F502EA"/>
    <w:rsid w:val="00F50668"/>
    <w:rsid w:val="00F5098D"/>
    <w:rsid w:val="00F50AC7"/>
    <w:rsid w:val="00F50FCC"/>
    <w:rsid w:val="00F50FDC"/>
    <w:rsid w:val="00F51264"/>
    <w:rsid w:val="00F51993"/>
    <w:rsid w:val="00F51C91"/>
    <w:rsid w:val="00F533D4"/>
    <w:rsid w:val="00F53625"/>
    <w:rsid w:val="00F5369D"/>
    <w:rsid w:val="00F5377D"/>
    <w:rsid w:val="00F5383D"/>
    <w:rsid w:val="00F53D5E"/>
    <w:rsid w:val="00F54453"/>
    <w:rsid w:val="00F55004"/>
    <w:rsid w:val="00F55881"/>
    <w:rsid w:val="00F55EED"/>
    <w:rsid w:val="00F56329"/>
    <w:rsid w:val="00F56D4F"/>
    <w:rsid w:val="00F56EE9"/>
    <w:rsid w:val="00F5745F"/>
    <w:rsid w:val="00F57D3E"/>
    <w:rsid w:val="00F60135"/>
    <w:rsid w:val="00F6047E"/>
    <w:rsid w:val="00F6072A"/>
    <w:rsid w:val="00F607D8"/>
    <w:rsid w:val="00F6131E"/>
    <w:rsid w:val="00F61616"/>
    <w:rsid w:val="00F61EA5"/>
    <w:rsid w:val="00F62523"/>
    <w:rsid w:val="00F629C1"/>
    <w:rsid w:val="00F62B2D"/>
    <w:rsid w:val="00F62CEB"/>
    <w:rsid w:val="00F635CA"/>
    <w:rsid w:val="00F6373E"/>
    <w:rsid w:val="00F63811"/>
    <w:rsid w:val="00F63A9A"/>
    <w:rsid w:val="00F63D39"/>
    <w:rsid w:val="00F63F6D"/>
    <w:rsid w:val="00F649D5"/>
    <w:rsid w:val="00F64AFA"/>
    <w:rsid w:val="00F64FED"/>
    <w:rsid w:val="00F653AD"/>
    <w:rsid w:val="00F66429"/>
    <w:rsid w:val="00F668F8"/>
    <w:rsid w:val="00F66C83"/>
    <w:rsid w:val="00F671F3"/>
    <w:rsid w:val="00F6750A"/>
    <w:rsid w:val="00F6753B"/>
    <w:rsid w:val="00F6755F"/>
    <w:rsid w:val="00F6770C"/>
    <w:rsid w:val="00F67DB2"/>
    <w:rsid w:val="00F702DF"/>
    <w:rsid w:val="00F70392"/>
    <w:rsid w:val="00F7080C"/>
    <w:rsid w:val="00F7192E"/>
    <w:rsid w:val="00F71A46"/>
    <w:rsid w:val="00F726CE"/>
    <w:rsid w:val="00F72B7E"/>
    <w:rsid w:val="00F72BBF"/>
    <w:rsid w:val="00F72E08"/>
    <w:rsid w:val="00F73207"/>
    <w:rsid w:val="00F735B4"/>
    <w:rsid w:val="00F73AC2"/>
    <w:rsid w:val="00F73BD4"/>
    <w:rsid w:val="00F745E9"/>
    <w:rsid w:val="00F74BAF"/>
    <w:rsid w:val="00F74D32"/>
    <w:rsid w:val="00F750F1"/>
    <w:rsid w:val="00F757F5"/>
    <w:rsid w:val="00F75A1A"/>
    <w:rsid w:val="00F75F13"/>
    <w:rsid w:val="00F76019"/>
    <w:rsid w:val="00F7692B"/>
    <w:rsid w:val="00F76FFE"/>
    <w:rsid w:val="00F77389"/>
    <w:rsid w:val="00F77416"/>
    <w:rsid w:val="00F77550"/>
    <w:rsid w:val="00F77727"/>
    <w:rsid w:val="00F80A3D"/>
    <w:rsid w:val="00F80C6B"/>
    <w:rsid w:val="00F8131D"/>
    <w:rsid w:val="00F819CA"/>
    <w:rsid w:val="00F82909"/>
    <w:rsid w:val="00F82923"/>
    <w:rsid w:val="00F8356B"/>
    <w:rsid w:val="00F836DA"/>
    <w:rsid w:val="00F83B59"/>
    <w:rsid w:val="00F83E75"/>
    <w:rsid w:val="00F8436B"/>
    <w:rsid w:val="00F8448C"/>
    <w:rsid w:val="00F84BEE"/>
    <w:rsid w:val="00F855C0"/>
    <w:rsid w:val="00F86120"/>
    <w:rsid w:val="00F8648A"/>
    <w:rsid w:val="00F86701"/>
    <w:rsid w:val="00F869FA"/>
    <w:rsid w:val="00F86ACD"/>
    <w:rsid w:val="00F8714A"/>
    <w:rsid w:val="00F87162"/>
    <w:rsid w:val="00F87353"/>
    <w:rsid w:val="00F8749D"/>
    <w:rsid w:val="00F877AD"/>
    <w:rsid w:val="00F87B2F"/>
    <w:rsid w:val="00F90106"/>
    <w:rsid w:val="00F901C1"/>
    <w:rsid w:val="00F9048A"/>
    <w:rsid w:val="00F90B1C"/>
    <w:rsid w:val="00F91AB6"/>
    <w:rsid w:val="00F9287E"/>
    <w:rsid w:val="00F92ED2"/>
    <w:rsid w:val="00F92F54"/>
    <w:rsid w:val="00F933F0"/>
    <w:rsid w:val="00F93459"/>
    <w:rsid w:val="00F93769"/>
    <w:rsid w:val="00F93B18"/>
    <w:rsid w:val="00F93BBA"/>
    <w:rsid w:val="00F948DD"/>
    <w:rsid w:val="00F94FF2"/>
    <w:rsid w:val="00F9604E"/>
    <w:rsid w:val="00F9662D"/>
    <w:rsid w:val="00F96BC0"/>
    <w:rsid w:val="00F96EBA"/>
    <w:rsid w:val="00F97041"/>
    <w:rsid w:val="00F972EF"/>
    <w:rsid w:val="00F978F7"/>
    <w:rsid w:val="00F9795C"/>
    <w:rsid w:val="00F97D41"/>
    <w:rsid w:val="00F97FF7"/>
    <w:rsid w:val="00FA0742"/>
    <w:rsid w:val="00FA0878"/>
    <w:rsid w:val="00FA0D2F"/>
    <w:rsid w:val="00FA0FC7"/>
    <w:rsid w:val="00FA1724"/>
    <w:rsid w:val="00FA1948"/>
    <w:rsid w:val="00FA1B4A"/>
    <w:rsid w:val="00FA1B4D"/>
    <w:rsid w:val="00FA1D7B"/>
    <w:rsid w:val="00FA1FF4"/>
    <w:rsid w:val="00FA231F"/>
    <w:rsid w:val="00FA2370"/>
    <w:rsid w:val="00FA2636"/>
    <w:rsid w:val="00FA2763"/>
    <w:rsid w:val="00FA2942"/>
    <w:rsid w:val="00FA2A5C"/>
    <w:rsid w:val="00FA2B30"/>
    <w:rsid w:val="00FA34B9"/>
    <w:rsid w:val="00FA3771"/>
    <w:rsid w:val="00FA3BC7"/>
    <w:rsid w:val="00FA3D32"/>
    <w:rsid w:val="00FA49C1"/>
    <w:rsid w:val="00FA4B14"/>
    <w:rsid w:val="00FA51AB"/>
    <w:rsid w:val="00FA539E"/>
    <w:rsid w:val="00FA568F"/>
    <w:rsid w:val="00FA5F9D"/>
    <w:rsid w:val="00FA6067"/>
    <w:rsid w:val="00FA6252"/>
    <w:rsid w:val="00FA6A49"/>
    <w:rsid w:val="00FA6C4F"/>
    <w:rsid w:val="00FA77D2"/>
    <w:rsid w:val="00FA7BF2"/>
    <w:rsid w:val="00FB0F31"/>
    <w:rsid w:val="00FB1B86"/>
    <w:rsid w:val="00FB2508"/>
    <w:rsid w:val="00FB282C"/>
    <w:rsid w:val="00FB2AA9"/>
    <w:rsid w:val="00FB383C"/>
    <w:rsid w:val="00FB39D3"/>
    <w:rsid w:val="00FB3A2C"/>
    <w:rsid w:val="00FB4247"/>
    <w:rsid w:val="00FB46A4"/>
    <w:rsid w:val="00FB47E7"/>
    <w:rsid w:val="00FB4A47"/>
    <w:rsid w:val="00FB4CC0"/>
    <w:rsid w:val="00FB518C"/>
    <w:rsid w:val="00FB53B3"/>
    <w:rsid w:val="00FB55D7"/>
    <w:rsid w:val="00FB55EE"/>
    <w:rsid w:val="00FB5B7D"/>
    <w:rsid w:val="00FB72B4"/>
    <w:rsid w:val="00FB736D"/>
    <w:rsid w:val="00FB74E0"/>
    <w:rsid w:val="00FB7DBB"/>
    <w:rsid w:val="00FC0025"/>
    <w:rsid w:val="00FC04FF"/>
    <w:rsid w:val="00FC0AE1"/>
    <w:rsid w:val="00FC0C26"/>
    <w:rsid w:val="00FC0DBD"/>
    <w:rsid w:val="00FC0EA7"/>
    <w:rsid w:val="00FC108E"/>
    <w:rsid w:val="00FC1365"/>
    <w:rsid w:val="00FC1904"/>
    <w:rsid w:val="00FC192F"/>
    <w:rsid w:val="00FC1987"/>
    <w:rsid w:val="00FC1EBE"/>
    <w:rsid w:val="00FC23E2"/>
    <w:rsid w:val="00FC26E8"/>
    <w:rsid w:val="00FC2CC4"/>
    <w:rsid w:val="00FC32CB"/>
    <w:rsid w:val="00FC3FD9"/>
    <w:rsid w:val="00FC4196"/>
    <w:rsid w:val="00FC481B"/>
    <w:rsid w:val="00FC4A99"/>
    <w:rsid w:val="00FC4AD2"/>
    <w:rsid w:val="00FC4D13"/>
    <w:rsid w:val="00FC5A62"/>
    <w:rsid w:val="00FC651D"/>
    <w:rsid w:val="00FD0089"/>
    <w:rsid w:val="00FD0C09"/>
    <w:rsid w:val="00FD0DFF"/>
    <w:rsid w:val="00FD0F14"/>
    <w:rsid w:val="00FD13BA"/>
    <w:rsid w:val="00FD15CE"/>
    <w:rsid w:val="00FD1751"/>
    <w:rsid w:val="00FD1DBB"/>
    <w:rsid w:val="00FD227B"/>
    <w:rsid w:val="00FD2CFE"/>
    <w:rsid w:val="00FD3940"/>
    <w:rsid w:val="00FD4A26"/>
    <w:rsid w:val="00FD53B3"/>
    <w:rsid w:val="00FD5DAF"/>
    <w:rsid w:val="00FD67D6"/>
    <w:rsid w:val="00FD7411"/>
    <w:rsid w:val="00FE0340"/>
    <w:rsid w:val="00FE04F5"/>
    <w:rsid w:val="00FE0781"/>
    <w:rsid w:val="00FE07DC"/>
    <w:rsid w:val="00FE0D0D"/>
    <w:rsid w:val="00FE1010"/>
    <w:rsid w:val="00FE137F"/>
    <w:rsid w:val="00FE1457"/>
    <w:rsid w:val="00FE1AB5"/>
    <w:rsid w:val="00FE2034"/>
    <w:rsid w:val="00FE23C6"/>
    <w:rsid w:val="00FE2804"/>
    <w:rsid w:val="00FE2D19"/>
    <w:rsid w:val="00FE2DF0"/>
    <w:rsid w:val="00FE2E50"/>
    <w:rsid w:val="00FE320E"/>
    <w:rsid w:val="00FE3277"/>
    <w:rsid w:val="00FE418A"/>
    <w:rsid w:val="00FE4378"/>
    <w:rsid w:val="00FE4BF7"/>
    <w:rsid w:val="00FE4C1A"/>
    <w:rsid w:val="00FE50C5"/>
    <w:rsid w:val="00FE5777"/>
    <w:rsid w:val="00FE5882"/>
    <w:rsid w:val="00FE5A30"/>
    <w:rsid w:val="00FE5B1A"/>
    <w:rsid w:val="00FE5D94"/>
    <w:rsid w:val="00FE61B1"/>
    <w:rsid w:val="00FE65FC"/>
    <w:rsid w:val="00FE740C"/>
    <w:rsid w:val="00FE7D0E"/>
    <w:rsid w:val="00FE7D7B"/>
    <w:rsid w:val="00FF0066"/>
    <w:rsid w:val="00FF084A"/>
    <w:rsid w:val="00FF0B25"/>
    <w:rsid w:val="00FF0D01"/>
    <w:rsid w:val="00FF0D60"/>
    <w:rsid w:val="00FF0E3E"/>
    <w:rsid w:val="00FF1AB6"/>
    <w:rsid w:val="00FF1E7C"/>
    <w:rsid w:val="00FF1F32"/>
    <w:rsid w:val="00FF3031"/>
    <w:rsid w:val="00FF337F"/>
    <w:rsid w:val="00FF3543"/>
    <w:rsid w:val="00FF3975"/>
    <w:rsid w:val="00FF3EC2"/>
    <w:rsid w:val="00FF4330"/>
    <w:rsid w:val="00FF4632"/>
    <w:rsid w:val="00FF50D0"/>
    <w:rsid w:val="00FF52E1"/>
    <w:rsid w:val="00FF5375"/>
    <w:rsid w:val="00FF53E6"/>
    <w:rsid w:val="00FF614C"/>
    <w:rsid w:val="00FF6652"/>
    <w:rsid w:val="00FF6694"/>
    <w:rsid w:val="00FF6AFB"/>
    <w:rsid w:val="00FF6D77"/>
    <w:rsid w:val="00FF7471"/>
    <w:rsid w:val="00FF7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96639A"/>
  </w:style>
  <w:style w:type="character" w:customStyle="1" w:styleId="normal0">
    <w:name w:val="normal"/>
    <w:basedOn w:val="DefaultParagraphFont"/>
    <w:rsid w:val="0096639A"/>
  </w:style>
  <w:style w:type="character" w:styleId="Hyperlink">
    <w:name w:val="Hyperlink"/>
    <w:basedOn w:val="DefaultParagraphFont"/>
    <w:uiPriority w:val="99"/>
    <w:semiHidden/>
    <w:unhideWhenUsed/>
    <w:rsid w:val="0096639A"/>
    <w:rPr>
      <w:color w:val="0000FF"/>
      <w:u w:val="single"/>
    </w:rPr>
  </w:style>
  <w:style w:type="paragraph" w:customStyle="1" w:styleId="normal1">
    <w:name w:val="normal1"/>
    <w:basedOn w:val="Normal"/>
    <w:rsid w:val="00966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966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3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2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exa.info/paper/d891d25459c4422e9cf2262272938d1ada438a9e" TargetMode="External"/><Relationship Id="rId18" Type="http://schemas.openxmlformats.org/officeDocument/2006/relationships/hyperlink" Target="https://archive.ics.uci.edu/ml/support/Hepatitis" TargetMode="External"/><Relationship Id="rId26" Type="http://schemas.openxmlformats.org/officeDocument/2006/relationships/hyperlink" Target="https://archive.ics.uci.edu/ml/support/Hepatitis" TargetMode="External"/><Relationship Id="rId39" Type="http://schemas.openxmlformats.org/officeDocument/2006/relationships/hyperlink" Target="http://rexa.info/paper/01ede1d6464c9533cd6ec1a4492d134729ce99bd" TargetMode="External"/><Relationship Id="rId21" Type="http://schemas.openxmlformats.org/officeDocument/2006/relationships/hyperlink" Target="http://rexa.info/paper/7372c1c34417795a4d0752a07c77b3595dba16c4" TargetMode="External"/><Relationship Id="rId34" Type="http://schemas.openxmlformats.org/officeDocument/2006/relationships/hyperlink" Target="https://archive.ics.uci.edu/ml/support/Hepatitis" TargetMode="External"/><Relationship Id="rId42" Type="http://schemas.openxmlformats.org/officeDocument/2006/relationships/hyperlink" Target="https://archive.ics.uci.edu/ml/support/Hepatitis" TargetMode="External"/><Relationship Id="rId47" Type="http://schemas.openxmlformats.org/officeDocument/2006/relationships/hyperlink" Target="http://rexa.info/paper/177158d5e743e0f71b640c20a162ee8af5c79dcf" TargetMode="External"/><Relationship Id="rId50" Type="http://schemas.openxmlformats.org/officeDocument/2006/relationships/hyperlink" Target="https://archive.ics.uci.edu/ml/support/Hepatitis" TargetMode="External"/><Relationship Id="rId55" Type="http://schemas.openxmlformats.org/officeDocument/2006/relationships/hyperlink" Target="http://rexa.info/paper/fac79a1ce7fa29979fe50466d471cdac753f26d5" TargetMode="External"/><Relationship Id="rId63" Type="http://schemas.openxmlformats.org/officeDocument/2006/relationships/hyperlink" Target="http://rexa.info/paper/f4405e32dbb5dea3ece303e2a5b3edb6b413271e" TargetMode="External"/><Relationship Id="rId68" Type="http://schemas.openxmlformats.org/officeDocument/2006/relationships/hyperlink" Target="https://archive.ics.uci.edu/ml/support/Hepatitis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://rexa.info/paper/0b6c9ae768733e4bef704033b5102db85008cfbc" TargetMode="External"/><Relationship Id="rId71" Type="http://schemas.openxmlformats.org/officeDocument/2006/relationships/hyperlink" Target="http://rexa.info/paper/4967c873f90995ec2e7fd690a0ec6118f1adc80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chive.ics.uci.edu/ml/support/Hepatitis" TargetMode="External"/><Relationship Id="rId29" Type="http://schemas.openxmlformats.org/officeDocument/2006/relationships/hyperlink" Target="http://rexa.info/paper/ac8fe867e1d16d4d09f9bd759ba46699055c7ca6" TargetMode="External"/><Relationship Id="rId11" Type="http://schemas.openxmlformats.org/officeDocument/2006/relationships/hyperlink" Target="http://rexa.info/paper/faf03ce4427609aa6db25e3d0e6479fb2ae153a7" TargetMode="External"/><Relationship Id="rId24" Type="http://schemas.openxmlformats.org/officeDocument/2006/relationships/hyperlink" Target="https://archive.ics.uci.edu/ml/support/Hepatitis" TargetMode="External"/><Relationship Id="rId32" Type="http://schemas.openxmlformats.org/officeDocument/2006/relationships/hyperlink" Target="https://archive.ics.uci.edu/ml/support/Hepatitis" TargetMode="External"/><Relationship Id="rId37" Type="http://schemas.openxmlformats.org/officeDocument/2006/relationships/hyperlink" Target="http://rexa.info/paper/f6f302674e1188614eaa6f23c782d8d1c0ea2320" TargetMode="External"/><Relationship Id="rId40" Type="http://schemas.openxmlformats.org/officeDocument/2006/relationships/hyperlink" Target="https://archive.ics.uci.edu/ml/support/Hepatitis" TargetMode="External"/><Relationship Id="rId45" Type="http://schemas.openxmlformats.org/officeDocument/2006/relationships/hyperlink" Target="http://rexa.info/paper/341c37581773a2a38cecc290e6272ca752b9df84" TargetMode="External"/><Relationship Id="rId53" Type="http://schemas.openxmlformats.org/officeDocument/2006/relationships/hyperlink" Target="http://rexa.info/paper/e2b2b723df700c90e69a31a4403b740c2d2a7b2f" TargetMode="External"/><Relationship Id="rId58" Type="http://schemas.openxmlformats.org/officeDocument/2006/relationships/hyperlink" Target="https://archive.ics.uci.edu/ml/support/Hepatitis" TargetMode="External"/><Relationship Id="rId66" Type="http://schemas.openxmlformats.org/officeDocument/2006/relationships/hyperlink" Target="https://archive.ics.uci.edu/ml/support/Hepatitis" TargetMode="External"/><Relationship Id="rId74" Type="http://schemas.openxmlformats.org/officeDocument/2006/relationships/hyperlink" Target="https://archive.ics.uci.edu/ml/support/Hepatitis" TargetMode="External"/><Relationship Id="rId5" Type="http://schemas.openxmlformats.org/officeDocument/2006/relationships/hyperlink" Target="https://archive.ics.uci.edu/ml/machine-learning-databases/hepatitis/hepatitis.names" TargetMode="External"/><Relationship Id="rId15" Type="http://schemas.openxmlformats.org/officeDocument/2006/relationships/hyperlink" Target="http://rexa.info/paper/4f29b49d0d83edf9e0a21d102467df5ffdf64fcb" TargetMode="External"/><Relationship Id="rId23" Type="http://schemas.openxmlformats.org/officeDocument/2006/relationships/hyperlink" Target="http://rexa.info/paper/084aa2a0b1ffd67537222e2c439d2fadce6090ca" TargetMode="External"/><Relationship Id="rId28" Type="http://schemas.openxmlformats.org/officeDocument/2006/relationships/hyperlink" Target="https://archive.ics.uci.edu/ml/support/Hepatitis" TargetMode="External"/><Relationship Id="rId36" Type="http://schemas.openxmlformats.org/officeDocument/2006/relationships/hyperlink" Target="https://archive.ics.uci.edu/ml/support/Hepatitis" TargetMode="External"/><Relationship Id="rId49" Type="http://schemas.openxmlformats.org/officeDocument/2006/relationships/hyperlink" Target="http://rexa.info/paper/53ac23f963b3607aae9580b356e6b236d2955314" TargetMode="External"/><Relationship Id="rId57" Type="http://schemas.openxmlformats.org/officeDocument/2006/relationships/hyperlink" Target="http://rexa.info/paper/ecfe10b847878abd1208e57bbbc4040fb87bebbc" TargetMode="External"/><Relationship Id="rId61" Type="http://schemas.openxmlformats.org/officeDocument/2006/relationships/hyperlink" Target="http://rexa.info/paper/c042581c25e66281bb5ce382f70738b0233e5f5a" TargetMode="External"/><Relationship Id="rId10" Type="http://schemas.openxmlformats.org/officeDocument/2006/relationships/hyperlink" Target="https://archive.ics.uci.edu/ml/support/Hepatitis" TargetMode="External"/><Relationship Id="rId19" Type="http://schemas.openxmlformats.org/officeDocument/2006/relationships/hyperlink" Target="http://rexa.info/paper/1c7b9b0abcac674ef129893e65f67ae6458161fb" TargetMode="External"/><Relationship Id="rId31" Type="http://schemas.openxmlformats.org/officeDocument/2006/relationships/hyperlink" Target="http://rexa.info/paper/8cf017f4c8d633c1694c2ea3fa2a165e0d8d35f1" TargetMode="External"/><Relationship Id="rId44" Type="http://schemas.openxmlformats.org/officeDocument/2006/relationships/hyperlink" Target="https://archive.ics.uci.edu/ml/support/Hepatitis" TargetMode="External"/><Relationship Id="rId52" Type="http://schemas.openxmlformats.org/officeDocument/2006/relationships/hyperlink" Target="https://archive.ics.uci.edu/ml/support/Hepatitis" TargetMode="External"/><Relationship Id="rId60" Type="http://schemas.openxmlformats.org/officeDocument/2006/relationships/hyperlink" Target="https://archive.ics.uci.edu/ml/support/Hepatitis" TargetMode="External"/><Relationship Id="rId65" Type="http://schemas.openxmlformats.org/officeDocument/2006/relationships/hyperlink" Target="http://rexa.info/paper/118fe8f48c22375803e81b47d91c0bfd96c19999" TargetMode="External"/><Relationship Id="rId73" Type="http://schemas.openxmlformats.org/officeDocument/2006/relationships/hyperlink" Target="http://rexa.info/paper/e5d994d772cfe5ec4d0f3e6d669f0bc28180a3ae" TargetMode="External"/><Relationship Id="rId4" Type="http://schemas.openxmlformats.org/officeDocument/2006/relationships/hyperlink" Target="https://archive.ics.uci.edu/ml/machine-learning-databases/hepatitis/" TargetMode="External"/><Relationship Id="rId9" Type="http://schemas.openxmlformats.org/officeDocument/2006/relationships/hyperlink" Target="http://rexa.info/paper/61172cddb9dbfd4d26caeeaa3a8a8deb58a26bb5" TargetMode="External"/><Relationship Id="rId14" Type="http://schemas.openxmlformats.org/officeDocument/2006/relationships/hyperlink" Target="https://archive.ics.uci.edu/ml/support/Hepatitis" TargetMode="External"/><Relationship Id="rId22" Type="http://schemas.openxmlformats.org/officeDocument/2006/relationships/hyperlink" Target="https://archive.ics.uci.edu/ml/support/Hepatitis" TargetMode="External"/><Relationship Id="rId27" Type="http://schemas.openxmlformats.org/officeDocument/2006/relationships/hyperlink" Target="http://rexa.info/paper/2d05e6777bcfde449fc35a3a95dde0697a5c49ac" TargetMode="External"/><Relationship Id="rId30" Type="http://schemas.openxmlformats.org/officeDocument/2006/relationships/hyperlink" Target="https://archive.ics.uci.edu/ml/support/Hepatitis" TargetMode="External"/><Relationship Id="rId35" Type="http://schemas.openxmlformats.org/officeDocument/2006/relationships/hyperlink" Target="http://rexa.info/paper/dd3f32548422fd3db3846c2fba689a4406d9cf0c" TargetMode="External"/><Relationship Id="rId43" Type="http://schemas.openxmlformats.org/officeDocument/2006/relationships/hyperlink" Target="http://rexa.info/paper/899bdb470e48c308144216cc22048c88816ee035" TargetMode="External"/><Relationship Id="rId48" Type="http://schemas.openxmlformats.org/officeDocument/2006/relationships/hyperlink" Target="https://archive.ics.uci.edu/ml/support/Hepatitis" TargetMode="External"/><Relationship Id="rId56" Type="http://schemas.openxmlformats.org/officeDocument/2006/relationships/hyperlink" Target="https://archive.ics.uci.edu/ml/support/Hepatitis" TargetMode="External"/><Relationship Id="rId64" Type="http://schemas.openxmlformats.org/officeDocument/2006/relationships/hyperlink" Target="https://archive.ics.uci.edu/ml/support/Hepatitis" TargetMode="External"/><Relationship Id="rId69" Type="http://schemas.openxmlformats.org/officeDocument/2006/relationships/hyperlink" Target="http://rexa.info/paper/15b7c2d67edb6f722c80cf48928bc53c17ad7bef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rexa.info/paper/929f34b1fbef4c2335cebebf22840bcf78577ae4" TargetMode="External"/><Relationship Id="rId51" Type="http://schemas.openxmlformats.org/officeDocument/2006/relationships/hyperlink" Target="http://rexa.info/paper/de9b2ac4ef9c6449914cdc375972f722190fee7a" TargetMode="External"/><Relationship Id="rId72" Type="http://schemas.openxmlformats.org/officeDocument/2006/relationships/hyperlink" Target="https://archive.ics.uci.edu/ml/support/Hepatiti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archive.ics.uci.edu/ml/support/Hepatitis" TargetMode="External"/><Relationship Id="rId17" Type="http://schemas.openxmlformats.org/officeDocument/2006/relationships/hyperlink" Target="http://rexa.info/paper/076c5b4e7bf69148bcde8c83621ecf1140a7d55c" TargetMode="External"/><Relationship Id="rId25" Type="http://schemas.openxmlformats.org/officeDocument/2006/relationships/hyperlink" Target="http://rexa.info/paper/55a7f45a6b42ceb9097c7260032694bcbd8a2fd2" TargetMode="External"/><Relationship Id="rId33" Type="http://schemas.openxmlformats.org/officeDocument/2006/relationships/hyperlink" Target="http://rexa.info/paper/b0009a0081cc5fbfbae758def55cfd5b3256623b" TargetMode="External"/><Relationship Id="rId38" Type="http://schemas.openxmlformats.org/officeDocument/2006/relationships/hyperlink" Target="https://archive.ics.uci.edu/ml/support/Hepatitis" TargetMode="External"/><Relationship Id="rId46" Type="http://schemas.openxmlformats.org/officeDocument/2006/relationships/hyperlink" Target="https://archive.ics.uci.edu/ml/support/Hepatitis" TargetMode="External"/><Relationship Id="rId59" Type="http://schemas.openxmlformats.org/officeDocument/2006/relationships/hyperlink" Target="http://rexa.info/paper/954de642cab661d060a2dbc68d3023ba3a9763e1" TargetMode="External"/><Relationship Id="rId67" Type="http://schemas.openxmlformats.org/officeDocument/2006/relationships/hyperlink" Target="http://rexa.info/paper/0f1456aba1cd88fe698ef134fa761a3ee2fc03f2" TargetMode="External"/><Relationship Id="rId20" Type="http://schemas.openxmlformats.org/officeDocument/2006/relationships/hyperlink" Target="https://archive.ics.uci.edu/ml/support/Hepatitis" TargetMode="External"/><Relationship Id="rId41" Type="http://schemas.openxmlformats.org/officeDocument/2006/relationships/hyperlink" Target="http://rexa.info/paper/287f8092a743949a6e0151893b9e3bc4d03466ed" TargetMode="External"/><Relationship Id="rId54" Type="http://schemas.openxmlformats.org/officeDocument/2006/relationships/hyperlink" Target="https://archive.ics.uci.edu/ml/support/Hepatitis" TargetMode="External"/><Relationship Id="rId62" Type="http://schemas.openxmlformats.org/officeDocument/2006/relationships/hyperlink" Target="https://archive.ics.uci.edu/ml/support/Hepatitis" TargetMode="External"/><Relationship Id="rId70" Type="http://schemas.openxmlformats.org/officeDocument/2006/relationships/hyperlink" Target="https://archive.ics.uci.edu/ml/support/Hepatitis" TargetMode="External"/><Relationship Id="rId75" Type="http://schemas.openxmlformats.org/officeDocument/2006/relationships/hyperlink" Target="https://archive.ics.uci.edu/ml/citation_policy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2263</Words>
  <Characters>12903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2019-04-25T05:01:00Z</dcterms:created>
  <dcterms:modified xsi:type="dcterms:W3CDTF">2019-04-25T05:15:00Z</dcterms:modified>
</cp:coreProperties>
</file>