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89F2" w14:textId="2786BC10" w:rsidR="00D52566" w:rsidRPr="00D52566" w:rsidRDefault="00D52566" w:rsidP="00D52566">
      <w:pPr>
        <w:rPr>
          <w:b/>
          <w:bCs/>
        </w:rPr>
      </w:pPr>
      <w:r w:rsidRPr="00D52566">
        <w:rPr>
          <w:b/>
          <w:bCs/>
          <w:sz w:val="32"/>
          <w:szCs w:val="32"/>
        </w:rPr>
        <w:t>Hawthorn FC Web App Screens 8/4/2026</w:t>
      </w:r>
    </w:p>
    <w:p w14:paraId="1364A809" w14:textId="77777777" w:rsidR="00D52566" w:rsidRPr="00D52566" w:rsidRDefault="00D52566" w:rsidP="00D52566">
      <w:r w:rsidRPr="00D52566">
        <w:t>1. Authentication &amp; Access Control</w:t>
      </w:r>
    </w:p>
    <w:p w14:paraId="178F1B6B" w14:textId="77777777" w:rsidR="00D52566" w:rsidRPr="00D52566" w:rsidRDefault="00D52566" w:rsidP="00D52566">
      <w:pPr>
        <w:numPr>
          <w:ilvl w:val="0"/>
          <w:numId w:val="1"/>
        </w:numPr>
      </w:pPr>
      <w:r w:rsidRPr="00D52566">
        <w:rPr>
          <w:b/>
          <w:bCs/>
        </w:rPr>
        <w:t>Title</w:t>
      </w:r>
      <w:r w:rsidRPr="00D52566">
        <w:t>: Secure Login Terminal (Google OAuth)</w:t>
      </w:r>
    </w:p>
    <w:p w14:paraId="681B898C" w14:textId="77777777" w:rsidR="00D52566" w:rsidRPr="00D52566" w:rsidRDefault="00D52566" w:rsidP="00D52566">
      <w:pPr>
        <w:numPr>
          <w:ilvl w:val="0"/>
          <w:numId w:val="1"/>
        </w:numPr>
      </w:pPr>
      <w:r w:rsidRPr="00D52566">
        <w:rPr>
          <w:b/>
          <w:bCs/>
        </w:rPr>
        <w:t>Function</w:t>
      </w:r>
      <w:r w:rsidRPr="00D52566">
        <w:t>: Provides the primary security gateway, authenticating users against Hawthorn’s authorized personnel list.</w:t>
      </w:r>
    </w:p>
    <w:p w14:paraId="0378AA1D" w14:textId="77777777" w:rsidR="00D52566" w:rsidRPr="00D52566" w:rsidRDefault="00D52566" w:rsidP="00D52566">
      <w:pPr>
        <w:numPr>
          <w:ilvl w:val="0"/>
          <w:numId w:val="1"/>
        </w:numPr>
      </w:pPr>
      <w:r w:rsidRPr="00D52566">
        <w:rPr>
          <w:b/>
          <w:bCs/>
        </w:rPr>
        <w:t>Features</w:t>
      </w:r>
      <w:r w:rsidRPr="00D52566">
        <w:t>: Single Sign-On (SSO) via Google, role-based session initialization (Coach vs. Player), error-handling for unauthorized non-squad emails, and a premium "The Nest" dark-themed branded interface.</w:t>
      </w:r>
    </w:p>
    <w:p w14:paraId="4722BD60" w14:textId="76E96DAD" w:rsidR="00D52566" w:rsidRPr="00D52566" w:rsidRDefault="00D52566" w:rsidP="00D52566">
      <w:pPr>
        <w:ind w:left="360"/>
      </w:pPr>
      <w:r w:rsidRPr="00D52566">
        <w:drawing>
          <wp:inline distT="0" distB="0" distL="0" distR="0" wp14:anchorId="4592A015" wp14:editId="71B23A2E">
            <wp:extent cx="5731510" cy="2774950"/>
            <wp:effectExtent l="0" t="0" r="2540" b="6350"/>
            <wp:docPr id="13536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4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EA29" w14:textId="77777777" w:rsidR="00D52566" w:rsidRDefault="00D52566" w:rsidP="00D52566"/>
    <w:p w14:paraId="46BD3B2E" w14:textId="77777777" w:rsidR="00D52566" w:rsidRDefault="00D52566" w:rsidP="00D52566"/>
    <w:p w14:paraId="242B65D1" w14:textId="77777777" w:rsidR="00D52566" w:rsidRDefault="00D52566" w:rsidP="00D52566"/>
    <w:p w14:paraId="52E200E2" w14:textId="77777777" w:rsidR="00D52566" w:rsidRDefault="00D52566" w:rsidP="00D52566"/>
    <w:p w14:paraId="5999F524" w14:textId="77777777" w:rsidR="00D52566" w:rsidRDefault="00D52566" w:rsidP="00D52566"/>
    <w:p w14:paraId="77872C5B" w14:textId="77777777" w:rsidR="00D52566" w:rsidRDefault="00D52566" w:rsidP="00D52566"/>
    <w:p w14:paraId="5EADEBF2" w14:textId="77777777" w:rsidR="00D52566" w:rsidRDefault="00D52566" w:rsidP="00D52566"/>
    <w:p w14:paraId="58DD23F7" w14:textId="77777777" w:rsidR="00D52566" w:rsidRDefault="00D52566" w:rsidP="00D52566"/>
    <w:p w14:paraId="09688C7F" w14:textId="77777777" w:rsidR="00D52566" w:rsidRDefault="00D52566" w:rsidP="00D52566"/>
    <w:p w14:paraId="34C1F279" w14:textId="77777777" w:rsidR="00D52566" w:rsidRDefault="00D52566" w:rsidP="00D52566"/>
    <w:p w14:paraId="35105DC7" w14:textId="77777777" w:rsidR="00D52566" w:rsidRDefault="00D52566" w:rsidP="00D52566"/>
    <w:p w14:paraId="046DB082" w14:textId="7B2D232E" w:rsidR="00D52566" w:rsidRPr="00D52566" w:rsidRDefault="00D52566" w:rsidP="00D52566">
      <w:r w:rsidRPr="00D52566">
        <w:lastRenderedPageBreak/>
        <w:t>2. Strategic Dashboard</w:t>
      </w:r>
    </w:p>
    <w:p w14:paraId="7F190CA4" w14:textId="7CC5AC99" w:rsidR="00D52566" w:rsidRP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Title</w:t>
      </w:r>
      <w:r w:rsidRPr="00D52566">
        <w:t>: Coach Dashboard</w:t>
      </w:r>
    </w:p>
    <w:p w14:paraId="7F06F03A" w14:textId="77777777" w:rsidR="00D52566" w:rsidRP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Function</w:t>
      </w:r>
      <w:r w:rsidRPr="00D52566">
        <w:t>: Aggregates high-value team metrics and daily operational schedules for coaching staff.</w:t>
      </w:r>
    </w:p>
    <w:p w14:paraId="483ADCA0" w14:textId="15BC8E3F" w:rsid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Features</w:t>
      </w:r>
      <w:r w:rsidRPr="00D52566">
        <w:t xml:space="preserve">: Team Insights KPI cards, Daily Schedule timeline, Wellbeing aggregators (Sleep/Mood/Stress), </w:t>
      </w:r>
      <w:r>
        <w:t xml:space="preserve">daily insights on wellbeing and performance </w:t>
      </w:r>
      <w:r w:rsidRPr="00D52566">
        <w:t>a</w:t>
      </w:r>
      <w:r>
        <w:t>s well as</w:t>
      </w:r>
      <w:r w:rsidRPr="00D52566">
        <w:t xml:space="preserve"> live attendance indicators.</w:t>
      </w:r>
    </w:p>
    <w:p w14:paraId="23451178" w14:textId="0DF09603" w:rsidR="00D52566" w:rsidRDefault="00D52566" w:rsidP="00D52566">
      <w:pPr>
        <w:numPr>
          <w:ilvl w:val="0"/>
          <w:numId w:val="2"/>
        </w:numPr>
      </w:pPr>
      <w:r>
        <w:rPr>
          <w:b/>
          <w:bCs/>
        </w:rPr>
        <w:t>Access</w:t>
      </w:r>
      <w:r w:rsidRPr="00D52566">
        <w:t>:</w:t>
      </w:r>
      <w:r>
        <w:t xml:space="preserve"> Coaches</w:t>
      </w:r>
    </w:p>
    <w:p w14:paraId="3460AAB0" w14:textId="4DD207F1" w:rsidR="00D52566" w:rsidRDefault="00D52566" w:rsidP="00D52566">
      <w:r w:rsidRPr="00D52566">
        <w:drawing>
          <wp:inline distT="0" distB="0" distL="0" distR="0" wp14:anchorId="0D8777C1" wp14:editId="40716E14">
            <wp:extent cx="5731510" cy="2853690"/>
            <wp:effectExtent l="0" t="0" r="2540" b="3810"/>
            <wp:docPr id="55629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6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670B" w14:textId="2D086912" w:rsidR="00D52566" w:rsidRDefault="00D52566" w:rsidP="00D52566">
      <w:r w:rsidRPr="00D52566">
        <w:drawing>
          <wp:inline distT="0" distB="0" distL="0" distR="0" wp14:anchorId="36B3A670" wp14:editId="450D942B">
            <wp:extent cx="5731510" cy="2821305"/>
            <wp:effectExtent l="0" t="0" r="2540" b="0"/>
            <wp:docPr id="466557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77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F56" w14:textId="77777777" w:rsidR="00D52566" w:rsidRPr="00D52566" w:rsidRDefault="00D52566" w:rsidP="00D52566"/>
    <w:p w14:paraId="70D8C84E" w14:textId="798CA9AB" w:rsidR="00D52566" w:rsidRPr="00D52566" w:rsidRDefault="00D52566" w:rsidP="00D52566">
      <w:pPr>
        <w:ind w:left="720"/>
      </w:pPr>
    </w:p>
    <w:p w14:paraId="408F557C" w14:textId="4FEA76B4" w:rsidR="00D52566" w:rsidRP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lastRenderedPageBreak/>
        <w:t>Title</w:t>
      </w:r>
      <w:r w:rsidRPr="00D52566">
        <w:t>: Player Profile</w:t>
      </w:r>
    </w:p>
    <w:p w14:paraId="55CF4F49" w14:textId="18BD1D30" w:rsidR="00D52566" w:rsidRP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Function</w:t>
      </w:r>
      <w:r w:rsidRPr="00D52566">
        <w:t>: A personalized performance hub for the individual athlete to view their own metrics and professional development</w:t>
      </w:r>
      <w:r>
        <w:t xml:space="preserve"> consisting of three screens; personal info, footy overview and fitness performance</w:t>
      </w:r>
      <w:r w:rsidRPr="00D52566">
        <w:t>.</w:t>
      </w:r>
    </w:p>
    <w:p w14:paraId="0D218A2D" w14:textId="00DED364" w:rsidR="00D52566" w:rsidRP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Features</w:t>
      </w:r>
      <w:r w:rsidRPr="00D52566">
        <w:t xml:space="preserve">: </w:t>
      </w:r>
      <w:r>
        <w:t>Personal info, performance information, wellbeing + medical, personal goals, season form, readiness score (based off sleep, soreness, mood)</w:t>
      </w:r>
    </w:p>
    <w:p w14:paraId="299A4325" w14:textId="3D15A5A7" w:rsidR="00D52566" w:rsidRDefault="00D52566" w:rsidP="00D52566">
      <w:pPr>
        <w:numPr>
          <w:ilvl w:val="0"/>
          <w:numId w:val="2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>AI insights, GPS visualisation</w:t>
      </w:r>
    </w:p>
    <w:p w14:paraId="1363FDC4" w14:textId="2468B088" w:rsidR="00D52566" w:rsidRDefault="00D52566" w:rsidP="00D52566">
      <w:pPr>
        <w:numPr>
          <w:ilvl w:val="0"/>
          <w:numId w:val="2"/>
        </w:numPr>
      </w:pPr>
      <w:r>
        <w:rPr>
          <w:b/>
          <w:bCs/>
        </w:rPr>
        <w:t>Access</w:t>
      </w:r>
      <w:r w:rsidRPr="00D52566">
        <w:t>:</w:t>
      </w:r>
      <w:r>
        <w:t xml:space="preserve"> Players (Only their own profile), Coaches (all players)</w:t>
      </w:r>
    </w:p>
    <w:p w14:paraId="2ADDF7C2" w14:textId="6CCD81E9" w:rsidR="00D52566" w:rsidRDefault="00D52566" w:rsidP="00D52566">
      <w:pPr>
        <w:ind w:left="720"/>
      </w:pPr>
      <w:r w:rsidRPr="00D52566">
        <w:drawing>
          <wp:inline distT="0" distB="0" distL="0" distR="0" wp14:anchorId="22FDCB72" wp14:editId="72876659">
            <wp:extent cx="5731510" cy="2862580"/>
            <wp:effectExtent l="0" t="0" r="2540" b="0"/>
            <wp:docPr id="21065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16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80C6" w14:textId="6BBC2C05" w:rsidR="00D52566" w:rsidRDefault="00D52566" w:rsidP="00D52566">
      <w:pPr>
        <w:ind w:left="720"/>
      </w:pPr>
      <w:r w:rsidRPr="00D52566">
        <w:lastRenderedPageBreak/>
        <w:drawing>
          <wp:inline distT="0" distB="0" distL="0" distR="0" wp14:anchorId="2CF1A17F" wp14:editId="194D84EC">
            <wp:extent cx="3467802" cy="4756150"/>
            <wp:effectExtent l="0" t="0" r="0" b="6350"/>
            <wp:docPr id="1798218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86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003" cy="47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A169" w14:textId="137BAE73" w:rsidR="00D52566" w:rsidRPr="00D52566" w:rsidRDefault="00D52566" w:rsidP="00D52566">
      <w:pPr>
        <w:ind w:left="720"/>
      </w:pPr>
      <w:r w:rsidRPr="00D52566">
        <w:drawing>
          <wp:inline distT="0" distB="0" distL="0" distR="0" wp14:anchorId="7D1AEB0F" wp14:editId="566F0EC9">
            <wp:extent cx="3391870" cy="3765550"/>
            <wp:effectExtent l="0" t="0" r="0" b="6350"/>
            <wp:docPr id="1182487152" name="Picture 1" descr="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7152" name="Picture 1" descr="A screenshot of a fitness ap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5730" cy="37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2113" w14:textId="77777777" w:rsidR="00D52566" w:rsidRPr="00D52566" w:rsidRDefault="00D52566" w:rsidP="00D52566">
      <w:r w:rsidRPr="00D52566">
        <w:lastRenderedPageBreak/>
        <w:t>3. Squad &amp; Athlete Management</w:t>
      </w:r>
    </w:p>
    <w:p w14:paraId="390B86E8" w14:textId="3C2D959C" w:rsidR="00D52566" w:rsidRPr="00D52566" w:rsidRDefault="00D52566" w:rsidP="00D52566">
      <w:pPr>
        <w:numPr>
          <w:ilvl w:val="0"/>
          <w:numId w:val="3"/>
        </w:numPr>
      </w:pPr>
      <w:r w:rsidRPr="00D52566">
        <w:rPr>
          <w:b/>
          <w:bCs/>
        </w:rPr>
        <w:t>Title</w:t>
      </w:r>
      <w:r w:rsidRPr="00D52566">
        <w:t xml:space="preserve">: </w:t>
      </w:r>
      <w:r>
        <w:t>Squad</w:t>
      </w:r>
    </w:p>
    <w:p w14:paraId="0A43442E" w14:textId="77777777" w:rsidR="00D52566" w:rsidRPr="00D52566" w:rsidRDefault="00D52566" w:rsidP="00D52566">
      <w:pPr>
        <w:numPr>
          <w:ilvl w:val="0"/>
          <w:numId w:val="3"/>
        </w:numPr>
      </w:pPr>
      <w:r w:rsidRPr="00D52566">
        <w:rPr>
          <w:b/>
          <w:bCs/>
        </w:rPr>
        <w:t>Function</w:t>
      </w:r>
      <w:r w:rsidRPr="00D52566">
        <w:t>: Managing the active roster and providing a quick-access directory for staff.</w:t>
      </w:r>
    </w:p>
    <w:p w14:paraId="519B60A4" w14:textId="77777777" w:rsidR="00D52566" w:rsidRPr="00D52566" w:rsidRDefault="00D52566" w:rsidP="00D52566">
      <w:pPr>
        <w:numPr>
          <w:ilvl w:val="0"/>
          <w:numId w:val="3"/>
        </w:numPr>
      </w:pPr>
      <w:r w:rsidRPr="00D52566">
        <w:rPr>
          <w:b/>
          <w:bCs/>
        </w:rPr>
        <w:t>Features</w:t>
      </w:r>
      <w:r w:rsidRPr="00D52566">
        <w:t>: Searchable player list, Jumper number indexing, Quick-glance role/position tags, and direct links to full profiles.</w:t>
      </w:r>
    </w:p>
    <w:p w14:paraId="50D75BCD" w14:textId="77777777" w:rsidR="00D52566" w:rsidRDefault="00D52566" w:rsidP="00D52566">
      <w:pPr>
        <w:numPr>
          <w:ilvl w:val="0"/>
          <w:numId w:val="3"/>
        </w:numPr>
      </w:pPr>
      <w:r w:rsidRPr="00D52566">
        <w:rPr>
          <w:b/>
          <w:bCs/>
        </w:rPr>
        <w:t>Future Consideration</w:t>
      </w:r>
      <w:r w:rsidRPr="00D52566">
        <w:t>: Integration of "Contract Status" and "List Management" markers for long-term squad planning.</w:t>
      </w:r>
    </w:p>
    <w:p w14:paraId="52DE446F" w14:textId="0FACCC49" w:rsidR="00D52566" w:rsidRDefault="00D52566" w:rsidP="00D52566">
      <w:pPr>
        <w:numPr>
          <w:ilvl w:val="0"/>
          <w:numId w:val="3"/>
        </w:numPr>
      </w:pPr>
      <w:r>
        <w:rPr>
          <w:b/>
          <w:bCs/>
        </w:rPr>
        <w:t>Access</w:t>
      </w:r>
      <w:r w:rsidRPr="00D52566">
        <w:t>:</w:t>
      </w:r>
      <w:r>
        <w:t xml:space="preserve"> Coaches</w:t>
      </w:r>
    </w:p>
    <w:p w14:paraId="0D03ABA1" w14:textId="4BFCB274" w:rsidR="00D52566" w:rsidRPr="00D52566" w:rsidRDefault="00D52566" w:rsidP="00D52566">
      <w:r w:rsidRPr="00D52566">
        <w:drawing>
          <wp:inline distT="0" distB="0" distL="0" distR="0" wp14:anchorId="3856DDAA" wp14:editId="5A83038A">
            <wp:extent cx="5731510" cy="2900045"/>
            <wp:effectExtent l="0" t="0" r="2540" b="0"/>
            <wp:docPr id="68258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6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CCFD" w14:textId="0AE03BF6" w:rsidR="00D52566" w:rsidRDefault="00D52566" w:rsidP="00D52566"/>
    <w:p w14:paraId="71291EC7" w14:textId="77777777" w:rsidR="00D52566" w:rsidRDefault="00D52566" w:rsidP="00D52566"/>
    <w:p w14:paraId="694EC8A5" w14:textId="77777777" w:rsidR="00D52566" w:rsidRDefault="00D52566" w:rsidP="00D52566"/>
    <w:p w14:paraId="1C965449" w14:textId="77777777" w:rsidR="00D52566" w:rsidRDefault="00D52566" w:rsidP="00D52566"/>
    <w:p w14:paraId="139EDE6B" w14:textId="77777777" w:rsidR="00D52566" w:rsidRDefault="00D52566" w:rsidP="00D52566"/>
    <w:p w14:paraId="0C625E84" w14:textId="77777777" w:rsidR="00D52566" w:rsidRDefault="00D52566" w:rsidP="00D52566"/>
    <w:p w14:paraId="434F24D0" w14:textId="77777777" w:rsidR="00D52566" w:rsidRDefault="00D52566" w:rsidP="00D52566"/>
    <w:p w14:paraId="26726BE0" w14:textId="77777777" w:rsidR="00D52566" w:rsidRDefault="00D52566" w:rsidP="00D52566"/>
    <w:p w14:paraId="59CBF2A1" w14:textId="77777777" w:rsidR="00D52566" w:rsidRDefault="00D52566" w:rsidP="00D52566"/>
    <w:p w14:paraId="179FC2F9" w14:textId="77777777" w:rsidR="00D52566" w:rsidRPr="00D52566" w:rsidRDefault="00D52566" w:rsidP="00D52566"/>
    <w:p w14:paraId="4F33F58D" w14:textId="77777777" w:rsidR="00D52566" w:rsidRPr="00D52566" w:rsidRDefault="00D52566" w:rsidP="00D52566">
      <w:r w:rsidRPr="00D52566">
        <w:lastRenderedPageBreak/>
        <w:t>4. High Performance &amp; Medical</w:t>
      </w:r>
    </w:p>
    <w:p w14:paraId="176014CA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Title</w:t>
      </w:r>
      <w:r w:rsidRPr="00D52566">
        <w:t>: Injury &amp; Load Log (Medical Dashboard)</w:t>
      </w:r>
    </w:p>
    <w:p w14:paraId="5C0A58CE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Function</w:t>
      </w:r>
      <w:r w:rsidRPr="00D52566">
        <w:t>: Tracking player availability, rehabilitation status, and physical workload.</w:t>
      </w:r>
    </w:p>
    <w:p w14:paraId="13FDC55C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Features</w:t>
      </w:r>
      <w:r w:rsidRPr="00D52566">
        <w:t>: Secured "Entry Form" for medical staff, KPI Matrix (Active/Recovering/Cleared counts), Body Area mapping, and Severity/Notes logging.</w:t>
      </w:r>
    </w:p>
    <w:p w14:paraId="09890AD4" w14:textId="4C8746FC" w:rsid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</w:p>
    <w:p w14:paraId="2317312F" w14:textId="164D6DC7" w:rsidR="00D52566" w:rsidRDefault="00D52566" w:rsidP="00D52566">
      <w:r w:rsidRPr="00D52566">
        <w:drawing>
          <wp:inline distT="0" distB="0" distL="0" distR="0" wp14:anchorId="337917BA" wp14:editId="17606F16">
            <wp:extent cx="5731510" cy="3837940"/>
            <wp:effectExtent l="0" t="0" r="2540" b="0"/>
            <wp:docPr id="160894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47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400C" w14:textId="77777777" w:rsidR="00D52566" w:rsidRDefault="00D52566" w:rsidP="00D52566"/>
    <w:p w14:paraId="4F89742A" w14:textId="77777777" w:rsidR="00D52566" w:rsidRDefault="00D52566" w:rsidP="00D52566"/>
    <w:p w14:paraId="40302B7B" w14:textId="77777777" w:rsidR="00D52566" w:rsidRDefault="00D52566" w:rsidP="00D52566"/>
    <w:p w14:paraId="25B37726" w14:textId="77777777" w:rsidR="00D52566" w:rsidRDefault="00D52566" w:rsidP="00D52566"/>
    <w:p w14:paraId="12338608" w14:textId="77777777" w:rsidR="00D52566" w:rsidRDefault="00D52566" w:rsidP="00D52566"/>
    <w:p w14:paraId="4F6EB119" w14:textId="77777777" w:rsidR="00D52566" w:rsidRDefault="00D52566" w:rsidP="00D52566"/>
    <w:p w14:paraId="0DB09126" w14:textId="77777777" w:rsidR="00D52566" w:rsidRDefault="00D52566" w:rsidP="00D52566"/>
    <w:p w14:paraId="7E30F785" w14:textId="77777777" w:rsidR="00D52566" w:rsidRDefault="00D52566" w:rsidP="00D52566"/>
    <w:p w14:paraId="5B83D060" w14:textId="3DEE4DB9" w:rsidR="00D52566" w:rsidRPr="00D52566" w:rsidRDefault="00D52566" w:rsidP="00D52566">
      <w:r>
        <w:lastRenderedPageBreak/>
        <w:t>4-cont</w:t>
      </w:r>
    </w:p>
    <w:p w14:paraId="69712787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Title</w:t>
      </w:r>
      <w:r w:rsidRPr="00D52566">
        <w:t>: Daily Check-In (Player Readiness)</w:t>
      </w:r>
    </w:p>
    <w:p w14:paraId="35064EF2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Function</w:t>
      </w:r>
      <w:r w:rsidRPr="00D52566">
        <w:t>: Capturing morning subjective data from athletes to monitor wellness and potential overtraining.</w:t>
      </w:r>
    </w:p>
    <w:p w14:paraId="4E0F58C7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Features</w:t>
      </w:r>
      <w:r w:rsidRPr="00D52566">
        <w:t>: Slider-based inputs for Sleep Quality, Mood, Stress, and Muscle Soreness; optional RPE (Rate of Perceived Exertion) logging for training sessions.</w:t>
      </w:r>
    </w:p>
    <w:p w14:paraId="0CD9756D" w14:textId="28082A0F" w:rsid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>N</w:t>
      </w:r>
      <w:r w:rsidRPr="00D52566">
        <w:t>otifications for medical staff when a player’s stress score deviates from their rolling 7-day average.</w:t>
      </w:r>
    </w:p>
    <w:p w14:paraId="7703A68B" w14:textId="21BDB52D" w:rsid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Access</w:t>
      </w:r>
      <w:r w:rsidRPr="00D52566">
        <w:t>:</w:t>
      </w:r>
      <w:r>
        <w:t xml:space="preserve"> Players</w:t>
      </w:r>
    </w:p>
    <w:p w14:paraId="05993809" w14:textId="6855DB88" w:rsidR="00D52566" w:rsidRDefault="00D52566" w:rsidP="00D52566">
      <w:r w:rsidRPr="00D52566">
        <w:drawing>
          <wp:inline distT="0" distB="0" distL="0" distR="0" wp14:anchorId="40D3EB37" wp14:editId="1CF36BA8">
            <wp:extent cx="4007056" cy="5683542"/>
            <wp:effectExtent l="0" t="0" r="0" b="0"/>
            <wp:docPr id="11334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1423" w14:textId="77777777" w:rsidR="00D52566" w:rsidRDefault="00D52566" w:rsidP="00D52566"/>
    <w:p w14:paraId="5DF2FC95" w14:textId="180AF6C3" w:rsidR="00D52566" w:rsidRPr="00D52566" w:rsidRDefault="00D52566" w:rsidP="00D52566">
      <w:r>
        <w:lastRenderedPageBreak/>
        <w:t>4-cont</w:t>
      </w:r>
    </w:p>
    <w:p w14:paraId="176603C6" w14:textId="2EC3346A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Title</w:t>
      </w:r>
      <w:r w:rsidRPr="00D52566">
        <w:t xml:space="preserve">: Stats Hub </w:t>
      </w:r>
    </w:p>
    <w:p w14:paraId="3FAB7D60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Function</w:t>
      </w:r>
      <w:r w:rsidRPr="00D52566">
        <w:t>: Quantitative performance analysis platform for comparing statistical output across the whole team.</w:t>
      </w:r>
    </w:p>
    <w:p w14:paraId="30F5996D" w14:textId="77777777" w:rsidR="00D52566" w:rsidRP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Features</w:t>
      </w:r>
      <w:r w:rsidRPr="00D52566">
        <w:t>: Sortable Metric Table, "Average vs. Total" toggles, Heatmap cell color-coding (Elite/Neutral/Under), and refined CSV data export.</w:t>
      </w:r>
    </w:p>
    <w:p w14:paraId="590BC45C" w14:textId="77777777" w:rsidR="00D52566" w:rsidRDefault="00D52566" w:rsidP="00D52566">
      <w:pPr>
        <w:numPr>
          <w:ilvl w:val="0"/>
          <w:numId w:val="4"/>
        </w:numPr>
      </w:pPr>
      <w:r w:rsidRPr="00D52566">
        <w:rPr>
          <w:b/>
          <w:bCs/>
        </w:rPr>
        <w:t>Future Consideration</w:t>
      </w:r>
      <w:r w:rsidRPr="00D52566">
        <w:t>: "Correlation Engine"—identifying which stats (e.g., Clearances vs. Marks) most accurately predict a winning AFL score for HFC.</w:t>
      </w:r>
    </w:p>
    <w:p w14:paraId="773DDFD2" w14:textId="52159FA0" w:rsidR="00D52566" w:rsidRDefault="00D52566" w:rsidP="00D52566">
      <w:pPr>
        <w:numPr>
          <w:ilvl w:val="0"/>
          <w:numId w:val="4"/>
        </w:numPr>
      </w:pPr>
      <w:r>
        <w:rPr>
          <w:b/>
          <w:bCs/>
        </w:rPr>
        <w:t>Access</w:t>
      </w:r>
      <w:r w:rsidRPr="00D52566">
        <w:t>:</w:t>
      </w:r>
      <w:r>
        <w:t xml:space="preserve"> Everyone</w:t>
      </w:r>
    </w:p>
    <w:p w14:paraId="783E9F0A" w14:textId="596B90A6" w:rsidR="00D52566" w:rsidRPr="00D52566" w:rsidRDefault="00D52566" w:rsidP="00D52566">
      <w:pPr>
        <w:ind w:left="720"/>
      </w:pPr>
      <w:r w:rsidRPr="00D52566">
        <w:drawing>
          <wp:inline distT="0" distB="0" distL="0" distR="0" wp14:anchorId="0E990D85" wp14:editId="432846B3">
            <wp:extent cx="5731510" cy="3740150"/>
            <wp:effectExtent l="0" t="0" r="2540" b="0"/>
            <wp:docPr id="170857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750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91B9" w14:textId="77777777" w:rsidR="00D52566" w:rsidRDefault="00D52566" w:rsidP="00D52566"/>
    <w:p w14:paraId="347761A7" w14:textId="77777777" w:rsidR="00D52566" w:rsidRDefault="00D52566" w:rsidP="00D52566"/>
    <w:p w14:paraId="4A751628" w14:textId="77777777" w:rsidR="00D52566" w:rsidRDefault="00D52566" w:rsidP="00D52566"/>
    <w:p w14:paraId="0F5ABEBD" w14:textId="77777777" w:rsidR="00D52566" w:rsidRDefault="00D52566" w:rsidP="00D52566"/>
    <w:p w14:paraId="5D54388B" w14:textId="77777777" w:rsidR="00D52566" w:rsidRDefault="00D52566" w:rsidP="00D52566"/>
    <w:p w14:paraId="33205D3A" w14:textId="77777777" w:rsidR="00D52566" w:rsidRDefault="00D52566" w:rsidP="00D52566"/>
    <w:p w14:paraId="0C526B35" w14:textId="77777777" w:rsidR="00D52566" w:rsidRDefault="00D52566" w:rsidP="00D52566"/>
    <w:p w14:paraId="3378EE7D" w14:textId="50E79184" w:rsidR="00D52566" w:rsidRPr="00D52566" w:rsidRDefault="00D52566" w:rsidP="00D52566"/>
    <w:p w14:paraId="41620EEC" w14:textId="77777777" w:rsidR="00D52566" w:rsidRPr="00D52566" w:rsidRDefault="00D52566" w:rsidP="00D52566">
      <w:r w:rsidRPr="00D52566">
        <w:lastRenderedPageBreak/>
        <w:t xml:space="preserve">5. Tactical &amp; Match </w:t>
      </w:r>
      <w:proofErr w:type="spellStart"/>
      <w:r w:rsidRPr="00D52566">
        <w:t>Center</w:t>
      </w:r>
      <w:proofErr w:type="spellEnd"/>
    </w:p>
    <w:p w14:paraId="69E34195" w14:textId="0A08D348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Title</w:t>
      </w:r>
      <w:r w:rsidRPr="00D52566">
        <w:t xml:space="preserve">: </w:t>
      </w:r>
      <w:r>
        <w:t>Team Builder</w:t>
      </w:r>
    </w:p>
    <w:p w14:paraId="4E57E6C4" w14:textId="77777777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Function</w:t>
      </w:r>
      <w:r w:rsidRPr="00D52566">
        <w:t>: Digital "Magnet Board" for match-day scenario planning and team selection.</w:t>
      </w:r>
    </w:p>
    <w:p w14:paraId="1D3CCDCA" w14:textId="77777777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Features</w:t>
      </w:r>
      <w:r w:rsidRPr="00D52566">
        <w:t>: Drag-and-drop player magnets, Position-specific zones, Round-based versioning (e.g., "Taller Forward Line" vs. "Initial Selection"), and Tactical Notes.</w:t>
      </w:r>
    </w:p>
    <w:p w14:paraId="40AF7707" w14:textId="16C43D1B" w:rsid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>AI insights into lineup</w:t>
      </w:r>
    </w:p>
    <w:p w14:paraId="777BA5A6" w14:textId="7AC3E87E" w:rsidR="00D52566" w:rsidRDefault="00D52566" w:rsidP="00D52566">
      <w:pPr>
        <w:numPr>
          <w:ilvl w:val="0"/>
          <w:numId w:val="5"/>
        </w:numPr>
      </w:pPr>
      <w:r>
        <w:rPr>
          <w:b/>
          <w:bCs/>
        </w:rPr>
        <w:t>Access</w:t>
      </w:r>
      <w:r w:rsidRPr="00D52566">
        <w:t>:</w:t>
      </w:r>
      <w:r>
        <w:t xml:space="preserve"> Coaches</w:t>
      </w:r>
    </w:p>
    <w:p w14:paraId="4012D67B" w14:textId="35D0D79F" w:rsidR="00D52566" w:rsidRDefault="00D52566" w:rsidP="00D52566">
      <w:r w:rsidRPr="00D52566">
        <w:drawing>
          <wp:inline distT="0" distB="0" distL="0" distR="0" wp14:anchorId="27ECCFA5" wp14:editId="78CAC1C8">
            <wp:extent cx="5161072" cy="4301656"/>
            <wp:effectExtent l="0" t="0" r="1905" b="3810"/>
            <wp:docPr id="186964223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2237" name="Picture 1" descr="A screenshot of a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560" cy="43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A6D0" w14:textId="2EA75CB3" w:rsidR="00D52566" w:rsidRDefault="00D52566" w:rsidP="00D52566">
      <w:r w:rsidRPr="00D52566">
        <w:lastRenderedPageBreak/>
        <w:drawing>
          <wp:inline distT="0" distB="0" distL="0" distR="0" wp14:anchorId="659C1558" wp14:editId="16E090F0">
            <wp:extent cx="5731510" cy="3523615"/>
            <wp:effectExtent l="0" t="0" r="2540" b="635"/>
            <wp:docPr id="117362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27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1958" w14:textId="77777777" w:rsidR="00D52566" w:rsidRDefault="00D52566" w:rsidP="00D52566"/>
    <w:p w14:paraId="6F706B70" w14:textId="77777777" w:rsidR="00D52566" w:rsidRDefault="00D52566" w:rsidP="00D52566"/>
    <w:p w14:paraId="79FD2594" w14:textId="77777777" w:rsidR="00D52566" w:rsidRDefault="00D52566" w:rsidP="00D52566"/>
    <w:p w14:paraId="73D1E342" w14:textId="77777777" w:rsidR="00D52566" w:rsidRDefault="00D52566" w:rsidP="00D52566"/>
    <w:p w14:paraId="188AD1E0" w14:textId="77777777" w:rsidR="00D52566" w:rsidRDefault="00D52566" w:rsidP="00D52566"/>
    <w:p w14:paraId="0C2549ED" w14:textId="77777777" w:rsidR="00D52566" w:rsidRDefault="00D52566" w:rsidP="00D52566"/>
    <w:p w14:paraId="2D99E6F1" w14:textId="77777777" w:rsidR="00D52566" w:rsidRDefault="00D52566" w:rsidP="00D52566"/>
    <w:p w14:paraId="46F6C1B7" w14:textId="77777777" w:rsidR="00D52566" w:rsidRDefault="00D52566" w:rsidP="00D52566"/>
    <w:p w14:paraId="57C0624B" w14:textId="77777777" w:rsidR="00D52566" w:rsidRDefault="00D52566" w:rsidP="00D52566"/>
    <w:p w14:paraId="15DA658D" w14:textId="77777777" w:rsidR="00D52566" w:rsidRDefault="00D52566" w:rsidP="00D52566"/>
    <w:p w14:paraId="3CDCCB39" w14:textId="77777777" w:rsidR="00D52566" w:rsidRDefault="00D52566" w:rsidP="00D52566"/>
    <w:p w14:paraId="60A2F064" w14:textId="77777777" w:rsidR="00D52566" w:rsidRDefault="00D52566" w:rsidP="00D52566"/>
    <w:p w14:paraId="519C6B16" w14:textId="77777777" w:rsidR="00D52566" w:rsidRDefault="00D52566" w:rsidP="00D52566"/>
    <w:p w14:paraId="385FFC2C" w14:textId="77777777" w:rsidR="00D52566" w:rsidRDefault="00D52566" w:rsidP="00D52566"/>
    <w:p w14:paraId="79B8CA52" w14:textId="77777777" w:rsidR="00D52566" w:rsidRDefault="00D52566" w:rsidP="00D52566"/>
    <w:p w14:paraId="66B96051" w14:textId="77777777" w:rsidR="00D52566" w:rsidRDefault="00D52566" w:rsidP="00D52566"/>
    <w:p w14:paraId="4D19A062" w14:textId="4ABD6A5C" w:rsidR="00D52566" w:rsidRPr="00D52566" w:rsidRDefault="00D52566" w:rsidP="00D52566">
      <w:r>
        <w:lastRenderedPageBreak/>
        <w:t>5-cont</w:t>
      </w:r>
    </w:p>
    <w:p w14:paraId="26762DAC" w14:textId="4B4957F8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Title</w:t>
      </w:r>
      <w:r w:rsidRPr="00D52566">
        <w:t xml:space="preserve">: Player Comparison </w:t>
      </w:r>
    </w:p>
    <w:p w14:paraId="1EC2E911" w14:textId="77777777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Function</w:t>
      </w:r>
      <w:r w:rsidRPr="00D52566">
        <w:t>: Direct head-to-head tactical profiling between two athletes (internal vs. internal or internal vs. external scout data).</w:t>
      </w:r>
    </w:p>
    <w:p w14:paraId="3673F2E4" w14:textId="77777777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Features</w:t>
      </w:r>
      <w:r w:rsidRPr="00D52566">
        <w:t>: Side-by-side bar charts for physical profile (Height/Weight), Match stats, and Coaching assessment ratings.</w:t>
      </w:r>
    </w:p>
    <w:p w14:paraId="1939D3C5" w14:textId="77777777" w:rsid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Future Consideration</w:t>
      </w:r>
      <w:r w:rsidRPr="00D52566">
        <w:t>: "Archetype Mapping"—AI identifying the closest stylistic match to an opposition star within our own squad for scout-simulated training.</w:t>
      </w:r>
    </w:p>
    <w:p w14:paraId="4BF26071" w14:textId="6886C0FA" w:rsidR="00D52566" w:rsidRDefault="00D52566" w:rsidP="00D52566">
      <w:pPr>
        <w:numPr>
          <w:ilvl w:val="0"/>
          <w:numId w:val="5"/>
        </w:numPr>
      </w:pPr>
      <w:r>
        <w:rPr>
          <w:b/>
          <w:bCs/>
        </w:rPr>
        <w:t>Access</w:t>
      </w:r>
      <w:r w:rsidRPr="00D52566">
        <w:t>:</w:t>
      </w:r>
      <w:r>
        <w:t xml:space="preserve"> Coaches</w:t>
      </w:r>
    </w:p>
    <w:p w14:paraId="327E54DB" w14:textId="5DD81BD0" w:rsidR="00D52566" w:rsidRDefault="00D52566" w:rsidP="00D52566">
      <w:r w:rsidRPr="00D52566">
        <w:drawing>
          <wp:inline distT="0" distB="0" distL="0" distR="0" wp14:anchorId="46AFF48C" wp14:editId="40864909">
            <wp:extent cx="5731510" cy="2933065"/>
            <wp:effectExtent l="0" t="0" r="2540" b="635"/>
            <wp:docPr id="1870073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37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84CB" w14:textId="77777777" w:rsidR="00D52566" w:rsidRDefault="00D52566" w:rsidP="00D52566"/>
    <w:p w14:paraId="033B352A" w14:textId="77777777" w:rsidR="00D52566" w:rsidRDefault="00D52566" w:rsidP="00D52566"/>
    <w:p w14:paraId="0BF99124" w14:textId="77777777" w:rsidR="00D52566" w:rsidRDefault="00D52566" w:rsidP="00D52566"/>
    <w:p w14:paraId="765BA938" w14:textId="77777777" w:rsidR="00D52566" w:rsidRDefault="00D52566" w:rsidP="00D52566"/>
    <w:p w14:paraId="50399775" w14:textId="77777777" w:rsidR="00D52566" w:rsidRDefault="00D52566" w:rsidP="00D52566"/>
    <w:p w14:paraId="22200D9E" w14:textId="77777777" w:rsidR="00D52566" w:rsidRDefault="00D52566" w:rsidP="00D52566"/>
    <w:p w14:paraId="080BF9A9" w14:textId="77777777" w:rsidR="00D52566" w:rsidRDefault="00D52566" w:rsidP="00D52566"/>
    <w:p w14:paraId="0AA55CA1" w14:textId="77777777" w:rsidR="00D52566" w:rsidRDefault="00D52566" w:rsidP="00D52566"/>
    <w:p w14:paraId="03FED466" w14:textId="77777777" w:rsidR="00D52566" w:rsidRDefault="00D52566" w:rsidP="00D52566"/>
    <w:p w14:paraId="0B5529B7" w14:textId="77777777" w:rsidR="00D52566" w:rsidRDefault="00D52566" w:rsidP="00D52566"/>
    <w:p w14:paraId="4847AAC6" w14:textId="5C2C98E6" w:rsidR="00D52566" w:rsidRPr="00D52566" w:rsidRDefault="00D52566" w:rsidP="00D52566">
      <w:r>
        <w:lastRenderedPageBreak/>
        <w:t>5-cont</w:t>
      </w:r>
    </w:p>
    <w:p w14:paraId="5A7DF638" w14:textId="38E3D419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Title</w:t>
      </w:r>
      <w:r w:rsidRPr="00D52566">
        <w:t>: Opposition Previews (</w:t>
      </w:r>
      <w:r>
        <w:t>Concept)</w:t>
      </w:r>
    </w:p>
    <w:p w14:paraId="2D5BB164" w14:textId="47FCEB54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Function</w:t>
      </w:r>
      <w:r w:rsidRPr="00D52566">
        <w:t>: Centralizing analysis and strategy reports for upcoming opponents.</w:t>
      </w:r>
      <w:r>
        <w:t xml:space="preserve"> Mainly utilizing champion data “Head Start” insights. Less of a chatbot, more like an “opposition guide”</w:t>
      </w:r>
    </w:p>
    <w:p w14:paraId="31B10426" w14:textId="77777777" w:rsidR="00D52566" w:rsidRPr="00D52566" w:rsidRDefault="00D52566" w:rsidP="00D52566">
      <w:pPr>
        <w:numPr>
          <w:ilvl w:val="0"/>
          <w:numId w:val="5"/>
        </w:numPr>
      </w:pPr>
      <w:r w:rsidRPr="00D52566">
        <w:rPr>
          <w:b/>
          <w:bCs/>
        </w:rPr>
        <w:t>Features</w:t>
      </w:r>
      <w:r w:rsidRPr="00D52566">
        <w:t>: Document/PDF links for scout reports, "Target Player" lists, and tactical "</w:t>
      </w:r>
      <w:proofErr w:type="gramStart"/>
      <w:r w:rsidRPr="00D52566">
        <w:t>Watch-outs</w:t>
      </w:r>
      <w:proofErr w:type="gramEnd"/>
      <w:r w:rsidRPr="00D52566">
        <w:t>" with priority markers.</w:t>
      </w:r>
    </w:p>
    <w:p w14:paraId="6EF8EFD5" w14:textId="358547EC" w:rsidR="00D52566" w:rsidRDefault="00D52566" w:rsidP="00D52566">
      <w:pPr>
        <w:numPr>
          <w:ilvl w:val="0"/>
          <w:numId w:val="5"/>
        </w:numPr>
      </w:pPr>
      <w:r>
        <w:rPr>
          <w:b/>
          <w:bCs/>
        </w:rPr>
        <w:t xml:space="preserve">Future considerations: </w:t>
      </w:r>
      <w:r>
        <w:t>Help with team selection, tactic, matchups</w:t>
      </w:r>
    </w:p>
    <w:p w14:paraId="65810399" w14:textId="52BB0938" w:rsidR="00D52566" w:rsidRDefault="00D52566" w:rsidP="00D52566">
      <w:r w:rsidRPr="00D52566">
        <w:drawing>
          <wp:inline distT="0" distB="0" distL="0" distR="0" wp14:anchorId="6C5D9B62" wp14:editId="28C830F7">
            <wp:extent cx="5731510" cy="4714240"/>
            <wp:effectExtent l="0" t="0" r="2540" b="0"/>
            <wp:docPr id="572760452" name="Picture 1" descr="A screenshot of a black and yellow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0452" name="Picture 1" descr="A screenshot of a black and yellow websit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8059" w14:textId="77777777" w:rsidR="00D52566" w:rsidRDefault="00D52566" w:rsidP="00D52566"/>
    <w:p w14:paraId="2766E7A0" w14:textId="77777777" w:rsidR="00D52566" w:rsidRDefault="00D52566" w:rsidP="00D52566"/>
    <w:p w14:paraId="2DE4F64E" w14:textId="77777777" w:rsidR="00D52566" w:rsidRDefault="00D52566" w:rsidP="00D52566"/>
    <w:p w14:paraId="3005C440" w14:textId="77777777" w:rsidR="00D52566" w:rsidRDefault="00D52566" w:rsidP="00D52566"/>
    <w:p w14:paraId="77A5C721" w14:textId="77777777" w:rsidR="00D52566" w:rsidRDefault="00D52566" w:rsidP="00D52566"/>
    <w:p w14:paraId="5F15A9E6" w14:textId="64DA6FAF" w:rsidR="00D52566" w:rsidRPr="00D52566" w:rsidRDefault="00D52566" w:rsidP="00D52566"/>
    <w:p w14:paraId="5D23CF91" w14:textId="77777777" w:rsidR="00D52566" w:rsidRPr="00D52566" w:rsidRDefault="00D52566" w:rsidP="00D52566">
      <w:r w:rsidRPr="00D52566">
        <w:lastRenderedPageBreak/>
        <w:t>6. Performance Feedback &amp; Ratings</w:t>
      </w:r>
    </w:p>
    <w:p w14:paraId="41DEE6E9" w14:textId="26D305A2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Title</w:t>
      </w:r>
      <w:r w:rsidRPr="00D52566">
        <w:t xml:space="preserve">: </w:t>
      </w:r>
      <w:r>
        <w:t>Coaches Ratings</w:t>
      </w:r>
    </w:p>
    <w:p w14:paraId="1F4D4E71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Function</w:t>
      </w:r>
      <w:r w:rsidRPr="00D52566">
        <w:t xml:space="preserve">: The intake </w:t>
      </w:r>
      <w:proofErr w:type="gramStart"/>
      <w:r w:rsidRPr="00D52566">
        <w:t>point</w:t>
      </w:r>
      <w:proofErr w:type="gramEnd"/>
      <w:r w:rsidRPr="00D52566">
        <w:t xml:space="preserve"> for coaches to submit technical and tactical player assessments post-match.</w:t>
      </w:r>
    </w:p>
    <w:p w14:paraId="73C6F7B3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Features</w:t>
      </w:r>
      <w:r w:rsidRPr="00D52566">
        <w:t>: Slider-based grading (1-10) for specific skills (Kicking, Decision Making, etc.), "Category" grouping, and "Bulk Save" functionality.</w:t>
      </w:r>
    </w:p>
    <w:p w14:paraId="33198623" w14:textId="2DC9E550" w:rsid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</w:p>
    <w:p w14:paraId="1108AFF0" w14:textId="677CF4F5" w:rsidR="00D52566" w:rsidRDefault="00D52566" w:rsidP="00D52566">
      <w:pPr>
        <w:numPr>
          <w:ilvl w:val="0"/>
          <w:numId w:val="6"/>
        </w:numPr>
      </w:pPr>
      <w:r>
        <w:rPr>
          <w:b/>
          <w:bCs/>
        </w:rPr>
        <w:t>Access</w:t>
      </w:r>
      <w:r w:rsidRPr="00D52566">
        <w:t>:</w:t>
      </w:r>
      <w:r>
        <w:t xml:space="preserve"> Coaches</w:t>
      </w:r>
    </w:p>
    <w:p w14:paraId="76A0233F" w14:textId="6377F309" w:rsidR="00D52566" w:rsidRDefault="00D52566" w:rsidP="00D52566">
      <w:r w:rsidRPr="00D52566">
        <w:drawing>
          <wp:inline distT="0" distB="0" distL="0" distR="0" wp14:anchorId="0BB3934A" wp14:editId="24E2D9CA">
            <wp:extent cx="5731510" cy="3822700"/>
            <wp:effectExtent l="0" t="0" r="2540" b="6350"/>
            <wp:docPr id="133302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4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53C9" w14:textId="77777777" w:rsidR="00D52566" w:rsidRDefault="00D52566" w:rsidP="00D52566"/>
    <w:p w14:paraId="0DC21213" w14:textId="77777777" w:rsidR="00D52566" w:rsidRDefault="00D52566" w:rsidP="00D52566"/>
    <w:p w14:paraId="415B971A" w14:textId="77777777" w:rsidR="00D52566" w:rsidRDefault="00D52566" w:rsidP="00D52566"/>
    <w:p w14:paraId="01F4D656" w14:textId="77777777" w:rsidR="00D52566" w:rsidRDefault="00D52566" w:rsidP="00D52566"/>
    <w:p w14:paraId="36F7513D" w14:textId="77777777" w:rsidR="00D52566" w:rsidRDefault="00D52566" w:rsidP="00D52566"/>
    <w:p w14:paraId="652C7FFD" w14:textId="77777777" w:rsidR="00D52566" w:rsidRDefault="00D52566" w:rsidP="00D52566"/>
    <w:p w14:paraId="10FFBCC3" w14:textId="77777777" w:rsidR="00D52566" w:rsidRDefault="00D52566" w:rsidP="00D52566"/>
    <w:p w14:paraId="2CB4D2BB" w14:textId="202C9FA7" w:rsidR="00D52566" w:rsidRDefault="00D52566" w:rsidP="00D52566"/>
    <w:p w14:paraId="6B5DD19B" w14:textId="72AEF296" w:rsidR="00D52566" w:rsidRPr="00D52566" w:rsidRDefault="00D52566" w:rsidP="00D52566">
      <w:r>
        <w:lastRenderedPageBreak/>
        <w:t>6-cont</w:t>
      </w:r>
    </w:p>
    <w:p w14:paraId="753BCD25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Title</w:t>
      </w:r>
      <w:r w:rsidRPr="00D52566">
        <w:t>: Ratings Comparison (Diagnostic Hub)</w:t>
      </w:r>
    </w:p>
    <w:p w14:paraId="1239FBE1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Function</w:t>
      </w:r>
      <w:r w:rsidRPr="00D52566">
        <w:t>: Visualizing "The Perception Gap"—the difference between how a coach rated a player and how that player rated themselves.</w:t>
      </w:r>
    </w:p>
    <w:p w14:paraId="5580AEE5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Features</w:t>
      </w:r>
      <w:r w:rsidRPr="00D52566">
        <w:t>: Radar Charts (Coach vs. Self vs. Squad Avg), Alignment Deviation metrics, and longitudinal "Evolution" heatmaps.</w:t>
      </w:r>
    </w:p>
    <w:p w14:paraId="44C25DF5" w14:textId="51941B8F" w:rsid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 xml:space="preserve">Flagging </w:t>
      </w:r>
      <w:r w:rsidRPr="00D52566">
        <w:t xml:space="preserve">entries where a player’s self-rating is &gt;2 points higher than the coach's, </w:t>
      </w:r>
      <w:r w:rsidRPr="00D52566">
        <w:t>signalling</w:t>
      </w:r>
      <w:r w:rsidRPr="00D52566">
        <w:t xml:space="preserve"> a need for a feedback meeting.</w:t>
      </w:r>
    </w:p>
    <w:p w14:paraId="774AD00C" w14:textId="718AAE4D" w:rsidR="00D52566" w:rsidRDefault="00D52566" w:rsidP="00D52566">
      <w:pPr>
        <w:numPr>
          <w:ilvl w:val="0"/>
          <w:numId w:val="6"/>
        </w:numPr>
      </w:pPr>
      <w:r>
        <w:rPr>
          <w:b/>
          <w:bCs/>
        </w:rPr>
        <w:t>Access</w:t>
      </w:r>
      <w:r w:rsidRPr="00D52566">
        <w:t>:</w:t>
      </w:r>
      <w:r>
        <w:t xml:space="preserve"> Coaches only</w:t>
      </w:r>
    </w:p>
    <w:p w14:paraId="51627FA0" w14:textId="66D55174" w:rsidR="00D52566" w:rsidRDefault="00D52566" w:rsidP="00D52566">
      <w:r w:rsidRPr="00D52566">
        <w:drawing>
          <wp:inline distT="0" distB="0" distL="0" distR="0" wp14:anchorId="20A2CF45" wp14:editId="01D407B0">
            <wp:extent cx="5731510" cy="3744595"/>
            <wp:effectExtent l="0" t="0" r="2540" b="8255"/>
            <wp:docPr id="816346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670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D792" w14:textId="60DFEA99" w:rsidR="00D52566" w:rsidRDefault="00D52566" w:rsidP="00D52566">
      <w:r>
        <w:t>Shows coaches ratings vs players self-ratings</w:t>
      </w:r>
    </w:p>
    <w:p w14:paraId="789C84F8" w14:textId="77777777" w:rsidR="00D52566" w:rsidRDefault="00D52566" w:rsidP="00D52566"/>
    <w:p w14:paraId="30475CD7" w14:textId="77777777" w:rsidR="00D52566" w:rsidRDefault="00D52566" w:rsidP="00D52566"/>
    <w:p w14:paraId="63E47749" w14:textId="40E071BB" w:rsidR="00D52566" w:rsidRDefault="00D52566" w:rsidP="00D52566">
      <w:r w:rsidRPr="00D52566">
        <w:lastRenderedPageBreak/>
        <w:drawing>
          <wp:inline distT="0" distB="0" distL="0" distR="0" wp14:anchorId="7D77DE3C" wp14:editId="5C9F4659">
            <wp:extent cx="5731510" cy="4192270"/>
            <wp:effectExtent l="0" t="0" r="2540" b="0"/>
            <wp:docPr id="201125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52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FD39" w14:textId="56BFCFF8" w:rsidR="00D52566" w:rsidRDefault="00D52566" w:rsidP="00D52566">
      <w:r>
        <w:t>Shows how the entire team rated in the selected round</w:t>
      </w:r>
    </w:p>
    <w:p w14:paraId="45E6C9D9" w14:textId="3254F25F" w:rsidR="00D52566" w:rsidRDefault="00D52566" w:rsidP="00D52566"/>
    <w:p w14:paraId="780CE289" w14:textId="1F92EA94" w:rsidR="00D52566" w:rsidRDefault="00D52566" w:rsidP="00D52566">
      <w:r w:rsidRPr="00D52566">
        <w:drawing>
          <wp:inline distT="0" distB="0" distL="0" distR="0" wp14:anchorId="623DE257" wp14:editId="7F28246A">
            <wp:extent cx="5731510" cy="2991485"/>
            <wp:effectExtent l="0" t="0" r="2540" b="0"/>
            <wp:docPr id="12762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7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CDC3" w14:textId="5A8DA557" w:rsidR="00D52566" w:rsidRDefault="00D52566" w:rsidP="00D52566">
      <w:r>
        <w:t>Shows how the selected player has rated over the season</w:t>
      </w:r>
    </w:p>
    <w:p w14:paraId="41E29ED1" w14:textId="77777777" w:rsidR="00D52566" w:rsidRDefault="00D52566" w:rsidP="00D52566"/>
    <w:p w14:paraId="7D4C710F" w14:textId="00504B6A" w:rsidR="00D52566" w:rsidRPr="00D52566" w:rsidRDefault="00D52566" w:rsidP="00D52566">
      <w:r>
        <w:lastRenderedPageBreak/>
        <w:t>6-cont</w:t>
      </w:r>
    </w:p>
    <w:p w14:paraId="6F9B66E1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Title</w:t>
      </w:r>
      <w:r w:rsidRPr="00D52566">
        <w:t>: Post-Match Player Review (Self-Assessment)</w:t>
      </w:r>
    </w:p>
    <w:p w14:paraId="37C6AEA4" w14:textId="77777777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Function</w:t>
      </w:r>
      <w:r w:rsidRPr="00D52566">
        <w:t>: Secure portal for players to reflect on their own match-day performance.</w:t>
      </w:r>
    </w:p>
    <w:p w14:paraId="5C268871" w14:textId="40222450" w:rsidR="00D52566" w:rsidRP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Features</w:t>
      </w:r>
      <w:r w:rsidRPr="00D52566">
        <w:t xml:space="preserve">: Private rating submission matching the coach’s criteria, </w:t>
      </w:r>
      <w:proofErr w:type="gramStart"/>
      <w:r w:rsidRPr="00D52566">
        <w:t>free-text</w:t>
      </w:r>
      <w:proofErr w:type="gramEnd"/>
      <w:r w:rsidRPr="00D52566">
        <w:t xml:space="preserve"> "Reflections</w:t>
      </w:r>
      <w:r>
        <w:t>”.</w:t>
      </w:r>
    </w:p>
    <w:p w14:paraId="4D4D401A" w14:textId="77777777" w:rsidR="00D52566" w:rsidRDefault="00D52566" w:rsidP="00D52566">
      <w:pPr>
        <w:numPr>
          <w:ilvl w:val="0"/>
          <w:numId w:val="6"/>
        </w:numPr>
      </w:pPr>
      <w:r w:rsidRPr="00D52566">
        <w:rPr>
          <w:b/>
          <w:bCs/>
        </w:rPr>
        <w:t>Future Consideration</w:t>
      </w:r>
      <w:r w:rsidRPr="00D52566">
        <w:t>: Integration of "WOOP" goal outcomes directly into the match review form.</w:t>
      </w:r>
    </w:p>
    <w:p w14:paraId="702EA2F9" w14:textId="6F60D42C" w:rsidR="00D52566" w:rsidRDefault="00D52566" w:rsidP="00D52566">
      <w:pPr>
        <w:numPr>
          <w:ilvl w:val="0"/>
          <w:numId w:val="6"/>
        </w:numPr>
      </w:pPr>
      <w:r>
        <w:rPr>
          <w:b/>
          <w:bCs/>
        </w:rPr>
        <w:t>Access</w:t>
      </w:r>
      <w:r w:rsidRPr="00D52566">
        <w:t>:</w:t>
      </w:r>
      <w:r>
        <w:t xml:space="preserve"> players </w:t>
      </w:r>
    </w:p>
    <w:p w14:paraId="752FF07A" w14:textId="6063CFA8" w:rsidR="00D52566" w:rsidRPr="00D52566" w:rsidRDefault="00D52566" w:rsidP="00D52566">
      <w:pPr>
        <w:ind w:left="360"/>
      </w:pPr>
      <w:r w:rsidRPr="00D52566">
        <w:drawing>
          <wp:inline distT="0" distB="0" distL="0" distR="0" wp14:anchorId="70225464" wp14:editId="2DE0FB4A">
            <wp:extent cx="5731510" cy="4824730"/>
            <wp:effectExtent l="0" t="0" r="2540" b="0"/>
            <wp:docPr id="868638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88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87A2" w14:textId="77777777" w:rsidR="00D52566" w:rsidRDefault="00D52566" w:rsidP="00D52566"/>
    <w:p w14:paraId="5409C744" w14:textId="77777777" w:rsidR="00D52566" w:rsidRDefault="00D52566" w:rsidP="00D52566"/>
    <w:p w14:paraId="0D96E483" w14:textId="77777777" w:rsidR="00D52566" w:rsidRDefault="00D52566" w:rsidP="00D52566"/>
    <w:p w14:paraId="27A0F240" w14:textId="02CF3868" w:rsidR="00D52566" w:rsidRPr="00D52566" w:rsidRDefault="00D52566" w:rsidP="00D52566"/>
    <w:p w14:paraId="6538F412" w14:textId="2972B3D8" w:rsidR="00D52566" w:rsidRPr="00D52566" w:rsidRDefault="00D52566" w:rsidP="00D52566">
      <w:r>
        <w:lastRenderedPageBreak/>
        <w:t>7. Goal setting and development</w:t>
      </w:r>
    </w:p>
    <w:p w14:paraId="7ECC8B5E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Title</w:t>
      </w:r>
      <w:r w:rsidRPr="00D52566">
        <w:t>: WOOP Goals (Psychological Performance)</w:t>
      </w:r>
    </w:p>
    <w:p w14:paraId="080B86AB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Function</w:t>
      </w:r>
      <w:r w:rsidRPr="00D52566">
        <w:t>: Implementation of the "Wish, Outcome, Obstacle, Plan" framework for psychological development.</w:t>
      </w:r>
    </w:p>
    <w:p w14:paraId="3D3A08CA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Features</w:t>
      </w:r>
      <w:r w:rsidRPr="00D52566">
        <w:t>: Goal creation workflow with dedicated sections for overcoming obstacles; historical goal tracking.</w:t>
      </w:r>
    </w:p>
    <w:p w14:paraId="76700FD6" w14:textId="0D9CA046" w:rsid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>Provide data backed insights into how goal is progressing</w:t>
      </w:r>
    </w:p>
    <w:p w14:paraId="7D8B400E" w14:textId="3DD4D804" w:rsidR="00D52566" w:rsidRDefault="00D52566" w:rsidP="00D52566">
      <w:r w:rsidRPr="00D52566">
        <w:drawing>
          <wp:inline distT="0" distB="0" distL="0" distR="0" wp14:anchorId="296FD7AA" wp14:editId="431CB9D4">
            <wp:extent cx="4433513" cy="4405023"/>
            <wp:effectExtent l="0" t="0" r="5715" b="0"/>
            <wp:docPr id="1988336911" name="Picture 1" descr="A screenshot of a black and yellow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6911" name="Picture 1" descr="A screenshot of a black and yellow websit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587" cy="441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E5B5" w14:textId="77777777" w:rsidR="00D52566" w:rsidRDefault="00D52566" w:rsidP="00D52566"/>
    <w:p w14:paraId="1A40FF6A" w14:textId="77777777" w:rsidR="00D52566" w:rsidRDefault="00D52566" w:rsidP="00D52566"/>
    <w:p w14:paraId="0E98FABA" w14:textId="77777777" w:rsidR="00D52566" w:rsidRDefault="00D52566" w:rsidP="00D52566"/>
    <w:p w14:paraId="6EE70584" w14:textId="77777777" w:rsidR="00D52566" w:rsidRDefault="00D52566" w:rsidP="00D52566"/>
    <w:p w14:paraId="2DE82613" w14:textId="77777777" w:rsidR="00D52566" w:rsidRDefault="00D52566" w:rsidP="00D52566"/>
    <w:p w14:paraId="0AE809DE" w14:textId="77777777" w:rsidR="00D52566" w:rsidRDefault="00D52566" w:rsidP="00D52566"/>
    <w:p w14:paraId="22381BE4" w14:textId="77777777" w:rsidR="00D52566" w:rsidRDefault="00D52566" w:rsidP="00D52566"/>
    <w:p w14:paraId="58F96DF9" w14:textId="054E2E73" w:rsidR="00D52566" w:rsidRPr="00D52566" w:rsidRDefault="00D52566" w:rsidP="00D52566">
      <w:r>
        <w:lastRenderedPageBreak/>
        <w:t>8. AI chatbot</w:t>
      </w:r>
    </w:p>
    <w:p w14:paraId="441C7882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Title</w:t>
      </w:r>
      <w:r w:rsidRPr="00D52566">
        <w:t>: Hawk AI Agent</w:t>
      </w:r>
    </w:p>
    <w:p w14:paraId="1347DF22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Function</w:t>
      </w:r>
      <w:r w:rsidRPr="00D52566">
        <w:t>: An LLM-powered assistant for data interrogation and tactical querying.</w:t>
      </w:r>
    </w:p>
    <w:p w14:paraId="4747CEE7" w14:textId="77777777" w:rsidR="00D52566" w:rsidRP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Features</w:t>
      </w:r>
      <w:r w:rsidRPr="00D52566">
        <w:t>: Chat-based interface with access to "Squad Context," ability to answer questions like "Who are the top 3 best kickers in the squad based on ratings?", and narrative performance summaries.</w:t>
      </w:r>
    </w:p>
    <w:p w14:paraId="28D94C8F" w14:textId="77777777" w:rsidR="00D52566" w:rsidRDefault="00D52566" w:rsidP="00D52566">
      <w:pPr>
        <w:numPr>
          <w:ilvl w:val="0"/>
          <w:numId w:val="7"/>
        </w:numPr>
      </w:pPr>
      <w:r w:rsidRPr="00D52566">
        <w:rPr>
          <w:b/>
          <w:bCs/>
        </w:rPr>
        <w:t>Future Consideration</w:t>
      </w:r>
      <w:r w:rsidRPr="00D52566">
        <w:t>: "Auto-Report Generation"—generating a full weekly training summary in narrative form for the Head Coach.</w:t>
      </w:r>
    </w:p>
    <w:p w14:paraId="3A5C019D" w14:textId="4A8D05D2" w:rsidR="00D52566" w:rsidRPr="00D52566" w:rsidRDefault="00D52566" w:rsidP="00D52566">
      <w:pPr>
        <w:ind w:left="360"/>
      </w:pPr>
      <w:r w:rsidRPr="00D52566">
        <w:drawing>
          <wp:inline distT="0" distB="0" distL="0" distR="0" wp14:anchorId="1F25229B" wp14:editId="182AA5CC">
            <wp:extent cx="5731510" cy="3075305"/>
            <wp:effectExtent l="0" t="0" r="2540" b="0"/>
            <wp:docPr id="9015594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940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DF38" w14:textId="23589FDC" w:rsidR="00D52566" w:rsidRDefault="00D52566" w:rsidP="00D52566"/>
    <w:p w14:paraId="152081C9" w14:textId="77777777" w:rsidR="00D52566" w:rsidRDefault="00D52566" w:rsidP="00D52566"/>
    <w:p w14:paraId="2993CD33" w14:textId="77777777" w:rsidR="00D52566" w:rsidRDefault="00D52566" w:rsidP="00D52566"/>
    <w:p w14:paraId="2EAEF079" w14:textId="77777777" w:rsidR="00D52566" w:rsidRDefault="00D52566" w:rsidP="00D52566"/>
    <w:p w14:paraId="6CB1E8DB" w14:textId="77777777" w:rsidR="00D52566" w:rsidRDefault="00D52566" w:rsidP="00D52566"/>
    <w:p w14:paraId="1002BD35" w14:textId="77777777" w:rsidR="00D52566" w:rsidRDefault="00D52566" w:rsidP="00D52566"/>
    <w:p w14:paraId="1E78EA6A" w14:textId="77777777" w:rsidR="00D52566" w:rsidRDefault="00D52566" w:rsidP="00D52566"/>
    <w:p w14:paraId="7A5330FE" w14:textId="77777777" w:rsidR="00D52566" w:rsidRDefault="00D52566" w:rsidP="00D52566"/>
    <w:p w14:paraId="54B03261" w14:textId="77777777" w:rsidR="00D52566" w:rsidRDefault="00D52566" w:rsidP="00D52566"/>
    <w:p w14:paraId="680F91C0" w14:textId="77777777" w:rsidR="00D52566" w:rsidRPr="00D52566" w:rsidRDefault="00D52566" w:rsidP="00D52566"/>
    <w:p w14:paraId="403235F2" w14:textId="77777777" w:rsidR="00D52566" w:rsidRPr="00D52566" w:rsidRDefault="00D52566" w:rsidP="00D52566">
      <w:r w:rsidRPr="00D52566">
        <w:lastRenderedPageBreak/>
        <w:t>8. System Administration</w:t>
      </w:r>
    </w:p>
    <w:p w14:paraId="614C4D25" w14:textId="77777777" w:rsidR="00D52566" w:rsidRPr="00D52566" w:rsidRDefault="00D52566" w:rsidP="00D52566">
      <w:pPr>
        <w:numPr>
          <w:ilvl w:val="0"/>
          <w:numId w:val="8"/>
        </w:numPr>
      </w:pPr>
      <w:r w:rsidRPr="00D52566">
        <w:rPr>
          <w:b/>
          <w:bCs/>
        </w:rPr>
        <w:t>Title</w:t>
      </w:r>
      <w:r w:rsidRPr="00D52566">
        <w:t>: Admin Settings &amp; User Management</w:t>
      </w:r>
    </w:p>
    <w:p w14:paraId="4738622D" w14:textId="77777777" w:rsidR="00D52566" w:rsidRPr="00D52566" w:rsidRDefault="00D52566" w:rsidP="00D52566">
      <w:pPr>
        <w:numPr>
          <w:ilvl w:val="0"/>
          <w:numId w:val="8"/>
        </w:numPr>
      </w:pPr>
      <w:r w:rsidRPr="00D52566">
        <w:rPr>
          <w:b/>
          <w:bCs/>
        </w:rPr>
        <w:t>Function</w:t>
      </w:r>
      <w:r w:rsidRPr="00D52566">
        <w:t>: Centralized control for user permissions, role assignments, and authorized emails.</w:t>
      </w:r>
    </w:p>
    <w:p w14:paraId="591B3B1A" w14:textId="77777777" w:rsidR="00D52566" w:rsidRPr="00D52566" w:rsidRDefault="00D52566" w:rsidP="00D52566">
      <w:pPr>
        <w:numPr>
          <w:ilvl w:val="0"/>
          <w:numId w:val="8"/>
        </w:numPr>
      </w:pPr>
      <w:r w:rsidRPr="00D52566">
        <w:rPr>
          <w:b/>
          <w:bCs/>
        </w:rPr>
        <w:t>Features</w:t>
      </w:r>
      <w:r w:rsidRPr="00D52566">
        <w:t>: Email whitelist management, Role toggles (Coach/Player/Admin), Jumper number assignments for players, and master database seeding controls.</w:t>
      </w:r>
    </w:p>
    <w:p w14:paraId="04B73DB9" w14:textId="79D1748F" w:rsidR="00D52566" w:rsidRPr="00D52566" w:rsidRDefault="00D52566" w:rsidP="00D52566">
      <w:pPr>
        <w:numPr>
          <w:ilvl w:val="0"/>
          <w:numId w:val="8"/>
        </w:numPr>
      </w:pPr>
      <w:r w:rsidRPr="00D52566">
        <w:rPr>
          <w:b/>
          <w:bCs/>
        </w:rPr>
        <w:t>Future Consideration</w:t>
      </w:r>
      <w:r w:rsidRPr="00D52566">
        <w:t xml:space="preserve">: </w:t>
      </w:r>
      <w:r>
        <w:t>Control via Google groups</w:t>
      </w:r>
    </w:p>
    <w:p w14:paraId="59B7E2AE" w14:textId="2F4F75E9" w:rsidR="00D52566" w:rsidRDefault="00D52566" w:rsidP="00D52566">
      <w:r w:rsidRPr="00D52566">
        <w:drawing>
          <wp:inline distT="0" distB="0" distL="0" distR="0" wp14:anchorId="166B37ED" wp14:editId="17B0C576">
            <wp:extent cx="5731510" cy="3189605"/>
            <wp:effectExtent l="0" t="0" r="2540" b="0"/>
            <wp:docPr id="1810766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63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546" w14:textId="77777777" w:rsidR="00D52566" w:rsidRPr="00D52566" w:rsidRDefault="00D52566" w:rsidP="00D52566"/>
    <w:sectPr w:rsidR="00D52566" w:rsidRPr="00D52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159"/>
    <w:multiLevelType w:val="multilevel"/>
    <w:tmpl w:val="5A8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91062"/>
    <w:multiLevelType w:val="multilevel"/>
    <w:tmpl w:val="5E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8263C8"/>
    <w:multiLevelType w:val="multilevel"/>
    <w:tmpl w:val="8AD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17582"/>
    <w:multiLevelType w:val="multilevel"/>
    <w:tmpl w:val="9B1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471BDC"/>
    <w:multiLevelType w:val="multilevel"/>
    <w:tmpl w:val="DA7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431360"/>
    <w:multiLevelType w:val="multilevel"/>
    <w:tmpl w:val="F46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9F6AFD"/>
    <w:multiLevelType w:val="multilevel"/>
    <w:tmpl w:val="8E1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70533B"/>
    <w:multiLevelType w:val="multilevel"/>
    <w:tmpl w:val="A46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592506">
    <w:abstractNumId w:val="0"/>
  </w:num>
  <w:num w:numId="2" w16cid:durableId="1638487926">
    <w:abstractNumId w:val="2"/>
  </w:num>
  <w:num w:numId="3" w16cid:durableId="726995374">
    <w:abstractNumId w:val="1"/>
  </w:num>
  <w:num w:numId="4" w16cid:durableId="361638939">
    <w:abstractNumId w:val="7"/>
  </w:num>
  <w:num w:numId="5" w16cid:durableId="995455242">
    <w:abstractNumId w:val="3"/>
  </w:num>
  <w:num w:numId="6" w16cid:durableId="49156202">
    <w:abstractNumId w:val="4"/>
  </w:num>
  <w:num w:numId="7" w16cid:durableId="537553225">
    <w:abstractNumId w:val="6"/>
  </w:num>
  <w:num w:numId="8" w16cid:durableId="2071611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5D"/>
    <w:rsid w:val="0073485D"/>
    <w:rsid w:val="00D52566"/>
    <w:rsid w:val="00EB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B528"/>
  <w15:chartTrackingRefBased/>
  <w15:docId w15:val="{BC626D66-E482-420C-BFED-8F6DBDE0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19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Carlin</dc:creator>
  <cp:keywords/>
  <dc:description/>
  <cp:lastModifiedBy>Bill Carlin</cp:lastModifiedBy>
  <cp:revision>1</cp:revision>
  <dcterms:created xsi:type="dcterms:W3CDTF">2026-03-27T04:09:00Z</dcterms:created>
  <dcterms:modified xsi:type="dcterms:W3CDTF">2026-04-08T06:52:00Z</dcterms:modified>
</cp:coreProperties>
</file>