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CAE" w:rsidRDefault="00297215">
      <w:r w:rsidRPr="00297215">
        <w:object w:dxaOrig="9355" w:dyaOrig="146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33.2pt" o:ole="">
            <v:imagedata r:id="rId4" o:title=""/>
          </v:shape>
          <o:OLEObject Type="Embed" ProgID="Word.Document.12" ShapeID="_x0000_i1025" DrawAspect="Content" ObjectID="_1782165522" r:id="rId5">
            <o:FieldCodes>\s</o:FieldCodes>
          </o:OLEObject>
        </w:object>
      </w:r>
      <w:bookmarkStart w:id="0" w:name="_GoBack"/>
      <w:bookmarkEnd w:id="0"/>
    </w:p>
    <w:sectPr w:rsidR="003B1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FC9"/>
    <w:rsid w:val="00297215"/>
    <w:rsid w:val="003B1CAE"/>
    <w:rsid w:val="005E1FC9"/>
    <w:rsid w:val="00DE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06FD2-D8CC-47FB-BF58-3ACCBEA1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CE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Word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billy.herringt0n</dc:creator>
  <cp:keywords/>
  <dc:description/>
  <cp:lastModifiedBy>billy.herringt0n</cp:lastModifiedBy>
  <cp:revision>3</cp:revision>
  <dcterms:created xsi:type="dcterms:W3CDTF">2024-07-10T22:12:00Z</dcterms:created>
  <dcterms:modified xsi:type="dcterms:W3CDTF">2024-07-10T22:12:00Z</dcterms:modified>
</cp:coreProperties>
</file>