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1C" w:rsidRDefault="0091551C" w:rsidP="0091551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91551C" w:rsidRDefault="0091551C" w:rsidP="0091551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</w:p>
    <w:p w:rsidR="0091551C" w:rsidRDefault="0091551C" w:rsidP="009155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51C" w:rsidRDefault="0091551C" w:rsidP="00915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BIÊN BẢN HỌP NHÓM I</w:t>
      </w:r>
    </w:p>
    <w:p w:rsidR="00A75C9A" w:rsidRDefault="00A75C9A" w:rsidP="009155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C1E38" w:rsidRPr="006C1E38" w:rsidRDefault="00BB6591" w:rsidP="006C1E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</w:t>
      </w:r>
      <w:r w:rsidR="008677A6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 w:rsidR="00A75C9A">
        <w:rPr>
          <w:rFonts w:ascii="Times New Roman" w:hAnsi="Times New Roman" w:cs="Times New Roman"/>
          <w:b/>
          <w:sz w:val="28"/>
          <w:szCs w:val="28"/>
        </w:rPr>
        <w:t>:</w:t>
      </w:r>
      <w:r w:rsidR="00A75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BNGW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C9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A75C9A">
        <w:rPr>
          <w:rFonts w:ascii="Times New Roman" w:hAnsi="Times New Roman" w:cs="Times New Roman"/>
          <w:sz w:val="28"/>
          <w:szCs w:val="28"/>
        </w:rPr>
        <w:t xml:space="preserve"> I. </w:t>
      </w:r>
    </w:p>
    <w:p w:rsidR="006C1E38" w:rsidRPr="006C1E38" w:rsidRDefault="006C1E38" w:rsidP="006C1E38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1E38" w:rsidRPr="006C1E38" w:rsidRDefault="006C1E38" w:rsidP="00BB65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dung.</w:t>
      </w:r>
    </w:p>
    <w:p w:rsidR="006C1E38" w:rsidRPr="006C1E38" w:rsidRDefault="006C1E38" w:rsidP="006C1E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C1E38" w:rsidRPr="00AF6DE4" w:rsidRDefault="006C1E38" w:rsidP="006C1E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section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– 5,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font size, font family, with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website.</w:t>
      </w:r>
    </w:p>
    <w:p w:rsidR="00AF6DE4" w:rsidRPr="00034A3A" w:rsidRDefault="00AF6DE4" w:rsidP="006C1E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r w:rsidR="005673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67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5673A9">
        <w:rPr>
          <w:rFonts w:ascii="Times New Roman" w:hAnsi="Times New Roman" w:cs="Times New Roman"/>
          <w:sz w:val="28"/>
          <w:szCs w:val="28"/>
        </w:rPr>
        <w:t xml:space="preserve"> (30/12)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D55B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55B40">
        <w:rPr>
          <w:rFonts w:ascii="Times New Roman" w:hAnsi="Times New Roman" w:cs="Times New Roman"/>
          <w:sz w:val="28"/>
          <w:szCs w:val="28"/>
        </w:rPr>
        <w:t>30/12)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4A3A" w:rsidRPr="00BB6591" w:rsidRDefault="00034A3A" w:rsidP="006C1E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1551C" w:rsidRPr="0091551C" w:rsidRDefault="0091551C" w:rsidP="009155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1551C">
        <w:rPr>
          <w:rFonts w:ascii="Times New Roman" w:hAnsi="Times New Roman" w:cs="Times New Roman"/>
          <w:b/>
          <w:sz w:val="36"/>
          <w:szCs w:val="36"/>
        </w:rPr>
        <w:t>Bảng</w:t>
      </w:r>
      <w:proofErr w:type="spellEnd"/>
      <w:r w:rsidRPr="0091551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1551C">
        <w:rPr>
          <w:rFonts w:ascii="Times New Roman" w:hAnsi="Times New Roman" w:cs="Times New Roman"/>
          <w:b/>
          <w:sz w:val="36"/>
          <w:szCs w:val="36"/>
        </w:rPr>
        <w:t>phân</w:t>
      </w:r>
      <w:proofErr w:type="spellEnd"/>
      <w:r w:rsidRPr="0091551C">
        <w:rPr>
          <w:rFonts w:ascii="Times New Roman" w:hAnsi="Times New Roman" w:cs="Times New Roman"/>
          <w:b/>
          <w:sz w:val="36"/>
          <w:szCs w:val="36"/>
        </w:rPr>
        <w:t xml:space="preserve"> chia </w:t>
      </w:r>
      <w:proofErr w:type="spellStart"/>
      <w:r w:rsidRPr="0091551C">
        <w:rPr>
          <w:rFonts w:ascii="Times New Roman" w:hAnsi="Times New Roman" w:cs="Times New Roman"/>
          <w:b/>
          <w:sz w:val="36"/>
          <w:szCs w:val="36"/>
        </w:rPr>
        <w:t>nhiệm</w:t>
      </w:r>
      <w:proofErr w:type="spellEnd"/>
      <w:r w:rsidRPr="0091551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1551C">
        <w:rPr>
          <w:rFonts w:ascii="Times New Roman" w:hAnsi="Times New Roman" w:cs="Times New Roman"/>
          <w:b/>
          <w:sz w:val="36"/>
          <w:szCs w:val="36"/>
        </w:rPr>
        <w:t>vụ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nhóm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I</w:t>
      </w:r>
    </w:p>
    <w:tbl>
      <w:tblPr>
        <w:tblStyle w:val="TableGrid"/>
        <w:tblW w:w="0" w:type="auto"/>
        <w:tblInd w:w="6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4271"/>
        <w:gridCol w:w="3720"/>
      </w:tblGrid>
      <w:tr w:rsidR="0091551C" w:rsidTr="00DF4F76"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320" w:type="dxa"/>
            <w:tcBorders>
              <w:top w:val="double" w:sz="4" w:space="0" w:color="auto"/>
              <w:bottom w:val="single" w:sz="4" w:space="0" w:color="auto"/>
            </w:tcBorders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3775" w:type="dxa"/>
            <w:tcBorders>
              <w:top w:val="double" w:sz="4" w:space="0" w:color="auto"/>
              <w:bottom w:val="single" w:sz="4" w:space="0" w:color="auto"/>
            </w:tcBorders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</w:tr>
      <w:tr w:rsidR="0091551C" w:rsidTr="00DF4F76">
        <w:tc>
          <w:tcPr>
            <w:tcW w:w="630" w:type="dxa"/>
            <w:tcBorders>
              <w:top w:val="single" w:sz="4" w:space="0" w:color="auto"/>
            </w:tcBorders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  <w:proofErr w:type="spellEnd"/>
            <w:r w:rsidR="005E54C7">
              <w:rPr>
                <w:rFonts w:ascii="Times New Roman" w:hAnsi="Times New Roman" w:cs="Times New Roman"/>
                <w:sz w:val="28"/>
                <w:szCs w:val="28"/>
              </w:rPr>
              <w:t>(leader)</w:t>
            </w:r>
          </w:p>
        </w:tc>
        <w:tc>
          <w:tcPr>
            <w:tcW w:w="3775" w:type="dxa"/>
            <w:tcBorders>
              <w:top w:val="single" w:sz="4" w:space="0" w:color="auto"/>
            </w:tcBorders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section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</w:tr>
      <w:tr w:rsidR="0091551C" w:rsidTr="00DF4F76">
        <w:tc>
          <w:tcPr>
            <w:tcW w:w="630" w:type="dxa"/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20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</w:p>
        </w:tc>
        <w:tc>
          <w:tcPr>
            <w:tcW w:w="3775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section 1</w:t>
            </w:r>
          </w:p>
        </w:tc>
      </w:tr>
      <w:tr w:rsidR="0091551C" w:rsidTr="00DF4F76">
        <w:tc>
          <w:tcPr>
            <w:tcW w:w="630" w:type="dxa"/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20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3775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section 5</w:t>
            </w:r>
          </w:p>
        </w:tc>
      </w:tr>
      <w:tr w:rsidR="0091551C" w:rsidTr="00DF4F76">
        <w:tc>
          <w:tcPr>
            <w:tcW w:w="630" w:type="dxa"/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20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Bách</w:t>
            </w:r>
            <w:proofErr w:type="spellEnd"/>
          </w:p>
        </w:tc>
        <w:tc>
          <w:tcPr>
            <w:tcW w:w="3775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section 2</w:t>
            </w:r>
          </w:p>
        </w:tc>
      </w:tr>
      <w:tr w:rsidR="0091551C" w:rsidTr="00DF4F76">
        <w:tc>
          <w:tcPr>
            <w:tcW w:w="630" w:type="dxa"/>
          </w:tcPr>
          <w:p w:rsidR="0091551C" w:rsidRDefault="0091551C" w:rsidP="00DF4F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20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Long</w:t>
            </w:r>
          </w:p>
        </w:tc>
        <w:tc>
          <w:tcPr>
            <w:tcW w:w="3775" w:type="dxa"/>
          </w:tcPr>
          <w:p w:rsidR="0091551C" w:rsidRDefault="0091551C" w:rsidP="00DF4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</w:tr>
    </w:tbl>
    <w:p w:rsidR="0091551C" w:rsidRDefault="0091551C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C2481F" w:rsidRPr="0091551C" w:rsidRDefault="00C2481F" w:rsidP="00C248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>, …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:rsidR="005E54C7" w:rsidRDefault="005E54C7" w:rsidP="00C2481F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91551C">
      <w:pPr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5E54C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5E54C7" w:rsidRDefault="005E54C7" w:rsidP="005E54C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</w:p>
    <w:p w:rsidR="005E54C7" w:rsidRDefault="005E54C7" w:rsidP="005E54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4C7" w:rsidRDefault="005E54C7" w:rsidP="005E54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ĐÁNH GIÁ KẾT QUẢ NHÓM I</w:t>
      </w:r>
    </w:p>
    <w:p w:rsidR="005E54C7" w:rsidRDefault="00AF6DE4" w:rsidP="00AF6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F6DE4" w:rsidRPr="006C1E38" w:rsidRDefault="00AF6DE4" w:rsidP="00AF6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BNGW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I. </w:t>
      </w:r>
    </w:p>
    <w:p w:rsidR="00AF6DE4" w:rsidRPr="006C1E38" w:rsidRDefault="00AF6DE4" w:rsidP="00AF6DE4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6DE4" w:rsidRDefault="00AF6DE4" w:rsidP="00AF6D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F6DE4" w:rsidRPr="00AF6DE4" w:rsidRDefault="00AF6DE4" w:rsidP="00AF6DE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F6DE4" w:rsidRPr="00D55B40" w:rsidRDefault="00AF6DE4" w:rsidP="00AF6D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5B40" w:rsidRPr="00D55B40" w:rsidRDefault="00D55B40" w:rsidP="00AF6D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5B40" w:rsidRPr="006C1E38" w:rsidRDefault="00D55B40" w:rsidP="00AF6D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8705" w:type="dxa"/>
        <w:tblInd w:w="6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2695"/>
        <w:gridCol w:w="2744"/>
        <w:gridCol w:w="2551"/>
      </w:tblGrid>
      <w:tr w:rsidR="00D55B40" w:rsidTr="00D55B40">
        <w:tc>
          <w:tcPr>
            <w:tcW w:w="715" w:type="dxa"/>
            <w:tcBorders>
              <w:top w:val="double" w:sz="4" w:space="0" w:color="auto"/>
              <w:bottom w:val="single" w:sz="4" w:space="0" w:color="auto"/>
            </w:tcBorders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695" w:type="dxa"/>
            <w:tcBorders>
              <w:top w:val="double" w:sz="4" w:space="0" w:color="auto"/>
              <w:bottom w:val="single" w:sz="4" w:space="0" w:color="auto"/>
            </w:tcBorders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2744" w:type="dxa"/>
            <w:tcBorders>
              <w:top w:val="double" w:sz="4" w:space="0" w:color="auto"/>
              <w:bottom w:val="single" w:sz="4" w:space="0" w:color="auto"/>
            </w:tcBorders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551" w:type="dxa"/>
            <w:tcBorders>
              <w:top w:val="double" w:sz="4" w:space="0" w:color="auto"/>
              <w:bottom w:val="single" w:sz="4" w:space="0" w:color="auto"/>
            </w:tcBorders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</w:tr>
      <w:tr w:rsidR="00D55B40" w:rsidTr="00D55B40">
        <w:tc>
          <w:tcPr>
            <w:tcW w:w="715" w:type="dxa"/>
            <w:tcBorders>
              <w:top w:val="single" w:sz="4" w:space="0" w:color="auto"/>
            </w:tcBorders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5" w:type="dxa"/>
            <w:tcBorders>
              <w:top w:val="single" w:sz="4" w:space="0" w:color="auto"/>
            </w:tcBorders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(leader)</w:t>
            </w:r>
          </w:p>
        </w:tc>
        <w:tc>
          <w:tcPr>
            <w:tcW w:w="2744" w:type="dxa"/>
            <w:tcBorders>
              <w:top w:val="single" w:sz="4" w:space="0" w:color="auto"/>
            </w:tcBorders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section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5B40" w:rsidTr="00D55B40">
        <w:tc>
          <w:tcPr>
            <w:tcW w:w="715" w:type="dxa"/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5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</w:p>
        </w:tc>
        <w:tc>
          <w:tcPr>
            <w:tcW w:w="2744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section 1</w:t>
            </w:r>
          </w:p>
        </w:tc>
        <w:tc>
          <w:tcPr>
            <w:tcW w:w="2551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style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</w:p>
        </w:tc>
      </w:tr>
      <w:tr w:rsidR="00D55B40" w:rsidTr="00D55B40">
        <w:tc>
          <w:tcPr>
            <w:tcW w:w="715" w:type="dxa"/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5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2744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section 5</w:t>
            </w:r>
          </w:p>
        </w:tc>
        <w:tc>
          <w:tcPr>
            <w:tcW w:w="2551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style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55B40" w:rsidTr="00D55B40">
        <w:tc>
          <w:tcPr>
            <w:tcW w:w="715" w:type="dxa"/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5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Bách</w:t>
            </w:r>
            <w:proofErr w:type="spellEnd"/>
          </w:p>
        </w:tc>
        <w:tc>
          <w:tcPr>
            <w:tcW w:w="2744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section 2</w:t>
            </w:r>
          </w:p>
        </w:tc>
        <w:tc>
          <w:tcPr>
            <w:tcW w:w="2551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style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ổn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55B40" w:rsidTr="00D55B40">
        <w:tc>
          <w:tcPr>
            <w:tcW w:w="715" w:type="dxa"/>
          </w:tcPr>
          <w:p w:rsidR="00D55B40" w:rsidRDefault="00D55B40" w:rsidP="00D55B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5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Long</w:t>
            </w:r>
          </w:p>
        </w:tc>
        <w:tc>
          <w:tcPr>
            <w:tcW w:w="2744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2551" w:type="dxa"/>
          </w:tcPr>
          <w:p w:rsidR="00D55B40" w:rsidRDefault="00D55B40" w:rsidP="00D55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style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</w:p>
        </w:tc>
      </w:tr>
    </w:tbl>
    <w:p w:rsidR="00AF6DE4" w:rsidRDefault="00AF6DE4" w:rsidP="00AF6DE4">
      <w:pPr>
        <w:rPr>
          <w:rFonts w:ascii="Times New Roman" w:hAnsi="Times New Roman" w:cs="Times New Roman"/>
          <w:sz w:val="28"/>
          <w:szCs w:val="28"/>
        </w:rPr>
      </w:pPr>
    </w:p>
    <w:p w:rsidR="00D369AB" w:rsidRDefault="00D369AB" w:rsidP="00AF6DE4">
      <w:pPr>
        <w:rPr>
          <w:rFonts w:ascii="Times New Roman" w:hAnsi="Times New Roman" w:cs="Times New Roman"/>
          <w:sz w:val="28"/>
          <w:szCs w:val="28"/>
        </w:rPr>
      </w:pPr>
    </w:p>
    <w:p w:rsidR="00D369AB" w:rsidRPr="0091551C" w:rsidRDefault="00D369AB" w:rsidP="00D369A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>, …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sectPr w:rsidR="00D369AB" w:rsidRPr="0091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194C"/>
    <w:multiLevelType w:val="hybridMultilevel"/>
    <w:tmpl w:val="B34277EA"/>
    <w:lvl w:ilvl="0" w:tplc="B94E9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EA2019"/>
    <w:multiLevelType w:val="hybridMultilevel"/>
    <w:tmpl w:val="B34277EA"/>
    <w:lvl w:ilvl="0" w:tplc="B94E9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B32E5A"/>
    <w:multiLevelType w:val="hybridMultilevel"/>
    <w:tmpl w:val="60F4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F1CFC"/>
    <w:multiLevelType w:val="hybridMultilevel"/>
    <w:tmpl w:val="A622CE5E"/>
    <w:lvl w:ilvl="0" w:tplc="2EAE280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D5"/>
    <w:rsid w:val="00034A3A"/>
    <w:rsid w:val="00044113"/>
    <w:rsid w:val="004055D5"/>
    <w:rsid w:val="005673A9"/>
    <w:rsid w:val="005E54C7"/>
    <w:rsid w:val="006C1E38"/>
    <w:rsid w:val="007648CA"/>
    <w:rsid w:val="008677A6"/>
    <w:rsid w:val="0091551C"/>
    <w:rsid w:val="00A75C9A"/>
    <w:rsid w:val="00AF6DE4"/>
    <w:rsid w:val="00BB6591"/>
    <w:rsid w:val="00C2481F"/>
    <w:rsid w:val="00D369AB"/>
    <w:rsid w:val="00D5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95EB"/>
  <w15:chartTrackingRefBased/>
  <w15:docId w15:val="{4590A886-C72A-4763-8138-D03338F2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IphAptmyst</dc:creator>
  <cp:keywords/>
  <dc:description/>
  <cp:lastModifiedBy>IphAptmyst</cp:lastModifiedBy>
  <cp:revision>12</cp:revision>
  <dcterms:created xsi:type="dcterms:W3CDTF">2018-12-30T15:25:00Z</dcterms:created>
  <dcterms:modified xsi:type="dcterms:W3CDTF">2018-12-30T16:04:00Z</dcterms:modified>
</cp:coreProperties>
</file>