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1ABF" w14:textId="77777777" w:rsidR="00050E6B" w:rsidRDefault="00050E6B" w:rsidP="00050E6B">
      <w:pPr>
        <w:pStyle w:val="a3"/>
        <w:spacing w:after="156"/>
      </w:pPr>
      <w:r>
        <w:rPr>
          <w:rFonts w:hint="eastAsia"/>
        </w:rPr>
        <w:t>编译原理与设计实验报告</w:t>
      </w:r>
    </w:p>
    <w:p w14:paraId="4166E3E2" w14:textId="77777777" w:rsidR="00050E6B" w:rsidRDefault="00050E6B" w:rsidP="00050E6B">
      <w:pPr>
        <w:jc w:val="center"/>
      </w:pPr>
      <w:r>
        <w:rPr>
          <w:rFonts w:hint="eastAsia"/>
        </w:rPr>
        <w:t xml:space="preserve">姓名：卜梦煜 </w:t>
      </w:r>
      <w:r>
        <w:t xml:space="preserve">   </w:t>
      </w:r>
      <w:r>
        <w:rPr>
          <w:rFonts w:hint="eastAsia"/>
        </w:rPr>
        <w:t>学号：</w:t>
      </w:r>
      <w:r>
        <w:t xml:space="preserve">1120192419    </w:t>
      </w:r>
      <w:r>
        <w:rPr>
          <w:rFonts w:hint="eastAsia"/>
        </w:rPr>
        <w:t>班级：</w:t>
      </w:r>
      <w:r>
        <w:t>07111905</w:t>
      </w:r>
    </w:p>
    <w:p w14:paraId="23412E6B" w14:textId="77777777" w:rsidR="00050E6B" w:rsidRDefault="00050E6B" w:rsidP="00050E6B">
      <w:pPr>
        <w:pStyle w:val="1"/>
        <w:spacing w:before="156"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实验名称</w:t>
      </w:r>
    </w:p>
    <w:p w14:paraId="45D2BB5C" w14:textId="0A0CD14F" w:rsidR="00A04549" w:rsidRDefault="00050E6B" w:rsidP="00F74AE9">
      <w:pPr>
        <w:ind w:firstLineChars="200" w:firstLine="420"/>
      </w:pPr>
      <w:r>
        <w:rPr>
          <w:rFonts w:hint="eastAsia"/>
        </w:rPr>
        <w:t>文法设计与验证实验</w:t>
      </w:r>
    </w:p>
    <w:p w14:paraId="5FD7ABDD" w14:textId="0A7C7428" w:rsidR="00050E6B" w:rsidRDefault="00050E6B" w:rsidP="00050E6B">
      <w:pPr>
        <w:pStyle w:val="1"/>
        <w:spacing w:before="156"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实验目的</w:t>
      </w:r>
    </w:p>
    <w:p w14:paraId="6380D362" w14:textId="751212E7" w:rsidR="00050E6B" w:rsidRDefault="00341337" w:rsidP="00F74AE9">
      <w:pPr>
        <w:ind w:firstLineChars="200" w:firstLine="420"/>
      </w:pPr>
      <w:r>
        <w:t>了解程序设计语言的演化过程和相关标准的制定过程，深入理解与编译实现有关的形式语言理论，熟练掌握文法及其相关的概念，并能够使用文法对给定的语言进行描述，为后面的词法分析和语法分析做准备。</w:t>
      </w:r>
    </w:p>
    <w:p w14:paraId="35D99446" w14:textId="147A456B" w:rsidR="00050E6B" w:rsidRDefault="00050E6B" w:rsidP="00050E6B">
      <w:pPr>
        <w:pStyle w:val="1"/>
        <w:spacing w:before="156"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实验内容</w:t>
      </w:r>
    </w:p>
    <w:p w14:paraId="4A30E447" w14:textId="77777777" w:rsidR="00FD7F1A" w:rsidRDefault="00FD7F1A" w:rsidP="00F74AE9">
      <w:pPr>
        <w:ind w:firstLineChars="200" w:firstLine="420"/>
      </w:pPr>
      <w:r>
        <w:t>本次实验需要依次完成以下三项内容：</w:t>
      </w:r>
    </w:p>
    <w:p w14:paraId="5C2C8E31" w14:textId="61FCC494" w:rsidR="00FD7F1A" w:rsidRDefault="00FD7F1A" w:rsidP="00F74AE9">
      <w:pPr>
        <w:ind w:firstLineChars="200" w:firstLine="420"/>
      </w:pPr>
      <w:r>
        <w:t>（1）阅读附件提供的 C 语言和 Java 语言的规范草稿，了解语言规范化定义应包括的具体内容。</w:t>
      </w:r>
    </w:p>
    <w:p w14:paraId="67B2973B" w14:textId="75C6104D" w:rsidR="00FD7F1A" w:rsidRDefault="00FD7F1A" w:rsidP="00F74AE9">
      <w:pPr>
        <w:ind w:firstLineChars="200" w:firstLine="420"/>
      </w:pPr>
      <w:r>
        <w:t>（2）选定 C 语言子集，并使用 BNF 表示方法文法进行描述，要求至少包括表达式、赋值语句、分支语句和循环语句；或者设计一个新的程序设计语言，并使用文法对该语言的词法规则和文法规则进行描述。</w:t>
      </w:r>
    </w:p>
    <w:p w14:paraId="6549F9B0" w14:textId="4326D4E1" w:rsidR="00FD7F1A" w:rsidRDefault="00FD7F1A" w:rsidP="00F74AE9">
      <w:pPr>
        <w:ind w:firstLineChars="200" w:firstLine="420"/>
      </w:pPr>
      <w:r>
        <w:t>（3）根据自己定义的文法子集，推导出“Hello Wor</w:t>
      </w:r>
      <w:r>
        <w:rPr>
          <w:rFonts w:hint="eastAsia"/>
        </w:rPr>
        <w:t>l</w:t>
      </w:r>
      <w:r>
        <w:t>d”程序。</w:t>
      </w:r>
    </w:p>
    <w:p w14:paraId="31C5DEBB" w14:textId="43C1A084" w:rsidR="00050E6B" w:rsidRDefault="00FD7F1A" w:rsidP="00F74AE9">
      <w:pPr>
        <w:ind w:firstLineChars="200" w:firstLine="420"/>
      </w:pPr>
      <w:r>
        <w:t>以上语言定义首先要给出所使用的字母表，在此基础上使用 2 型文法描述语法规则。</w:t>
      </w:r>
    </w:p>
    <w:p w14:paraId="54F47363" w14:textId="7E56F91B" w:rsidR="00050E6B" w:rsidRDefault="00050E6B" w:rsidP="00050E6B">
      <w:pPr>
        <w:pStyle w:val="1"/>
        <w:spacing w:before="156"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实验环境</w:t>
      </w:r>
    </w:p>
    <w:p w14:paraId="699F8009" w14:textId="17AA84A0" w:rsidR="00050E6B" w:rsidRDefault="00FD7F1A" w:rsidP="00F74AE9">
      <w:pPr>
        <w:ind w:firstLineChars="200" w:firstLine="420"/>
      </w:pP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Community</w:t>
      </w:r>
      <w:r>
        <w:t xml:space="preserve"> 2021.3.2 + </w:t>
      </w:r>
      <w:r>
        <w:rPr>
          <w:rFonts w:hint="eastAsia"/>
        </w:rPr>
        <w:t>插件ANTLR</w:t>
      </w:r>
      <w:r>
        <w:t xml:space="preserve"> </w:t>
      </w:r>
      <w:r>
        <w:rPr>
          <w:rFonts w:hint="eastAsia"/>
        </w:rPr>
        <w:t>v</w:t>
      </w:r>
      <w:r>
        <w:t>4 1.17</w:t>
      </w:r>
    </w:p>
    <w:p w14:paraId="3CFF6E64" w14:textId="3F9E5A4B" w:rsidR="00050E6B" w:rsidRDefault="00050E6B" w:rsidP="00050E6B">
      <w:pPr>
        <w:pStyle w:val="1"/>
        <w:spacing w:before="156" w:after="156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实验过程与步骤</w:t>
      </w:r>
    </w:p>
    <w:p w14:paraId="38FAB7C7" w14:textId="03150D23" w:rsidR="009B5B1A" w:rsidRPr="009B5B1A" w:rsidRDefault="009B5B1A" w:rsidP="00F74AE9">
      <w:pPr>
        <w:ind w:firstLineChars="200" w:firstLine="420"/>
      </w:pPr>
      <w:r>
        <w:rPr>
          <w:rFonts w:hint="eastAsia"/>
        </w:rPr>
        <w:t>本次实验阅读了C语言和Java语言的规范草稿，参考C</w:t>
      </w:r>
      <w:r>
        <w:t>11</w:t>
      </w:r>
      <w:r>
        <w:rPr>
          <w:rFonts w:hint="eastAsia"/>
        </w:rPr>
        <w:t>语言规范划分C语言子集，并完成子集</w:t>
      </w:r>
      <w:proofErr w:type="gramStart"/>
      <w:r>
        <w:rPr>
          <w:rFonts w:hint="eastAsia"/>
        </w:rPr>
        <w:t>内语言</w:t>
      </w:r>
      <w:proofErr w:type="gramEnd"/>
      <w:r>
        <w:rPr>
          <w:rFonts w:hint="eastAsia"/>
        </w:rPr>
        <w:t>的文法设计任务，最终利用IDEA的ANTLR</w:t>
      </w:r>
      <w:r>
        <w:t xml:space="preserve"> </w:t>
      </w:r>
      <w:r>
        <w:rPr>
          <w:rFonts w:hint="eastAsia"/>
        </w:rPr>
        <w:t>v4插件完成语法验证。</w:t>
      </w:r>
    </w:p>
    <w:p w14:paraId="14CCC573" w14:textId="519AAA02" w:rsidR="00050E6B" w:rsidRDefault="00FD7F1A" w:rsidP="00B42104">
      <w:pPr>
        <w:pStyle w:val="2"/>
        <w:spacing w:before="156" w:after="156"/>
      </w:pPr>
      <w:r>
        <w:rPr>
          <w:rFonts w:hint="eastAsia"/>
        </w:rPr>
        <w:t>5</w:t>
      </w:r>
      <w:r>
        <w:t xml:space="preserve">.1 </w:t>
      </w:r>
      <w:r w:rsidR="00B42104">
        <w:rPr>
          <w:rFonts w:hint="eastAsia"/>
        </w:rPr>
        <w:t>理解语言规范</w:t>
      </w:r>
    </w:p>
    <w:p w14:paraId="656A8783" w14:textId="1BF7F347" w:rsidR="00FD7F1A" w:rsidRDefault="005E21C4" w:rsidP="00F74AE9">
      <w:pPr>
        <w:ind w:firstLineChars="200" w:firstLine="420"/>
      </w:pPr>
      <w:r w:rsidRPr="005E21C4">
        <w:rPr>
          <w:rFonts w:hint="eastAsia"/>
        </w:rPr>
        <w:t>语言标准规范是每个语言的说明文档，定义了语言的字符集、词法规则、语法规则和语义规则，也包括了对程序结构、编译过程、标准库程序以及语言实现等各方面的内容。一个标准规范描述为不同视角的参与者提供了一个一致的参考标准，例如程序员可以根据规范标</w:t>
      </w:r>
      <w:r w:rsidRPr="005E21C4">
        <w:rPr>
          <w:rFonts w:hint="eastAsia"/>
        </w:rPr>
        <w:lastRenderedPageBreak/>
        <w:t>准编写程序，系统设计者则可以根据这一标准</w:t>
      </w:r>
      <w:r w:rsidRPr="005E21C4">
        <w:t>规范设计编译器、完成运行时环境和库的构造和实现。由于编译器基于同一标准规范设计，因此才能对程序员编写完成的各式各样的程序进行不同层面验证，并将其最终翻译为目标代码。同理，所有的程序设计人员都基于同一个标准设计程序，按照给定的接口</w:t>
      </w:r>
      <w:r w:rsidRPr="005E21C4">
        <w:rPr>
          <w:rFonts w:hint="eastAsia"/>
        </w:rPr>
        <w:t>调用库函数，因此大家才能交换共享并理解对方的代码，并协同工作完成大规模软件项目的开发。</w:t>
      </w:r>
    </w:p>
    <w:p w14:paraId="258A6613" w14:textId="0BB5389A" w:rsidR="005E21C4" w:rsidRDefault="005E21C4" w:rsidP="00F74AE9">
      <w:pPr>
        <w:ind w:firstLineChars="200" w:firstLine="420"/>
      </w:pPr>
      <w:r>
        <w:rPr>
          <w:rFonts w:hint="eastAsia"/>
        </w:rPr>
        <w:t>（1）C</w:t>
      </w:r>
      <w:r>
        <w:t>11-</w:t>
      </w:r>
      <w:r>
        <w:rPr>
          <w:rFonts w:hint="eastAsia"/>
        </w:rPr>
        <w:t>C语言规范</w:t>
      </w:r>
    </w:p>
    <w:p w14:paraId="22FC3E69" w14:textId="3FC9EED9" w:rsidR="00513196" w:rsidRDefault="005E21C4" w:rsidP="00F74AE9">
      <w:pPr>
        <w:ind w:firstLineChars="200" w:firstLine="420"/>
      </w:pPr>
      <w:r>
        <w:rPr>
          <w:rFonts w:hint="eastAsia"/>
        </w:rPr>
        <w:t>该语言规范规定了C语言的字符集</w:t>
      </w:r>
      <w:r w:rsidR="009B5B1A">
        <w:rPr>
          <w:rFonts w:hint="eastAsia"/>
        </w:rPr>
        <w:t>（5</w:t>
      </w:r>
      <w:r w:rsidR="009B5B1A">
        <w:t>.2</w:t>
      </w:r>
      <w:r w:rsidR="00C6475D">
        <w:rPr>
          <w:rFonts w:hint="eastAsia"/>
        </w:rPr>
        <w:t>节</w:t>
      </w:r>
      <w:r w:rsidR="009B5B1A">
        <w:rPr>
          <w:rFonts w:hint="eastAsia"/>
        </w:rPr>
        <w:t>）</w:t>
      </w:r>
      <w:r>
        <w:rPr>
          <w:rFonts w:hint="eastAsia"/>
        </w:rPr>
        <w:t>、语言的词法规则</w:t>
      </w:r>
      <w:r w:rsidR="009B5B1A">
        <w:rPr>
          <w:rFonts w:hint="eastAsia"/>
        </w:rPr>
        <w:t>（</w:t>
      </w:r>
      <w:r w:rsidR="00C6475D">
        <w:rPr>
          <w:rFonts w:hint="eastAsia"/>
        </w:rPr>
        <w:t>6</w:t>
      </w:r>
      <w:r w:rsidR="00C6475D">
        <w:t>.4</w:t>
      </w:r>
      <w:r w:rsidR="00C6475D">
        <w:rPr>
          <w:rFonts w:hint="eastAsia"/>
        </w:rPr>
        <w:t>节</w:t>
      </w:r>
      <w:r w:rsidR="009B5B1A">
        <w:rPr>
          <w:rFonts w:hint="eastAsia"/>
        </w:rPr>
        <w:t>）</w:t>
      </w:r>
      <w:r>
        <w:rPr>
          <w:rFonts w:hint="eastAsia"/>
        </w:rPr>
        <w:t>、语言的</w:t>
      </w:r>
      <w:r w:rsidR="00C6475D">
        <w:rPr>
          <w:rFonts w:hint="eastAsia"/>
        </w:rPr>
        <w:t>语法</w:t>
      </w:r>
      <w:r>
        <w:rPr>
          <w:rFonts w:hint="eastAsia"/>
        </w:rPr>
        <w:t>规则</w:t>
      </w:r>
      <w:r w:rsidR="00C6475D">
        <w:rPr>
          <w:rFonts w:hint="eastAsia"/>
        </w:rPr>
        <w:t>（6</w:t>
      </w:r>
      <w:r w:rsidR="00C6475D">
        <w:t>.5-6.11</w:t>
      </w:r>
      <w:r w:rsidR="00C6475D">
        <w:rPr>
          <w:rFonts w:hint="eastAsia"/>
        </w:rPr>
        <w:t>节）</w:t>
      </w:r>
      <w:r>
        <w:rPr>
          <w:rFonts w:hint="eastAsia"/>
        </w:rPr>
        <w:t>、</w:t>
      </w:r>
      <w:r w:rsidR="00C6475D">
        <w:rPr>
          <w:rFonts w:hint="eastAsia"/>
        </w:rPr>
        <w:t>库等内容。</w:t>
      </w:r>
      <w:r w:rsidR="00513196">
        <w:rPr>
          <w:rFonts w:hint="eastAsia"/>
        </w:rPr>
        <w:t>其中字符集包括基本字符集与扩展字符集</w:t>
      </w:r>
      <w:r w:rsidR="001B5BC5">
        <w:rPr>
          <w:rFonts w:hint="eastAsia"/>
        </w:rPr>
        <w:t>；词法规则规定了5种token：keyword、identifier、constant、string-literal、punctuation，包括了C程序中使用的</w:t>
      </w:r>
      <w:r w:rsidR="007F50AE">
        <w:rPr>
          <w:rFonts w:hint="eastAsia"/>
        </w:rPr>
        <w:t>词</w:t>
      </w:r>
      <w:r w:rsidR="001B5BC5">
        <w:rPr>
          <w:rFonts w:hint="eastAsia"/>
        </w:rPr>
        <w:t>法元素</w:t>
      </w:r>
      <w:r w:rsidR="007F50AE">
        <w:rPr>
          <w:rFonts w:hint="eastAsia"/>
        </w:rPr>
        <w:t>；语法规则包括表达式语句、声明语句、表达式与块等的生成规则。</w:t>
      </w:r>
    </w:p>
    <w:p w14:paraId="42493394" w14:textId="080F9E97" w:rsidR="005E21C4" w:rsidRDefault="00513196" w:rsidP="00F74AE9">
      <w:pPr>
        <w:ind w:firstLineChars="200" w:firstLine="420"/>
      </w:pPr>
      <w:r>
        <w:rPr>
          <w:rFonts w:hint="eastAsia"/>
        </w:rPr>
        <w:t>语言规范的意义在于，对C语言源码输入、到单词识别、到语法成分解析、并最终到编译成可执行程序的</w:t>
      </w:r>
      <w:proofErr w:type="gramStart"/>
      <w:r>
        <w:rPr>
          <w:rFonts w:hint="eastAsia"/>
        </w:rPr>
        <w:t>编译全</w:t>
      </w:r>
      <w:proofErr w:type="gramEnd"/>
      <w:r>
        <w:rPr>
          <w:rFonts w:hint="eastAsia"/>
        </w:rPr>
        <w:t>过程进行了严格的说明规范，保证了语言的严谨性</w:t>
      </w:r>
      <w:r w:rsidR="007F50AE">
        <w:rPr>
          <w:rFonts w:hint="eastAsia"/>
        </w:rPr>
        <w:t>，尽可能消除二义性</w:t>
      </w:r>
      <w:r>
        <w:rPr>
          <w:rFonts w:hint="eastAsia"/>
        </w:rPr>
        <w:t>。</w:t>
      </w:r>
    </w:p>
    <w:p w14:paraId="5AD706A7" w14:textId="40DCDD96" w:rsidR="005E21C4" w:rsidRDefault="005E21C4" w:rsidP="00F74AE9">
      <w:pPr>
        <w:ind w:firstLineChars="200" w:firstLine="420"/>
      </w:pPr>
      <w:r>
        <w:rPr>
          <w:rFonts w:hint="eastAsia"/>
        </w:rPr>
        <w:t>（2）Java</w:t>
      </w:r>
      <w:r>
        <w:t xml:space="preserve"> </w:t>
      </w:r>
      <w:r>
        <w:rPr>
          <w:rFonts w:hint="eastAsia"/>
        </w:rPr>
        <w:t>SE</w:t>
      </w:r>
      <w:r>
        <w:t>12</w:t>
      </w:r>
      <w:r>
        <w:rPr>
          <w:rFonts w:hint="eastAsia"/>
        </w:rPr>
        <w:t>语言规范</w:t>
      </w:r>
    </w:p>
    <w:p w14:paraId="742DACC3" w14:textId="29D557F3" w:rsidR="007F50AE" w:rsidRPr="005E21C4" w:rsidRDefault="007F50AE" w:rsidP="00F74AE9">
      <w:pPr>
        <w:ind w:firstLineChars="200" w:firstLine="420"/>
      </w:pPr>
      <w:r>
        <w:rPr>
          <w:rFonts w:hint="eastAsia"/>
        </w:rPr>
        <w:t>Java语言规范的内容与C1</w:t>
      </w:r>
      <w:r>
        <w:t>1</w:t>
      </w:r>
      <w:r w:rsidR="0016748C">
        <w:rPr>
          <w:rFonts w:hint="eastAsia"/>
        </w:rPr>
        <w:t>相似，并针对Java语言的一些高级特性作了规定，如包、接口、模块、线程与锁等，更好地支持了Java语言面向对象、多线程等特性。</w:t>
      </w:r>
    </w:p>
    <w:p w14:paraId="48BCED26" w14:textId="5C8E36A8" w:rsidR="00FD7F1A" w:rsidRDefault="00FD7F1A" w:rsidP="00B42104">
      <w:pPr>
        <w:pStyle w:val="2"/>
        <w:spacing w:before="156" w:after="156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选定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A25A76">
        <w:rPr>
          <w:rFonts w:hint="eastAsia"/>
        </w:rPr>
        <w:t>子集</w:t>
      </w:r>
      <w:r w:rsidR="00B42104">
        <w:rPr>
          <w:rFonts w:hint="eastAsia"/>
        </w:rPr>
        <w:t>并用文法描述</w:t>
      </w:r>
    </w:p>
    <w:p w14:paraId="3AC6F1FB" w14:textId="50D3B8D7" w:rsidR="00F409A3" w:rsidRPr="00F409A3" w:rsidRDefault="00F409A3" w:rsidP="00F74AE9">
      <w:pPr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）划分C语言子集</w:t>
      </w:r>
    </w:p>
    <w:p w14:paraId="2C51183A" w14:textId="397233D7" w:rsidR="00F409A3" w:rsidRDefault="00F409A3" w:rsidP="00F74AE9">
      <w:pPr>
        <w:ind w:firstLineChars="200" w:firstLine="420"/>
      </w:pPr>
      <w:r>
        <w:rPr>
          <w:rFonts w:hint="eastAsia"/>
        </w:rPr>
        <w:t>本实验目标是支持C语言的基本运算操作，据此划定C语言简单子集如下：</w:t>
      </w:r>
    </w:p>
    <w:p w14:paraId="33F757F1" w14:textId="4CAE4F31" w:rsidR="00F409A3" w:rsidRDefault="0050261D" w:rsidP="00891890">
      <w:pPr>
        <w:jc w:val="center"/>
      </w:pPr>
      <w:r w:rsidRPr="0050261D">
        <w:rPr>
          <w:noProof/>
        </w:rPr>
        <w:drawing>
          <wp:inline distT="0" distB="0" distL="0" distR="0" wp14:anchorId="5620D80D" wp14:editId="1A1F9E9A">
            <wp:extent cx="5274310" cy="2499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B52A" w14:textId="394EED65" w:rsidR="00F409A3" w:rsidRDefault="00F409A3" w:rsidP="00F74AE9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）字母表</w:t>
      </w:r>
    </w:p>
    <w:p w14:paraId="3F7E134D" w14:textId="7FB1F1A9" w:rsidR="00FD7F1A" w:rsidRDefault="0016748C" w:rsidP="00F74AE9">
      <w:pPr>
        <w:ind w:firstLineChars="200" w:firstLine="420"/>
      </w:pPr>
      <w:r>
        <w:rPr>
          <w:rFonts w:hint="eastAsia"/>
        </w:rPr>
        <w:t>使用的字母表</w:t>
      </w:r>
      <w:r w:rsidR="00F409A3">
        <w:rPr>
          <w:rFonts w:hint="eastAsia"/>
        </w:rPr>
        <w:t>参考C</w:t>
      </w:r>
      <w:r w:rsidR="00F409A3">
        <w:t>11</w:t>
      </w:r>
      <w:r w:rsidR="00F409A3">
        <w:rPr>
          <w:rFonts w:hint="eastAsia"/>
        </w:rPr>
        <w:t>中规定的字母表，并针对划定的C语言子集做了调整，包括大小写字母5</w:t>
      </w:r>
      <w:r w:rsidR="00F409A3">
        <w:t>2</w:t>
      </w:r>
      <w:r w:rsidR="00F409A3">
        <w:rPr>
          <w:rFonts w:hint="eastAsia"/>
        </w:rPr>
        <w:t>个，数字1</w:t>
      </w:r>
      <w:r w:rsidR="00F409A3">
        <w:t>0</w:t>
      </w:r>
      <w:r w:rsidR="00F409A3">
        <w:rPr>
          <w:rFonts w:hint="eastAsia"/>
        </w:rPr>
        <w:t>个，以及其他符号2</w:t>
      </w:r>
      <w:r w:rsidR="006D148C">
        <w:t>2</w:t>
      </w:r>
      <w:r w:rsidR="00F409A3">
        <w:rPr>
          <w:rFonts w:hint="eastAsia"/>
        </w:rPr>
        <w:t>个。</w:t>
      </w:r>
    </w:p>
    <w:p w14:paraId="2A45468E" w14:textId="0428C224" w:rsidR="00F409A3" w:rsidRDefault="006D148C" w:rsidP="00891890">
      <w:pPr>
        <w:jc w:val="center"/>
      </w:pPr>
      <w:r w:rsidRPr="006D148C">
        <w:rPr>
          <w:noProof/>
        </w:rPr>
        <w:lastRenderedPageBreak/>
        <w:drawing>
          <wp:inline distT="0" distB="0" distL="0" distR="0" wp14:anchorId="2AAC8A2A" wp14:editId="383D31BE">
            <wp:extent cx="3168813" cy="144152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EA6" w14:textId="77777777" w:rsidR="006D148C" w:rsidRDefault="00F409A3" w:rsidP="00F74AE9">
      <w:pPr>
        <w:ind w:firstLineChars="200" w:firstLine="420"/>
      </w:pPr>
      <w:r>
        <w:rPr>
          <w:rFonts w:hint="eastAsia"/>
        </w:rPr>
        <w:t>（3）词法规则设计</w:t>
      </w:r>
    </w:p>
    <w:p w14:paraId="0DABA221" w14:textId="4791920D" w:rsidR="00F409A3" w:rsidRDefault="006D148C" w:rsidP="00F74AE9">
      <w:pPr>
        <w:ind w:firstLineChars="200" w:firstLine="420"/>
      </w:pPr>
      <w:r>
        <w:rPr>
          <w:rFonts w:hint="eastAsia"/>
        </w:rPr>
        <w:t>该部分使用ANTLR文法描述方法，词法规则的含义与词法规则实验类似，识别变量类型、关键词、标识符、常量、字符串字面量，</w:t>
      </w:r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文件关键部分定义如下：</w:t>
      </w:r>
    </w:p>
    <w:p w14:paraId="3B57AFC1" w14:textId="185C0D7B" w:rsidR="006D148C" w:rsidRDefault="006D148C" w:rsidP="00891890">
      <w:pPr>
        <w:jc w:val="center"/>
      </w:pPr>
      <w:r w:rsidRPr="006D148C">
        <w:rPr>
          <w:noProof/>
        </w:rPr>
        <w:drawing>
          <wp:inline distT="0" distB="0" distL="0" distR="0" wp14:anchorId="1E7DE31B" wp14:editId="387AE749">
            <wp:extent cx="5274310" cy="2682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D203" w14:textId="6890DD4C" w:rsidR="00F409A3" w:rsidRDefault="00F409A3" w:rsidP="00F74AE9">
      <w:pPr>
        <w:ind w:firstLineChars="200" w:firstLine="420"/>
      </w:pPr>
      <w:r>
        <w:rPr>
          <w:rFonts w:hint="eastAsia"/>
        </w:rPr>
        <w:t>（4）语法规则设计</w:t>
      </w:r>
    </w:p>
    <w:p w14:paraId="3FDC52BF" w14:textId="77777777" w:rsidR="00D25295" w:rsidRDefault="006D148C" w:rsidP="00F74AE9">
      <w:pPr>
        <w:ind w:firstLineChars="200" w:firstLine="420"/>
      </w:pPr>
      <w:r>
        <w:rPr>
          <w:rFonts w:hint="eastAsia"/>
        </w:rPr>
        <w:t>该部分使用ANTLR文法描述方法，参考C</w:t>
      </w:r>
      <w:r>
        <w:t>11</w:t>
      </w:r>
      <w:r>
        <w:rPr>
          <w:rFonts w:hint="eastAsia"/>
        </w:rPr>
        <w:t>标准，对</w:t>
      </w:r>
      <w:r w:rsidR="00D25295">
        <w:rPr>
          <w:rFonts w:hint="eastAsia"/>
        </w:rPr>
        <w:t>划定的C语言子集的语法进行设计。</w:t>
      </w:r>
    </w:p>
    <w:p w14:paraId="1886A506" w14:textId="4ABA0A43" w:rsidR="006D148C" w:rsidRDefault="00D25295" w:rsidP="00F74AE9">
      <w:pPr>
        <w:ind w:firstLineChars="200" w:firstLine="420"/>
      </w:pPr>
      <w:r>
        <w:rPr>
          <w:rFonts w:hint="eastAsia"/>
        </w:rPr>
        <w:t>文法分析入口如下：</w:t>
      </w:r>
    </w:p>
    <w:p w14:paraId="213F5AB7" w14:textId="1C43D24F" w:rsidR="00D25295" w:rsidRDefault="00D25295" w:rsidP="00891890">
      <w:pPr>
        <w:jc w:val="center"/>
      </w:pPr>
      <w:r w:rsidRPr="00D25295">
        <w:rPr>
          <w:noProof/>
        </w:rPr>
        <w:lastRenderedPageBreak/>
        <w:drawing>
          <wp:inline distT="0" distB="0" distL="0" distR="0" wp14:anchorId="6C612831" wp14:editId="664FBE49">
            <wp:extent cx="5137414" cy="651543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65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4BF" w14:textId="0468D89A" w:rsidR="00705A2C" w:rsidRDefault="00705A2C" w:rsidP="00F74AE9">
      <w:pPr>
        <w:ind w:firstLineChars="200" w:firstLine="420"/>
      </w:pPr>
      <w:r>
        <w:rPr>
          <w:rFonts w:hint="eastAsia"/>
        </w:rPr>
        <w:t>表达式Expression定义如下：</w:t>
      </w:r>
    </w:p>
    <w:p w14:paraId="454A4C9C" w14:textId="133068A1" w:rsidR="00705A2C" w:rsidRDefault="00B75B5F">
      <w:r w:rsidRPr="00B75B5F">
        <w:rPr>
          <w:noProof/>
        </w:rPr>
        <w:drawing>
          <wp:inline distT="0" distB="0" distL="0" distR="0" wp14:anchorId="432AA315" wp14:editId="55BF381E">
            <wp:extent cx="3289469" cy="110495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E7BB" w14:textId="36FFD68C" w:rsidR="00D25295" w:rsidRDefault="00705A2C" w:rsidP="00F74AE9">
      <w:pPr>
        <w:ind w:firstLineChars="200" w:firstLine="420"/>
      </w:pPr>
      <w:r>
        <w:rPr>
          <w:rFonts w:hint="eastAsia"/>
        </w:rPr>
        <w:t>赋值语句</w:t>
      </w:r>
      <w:proofErr w:type="spellStart"/>
      <w:r>
        <w:rPr>
          <w:rFonts w:hint="eastAsia"/>
        </w:rPr>
        <w:t>assignmentExpression</w:t>
      </w:r>
      <w:proofErr w:type="spellEnd"/>
      <w:r w:rsidR="00B75B5F">
        <w:rPr>
          <w:rFonts w:hint="eastAsia"/>
        </w:rPr>
        <w:t>包括条件表达式</w:t>
      </w:r>
      <w:proofErr w:type="spellStart"/>
      <w:r w:rsidR="00B75B5F">
        <w:rPr>
          <w:rFonts w:hint="eastAsia"/>
        </w:rPr>
        <w:t>conditionalExpression</w:t>
      </w:r>
      <w:proofErr w:type="spellEnd"/>
      <w:r w:rsidR="00B75B5F">
        <w:rPr>
          <w:rFonts w:hint="eastAsia"/>
        </w:rPr>
        <w:t>与“标识符+赋值运算符+赋值语句”格式的一般赋值语句，条件表达式为支持运算符优先级，嵌套结构较复杂；一般赋值语句为常用赋值语句，支持连续赋值。定义如下：</w:t>
      </w:r>
    </w:p>
    <w:p w14:paraId="4B946F73" w14:textId="20C3814F" w:rsidR="00B75B5F" w:rsidRDefault="00B039D3" w:rsidP="00891890">
      <w:pPr>
        <w:jc w:val="center"/>
      </w:pPr>
      <w:r w:rsidRPr="00B039D3">
        <w:rPr>
          <w:noProof/>
        </w:rPr>
        <w:lastRenderedPageBreak/>
        <w:drawing>
          <wp:inline distT="0" distB="0" distL="0" distR="0" wp14:anchorId="113CE564" wp14:editId="583FC05C">
            <wp:extent cx="5274310" cy="7694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7F28" w14:textId="19D8A920" w:rsidR="00B039D3" w:rsidRDefault="00B039D3" w:rsidP="00891890">
      <w:pPr>
        <w:jc w:val="center"/>
      </w:pPr>
      <w:r w:rsidRPr="00B039D3">
        <w:rPr>
          <w:noProof/>
        </w:rPr>
        <w:lastRenderedPageBreak/>
        <w:drawing>
          <wp:inline distT="0" distB="0" distL="0" distR="0" wp14:anchorId="003605C9" wp14:editId="33889569">
            <wp:extent cx="4756394" cy="823002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82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F988" w14:textId="5BBFF2E7" w:rsidR="00B039D3" w:rsidRDefault="00B039D3" w:rsidP="00891890">
      <w:pPr>
        <w:jc w:val="center"/>
      </w:pPr>
      <w:r w:rsidRPr="00B039D3">
        <w:rPr>
          <w:noProof/>
        </w:rPr>
        <w:lastRenderedPageBreak/>
        <w:drawing>
          <wp:inline distT="0" distB="0" distL="0" distR="0" wp14:anchorId="71FFF3B0" wp14:editId="33B5AD23">
            <wp:extent cx="5274310" cy="649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63ED" w14:textId="5511BA45" w:rsidR="00B039D3" w:rsidRDefault="00B039D3" w:rsidP="00F74AE9">
      <w:pPr>
        <w:ind w:firstLineChars="200" w:firstLine="420"/>
      </w:pPr>
      <w:r>
        <w:rPr>
          <w:rFonts w:hint="eastAsia"/>
        </w:rPr>
        <w:t>分支语句</w:t>
      </w:r>
      <w:proofErr w:type="spellStart"/>
      <w:r>
        <w:rPr>
          <w:rFonts w:hint="eastAsia"/>
        </w:rPr>
        <w:t>selectionStatement</w:t>
      </w:r>
      <w:proofErr w:type="spellEnd"/>
      <w:r>
        <w:rPr>
          <w:rFonts w:hint="eastAsia"/>
        </w:rPr>
        <w:t>支持if、if</w:t>
      </w:r>
      <w:r>
        <w:t>-</w:t>
      </w:r>
      <w:r>
        <w:rPr>
          <w:rFonts w:hint="eastAsia"/>
        </w:rPr>
        <w:t>else、if</w:t>
      </w:r>
      <w:r>
        <w:t>-</w:t>
      </w:r>
      <w:r>
        <w:rPr>
          <w:rFonts w:hint="eastAsia"/>
        </w:rPr>
        <w:t>else多重嵌套结构的条件分支语句，定义如下：</w:t>
      </w:r>
    </w:p>
    <w:p w14:paraId="2423CADA" w14:textId="139DB9E2" w:rsidR="00B039D3" w:rsidRDefault="00B039D3" w:rsidP="00891890">
      <w:pPr>
        <w:jc w:val="center"/>
      </w:pPr>
      <w:r w:rsidRPr="00B039D3">
        <w:rPr>
          <w:noProof/>
        </w:rPr>
        <w:drawing>
          <wp:inline distT="0" distB="0" distL="0" distR="0" wp14:anchorId="0C8F543F" wp14:editId="719F9ED8">
            <wp:extent cx="3511730" cy="119386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DEDB" w14:textId="39898C31" w:rsidR="00B039D3" w:rsidRDefault="00B039D3" w:rsidP="00F74AE9">
      <w:pPr>
        <w:ind w:firstLineChars="200" w:firstLine="420"/>
      </w:pPr>
      <w:r>
        <w:rPr>
          <w:rFonts w:hint="eastAsia"/>
        </w:rPr>
        <w:t>循环语句</w:t>
      </w:r>
      <w:proofErr w:type="spellStart"/>
      <w:r>
        <w:rPr>
          <w:rFonts w:hint="eastAsia"/>
        </w:rPr>
        <w:t>iteration</w:t>
      </w:r>
      <w:r>
        <w:t>Statement</w:t>
      </w:r>
      <w:proofErr w:type="spellEnd"/>
      <w:r>
        <w:rPr>
          <w:rFonts w:hint="eastAsia"/>
        </w:rPr>
        <w:t>支持while、for循环，</w:t>
      </w:r>
      <w:r w:rsidR="00F932F6">
        <w:rPr>
          <w:rFonts w:hint="eastAsia"/>
        </w:rPr>
        <w:t>不支持do</w:t>
      </w:r>
      <w:r w:rsidR="00F932F6">
        <w:t>-</w:t>
      </w:r>
      <w:r w:rsidR="00F932F6">
        <w:rPr>
          <w:rFonts w:hint="eastAsia"/>
        </w:rPr>
        <w:t>while循环，定义如下：</w:t>
      </w:r>
    </w:p>
    <w:p w14:paraId="1348AF2B" w14:textId="51C081FC" w:rsidR="00F932F6" w:rsidRDefault="00F932F6" w:rsidP="00891890">
      <w:pPr>
        <w:jc w:val="center"/>
      </w:pPr>
      <w:r w:rsidRPr="00F932F6">
        <w:rPr>
          <w:noProof/>
        </w:rPr>
        <w:drawing>
          <wp:inline distT="0" distB="0" distL="0" distR="0" wp14:anchorId="614789F8" wp14:editId="767C0B45">
            <wp:extent cx="5274310" cy="1068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A426" w14:textId="56D3BD99" w:rsidR="00FD7F1A" w:rsidRDefault="00FD7F1A" w:rsidP="00B42104">
      <w:pPr>
        <w:pStyle w:val="2"/>
        <w:spacing w:before="156" w:after="156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设计</w:t>
      </w:r>
      <w:r w:rsidR="00A25A76">
        <w:rPr>
          <w:rFonts w:hint="eastAsia"/>
        </w:rPr>
        <w:t>测试程序</w:t>
      </w:r>
      <w:r>
        <w:rPr>
          <w:rFonts w:hint="eastAsia"/>
        </w:rPr>
        <w:t>验证</w:t>
      </w:r>
      <w:r w:rsidR="00A25A76">
        <w:rPr>
          <w:rFonts w:hint="eastAsia"/>
        </w:rPr>
        <w:t>文法</w:t>
      </w:r>
    </w:p>
    <w:p w14:paraId="639BF8C5" w14:textId="71A382B8" w:rsidR="005E72E4" w:rsidRDefault="005E72E4" w:rsidP="00F74AE9">
      <w:pPr>
        <w:ind w:firstLineChars="200" w:firstLine="420"/>
      </w:pPr>
      <w:r>
        <w:rPr>
          <w:rFonts w:hint="eastAsia"/>
        </w:rPr>
        <w:t>设计的C语言程序如下：</w:t>
      </w:r>
    </w:p>
    <w:p w14:paraId="28DAAEED" w14:textId="0065FF20" w:rsidR="005E72E4" w:rsidRDefault="005E72E4" w:rsidP="00891890">
      <w:pPr>
        <w:jc w:val="center"/>
      </w:pPr>
      <w:r>
        <w:rPr>
          <w:rFonts w:hint="eastAsia"/>
          <w:noProof/>
        </w:rPr>
        <w:drawing>
          <wp:inline distT="0" distB="0" distL="0" distR="0" wp14:anchorId="63F91536" wp14:editId="7C705376">
            <wp:extent cx="5274310" cy="24739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60F2" w14:textId="0E72C27D" w:rsidR="00050E6B" w:rsidRDefault="005E72E4" w:rsidP="00F74AE9">
      <w:pPr>
        <w:ind w:firstLineChars="200" w:firstLine="420"/>
      </w:pPr>
      <w:r>
        <w:rPr>
          <w:rFonts w:hint="eastAsia"/>
        </w:rPr>
        <w:t>运行截图如下：</w:t>
      </w:r>
    </w:p>
    <w:p w14:paraId="03387705" w14:textId="2D972014" w:rsidR="005E72E4" w:rsidRDefault="005E72E4" w:rsidP="0089189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90F0B7E" wp14:editId="4419D1EC">
            <wp:extent cx="5274310" cy="3296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74D6" w14:textId="3DA78DA9" w:rsidR="005E72E4" w:rsidRDefault="005E72E4" w:rsidP="00F74AE9">
      <w:pPr>
        <w:ind w:firstLineChars="200" w:firstLine="420"/>
      </w:pPr>
      <w:r>
        <w:rPr>
          <w:rFonts w:hint="eastAsia"/>
        </w:rPr>
        <w:t>生成的语法树结构如下：</w:t>
      </w:r>
    </w:p>
    <w:p w14:paraId="5FF265EF" w14:textId="7BFEB523" w:rsidR="005E72E4" w:rsidRDefault="005E72E4" w:rsidP="00891890">
      <w:pPr>
        <w:jc w:val="center"/>
      </w:pPr>
      <w:r>
        <w:rPr>
          <w:rFonts w:hint="eastAsia"/>
          <w:noProof/>
        </w:rPr>
        <w:drawing>
          <wp:inline distT="0" distB="0" distL="0" distR="0" wp14:anchorId="1C0ADA0A" wp14:editId="1AC13802">
            <wp:extent cx="5274310" cy="2051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C5C" w14:textId="23FABA9E" w:rsidR="00891890" w:rsidRDefault="00891890" w:rsidP="00891890">
      <w:pPr>
        <w:ind w:firstLineChars="200" w:firstLine="420"/>
      </w:pPr>
      <w:r>
        <w:rPr>
          <w:rFonts w:hint="eastAsia"/>
        </w:rPr>
        <w:t>部分结构如下：</w:t>
      </w:r>
    </w:p>
    <w:p w14:paraId="64D601EF" w14:textId="5D847383" w:rsidR="00891890" w:rsidRDefault="00891890" w:rsidP="00891890">
      <w:r>
        <w:rPr>
          <w:rFonts w:hint="eastAsia"/>
          <w:noProof/>
        </w:rPr>
        <w:lastRenderedPageBreak/>
        <w:drawing>
          <wp:inline distT="0" distB="0" distL="0" distR="0" wp14:anchorId="22527631" wp14:editId="7800E68A">
            <wp:extent cx="5274310" cy="4806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A5F" w14:textId="1A1DC3A7" w:rsidR="00CE3884" w:rsidRDefault="00CE3884" w:rsidP="008918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E7AD3F" wp14:editId="12F5489B">
            <wp:extent cx="5274310" cy="30048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F7A8" w14:textId="6A86AACE" w:rsidR="00050E6B" w:rsidRDefault="005E72E4" w:rsidP="00050E6B">
      <w:pPr>
        <w:pStyle w:val="1"/>
        <w:spacing w:before="156" w:after="156"/>
      </w:pPr>
      <w:r>
        <w:lastRenderedPageBreak/>
        <w:t>6</w:t>
      </w:r>
      <w:r w:rsidR="00050E6B">
        <w:t xml:space="preserve">. </w:t>
      </w:r>
      <w:r w:rsidR="00050E6B">
        <w:rPr>
          <w:rFonts w:hint="eastAsia"/>
        </w:rPr>
        <w:t>实验心得体会</w:t>
      </w:r>
    </w:p>
    <w:p w14:paraId="0AF74F76" w14:textId="0DB43E9D" w:rsidR="00050E6B" w:rsidRDefault="005E72E4" w:rsidP="00F74AE9">
      <w:pPr>
        <w:ind w:firstLineChars="200" w:firstLine="420"/>
      </w:pPr>
      <w:r>
        <w:rPr>
          <w:rFonts w:hint="eastAsia"/>
        </w:rPr>
        <w:t>这次语法分析与验证实验中我有如下收获：</w:t>
      </w:r>
    </w:p>
    <w:p w14:paraId="56D2B319" w14:textId="75CBDAE7" w:rsidR="005E72E4" w:rsidRDefault="005E72E4" w:rsidP="00F74AE9">
      <w:pPr>
        <w:ind w:firstLineChars="200" w:firstLine="420"/>
      </w:pPr>
      <w:r>
        <w:rPr>
          <w:rFonts w:hint="eastAsia"/>
        </w:rPr>
        <w:t>（1）阅读了C</w:t>
      </w:r>
      <w:r>
        <w:t>11</w:t>
      </w:r>
      <w:r>
        <w:rPr>
          <w:rFonts w:hint="eastAsia"/>
        </w:rPr>
        <w:t>规范文件</w:t>
      </w:r>
      <w:r w:rsidR="00A866C7">
        <w:rPr>
          <w:rFonts w:hint="eastAsia"/>
        </w:rPr>
        <w:t>，对C语言代码的生成过程有了更深一步的认识，理解了语言规范的作用、初步掌握了C</w:t>
      </w:r>
      <w:r w:rsidR="00A866C7">
        <w:t>11</w:t>
      </w:r>
      <w:r w:rsidR="00A866C7">
        <w:rPr>
          <w:rFonts w:hint="eastAsia"/>
        </w:rPr>
        <w:t>标准下C语言的文法生成规则，并能够对划分的C语言子集用文法进行描述。</w:t>
      </w:r>
    </w:p>
    <w:p w14:paraId="2899C269" w14:textId="64EAA6A7" w:rsidR="00A866C7" w:rsidRPr="00A866C7" w:rsidRDefault="00A866C7" w:rsidP="00F74AE9">
      <w:pPr>
        <w:ind w:firstLineChars="200" w:firstLine="420"/>
      </w:pPr>
      <w:r>
        <w:rPr>
          <w:rFonts w:hint="eastAsia"/>
        </w:rPr>
        <w:t>（2）深刻感受到C语言设计的严谨性，进一步加深了对C语言语法的理解。</w:t>
      </w:r>
    </w:p>
    <w:p w14:paraId="2D8BE136" w14:textId="619E4234" w:rsidR="00A866C7" w:rsidRPr="00A866C7" w:rsidRDefault="00A866C7" w:rsidP="00F74AE9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）学习使用ANTLR工具，利用该工具对自定义的C语言文法实时测试，方便直观地验证所写文法的正确性。</w:t>
      </w:r>
    </w:p>
    <w:sectPr w:rsidR="00A866C7" w:rsidRPr="00A86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0C"/>
    <w:rsid w:val="00050E6B"/>
    <w:rsid w:val="0016748C"/>
    <w:rsid w:val="001B5BC5"/>
    <w:rsid w:val="00341337"/>
    <w:rsid w:val="0050261D"/>
    <w:rsid w:val="00513196"/>
    <w:rsid w:val="005E21C4"/>
    <w:rsid w:val="005E72E4"/>
    <w:rsid w:val="006A530C"/>
    <w:rsid w:val="006D148C"/>
    <w:rsid w:val="00705A2C"/>
    <w:rsid w:val="007F50AE"/>
    <w:rsid w:val="00891890"/>
    <w:rsid w:val="009B5B1A"/>
    <w:rsid w:val="00A04549"/>
    <w:rsid w:val="00A25A76"/>
    <w:rsid w:val="00A866C7"/>
    <w:rsid w:val="00B039D3"/>
    <w:rsid w:val="00B42104"/>
    <w:rsid w:val="00B75B5F"/>
    <w:rsid w:val="00C6475D"/>
    <w:rsid w:val="00CE3884"/>
    <w:rsid w:val="00D25295"/>
    <w:rsid w:val="00F409A3"/>
    <w:rsid w:val="00F74AE9"/>
    <w:rsid w:val="00F932F6"/>
    <w:rsid w:val="00FD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1C5"/>
  <w15:chartTrackingRefBased/>
  <w15:docId w15:val="{E5EFAD30-EA43-47B4-AD08-EBFBF4D9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E6B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E6B"/>
    <w:pPr>
      <w:keepNext/>
      <w:keepLines/>
      <w:spacing w:beforeLines="50" w:before="5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104"/>
    <w:pPr>
      <w:keepNext/>
      <w:keepLines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0E6B"/>
    <w:rPr>
      <w:rFonts w:eastAsia="黑体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050E6B"/>
    <w:pPr>
      <w:spacing w:afterLines="50" w:after="5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050E6B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B42104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E2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梦煜</dc:creator>
  <cp:keywords/>
  <dc:description/>
  <cp:lastModifiedBy>卜 梦煜</cp:lastModifiedBy>
  <cp:revision>5</cp:revision>
  <cp:lastPrinted>2022-04-10T05:34:00Z</cp:lastPrinted>
  <dcterms:created xsi:type="dcterms:W3CDTF">2022-04-10T03:10:00Z</dcterms:created>
  <dcterms:modified xsi:type="dcterms:W3CDTF">2022-04-10T05:34:00Z</dcterms:modified>
</cp:coreProperties>
</file>