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1036F" w14:textId="519FA6EA" w:rsidR="00DB1477" w:rsidRPr="00DB1477" w:rsidRDefault="00DB1477" w:rsidP="00DB147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</w:t>
      </w:r>
      <w:r w:rsidRPr="00DB1477">
        <w:rPr>
          <w:rFonts w:asciiTheme="majorHAnsi" w:hAnsiTheme="majorHAnsi" w:cstheme="majorHAnsi"/>
          <w:lang w:val="en-US"/>
        </w:rPr>
        <w:t xml:space="preserve">.2. </w:t>
      </w:r>
      <w:proofErr w:type="spellStart"/>
      <w:r w:rsidRPr="00DB1477">
        <w:rPr>
          <w:rFonts w:asciiTheme="majorHAnsi" w:hAnsiTheme="majorHAnsi" w:cstheme="majorHAnsi"/>
          <w:lang w:val="en-US"/>
        </w:rPr>
        <w:t>Phân</w:t>
      </w:r>
      <w:proofErr w:type="spellEnd"/>
      <w:r w:rsidRPr="00DB147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B1477">
        <w:rPr>
          <w:rFonts w:asciiTheme="majorHAnsi" w:hAnsiTheme="majorHAnsi" w:cstheme="majorHAnsi"/>
          <w:lang w:val="en-US"/>
        </w:rPr>
        <w:t>tích</w:t>
      </w:r>
      <w:proofErr w:type="spellEnd"/>
      <w:r w:rsidRPr="00DB147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B1477">
        <w:rPr>
          <w:rFonts w:asciiTheme="majorHAnsi" w:hAnsiTheme="majorHAnsi" w:cstheme="majorHAnsi"/>
          <w:lang w:val="en-US"/>
        </w:rPr>
        <w:t>dự</w:t>
      </w:r>
      <w:proofErr w:type="spellEnd"/>
      <w:r w:rsidRPr="00DB147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B1477">
        <w:rPr>
          <w:rFonts w:asciiTheme="majorHAnsi" w:hAnsiTheme="majorHAnsi" w:cstheme="majorHAnsi"/>
          <w:lang w:val="en-US"/>
        </w:rPr>
        <w:t>án</w:t>
      </w:r>
      <w:proofErr w:type="spellEnd"/>
      <w:r w:rsidRPr="00DB147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B1477">
        <w:rPr>
          <w:rFonts w:asciiTheme="majorHAnsi" w:hAnsiTheme="majorHAnsi" w:cstheme="majorHAnsi"/>
          <w:lang w:val="en-US"/>
        </w:rPr>
        <w:t>lập</w:t>
      </w:r>
      <w:proofErr w:type="spellEnd"/>
      <w:r w:rsidRPr="00DB147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B1477">
        <w:rPr>
          <w:rFonts w:asciiTheme="majorHAnsi" w:hAnsiTheme="majorHAnsi" w:cstheme="majorHAnsi"/>
          <w:lang w:val="en-US"/>
        </w:rPr>
        <w:t>trình</w:t>
      </w:r>
      <w:proofErr w:type="spellEnd"/>
      <w:r w:rsidRPr="00DB1477">
        <w:rPr>
          <w:rFonts w:asciiTheme="majorHAnsi" w:hAnsiTheme="majorHAnsi" w:cstheme="majorHAnsi"/>
          <w:lang w:val="en-US"/>
        </w:rPr>
        <w:t xml:space="preserve"> </w:t>
      </w:r>
    </w:p>
    <w:p w14:paraId="771DCE85" w14:textId="1BBA599D" w:rsidR="00DB1477" w:rsidRPr="00DB1477" w:rsidRDefault="00DB1477" w:rsidP="00DB1477">
      <w:pPr>
        <w:rPr>
          <w:rFonts w:asciiTheme="majorHAnsi" w:hAnsiTheme="majorHAnsi" w:cstheme="majorHAnsi"/>
          <w:lang w:val="en-US"/>
        </w:rPr>
      </w:pPr>
      <w:r w:rsidRPr="00DB1477">
        <w:rPr>
          <w:rFonts w:asciiTheme="majorHAnsi" w:hAnsiTheme="majorHAnsi" w:cstheme="majorHAnsi"/>
          <w:lang w:val="en-US"/>
        </w:rPr>
        <w:t xml:space="preserve">1. </w:t>
      </w:r>
      <w:proofErr w:type="spellStart"/>
      <w:r w:rsidRPr="00DB1477">
        <w:rPr>
          <w:rFonts w:asciiTheme="majorHAnsi" w:hAnsiTheme="majorHAnsi" w:cstheme="majorHAnsi"/>
          <w:lang w:val="en-US"/>
        </w:rPr>
        <w:t>Lưu</w:t>
      </w:r>
      <w:proofErr w:type="spellEnd"/>
      <w:r w:rsidRPr="00DB147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B1477">
        <w:rPr>
          <w:rFonts w:asciiTheme="majorHAnsi" w:hAnsiTheme="majorHAnsi" w:cstheme="majorHAnsi"/>
          <w:lang w:val="en-US"/>
        </w:rPr>
        <w:t>biểu</w:t>
      </w:r>
      <w:proofErr w:type="spellEnd"/>
      <w:r w:rsidRPr="00DB147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B1477">
        <w:rPr>
          <w:rFonts w:asciiTheme="majorHAnsi" w:hAnsiTheme="majorHAnsi" w:cstheme="majorHAnsi"/>
          <w:lang w:val="en-US"/>
        </w:rPr>
        <w:t>đồ</w:t>
      </w:r>
      <w:proofErr w:type="spellEnd"/>
      <w:r w:rsidRPr="00DB1477">
        <w:rPr>
          <w:rFonts w:asciiTheme="majorHAnsi" w:hAnsiTheme="majorHAnsi" w:cstheme="majorHAnsi"/>
          <w:lang w:val="en-US"/>
        </w:rPr>
        <w:t xml:space="preserve"> Gantt </w:t>
      </w:r>
      <w:proofErr w:type="spellStart"/>
      <w:r w:rsidRPr="00DB1477">
        <w:rPr>
          <w:rFonts w:asciiTheme="majorHAnsi" w:hAnsiTheme="majorHAnsi" w:cstheme="majorHAnsi"/>
          <w:lang w:val="en-US"/>
        </w:rPr>
        <w:t>vào</w:t>
      </w:r>
      <w:proofErr w:type="spellEnd"/>
      <w:r w:rsidRPr="00DB147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B1477">
        <w:rPr>
          <w:rFonts w:asciiTheme="majorHAnsi" w:hAnsiTheme="majorHAnsi" w:cstheme="majorHAnsi"/>
          <w:lang w:val="en-US"/>
        </w:rPr>
        <w:t>tập</w:t>
      </w:r>
      <w:proofErr w:type="spellEnd"/>
      <w:r w:rsidRPr="00DB1477">
        <w:rPr>
          <w:rFonts w:asciiTheme="majorHAnsi" w:hAnsiTheme="majorHAnsi" w:cstheme="majorHAnsi"/>
          <w:lang w:val="en-US"/>
        </w:rPr>
        <w:t xml:space="preserve"> tin </w:t>
      </w:r>
      <w:r>
        <w:rPr>
          <w:rFonts w:asciiTheme="majorHAnsi" w:hAnsiTheme="majorHAnsi" w:cstheme="majorHAnsi"/>
          <w:lang w:val="en-US"/>
        </w:rPr>
        <w:t>1150080005</w:t>
      </w:r>
      <w:r w:rsidRPr="00DB1477">
        <w:rPr>
          <w:rFonts w:asciiTheme="majorHAnsi" w:hAnsiTheme="majorHAnsi" w:cstheme="majorHAnsi"/>
          <w:lang w:val="en-US"/>
        </w:rPr>
        <w:t>_LAB51.docx</w:t>
      </w:r>
    </w:p>
    <w:p w14:paraId="763F79B9" w14:textId="3B9FA8DC" w:rsidR="00C53D6A" w:rsidRDefault="00DB1477">
      <w:pPr>
        <w:rPr>
          <w:lang w:val="en-US"/>
        </w:rPr>
      </w:pPr>
      <w:r w:rsidRPr="00DB1477">
        <w:rPr>
          <w:noProof/>
        </w:rPr>
        <w:drawing>
          <wp:inline distT="0" distB="0" distL="0" distR="0" wp14:anchorId="5D2B21F2" wp14:editId="59E4DA83">
            <wp:extent cx="5731510" cy="2167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F2564" w14:textId="51C54D07" w:rsidR="00DB1477" w:rsidRDefault="00DB1477">
      <w:pPr>
        <w:rPr>
          <w:lang w:val="en-US"/>
        </w:rPr>
      </w:pPr>
      <w:r w:rsidRPr="00DB1477">
        <w:rPr>
          <w:noProof/>
          <w:lang w:val="en-US"/>
        </w:rPr>
        <w:drawing>
          <wp:inline distT="0" distB="0" distL="0" distR="0" wp14:anchorId="000DAF36" wp14:editId="43F77953">
            <wp:extent cx="5731510" cy="909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9387C" w14:textId="58C721D5" w:rsidR="00DB1477" w:rsidRDefault="00DB147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2.</w:t>
      </w:r>
    </w:p>
    <w:p w14:paraId="0CCB7C6D" w14:textId="543A577D" w:rsidR="00972684" w:rsidRPr="00972684" w:rsidRDefault="0097268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a</w:t>
      </w:r>
      <w:r>
        <w:rPr>
          <w:rFonts w:asciiTheme="majorHAnsi" w:hAnsiTheme="majorHAnsi" w:cstheme="majorHAnsi"/>
        </w:rPr>
        <w:t>.</w:t>
      </w:r>
    </w:p>
    <w:p w14:paraId="00F67333" w14:textId="3259468E" w:rsidR="00972684" w:rsidRDefault="00972684">
      <w:pPr>
        <w:rPr>
          <w:rFonts w:asciiTheme="majorHAnsi" w:hAnsiTheme="majorHAnsi" w:cstheme="majorHAnsi"/>
        </w:rPr>
      </w:pPr>
      <w:r w:rsidRPr="00972684">
        <w:rPr>
          <w:rFonts w:asciiTheme="majorHAnsi" w:hAnsiTheme="majorHAnsi" w:cstheme="majorHAnsi"/>
        </w:rPr>
        <w:drawing>
          <wp:inline distT="0" distB="0" distL="0" distR="0" wp14:anchorId="6454D3FB" wp14:editId="74474E76">
            <wp:extent cx="5731510" cy="3232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5656" w14:textId="77777777" w:rsidR="00972684" w:rsidRPr="00972684" w:rsidRDefault="00972684">
      <w:pPr>
        <w:rPr>
          <w:rFonts w:asciiTheme="majorHAnsi" w:hAnsiTheme="majorHAnsi" w:cstheme="majorHAnsi"/>
        </w:rPr>
      </w:pPr>
    </w:p>
    <w:p w14:paraId="0B550C70" w14:textId="7FEFDA57" w:rsidR="00972684" w:rsidRDefault="00972684">
      <w:r>
        <w:t xml:space="preserve">b. </w:t>
      </w:r>
      <w:r w:rsidRPr="00972684">
        <w:t>Tổng</w:t>
      </w:r>
      <w:r>
        <w:t xml:space="preserve"> số giờ Sang làm việc theo kế hoạch là 136 </w:t>
      </w:r>
      <w:proofErr w:type="spellStart"/>
      <w:r>
        <w:t>hrs</w:t>
      </w:r>
      <w:proofErr w:type="spellEnd"/>
      <w:r>
        <w:t xml:space="preserve"> và tổng chi phí theo kế hoạch cho tất cả nhũng nhiệm vụ là $4.080.00</w:t>
      </w:r>
    </w:p>
    <w:p w14:paraId="531FBD0F" w14:textId="37E086D8" w:rsidR="00972684" w:rsidRDefault="00972684">
      <w:pPr>
        <w:rPr>
          <w:lang w:val="en-US"/>
        </w:rPr>
      </w:pPr>
      <w:r>
        <w:t>3.</w:t>
      </w:r>
    </w:p>
    <w:p w14:paraId="1B102BEC" w14:textId="40C3758E" w:rsidR="0042025C" w:rsidRDefault="0042025C">
      <w:r w:rsidRPr="0042025C">
        <w:rPr>
          <w:lang w:val="en-US"/>
        </w:rPr>
        <w:drawing>
          <wp:inline distT="0" distB="0" distL="0" distR="0" wp14:anchorId="2581946A" wp14:editId="4C2C326D">
            <wp:extent cx="5731510" cy="3390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7828" w14:textId="77777777" w:rsidR="0042025C" w:rsidRPr="0042025C" w:rsidRDefault="0042025C"/>
    <w:p w14:paraId="1AF8D3B3" w14:textId="722B69EE" w:rsidR="0042025C" w:rsidRDefault="0042025C" w:rsidP="0042025C">
      <w:r>
        <w:t>Thành viên</w:t>
      </w:r>
      <w:r>
        <w:tab/>
      </w:r>
      <w:r>
        <w:t xml:space="preserve">           </w:t>
      </w:r>
      <w:proofErr w:type="spellStart"/>
      <w:r>
        <w:t>Work</w:t>
      </w:r>
      <w:proofErr w:type="spellEnd"/>
      <w:r>
        <w:tab/>
      </w:r>
      <w:r>
        <w:t xml:space="preserve">           </w:t>
      </w:r>
      <w:proofErr w:type="spellStart"/>
      <w:r>
        <w:t>Std</w:t>
      </w:r>
      <w:proofErr w:type="spellEnd"/>
      <w:r>
        <w:t>. R</w:t>
      </w:r>
      <w:proofErr w:type="spellStart"/>
      <w:r>
        <w:t>ate</w:t>
      </w:r>
      <w:proofErr w:type="spellEnd"/>
      <w:r>
        <w:tab/>
      </w:r>
      <w:proofErr w:type="spellStart"/>
      <w:r>
        <w:t>Cost</w:t>
      </w:r>
      <w:proofErr w:type="spellEnd"/>
    </w:p>
    <w:p w14:paraId="56DE4BC6" w14:textId="0CDE2BD6" w:rsidR="0042025C" w:rsidRDefault="0042025C" w:rsidP="0042025C">
      <w:r>
        <w:t>Lâm Thanh Sang</w:t>
      </w:r>
      <w:r>
        <w:tab/>
        <w:t xml:space="preserve">120 </w:t>
      </w:r>
      <w:proofErr w:type="spellStart"/>
      <w:r>
        <w:t>hrs</w:t>
      </w:r>
      <w:proofErr w:type="spellEnd"/>
      <w:r>
        <w:tab/>
        <w:t>$30/</w:t>
      </w:r>
      <w:proofErr w:type="spellStart"/>
      <w:r>
        <w:t>hr</w:t>
      </w:r>
      <w:proofErr w:type="spellEnd"/>
      <w:r>
        <w:tab/>
      </w:r>
      <w:r>
        <w:t xml:space="preserve">            $</w:t>
      </w:r>
      <w:r>
        <w:t>3,600</w:t>
      </w:r>
    </w:p>
    <w:p w14:paraId="290DCB4A" w14:textId="1F084D82" w:rsidR="0042025C" w:rsidRDefault="0042025C" w:rsidP="0042025C">
      <w:r>
        <w:t>Huỳnh Tấn Phát</w:t>
      </w:r>
      <w:r>
        <w:tab/>
        <w:t xml:space="preserve">120 </w:t>
      </w:r>
      <w:proofErr w:type="spellStart"/>
      <w:r>
        <w:t>hrs</w:t>
      </w:r>
      <w:proofErr w:type="spellEnd"/>
      <w:r>
        <w:tab/>
        <w:t>$30/</w:t>
      </w:r>
      <w:proofErr w:type="spellStart"/>
      <w:r>
        <w:t>hr</w:t>
      </w:r>
      <w:proofErr w:type="spellEnd"/>
      <w:r>
        <w:tab/>
      </w:r>
      <w:r>
        <w:t xml:space="preserve">            </w:t>
      </w:r>
      <w:r>
        <w:t>$3,600</w:t>
      </w:r>
    </w:p>
    <w:p w14:paraId="113C9FFD" w14:textId="7BAA7AE5" w:rsidR="0042025C" w:rsidRDefault="0042025C" w:rsidP="0042025C">
      <w:r>
        <w:t>Đỗ Tiến Hoàng</w:t>
      </w:r>
      <w:r>
        <w:tab/>
        <w:t xml:space="preserve">120 </w:t>
      </w:r>
      <w:proofErr w:type="spellStart"/>
      <w:r>
        <w:t>hrs</w:t>
      </w:r>
      <w:proofErr w:type="spellEnd"/>
      <w:r>
        <w:tab/>
        <w:t>$30/</w:t>
      </w:r>
      <w:proofErr w:type="spellStart"/>
      <w:r>
        <w:t>hr</w:t>
      </w:r>
      <w:proofErr w:type="spellEnd"/>
      <w:r>
        <w:tab/>
      </w:r>
      <w:r>
        <w:t xml:space="preserve">            </w:t>
      </w:r>
      <w:r>
        <w:t>$3,600</w:t>
      </w:r>
    </w:p>
    <w:p w14:paraId="3C5C8608" w14:textId="1698136F" w:rsidR="0042025C" w:rsidRDefault="0042025C" w:rsidP="0042025C">
      <w:r>
        <w:t>Tổng cộng</w:t>
      </w:r>
      <w:r>
        <w:tab/>
      </w:r>
      <w:r>
        <w:t xml:space="preserve">            </w:t>
      </w:r>
      <w:r>
        <w:t xml:space="preserve">360 </w:t>
      </w:r>
      <w:proofErr w:type="spellStart"/>
      <w:r>
        <w:t>hrs</w:t>
      </w:r>
      <w:proofErr w:type="spellEnd"/>
      <w:r>
        <w:tab/>
      </w:r>
      <w:r>
        <w:tab/>
      </w:r>
      <w:r>
        <w:t xml:space="preserve">            </w:t>
      </w:r>
      <w:r>
        <w:t>$10,</w:t>
      </w:r>
      <w:r>
        <w:t>800</w:t>
      </w:r>
    </w:p>
    <w:p w14:paraId="7F74FAED" w14:textId="18447140" w:rsidR="0042025C" w:rsidRDefault="0042025C" w:rsidP="0042025C">
      <w:r w:rsidRPr="0042025C">
        <w:t>b. Tổng số giờ và tổng chi phí</w:t>
      </w:r>
      <w:r>
        <w:t xml:space="preserve"> “Phát triển mã nguồn”</w:t>
      </w:r>
    </w:p>
    <w:p w14:paraId="7BD2F199" w14:textId="0DD8BAE1" w:rsidR="0042025C" w:rsidRDefault="0042025C" w:rsidP="0042025C">
      <w:r>
        <w:t xml:space="preserve">Tổng </w:t>
      </w:r>
      <w:proofErr w:type="spellStart"/>
      <w:r>
        <w:t>Work</w:t>
      </w:r>
      <w:proofErr w:type="spellEnd"/>
      <w:r>
        <w:t>: 360h</w:t>
      </w:r>
    </w:p>
    <w:p w14:paraId="266FC059" w14:textId="13FCC73A" w:rsidR="0042025C" w:rsidRDefault="0042025C" w:rsidP="0042025C">
      <w:r>
        <w:t xml:space="preserve">Tổng </w:t>
      </w:r>
      <w:proofErr w:type="spellStart"/>
      <w:r>
        <w:t>Cost</w:t>
      </w:r>
      <w:proofErr w:type="spellEnd"/>
      <w:r>
        <w:t xml:space="preserve">: </w:t>
      </w:r>
      <w:r>
        <w:t>$</w:t>
      </w:r>
      <w:r>
        <w:t>10,</w:t>
      </w:r>
      <w:r>
        <w:t>800</w:t>
      </w:r>
    </w:p>
    <w:p w14:paraId="675C0874" w14:textId="3DF84112" w:rsidR="0042025C" w:rsidRDefault="0042025C" w:rsidP="0042025C">
      <w:r>
        <w:lastRenderedPageBreak/>
        <w:t>4.</w:t>
      </w:r>
    </w:p>
    <w:p w14:paraId="2C630C11" w14:textId="7EC5A881" w:rsidR="0042025C" w:rsidRDefault="00B83F63" w:rsidP="0042025C">
      <w:r w:rsidRPr="00B83F63">
        <w:drawing>
          <wp:inline distT="0" distB="0" distL="0" distR="0" wp14:anchorId="7FDE5545" wp14:editId="7F2B5C4B">
            <wp:extent cx="5731510" cy="4102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0030" w14:textId="045C412F" w:rsidR="00B90C90" w:rsidRDefault="00B90C90" w:rsidP="0042025C">
      <w:r>
        <w:t>a.</w:t>
      </w:r>
    </w:p>
    <w:p w14:paraId="42CE3F71" w14:textId="0F4910A7" w:rsidR="00B90C90" w:rsidRPr="00B90C90" w:rsidRDefault="00B90C90" w:rsidP="00B90C90">
      <w:r>
        <w:t>-</w:t>
      </w:r>
      <w:r w:rsidRPr="00B90C90">
        <w:t>Phát triển mã nguồn:</w:t>
      </w:r>
    </w:p>
    <w:p w14:paraId="7D64BBEC" w14:textId="3F0259BC" w:rsidR="00B90C90" w:rsidRPr="00B90C90" w:rsidRDefault="00B90C90" w:rsidP="00B90C90">
      <w:r>
        <w:t>+</w:t>
      </w:r>
      <w:r w:rsidRPr="00B90C90">
        <w:t>Lâm Thanh Sang: 120h – $3,600</w:t>
      </w:r>
    </w:p>
    <w:p w14:paraId="1C8A3FD4" w14:textId="58394AA7" w:rsidR="00B90C90" w:rsidRPr="00B90C90" w:rsidRDefault="00B90C90" w:rsidP="00B90C90">
      <w:r>
        <w:t>+</w:t>
      </w:r>
      <w:r w:rsidRPr="00B90C90">
        <w:t>Huỳnh Tấn Phát: 120h – $3,600</w:t>
      </w:r>
    </w:p>
    <w:p w14:paraId="7EBF5B7D" w14:textId="28F1BBD7" w:rsidR="00B90C90" w:rsidRPr="00B90C90" w:rsidRDefault="00B90C90" w:rsidP="00B90C90">
      <w:r>
        <w:t>+</w:t>
      </w:r>
      <w:r w:rsidRPr="00B90C90">
        <w:t>Đỗ Tiến Hoàng: 120h – $3,600</w:t>
      </w:r>
    </w:p>
    <w:p w14:paraId="0E25C273" w14:textId="77777777" w:rsidR="00B90C90" w:rsidRPr="00B90C90" w:rsidRDefault="00B90C90" w:rsidP="00B90C90">
      <w:r w:rsidRPr="00B90C90">
        <w:t>Tổng: 360h – $10,800</w:t>
      </w:r>
    </w:p>
    <w:p w14:paraId="4B5821EA" w14:textId="77777777" w:rsidR="00B90C90" w:rsidRDefault="00B90C90" w:rsidP="00B90C90">
      <w:r>
        <w:t>b.</w:t>
      </w:r>
    </w:p>
    <w:p w14:paraId="59A168F4" w14:textId="74CBD931" w:rsidR="00B90C90" w:rsidRPr="00B90C90" w:rsidRDefault="00B90C90" w:rsidP="00B90C90">
      <w:r w:rsidRPr="00B90C90">
        <w:t>Kiểm thử của người phát triển:</w:t>
      </w:r>
    </w:p>
    <w:p w14:paraId="204434CE" w14:textId="77777777" w:rsidR="00B90C90" w:rsidRPr="00B90C90" w:rsidRDefault="00B90C90" w:rsidP="00B90C90">
      <w:r w:rsidRPr="00B90C90">
        <w:t>Thời gian: 24/02/2022 → 16/03/2022</w:t>
      </w:r>
    </w:p>
    <w:p w14:paraId="73AA8658" w14:textId="77777777" w:rsidR="00B90C90" w:rsidRPr="00B90C90" w:rsidRDefault="00B90C90" w:rsidP="00B90C90">
      <w:r w:rsidRPr="00B90C90">
        <w:t>Mỗi người 120h (8h/ngày, riêng ngày đầu 2h).</w:t>
      </w:r>
    </w:p>
    <w:p w14:paraId="6FF0D10E" w14:textId="77777777" w:rsidR="00B90C90" w:rsidRDefault="00B90C90" w:rsidP="00B90C90">
      <w:r w:rsidRPr="00B90C90">
        <w:t>Lý do: có quan hệ FS-11.25d, bắt đầu sớm 0.25 ngày = 2h.</w:t>
      </w:r>
    </w:p>
    <w:p w14:paraId="1309CF92" w14:textId="77777777" w:rsidR="00B90C90" w:rsidRDefault="00B90C90" w:rsidP="0042025C"/>
    <w:p w14:paraId="05C0139D" w14:textId="77777777" w:rsidR="0042025C" w:rsidRPr="0042025C" w:rsidRDefault="0042025C" w:rsidP="0042025C"/>
    <w:p w14:paraId="4B77E89B" w14:textId="77777777" w:rsidR="00972684" w:rsidRDefault="00972684"/>
    <w:p w14:paraId="67684F7F" w14:textId="77777777" w:rsidR="00972684" w:rsidRPr="00972684" w:rsidRDefault="00972684"/>
    <w:p w14:paraId="5692A888" w14:textId="77777777" w:rsidR="00972684" w:rsidRPr="0042025C" w:rsidRDefault="00972684"/>
    <w:sectPr w:rsidR="00972684" w:rsidRPr="00420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E32D7"/>
    <w:multiLevelType w:val="multilevel"/>
    <w:tmpl w:val="5B6C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E10F4"/>
    <w:multiLevelType w:val="multilevel"/>
    <w:tmpl w:val="22B0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2299A"/>
    <w:multiLevelType w:val="multilevel"/>
    <w:tmpl w:val="8B8A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63693">
    <w:abstractNumId w:val="1"/>
  </w:num>
  <w:num w:numId="2" w16cid:durableId="1790391951">
    <w:abstractNumId w:val="0"/>
  </w:num>
  <w:num w:numId="3" w16cid:durableId="1203635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77"/>
    <w:rsid w:val="00087340"/>
    <w:rsid w:val="0042025C"/>
    <w:rsid w:val="006A42D9"/>
    <w:rsid w:val="00972684"/>
    <w:rsid w:val="00A8107F"/>
    <w:rsid w:val="00B83F63"/>
    <w:rsid w:val="00B90C90"/>
    <w:rsid w:val="00C00A2F"/>
    <w:rsid w:val="00C53D6A"/>
    <w:rsid w:val="00DB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853F"/>
  <w15:chartTrackingRefBased/>
  <w15:docId w15:val="{A3AC08B9-EABB-436F-BBC0-A85701D7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4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4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4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4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4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4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4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4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4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4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1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Nguyễn</dc:creator>
  <cp:keywords/>
  <dc:description/>
  <cp:lastModifiedBy>Bình Nguyễn</cp:lastModifiedBy>
  <cp:revision>2</cp:revision>
  <dcterms:created xsi:type="dcterms:W3CDTF">2025-10-05T05:29:00Z</dcterms:created>
  <dcterms:modified xsi:type="dcterms:W3CDTF">2025-10-05T06:30:00Z</dcterms:modified>
</cp:coreProperties>
</file>