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139 unit test và 53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139 unit và 53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