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F57F5"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Gradient Checking is based on the following approach. One iteration of Gradient Descent computes and updates the parameters </w:t>
      </w:r>
      <w:r w:rsidRPr="004333A5">
        <w:rPr>
          <w:rFonts w:ascii="Times New Roman" w:eastAsia="Times New Roman" w:hAnsi="Times New Roman" w:cs="Times New Roman"/>
          <w:noProof/>
          <w:sz w:val="20"/>
          <w:szCs w:val="20"/>
          <w:lang w:eastAsia="en-IN"/>
        </w:rPr>
        <w:drawing>
          <wp:inline distT="0" distB="0" distL="0" distR="0" wp14:anchorId="791922C6" wp14:editId="545804A2">
            <wp:extent cx="76200" cy="114300"/>
            <wp:effectExtent l="0" t="0" r="0" b="0"/>
            <wp:docPr id="42" name="Picture 4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by doing</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4FB69AAF" wp14:editId="2B5911A1">
            <wp:extent cx="1028700" cy="190500"/>
            <wp:effectExtent l="0" t="0" r="0" b="0"/>
            <wp:docPr id="43" name="Picture 43" descr="\theta := \theta - \frac{d}{d\theta}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ta := \theta - \frac{d}{d\theta}J(\the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sz w:val="20"/>
          <w:szCs w:val="20"/>
          <w:lang w:eastAsia="en-IN"/>
        </w:rPr>
        <w:br/>
        <w:t xml:space="preserve">To minimize the cost we will need to minimize </w:t>
      </w:r>
      <w:r w:rsidRPr="004333A5">
        <w:rPr>
          <w:rFonts w:ascii="Times New Roman" w:eastAsia="Times New Roman" w:hAnsi="Times New Roman" w:cs="Times New Roman"/>
          <w:noProof/>
          <w:sz w:val="20"/>
          <w:szCs w:val="20"/>
          <w:lang w:eastAsia="en-IN"/>
        </w:rPr>
        <w:drawing>
          <wp:inline distT="0" distB="0" distL="0" distR="0" wp14:anchorId="1306101A" wp14:editId="6AA47B47">
            <wp:extent cx="274320" cy="160020"/>
            <wp:effectExtent l="0" t="0" r="0" b="0"/>
            <wp:docPr id="44" name="Picture 44"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J(\th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Let </w:t>
      </w:r>
      <w:r w:rsidRPr="004333A5">
        <w:rPr>
          <w:rFonts w:ascii="Times New Roman" w:eastAsia="Times New Roman" w:hAnsi="Times New Roman" w:cs="Times New Roman"/>
          <w:noProof/>
          <w:sz w:val="20"/>
          <w:szCs w:val="20"/>
          <w:lang w:eastAsia="en-IN"/>
        </w:rPr>
        <w:drawing>
          <wp:inline distT="0" distB="0" distL="0" distR="0" wp14:anchorId="431A37B9" wp14:editId="5FD88162">
            <wp:extent cx="266700" cy="160020"/>
            <wp:effectExtent l="0" t="0" r="0" b="0"/>
            <wp:docPr id="45" name="Picture 45" descr="g(\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be a function that computes the derivative </w:t>
      </w:r>
      <w:r w:rsidRPr="004333A5">
        <w:rPr>
          <w:rFonts w:ascii="Times New Roman" w:eastAsia="Times New Roman" w:hAnsi="Times New Roman" w:cs="Times New Roman"/>
          <w:noProof/>
          <w:sz w:val="20"/>
          <w:szCs w:val="20"/>
          <w:lang w:eastAsia="en-IN"/>
        </w:rPr>
        <w:drawing>
          <wp:inline distT="0" distB="0" distL="0" distR="0" wp14:anchorId="0FE869E4" wp14:editId="623308C6">
            <wp:extent cx="411480" cy="190500"/>
            <wp:effectExtent l="0" t="0" r="7620" b="0"/>
            <wp:docPr id="46" name="Picture 46" descr="\frac {d}{d\theta}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rac {d}{d\theta}J(\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Gradient Checking allows us to numerically evaluate the implementation of the function </w:t>
      </w:r>
      <w:r w:rsidRPr="004333A5">
        <w:rPr>
          <w:rFonts w:ascii="Times New Roman" w:eastAsia="Times New Roman" w:hAnsi="Times New Roman" w:cs="Times New Roman"/>
          <w:noProof/>
          <w:sz w:val="20"/>
          <w:szCs w:val="20"/>
          <w:lang w:eastAsia="en-IN"/>
        </w:rPr>
        <w:drawing>
          <wp:inline distT="0" distB="0" distL="0" distR="0" wp14:anchorId="5AE46F91" wp14:editId="0898ED23">
            <wp:extent cx="266700" cy="160020"/>
            <wp:effectExtent l="0" t="0" r="0" b="0"/>
            <wp:docPr id="47" name="Picture 47" descr="g(\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th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and verify its correctness.</w:t>
      </w:r>
      <w:r w:rsidRPr="004333A5">
        <w:rPr>
          <w:rFonts w:ascii="Times New Roman" w:eastAsia="Times New Roman" w:hAnsi="Times New Roman" w:cs="Times New Roman"/>
          <w:sz w:val="20"/>
          <w:szCs w:val="20"/>
          <w:lang w:eastAsia="en-IN"/>
        </w:rPr>
        <w:br/>
        <w:t>We know the derivative of a function is given by</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6DCE1AEC" wp14:editId="16EBCD51">
            <wp:extent cx="2080260" cy="220980"/>
            <wp:effectExtent l="0" t="0" r="0" b="7620"/>
            <wp:docPr id="48" name="Picture 48" descr="\frac {d}{d\theta}J(\theta) = lim-&gt;0 \frac {J(\theta +\epsilon) - J(\theta -\epsilon)} {2*\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rac {d}{d\theta}J(\theta) = lim-&gt;0 \frac {J(\theta +\epsilon) - J(\theta -\epsilon)} {2*\epsil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026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b/>
          <w:bCs/>
          <w:sz w:val="20"/>
          <w:szCs w:val="20"/>
          <w:lang w:eastAsia="en-IN"/>
        </w:rPr>
        <w:t>Note</w:t>
      </w:r>
      <w:r w:rsidRPr="004333A5">
        <w:rPr>
          <w:rFonts w:ascii="Times New Roman" w:eastAsia="Times New Roman" w:hAnsi="Times New Roman" w:cs="Times New Roman"/>
          <w:sz w:val="20"/>
          <w:szCs w:val="20"/>
          <w:lang w:eastAsia="en-IN"/>
        </w:rPr>
        <w:t xml:space="preserve">: The above derivative is based on the 2 sided derivative. The 1-sided derivative  is given by </w:t>
      </w:r>
      <w:r w:rsidRPr="004333A5">
        <w:rPr>
          <w:rFonts w:ascii="Times New Roman" w:eastAsia="Times New Roman" w:hAnsi="Times New Roman" w:cs="Times New Roman"/>
          <w:noProof/>
          <w:sz w:val="20"/>
          <w:szCs w:val="20"/>
          <w:lang w:eastAsia="en-IN"/>
        </w:rPr>
        <w:drawing>
          <wp:inline distT="0" distB="0" distL="0" distR="0" wp14:anchorId="6F306062" wp14:editId="2DEE8624">
            <wp:extent cx="1943100" cy="220980"/>
            <wp:effectExtent l="0" t="0" r="0" b="7620"/>
            <wp:docPr id="49" name="Picture 49" descr="\frac {d}{d\theta}J(\theta) = lim-&gt;0 \frac {J(\theta +\epsilon) - J(\theta)}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ac {d}{d\theta}J(\theta) = lim-&gt;0 \frac {J(\theta +\epsilon) - J(\theta)} {\epsil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Gradient Checking is based on the 2-sided derivative because the error is of the order </w:t>
      </w:r>
      <w:r w:rsidRPr="004333A5">
        <w:rPr>
          <w:rFonts w:ascii="Times New Roman" w:eastAsia="Times New Roman" w:hAnsi="Times New Roman" w:cs="Times New Roman"/>
          <w:noProof/>
          <w:sz w:val="20"/>
          <w:szCs w:val="20"/>
          <w:lang w:eastAsia="en-IN"/>
        </w:rPr>
        <w:drawing>
          <wp:inline distT="0" distB="0" distL="0" distR="0" wp14:anchorId="329CD458" wp14:editId="458AEF76">
            <wp:extent cx="350520" cy="175260"/>
            <wp:effectExtent l="0" t="0" r="0" b="0"/>
            <wp:docPr id="50" name="Picture 50" descr="O(\epsil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O(\epsilon^{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 cy="1752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as opposed </w:t>
      </w:r>
      <w:r w:rsidRPr="004333A5">
        <w:rPr>
          <w:rFonts w:ascii="Times New Roman" w:eastAsia="Times New Roman" w:hAnsi="Times New Roman" w:cs="Times New Roman"/>
          <w:noProof/>
          <w:sz w:val="20"/>
          <w:szCs w:val="20"/>
          <w:lang w:eastAsia="en-IN"/>
        </w:rPr>
        <w:drawing>
          <wp:inline distT="0" distB="0" distL="0" distR="0" wp14:anchorId="7E11643F" wp14:editId="7C3FB1AE">
            <wp:extent cx="297180" cy="160020"/>
            <wp:effectExtent l="0" t="0" r="7620" b="0"/>
            <wp:docPr id="51" name="Picture 51" descr="O(\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O(\epsil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for the 1-sided derivative.</w:t>
      </w:r>
      <w:r w:rsidRPr="004333A5">
        <w:rPr>
          <w:rFonts w:ascii="Times New Roman" w:eastAsia="Times New Roman" w:hAnsi="Times New Roman" w:cs="Times New Roman"/>
          <w:sz w:val="20"/>
          <w:szCs w:val="20"/>
          <w:lang w:eastAsia="en-IN"/>
        </w:rPr>
        <w:br/>
        <w:t>Hence Gradient Check uses the 2 sided derivative as follows.</w:t>
      </w:r>
      <w:r w:rsidRPr="004333A5">
        <w:rPr>
          <w:rFonts w:ascii="Times New Roman" w:eastAsia="Times New Roman" w:hAnsi="Times New Roman" w:cs="Times New Roman"/>
          <w:sz w:val="20"/>
          <w:szCs w:val="20"/>
          <w:lang w:eastAsia="en-IN"/>
        </w:rPr>
        <w:br/>
      </w:r>
      <w:r w:rsidRPr="004333A5">
        <w:rPr>
          <w:rFonts w:ascii="Times New Roman" w:eastAsia="Times New Roman" w:hAnsi="Times New Roman" w:cs="Times New Roman"/>
          <w:noProof/>
          <w:sz w:val="20"/>
          <w:szCs w:val="20"/>
          <w:lang w:eastAsia="en-IN"/>
        </w:rPr>
        <w:drawing>
          <wp:inline distT="0" distB="0" distL="0" distR="0" wp14:anchorId="32905686" wp14:editId="66542553">
            <wp:extent cx="1920240" cy="220980"/>
            <wp:effectExtent l="0" t="0" r="3810" b="7620"/>
            <wp:docPr id="52" name="Picture 52" descr="g(\theta) = lim-&gt;0 \frac {J(\theta +\epsilon) - J(\theta -\epsilon)} {2*\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theta) = lim-&gt;0 \frac {J(\theta +\epsilon) - J(\theta -\epsilon)} {2*\epsil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20240" cy="220980"/>
                    </a:xfrm>
                    <a:prstGeom prst="rect">
                      <a:avLst/>
                    </a:prstGeom>
                    <a:noFill/>
                    <a:ln>
                      <a:noFill/>
                    </a:ln>
                  </pic:spPr>
                </pic:pic>
              </a:graphicData>
            </a:graphic>
          </wp:inline>
        </w:drawing>
      </w:r>
    </w:p>
    <w:p w14:paraId="0CFE234E"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In Gradient Check the following is done</w:t>
      </w:r>
      <w:r w:rsidRPr="004333A5">
        <w:rPr>
          <w:rFonts w:ascii="Times New Roman" w:eastAsia="Times New Roman" w:hAnsi="Times New Roman" w:cs="Times New Roman"/>
          <w:sz w:val="20"/>
          <w:szCs w:val="20"/>
          <w:lang w:eastAsia="en-IN"/>
        </w:rPr>
        <w:br/>
        <w:t>A) Run one normal cycle of your implementation by doing the following</w:t>
      </w:r>
      <w:r w:rsidRPr="004333A5">
        <w:rPr>
          <w:rFonts w:ascii="Times New Roman" w:eastAsia="Times New Roman" w:hAnsi="Times New Roman" w:cs="Times New Roman"/>
          <w:sz w:val="20"/>
          <w:szCs w:val="20"/>
          <w:lang w:eastAsia="en-IN"/>
        </w:rPr>
        <w:br/>
        <w:t>a) Compute the output activation by running 1 cycle of forward propagation</w:t>
      </w:r>
      <w:r w:rsidRPr="004333A5">
        <w:rPr>
          <w:rFonts w:ascii="Times New Roman" w:eastAsia="Times New Roman" w:hAnsi="Times New Roman" w:cs="Times New Roman"/>
          <w:sz w:val="20"/>
          <w:szCs w:val="20"/>
          <w:lang w:eastAsia="en-IN"/>
        </w:rPr>
        <w:br/>
        <w:t>b) Compute the cost using the output activation</w:t>
      </w:r>
      <w:r w:rsidRPr="004333A5">
        <w:rPr>
          <w:rFonts w:ascii="Times New Roman" w:eastAsia="Times New Roman" w:hAnsi="Times New Roman" w:cs="Times New Roman"/>
          <w:sz w:val="20"/>
          <w:szCs w:val="20"/>
          <w:lang w:eastAsia="en-IN"/>
        </w:rPr>
        <w:br/>
        <w:t xml:space="preserve">c) Compute the gradients using </w:t>
      </w:r>
      <w:proofErr w:type="spellStart"/>
      <w:r w:rsidRPr="004333A5">
        <w:rPr>
          <w:rFonts w:ascii="Times New Roman" w:eastAsia="Times New Roman" w:hAnsi="Times New Roman" w:cs="Times New Roman"/>
          <w:sz w:val="20"/>
          <w:szCs w:val="20"/>
          <w:lang w:eastAsia="en-IN"/>
        </w:rPr>
        <w:t>backpropation</w:t>
      </w:r>
      <w:proofErr w:type="spellEnd"/>
      <w:r w:rsidRPr="004333A5">
        <w:rPr>
          <w:rFonts w:ascii="Times New Roman" w:eastAsia="Times New Roman" w:hAnsi="Times New Roman" w:cs="Times New Roman"/>
          <w:sz w:val="20"/>
          <w:szCs w:val="20"/>
          <w:lang w:eastAsia="en-IN"/>
        </w:rPr>
        <w:t xml:space="preserve"> (grad)</w:t>
      </w:r>
    </w:p>
    <w:p w14:paraId="0C9D1DE3"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B) Perform gradient check steps as below</w:t>
      </w:r>
      <w:r w:rsidRPr="004333A5">
        <w:rPr>
          <w:rFonts w:ascii="Times New Roman" w:eastAsia="Times New Roman" w:hAnsi="Times New Roman" w:cs="Times New Roman"/>
          <w:sz w:val="20"/>
          <w:szCs w:val="20"/>
          <w:lang w:eastAsia="en-IN"/>
        </w:rPr>
        <w:br/>
        <w:t xml:space="preserve">a) Set </w:t>
      </w:r>
      <w:r w:rsidRPr="004333A5">
        <w:rPr>
          <w:rFonts w:ascii="Times New Roman" w:eastAsia="Times New Roman" w:hAnsi="Times New Roman" w:cs="Times New Roman"/>
          <w:noProof/>
          <w:sz w:val="20"/>
          <w:szCs w:val="20"/>
          <w:lang w:eastAsia="en-IN"/>
        </w:rPr>
        <w:drawing>
          <wp:inline distT="0" distB="0" distL="0" distR="0" wp14:anchorId="4528C867" wp14:editId="489CFCCC">
            <wp:extent cx="76200" cy="114300"/>
            <wp:effectExtent l="0" t="0" r="0" b="0"/>
            <wp:docPr id="53" name="Picture 5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Flatten all ‘weights’ and ‘bias’ matrices and vectors to a column vector.</w:t>
      </w:r>
      <w:r w:rsidRPr="004333A5">
        <w:rPr>
          <w:rFonts w:ascii="Times New Roman" w:eastAsia="Times New Roman" w:hAnsi="Times New Roman" w:cs="Times New Roman"/>
          <w:sz w:val="20"/>
          <w:szCs w:val="20"/>
          <w:lang w:eastAsia="en-IN"/>
        </w:rPr>
        <w:br/>
        <w:t xml:space="preserve">b) Initialize </w:t>
      </w:r>
      <w:r w:rsidRPr="004333A5">
        <w:rPr>
          <w:rFonts w:ascii="Times New Roman" w:eastAsia="Times New Roman" w:hAnsi="Times New Roman" w:cs="Times New Roman"/>
          <w:noProof/>
          <w:sz w:val="20"/>
          <w:szCs w:val="20"/>
          <w:lang w:eastAsia="en-IN"/>
        </w:rPr>
        <w:drawing>
          <wp:inline distT="0" distB="0" distL="0" distR="0" wp14:anchorId="499AEEBB" wp14:editId="57C566DB">
            <wp:extent cx="190500" cy="137160"/>
            <wp:effectExtent l="0" t="0" r="0" b="0"/>
            <wp:docPr id="54" name="Picture 54"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bumping up </w:t>
      </w:r>
      <w:r w:rsidRPr="004333A5">
        <w:rPr>
          <w:rFonts w:ascii="Times New Roman" w:eastAsia="Times New Roman" w:hAnsi="Times New Roman" w:cs="Times New Roman"/>
          <w:noProof/>
          <w:sz w:val="20"/>
          <w:szCs w:val="20"/>
          <w:lang w:eastAsia="en-IN"/>
        </w:rPr>
        <w:drawing>
          <wp:inline distT="0" distB="0" distL="0" distR="0" wp14:anchorId="4B07C11D" wp14:editId="03886269">
            <wp:extent cx="76200" cy="114300"/>
            <wp:effectExtent l="0" t="0" r="0" b="0"/>
            <wp:docPr id="55" name="Picture 5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adding </w:t>
      </w:r>
      <w:r w:rsidRPr="004333A5">
        <w:rPr>
          <w:rFonts w:ascii="Times New Roman" w:eastAsia="Times New Roman" w:hAnsi="Times New Roman" w:cs="Times New Roman"/>
          <w:noProof/>
          <w:sz w:val="20"/>
          <w:szCs w:val="20"/>
          <w:lang w:eastAsia="en-IN"/>
        </w:rPr>
        <w:drawing>
          <wp:inline distT="0" distB="0" distL="0" distR="0" wp14:anchorId="223406B3" wp14:editId="40F1CF7A">
            <wp:extent cx="68580" cy="76200"/>
            <wp:effectExtent l="0" t="0" r="7620" b="0"/>
            <wp:docPr id="56" name="Picture 56"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noProof/>
          <w:sz w:val="20"/>
          <w:szCs w:val="20"/>
          <w:lang w:eastAsia="en-IN"/>
        </w:rPr>
        <w:drawing>
          <wp:inline distT="0" distB="0" distL="0" distR="0" wp14:anchorId="17B15BFB" wp14:editId="0A226BCD">
            <wp:extent cx="335280" cy="137160"/>
            <wp:effectExtent l="0" t="0" r="7620" b="0"/>
            <wp:docPr id="57" name="Picture 57" descr="\theta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theta + \epsil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sz w:val="20"/>
          <w:szCs w:val="20"/>
          <w:lang w:eastAsia="en-IN"/>
        </w:rPr>
        <w:br/>
        <w:t xml:space="preserve">c) Perform forward propagation with </w:t>
      </w:r>
      <w:r w:rsidRPr="004333A5">
        <w:rPr>
          <w:rFonts w:ascii="Times New Roman" w:eastAsia="Times New Roman" w:hAnsi="Times New Roman" w:cs="Times New Roman"/>
          <w:noProof/>
          <w:sz w:val="20"/>
          <w:szCs w:val="20"/>
          <w:lang w:eastAsia="en-IN"/>
        </w:rPr>
        <w:drawing>
          <wp:inline distT="0" distB="0" distL="0" distR="0" wp14:anchorId="658E531D" wp14:editId="20176FDB">
            <wp:extent cx="190500" cy="137160"/>
            <wp:effectExtent l="0" t="0" r="0" b="0"/>
            <wp:docPr id="58" name="Picture 58"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d) Compute cost with </w:t>
      </w:r>
      <w:r w:rsidRPr="004333A5">
        <w:rPr>
          <w:rFonts w:ascii="Times New Roman" w:eastAsia="Times New Roman" w:hAnsi="Times New Roman" w:cs="Times New Roman"/>
          <w:noProof/>
          <w:sz w:val="20"/>
          <w:szCs w:val="20"/>
          <w:lang w:eastAsia="en-IN"/>
        </w:rPr>
        <w:drawing>
          <wp:inline distT="0" distB="0" distL="0" distR="0" wp14:anchorId="3E2AE2C0" wp14:editId="0E49B073">
            <wp:extent cx="190500" cy="137160"/>
            <wp:effectExtent l="0" t="0" r="0" b="0"/>
            <wp:docPr id="59" name="Picture 5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the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i.e. </w:t>
      </w:r>
      <w:r w:rsidRPr="004333A5">
        <w:rPr>
          <w:rFonts w:ascii="Times New Roman" w:eastAsia="Times New Roman" w:hAnsi="Times New Roman" w:cs="Times New Roman"/>
          <w:noProof/>
          <w:sz w:val="20"/>
          <w:szCs w:val="20"/>
          <w:lang w:eastAsia="en-IN"/>
        </w:rPr>
        <w:drawing>
          <wp:inline distT="0" distB="0" distL="0" distR="0" wp14:anchorId="3C02F74E" wp14:editId="58D648C5">
            <wp:extent cx="403860" cy="160020"/>
            <wp:effectExtent l="0" t="0" r="0" b="0"/>
            <wp:docPr id="60" name="Picture 60"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the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e) Initialize  </w:t>
      </w:r>
      <w:r w:rsidRPr="004333A5">
        <w:rPr>
          <w:rFonts w:ascii="Times New Roman" w:eastAsia="Times New Roman" w:hAnsi="Times New Roman" w:cs="Times New Roman"/>
          <w:noProof/>
          <w:sz w:val="20"/>
          <w:szCs w:val="20"/>
          <w:lang w:eastAsia="en-IN"/>
        </w:rPr>
        <w:drawing>
          <wp:inline distT="0" distB="0" distL="0" distR="0" wp14:anchorId="2FB29AD0" wp14:editId="71E9F0F4">
            <wp:extent cx="190500" cy="114300"/>
            <wp:effectExtent l="0" t="0" r="0" b="0"/>
            <wp:docPr id="61" name="Picture 61"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bumping down </w:t>
      </w:r>
      <w:r w:rsidRPr="004333A5">
        <w:rPr>
          <w:rFonts w:ascii="Times New Roman" w:eastAsia="Times New Roman" w:hAnsi="Times New Roman" w:cs="Times New Roman"/>
          <w:noProof/>
          <w:sz w:val="20"/>
          <w:szCs w:val="20"/>
          <w:lang w:eastAsia="en-IN"/>
        </w:rPr>
        <w:drawing>
          <wp:inline distT="0" distB="0" distL="0" distR="0" wp14:anchorId="36CDC736" wp14:editId="0F604527">
            <wp:extent cx="76200" cy="114300"/>
            <wp:effectExtent l="0" t="0" r="0" b="0"/>
            <wp:docPr id="62" name="Picture 62"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thet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by subtracting </w:t>
      </w:r>
      <w:r w:rsidRPr="004333A5">
        <w:rPr>
          <w:rFonts w:ascii="Times New Roman" w:eastAsia="Times New Roman" w:hAnsi="Times New Roman" w:cs="Times New Roman"/>
          <w:noProof/>
          <w:sz w:val="20"/>
          <w:szCs w:val="20"/>
          <w:lang w:eastAsia="en-IN"/>
        </w:rPr>
        <w:drawing>
          <wp:inline distT="0" distB="0" distL="0" distR="0" wp14:anchorId="7B49972C" wp14:editId="5139610E">
            <wp:extent cx="68580" cy="76200"/>
            <wp:effectExtent l="0" t="0" r="7620" b="0"/>
            <wp:docPr id="63" name="Picture 63"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noProof/>
          <w:sz w:val="20"/>
          <w:szCs w:val="20"/>
          <w:lang w:eastAsia="en-IN"/>
        </w:rPr>
        <w:drawing>
          <wp:inline distT="0" distB="0" distL="0" distR="0" wp14:anchorId="214D297C" wp14:editId="283D33E5">
            <wp:extent cx="441960" cy="160020"/>
            <wp:effectExtent l="0" t="0" r="0" b="0"/>
            <wp:docPr id="64" name="Picture 64" descr="(\theta - \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theta - \epsil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f) Perform forward propagation with </w:t>
      </w:r>
      <w:r w:rsidRPr="004333A5">
        <w:rPr>
          <w:rFonts w:ascii="Times New Roman" w:eastAsia="Times New Roman" w:hAnsi="Times New Roman" w:cs="Times New Roman"/>
          <w:noProof/>
          <w:sz w:val="20"/>
          <w:szCs w:val="20"/>
          <w:lang w:eastAsia="en-IN"/>
        </w:rPr>
        <w:drawing>
          <wp:inline distT="0" distB="0" distL="0" distR="0" wp14:anchorId="4EFC945C" wp14:editId="4AD461CA">
            <wp:extent cx="190500" cy="114300"/>
            <wp:effectExtent l="0" t="0" r="0" b="0"/>
            <wp:docPr id="65" name="Picture 65"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g) Compute cost with </w:t>
      </w:r>
      <w:r w:rsidRPr="004333A5">
        <w:rPr>
          <w:rFonts w:ascii="Times New Roman" w:eastAsia="Times New Roman" w:hAnsi="Times New Roman" w:cs="Times New Roman"/>
          <w:noProof/>
          <w:sz w:val="20"/>
          <w:szCs w:val="20"/>
          <w:lang w:eastAsia="en-IN"/>
        </w:rPr>
        <w:drawing>
          <wp:inline distT="0" distB="0" distL="0" distR="0" wp14:anchorId="50B87074" wp14:editId="4EBEE576">
            <wp:extent cx="190500" cy="114300"/>
            <wp:effectExtent l="0" t="0" r="0" b="0"/>
            <wp:docPr id="66" name="Picture 66"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het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 cy="1143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i.e.  </w:t>
      </w:r>
      <w:r w:rsidRPr="004333A5">
        <w:rPr>
          <w:rFonts w:ascii="Times New Roman" w:eastAsia="Times New Roman" w:hAnsi="Times New Roman" w:cs="Times New Roman"/>
          <w:noProof/>
          <w:sz w:val="20"/>
          <w:szCs w:val="20"/>
          <w:lang w:eastAsia="en-IN"/>
        </w:rPr>
        <w:drawing>
          <wp:inline distT="0" distB="0" distL="0" distR="0" wp14:anchorId="0C75B91C" wp14:editId="1B4B2777">
            <wp:extent cx="403860" cy="160020"/>
            <wp:effectExtent l="0" t="0" r="0" b="0"/>
            <wp:docPr id="67" name="Picture 67" descr="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the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860" cy="16002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 xml:space="preserve">h) Compute </w:t>
      </w:r>
      <w:r w:rsidRPr="004333A5">
        <w:rPr>
          <w:rFonts w:ascii="Times New Roman" w:eastAsia="Times New Roman" w:hAnsi="Times New Roman" w:cs="Times New Roman"/>
          <w:noProof/>
          <w:sz w:val="20"/>
          <w:szCs w:val="20"/>
          <w:lang w:eastAsia="en-IN"/>
        </w:rPr>
        <w:drawing>
          <wp:inline distT="0" distB="0" distL="0" distR="0" wp14:anchorId="2D35ADDD" wp14:editId="7F5BC282">
            <wp:extent cx="411480" cy="190500"/>
            <wp:effectExtent l="0" t="0" r="7620" b="0"/>
            <wp:docPr id="68" name="Picture 68" descr="\frac {d} {d\theta} J(\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frac {d} {d\theta} J(\th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 cy="1905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or ‘</w:t>
      </w:r>
      <w:proofErr w:type="spellStart"/>
      <w:r w:rsidRPr="004333A5">
        <w:rPr>
          <w:rFonts w:ascii="Times New Roman" w:eastAsia="Times New Roman" w:hAnsi="Times New Roman" w:cs="Times New Roman"/>
          <w:sz w:val="20"/>
          <w:szCs w:val="20"/>
          <w:lang w:eastAsia="en-IN"/>
        </w:rPr>
        <w:t>gradapprox</w:t>
      </w:r>
      <w:proofErr w:type="spellEnd"/>
      <w:r w:rsidRPr="004333A5">
        <w:rPr>
          <w:rFonts w:ascii="Times New Roman" w:eastAsia="Times New Roman" w:hAnsi="Times New Roman" w:cs="Times New Roman"/>
          <w:sz w:val="20"/>
          <w:szCs w:val="20"/>
          <w:lang w:eastAsia="en-IN"/>
        </w:rPr>
        <w:t>’ as</w:t>
      </w:r>
      <w:r w:rsidRPr="004333A5">
        <w:rPr>
          <w:rFonts w:ascii="Times New Roman" w:eastAsia="Times New Roman" w:hAnsi="Times New Roman" w:cs="Times New Roman"/>
          <w:noProof/>
          <w:sz w:val="20"/>
          <w:szCs w:val="20"/>
          <w:lang w:eastAsia="en-IN"/>
        </w:rPr>
        <w:drawing>
          <wp:inline distT="0" distB="0" distL="0" distR="0" wp14:anchorId="7E420383" wp14:editId="458DB665">
            <wp:extent cx="693420" cy="220980"/>
            <wp:effectExtent l="0" t="0" r="0" b="7620"/>
            <wp:docPr id="69" name="Picture 69" descr="\frac {J(\theta+) - J(\theta-) } {2\epsil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rac {J(\theta+) - J(\theta-) } {2\epsilo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3420" cy="22098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using the 2 sided derivative.</w:t>
      </w:r>
      <w:r w:rsidRPr="004333A5">
        <w:rPr>
          <w:rFonts w:ascii="Times New Roman" w:eastAsia="Times New Roman" w:hAnsi="Times New Roman" w:cs="Times New Roman"/>
          <w:sz w:val="20"/>
          <w:szCs w:val="20"/>
          <w:lang w:eastAsia="en-IN"/>
        </w:rPr>
        <w:br/>
      </w:r>
      <w:proofErr w:type="spellStart"/>
      <w:r w:rsidRPr="004333A5">
        <w:rPr>
          <w:rFonts w:ascii="Times New Roman" w:eastAsia="Times New Roman" w:hAnsi="Times New Roman" w:cs="Times New Roman"/>
          <w:sz w:val="20"/>
          <w:szCs w:val="20"/>
          <w:lang w:eastAsia="en-IN"/>
        </w:rPr>
        <w:t>i</w:t>
      </w:r>
      <w:proofErr w:type="spellEnd"/>
      <w:r w:rsidRPr="004333A5">
        <w:rPr>
          <w:rFonts w:ascii="Times New Roman" w:eastAsia="Times New Roman" w:hAnsi="Times New Roman" w:cs="Times New Roman"/>
          <w:sz w:val="20"/>
          <w:szCs w:val="20"/>
          <w:lang w:eastAsia="en-IN"/>
        </w:rPr>
        <w:t>) Compute L2norm or the Euclidean distance between ‘grad’ and ‘</w:t>
      </w:r>
      <w:proofErr w:type="spellStart"/>
      <w:r w:rsidRPr="004333A5">
        <w:rPr>
          <w:rFonts w:ascii="Times New Roman" w:eastAsia="Times New Roman" w:hAnsi="Times New Roman" w:cs="Times New Roman"/>
          <w:sz w:val="20"/>
          <w:szCs w:val="20"/>
          <w:lang w:eastAsia="en-IN"/>
        </w:rPr>
        <w:t>gradapprox</w:t>
      </w:r>
      <w:proofErr w:type="spellEnd"/>
      <w:r w:rsidRPr="004333A5">
        <w:rPr>
          <w:rFonts w:ascii="Times New Roman" w:eastAsia="Times New Roman" w:hAnsi="Times New Roman" w:cs="Times New Roman"/>
          <w:sz w:val="20"/>
          <w:szCs w:val="20"/>
          <w:lang w:eastAsia="en-IN"/>
        </w:rPr>
        <w:t>’. If the</w:t>
      </w:r>
      <w:r w:rsidRPr="004333A5">
        <w:rPr>
          <w:rFonts w:ascii="Times New Roman" w:eastAsia="Times New Roman" w:hAnsi="Times New Roman" w:cs="Times New Roman"/>
          <w:sz w:val="20"/>
          <w:szCs w:val="20"/>
          <w:lang w:eastAsia="en-IN"/>
        </w:rPr>
        <w:br/>
      </w:r>
      <w:proofErr w:type="spellStart"/>
      <w:r w:rsidRPr="004333A5">
        <w:rPr>
          <w:rFonts w:ascii="Times New Roman" w:eastAsia="Times New Roman" w:hAnsi="Times New Roman" w:cs="Times New Roman"/>
          <w:sz w:val="20"/>
          <w:szCs w:val="20"/>
          <w:lang w:eastAsia="en-IN"/>
        </w:rPr>
        <w:t>diference</w:t>
      </w:r>
      <w:proofErr w:type="spellEnd"/>
      <w:r w:rsidRPr="004333A5">
        <w:rPr>
          <w:rFonts w:ascii="Times New Roman" w:eastAsia="Times New Roman" w:hAnsi="Times New Roman" w:cs="Times New Roman"/>
          <w:sz w:val="20"/>
          <w:szCs w:val="20"/>
          <w:lang w:eastAsia="en-IN"/>
        </w:rPr>
        <w:t xml:space="preserve"> is of the order of </w:t>
      </w:r>
      <w:r w:rsidRPr="004333A5">
        <w:rPr>
          <w:rFonts w:ascii="Times New Roman" w:eastAsia="Times New Roman" w:hAnsi="Times New Roman" w:cs="Times New Roman"/>
          <w:noProof/>
          <w:sz w:val="20"/>
          <w:szCs w:val="20"/>
          <w:lang w:eastAsia="en-IN"/>
        </w:rPr>
        <w:drawing>
          <wp:inline distT="0" distB="0" distL="0" distR="0" wp14:anchorId="689B19A1" wp14:editId="213326A2">
            <wp:extent cx="281940" cy="137160"/>
            <wp:effectExtent l="0" t="0" r="3810" b="0"/>
            <wp:docPr id="70" name="Picture 70"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or </w:t>
      </w:r>
      <w:r w:rsidRPr="004333A5">
        <w:rPr>
          <w:rFonts w:ascii="Times New Roman" w:eastAsia="Times New Roman" w:hAnsi="Times New Roman" w:cs="Times New Roman"/>
          <w:noProof/>
          <w:sz w:val="20"/>
          <w:szCs w:val="20"/>
          <w:lang w:eastAsia="en-IN"/>
        </w:rPr>
        <w:drawing>
          <wp:inline distT="0" distB="0" distL="0" distR="0" wp14:anchorId="425DD2F8" wp14:editId="24733DD3">
            <wp:extent cx="281940" cy="137160"/>
            <wp:effectExtent l="0" t="0" r="3810" b="0"/>
            <wp:docPr id="71" name="Picture 71"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the implementation is correct. In the </w:t>
      </w:r>
      <w:hyperlink r:id="rId24" w:tgtFrame="_blank" w:history="1">
        <w:r w:rsidRPr="004333A5">
          <w:rPr>
            <w:rFonts w:ascii="Times New Roman" w:eastAsia="Times New Roman" w:hAnsi="Times New Roman" w:cs="Times New Roman"/>
            <w:color w:val="0000FF"/>
            <w:sz w:val="20"/>
            <w:szCs w:val="20"/>
            <w:u w:val="single"/>
            <w:lang w:eastAsia="en-IN"/>
          </w:rPr>
          <w:t>Deep Learning Specialization</w:t>
        </w:r>
      </w:hyperlink>
      <w:r w:rsidRPr="004333A5">
        <w:rPr>
          <w:rFonts w:ascii="Times New Roman" w:eastAsia="Times New Roman" w:hAnsi="Times New Roman" w:cs="Times New Roman"/>
          <w:sz w:val="20"/>
          <w:szCs w:val="20"/>
          <w:lang w:eastAsia="en-IN"/>
        </w:rPr>
        <w:t xml:space="preserve"> Prof Andrew Ng mentions that if the difference is of the order of </w:t>
      </w:r>
      <w:r w:rsidRPr="004333A5">
        <w:rPr>
          <w:rFonts w:ascii="Times New Roman" w:eastAsia="Times New Roman" w:hAnsi="Times New Roman" w:cs="Times New Roman"/>
          <w:noProof/>
          <w:sz w:val="20"/>
          <w:szCs w:val="20"/>
          <w:lang w:eastAsia="en-IN"/>
        </w:rPr>
        <w:drawing>
          <wp:inline distT="0" distB="0" distL="0" distR="0" wp14:anchorId="7417974C" wp14:editId="48144209">
            <wp:extent cx="281940" cy="137160"/>
            <wp:effectExtent l="0" t="0" r="3810" b="0"/>
            <wp:docPr id="72" name="Picture 72" descr="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0^{-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then the implementation is correct. A difference of </w:t>
      </w:r>
      <w:r w:rsidRPr="004333A5">
        <w:rPr>
          <w:rFonts w:ascii="Times New Roman" w:eastAsia="Times New Roman" w:hAnsi="Times New Roman" w:cs="Times New Roman"/>
          <w:noProof/>
          <w:sz w:val="20"/>
          <w:szCs w:val="20"/>
          <w:lang w:eastAsia="en-IN"/>
        </w:rPr>
        <w:drawing>
          <wp:inline distT="0" distB="0" distL="0" distR="0" wp14:anchorId="4C361DD3" wp14:editId="5322F73A">
            <wp:extent cx="281940" cy="137160"/>
            <wp:effectExtent l="0" t="0" r="3810" b="0"/>
            <wp:docPr id="73" name="Picture 73" descr="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10^{-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940" cy="13716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is also ok. Anything more than that is a cause of worry and you should look at your code more closely. To see more details click </w:t>
      </w:r>
      <w:hyperlink r:id="rId25" w:tgtFrame="_blank" w:history="1">
        <w:r w:rsidRPr="004333A5">
          <w:rPr>
            <w:rFonts w:ascii="Times New Roman" w:eastAsia="Times New Roman" w:hAnsi="Times New Roman" w:cs="Times New Roman"/>
            <w:color w:val="0000FF"/>
            <w:sz w:val="20"/>
            <w:szCs w:val="20"/>
            <w:u w:val="single"/>
            <w:lang w:eastAsia="en-IN"/>
          </w:rPr>
          <w:t>Gradient checking and advanced optimization</w:t>
        </w:r>
      </w:hyperlink>
    </w:p>
    <w:p w14:paraId="74711FB3"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After spending a better part of 3 days, I now realize how critical Gradient Check is for ensuring the correctness of you implementation. Initially I was getting very high difference and did not know how to understand the results or debug my implementation. After many hours of staring at the results, I  was able to finally arrive at a way, to localize issues in the implementation. In fact, I did catch a small bug in my Python code, which did not exist in the R and Octave implementations. I will demonstrate this below</w:t>
      </w:r>
    </w:p>
    <w:p w14:paraId="32DA19FB"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1.1a Gradient Check – Sigmoid Activation – Python</w:t>
      </w:r>
    </w:p>
    <w:p w14:paraId="742377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import </w:t>
      </w:r>
      <w:proofErr w:type="spellStart"/>
      <w:r w:rsidRPr="004333A5">
        <w:rPr>
          <w:rFonts w:ascii="Courier New" w:eastAsia="Times New Roman" w:hAnsi="Courier New" w:cs="Courier New"/>
          <w:sz w:val="20"/>
          <w:szCs w:val="20"/>
          <w:lang w:eastAsia="en-IN"/>
        </w:rPr>
        <w:t>numpy</w:t>
      </w:r>
      <w:proofErr w:type="spellEnd"/>
      <w:r w:rsidRPr="004333A5">
        <w:rPr>
          <w:rFonts w:ascii="Courier New" w:eastAsia="Times New Roman" w:hAnsi="Courier New" w:cs="Courier New"/>
          <w:sz w:val="20"/>
          <w:szCs w:val="20"/>
          <w:lang w:eastAsia="en-IN"/>
        </w:rPr>
        <w:t xml:space="preserve"> as np</w:t>
      </w:r>
    </w:p>
    <w:p w14:paraId="0FB1B70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import matplotlib</w:t>
      </w:r>
    </w:p>
    <w:p w14:paraId="2FC7697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630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2418090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exec(open("testcases.py").read())</w:t>
      </w:r>
    </w:p>
    <w:p w14:paraId="491E88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#Load the data</w:t>
      </w:r>
    </w:p>
    <w:p w14:paraId="336419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test_X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test_Y</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load_dataset</w:t>
      </w:r>
      <w:proofErr w:type="spellEnd"/>
      <w:r w:rsidRPr="004333A5">
        <w:rPr>
          <w:rFonts w:ascii="Courier New" w:eastAsia="Times New Roman" w:hAnsi="Courier New" w:cs="Courier New"/>
          <w:sz w:val="20"/>
          <w:szCs w:val="20"/>
          <w:lang w:eastAsia="en-IN"/>
        </w:rPr>
        <w:t>()</w:t>
      </w:r>
    </w:p>
    <w:p w14:paraId="22354E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72163B7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[2,4,1]  </w:t>
      </w:r>
    </w:p>
    <w:p w14:paraId="59F55C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34DCA5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0FBB54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parameters,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20B3CE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2D0D5A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="sigmoid") </w:t>
      </w:r>
    </w:p>
    <w:p w14:paraId="7460758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3388E7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backprop and get gradients</w:t>
      </w:r>
    </w:p>
    <w:p w14:paraId="262C9D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18A721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425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1e-7</w:t>
      </w:r>
    </w:p>
    <w:p w14:paraId="400A3D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63EDB8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BAA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variables</w:t>
      </w:r>
    </w:p>
    <w:p w14:paraId="6D4639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Flatten parameters to a vector</w:t>
      </w:r>
    </w:p>
    <w:p w14:paraId="3A0709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_ = </w:t>
      </w:r>
      <w:proofErr w:type="spellStart"/>
      <w:r w:rsidRPr="004333A5">
        <w:rPr>
          <w:rFonts w:ascii="Courier New" w:eastAsia="Times New Roman" w:hAnsi="Courier New" w:cs="Courier New"/>
          <w:sz w:val="20"/>
          <w:szCs w:val="20"/>
          <w:lang w:eastAsia="en-IN"/>
        </w:rPr>
        <w:t>dictionary_to_vector</w:t>
      </w:r>
      <w:proofErr w:type="spellEnd"/>
      <w:r w:rsidRPr="004333A5">
        <w:rPr>
          <w:rFonts w:ascii="Courier New" w:eastAsia="Times New Roman" w:hAnsi="Courier New" w:cs="Courier New"/>
          <w:sz w:val="20"/>
          <w:szCs w:val="20"/>
          <w:lang w:eastAsia="en-IN"/>
        </w:rPr>
        <w:t>(parameters)</w:t>
      </w:r>
    </w:p>
    <w:p w14:paraId="3B02724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#Flatten gradients to a vector</w:t>
      </w:r>
    </w:p>
    <w:p w14:paraId="67E788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gradients_to_vector</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parameters,gradients</w:t>
      </w:r>
      <w:proofErr w:type="spellEnd"/>
      <w:r w:rsidRPr="004333A5">
        <w:rPr>
          <w:rFonts w:ascii="Courier New" w:eastAsia="Times New Roman" w:hAnsi="Courier New" w:cs="Courier New"/>
          <w:sz w:val="20"/>
          <w:szCs w:val="20"/>
          <w:lang w:eastAsia="en-IN"/>
        </w:rPr>
        <w:t>)</w:t>
      </w:r>
    </w:p>
    <w:p w14:paraId="38610E6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parameters_values.shape</w:t>
      </w:r>
      <w:proofErr w:type="spellEnd"/>
      <w:r w:rsidRPr="004333A5">
        <w:rPr>
          <w:rFonts w:ascii="Courier New" w:eastAsia="Times New Roman" w:hAnsi="Courier New" w:cs="Courier New"/>
          <w:sz w:val="20"/>
          <w:szCs w:val="20"/>
          <w:lang w:eastAsia="en-IN"/>
        </w:rPr>
        <w:t>[0]</w:t>
      </w:r>
    </w:p>
    <w:p w14:paraId="7E7170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60FFB4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4CB477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426452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1DB83BF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E10A1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using 2 sided derivative</w:t>
      </w:r>
    </w:p>
    <w:p w14:paraId="374DA1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for </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in range(</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w:t>
      </w:r>
    </w:p>
    <w:p w14:paraId="383690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2051E6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np.copy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0108579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epsilon                                 </w:t>
      </w:r>
    </w:p>
    <w:p w14:paraId="38153E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vector_to_dictionary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parameters,thetaplus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21FE598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35BC68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17F0B1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7E137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61CD34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7AE2D1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np.copy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6A8BA2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][0] - epsilon                                     </w:t>
      </w:r>
    </w:p>
    <w:p w14:paraId="09D92BE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vector_to_dictionary</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parameters,thetaminus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6B7626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2EACA71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3094186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3C7997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1FBB2F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])/(2*epsilon)</w:t>
      </w:r>
    </w:p>
    <w:p w14:paraId="6B0A6E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498D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Compare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to backward propagation gradients by computing difference. </w:t>
      </w:r>
    </w:p>
    <w:p w14:paraId="1ED8593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numerator = </w:t>
      </w:r>
      <w:proofErr w:type="spellStart"/>
      <w:r w:rsidRPr="004333A5">
        <w:rPr>
          <w:rFonts w:ascii="Courier New" w:eastAsia="Times New Roman" w:hAnsi="Courier New" w:cs="Courier New"/>
          <w:sz w:val="20"/>
          <w:szCs w:val="20"/>
          <w:lang w:eastAsia="en-IN"/>
        </w:rPr>
        <w:t>np.linalg.norm</w:t>
      </w:r>
      <w:proofErr w:type="spellEnd"/>
      <w:r w:rsidRPr="004333A5">
        <w:rPr>
          <w:rFonts w:ascii="Courier New" w:eastAsia="Times New Roman" w:hAnsi="Courier New" w:cs="Courier New"/>
          <w:sz w:val="20"/>
          <w:szCs w:val="20"/>
          <w:lang w:eastAsia="en-IN"/>
        </w:rPr>
        <w:t>(grad-</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6CE400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denominator = </w:t>
      </w:r>
      <w:proofErr w:type="spellStart"/>
      <w:r w:rsidRPr="004333A5">
        <w:rPr>
          <w:rFonts w:ascii="Courier New" w:eastAsia="Times New Roman" w:hAnsi="Courier New" w:cs="Courier New"/>
          <w:sz w:val="20"/>
          <w:szCs w:val="20"/>
          <w:lang w:eastAsia="en-IN"/>
        </w:rPr>
        <w:t>np.linalg.norm</w:t>
      </w:r>
      <w:proofErr w:type="spellEnd"/>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np.linalg.norm</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01E8A7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  numerator/denominator                                        </w:t>
      </w:r>
    </w:p>
    <w:p w14:paraId="5571A6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178A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#Check the difference</w:t>
      </w:r>
    </w:p>
    <w:p w14:paraId="1625F3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 difference &gt; 1e-5:</w:t>
      </w:r>
    </w:p>
    <w:p w14:paraId="4908C8E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print ("\033[93m" + "There is a mistake in the backward propagation! difference = " + str(difference) + "\033[0m")</w:t>
      </w:r>
    </w:p>
    <w:p w14:paraId="710F8C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else:</w:t>
      </w:r>
    </w:p>
    <w:p w14:paraId="7C8905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print ("\033[92m" + "Your backward propagation works perfectly fine! difference = " + str(difference) + "\033[0m")</w:t>
      </w:r>
    </w:p>
    <w:p w14:paraId="2FA617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print(difference)</w:t>
      </w:r>
    </w:p>
    <w:p w14:paraId="11DA0B7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print("\n")    </w:t>
      </w:r>
    </w:p>
    <w:p w14:paraId="74F7C50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The technique below can be used to identify </w:t>
      </w:r>
    </w:p>
    <w:p w14:paraId="604E78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which of the parameters are in error</w:t>
      </w:r>
    </w:p>
    <w:p w14:paraId="3D7A7A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Covert grad to dictionary</w:t>
      </w:r>
    </w:p>
    <w:p w14:paraId="1EA7F4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m=vector_to_dictionary2(</w:t>
      </w:r>
      <w:proofErr w:type="spellStart"/>
      <w:r w:rsidRPr="004333A5">
        <w:rPr>
          <w:rFonts w:ascii="Courier New" w:eastAsia="Times New Roman" w:hAnsi="Courier New" w:cs="Courier New"/>
          <w:sz w:val="20"/>
          <w:szCs w:val="20"/>
          <w:lang w:eastAsia="en-IN"/>
        </w:rPr>
        <w:t>parameters,grad</w:t>
      </w:r>
      <w:proofErr w:type="spellEnd"/>
      <w:r w:rsidRPr="004333A5">
        <w:rPr>
          <w:rFonts w:ascii="Courier New" w:eastAsia="Times New Roman" w:hAnsi="Courier New" w:cs="Courier New"/>
          <w:sz w:val="20"/>
          <w:szCs w:val="20"/>
          <w:lang w:eastAsia="en-IN"/>
        </w:rPr>
        <w:t>)</w:t>
      </w:r>
    </w:p>
    <w:p w14:paraId="2C642E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print("Gradients from backprop")</w:t>
      </w:r>
    </w:p>
    <w:p w14:paraId="1A47A88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print(m)</w:t>
      </w:r>
    </w:p>
    <w:p w14:paraId="4A19FE6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print("\n")</w:t>
      </w:r>
    </w:p>
    <w:p w14:paraId="6242168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Convert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to dictionary</w:t>
      </w:r>
    </w:p>
    <w:p w14:paraId="1C661F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n=vector_to_dictionary2(</w:t>
      </w:r>
      <w:proofErr w:type="spellStart"/>
      <w:r w:rsidRPr="004333A5">
        <w:rPr>
          <w:rFonts w:ascii="Courier New" w:eastAsia="Times New Roman" w:hAnsi="Courier New" w:cs="Courier New"/>
          <w:sz w:val="20"/>
          <w:szCs w:val="20"/>
          <w:lang w:eastAsia="en-IN"/>
        </w:rPr>
        <w:t>parameters,gradapprox</w:t>
      </w:r>
      <w:proofErr w:type="spellEnd"/>
      <w:r w:rsidRPr="004333A5">
        <w:rPr>
          <w:rFonts w:ascii="Courier New" w:eastAsia="Times New Roman" w:hAnsi="Courier New" w:cs="Courier New"/>
          <w:sz w:val="20"/>
          <w:szCs w:val="20"/>
          <w:lang w:eastAsia="en-IN"/>
        </w:rPr>
        <w:t>)</w:t>
      </w:r>
    </w:p>
    <w:p w14:paraId="14C85E5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from gradient check")</w:t>
      </w:r>
    </w:p>
    <w:p w14:paraId="65D815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print(n)</w:t>
      </w:r>
    </w:p>
    <w:p w14:paraId="2DCC569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(300, 2)</w:t>
      </w:r>
    </w:p>
    <w:p w14:paraId="1323CB3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(300,)</w:t>
      </w:r>
    </w:p>
    <w:p w14:paraId="5F387C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cost= 0.6931455556341791</w:t>
      </w:r>
    </w:p>
    <w:p w14:paraId="150C8A0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[92mYour backward propagation works perfectly fine! difference = 1.1604150683743381e-06[0m</w:t>
      </w:r>
    </w:p>
    <w:p w14:paraId="1D17CE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1.1604150683743381e-06</w:t>
      </w:r>
    </w:p>
    <w:p w14:paraId="35472E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6BD42F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5BFE7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Gradients from backprop</w:t>
      </w:r>
    </w:p>
    <w:p w14:paraId="4E2338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array([[-6.19439955e-06, -2.06438046e-06],</w:t>
      </w:r>
    </w:p>
    <w:p w14:paraId="383217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[-1.50165447e-05,  7.50401672e-05],</w:t>
      </w:r>
    </w:p>
    <w:p w14:paraId="74C0C1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[ 1.33435433e-04,  1.74112143e-04],</w:t>
      </w:r>
    </w:p>
    <w:p w14:paraId="21CBE8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[-3.40909024e-05, -1.38363681e-04]]), 'db1': array([[ 7.31333221e-07],</w:t>
      </w:r>
    </w:p>
    <w:p w14:paraId="269D75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[ 7.98425950e-06],</w:t>
      </w:r>
    </w:p>
    <w:p w14:paraId="01B646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[ 8.15002817e-08],</w:t>
      </w:r>
    </w:p>
    <w:p w14:paraId="48AA532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[-5.69821155e-08]]), 'dW2': array([[2.73416304e-04, 2.96061451e-04, 7.51837363e-05, 1.01257729e-04]]), 'db2': array([[-7.22232235e-06]])}</w:t>
      </w:r>
    </w:p>
    <w:p w14:paraId="49444D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C609B1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12A1B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from gradient check</w:t>
      </w:r>
    </w:p>
    <w:p w14:paraId="4762FB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array([[-6.19448937e-06, -2.06501483e-06],</w:t>
      </w:r>
    </w:p>
    <w:p w14:paraId="3B5FD3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[-1.50168766e-05,  7.50399742e-05],</w:t>
      </w:r>
    </w:p>
    <w:p w14:paraId="665044B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[ 1.33435485e-04,  1.74112391e-04],</w:t>
      </w:r>
    </w:p>
    <w:p w14:paraId="306902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[-3.40910633e-05, -1.38363765e-04]]), 'db1': array([[ 7.31081862e-07],</w:t>
      </w:r>
    </w:p>
    <w:p w14:paraId="47913F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[ 7.98472399e-06],</w:t>
      </w:r>
    </w:p>
    <w:p w14:paraId="2A38B7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[ 8.16013923e-08],</w:t>
      </w:r>
    </w:p>
    <w:p w14:paraId="5CDE55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[-5.71764858e-08]]), 'dW2': array([[2.73416290e-04, 2.96061509e-04, 7.51831930e-05, 1.01257891e-04]]), 'db2': array([[-7.22255589e-06]])}</w:t>
      </w:r>
    </w:p>
    <w:p w14:paraId="587B5CDD"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1.1b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Python (Error!!)</w:t>
      </w:r>
    </w:p>
    <w:p w14:paraId="0FA667B9"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In the code below I show, how I managed to spot a bug in your implementation</w:t>
      </w:r>
    </w:p>
    <w:p w14:paraId="7DE5EB1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import </w:t>
      </w:r>
      <w:proofErr w:type="spellStart"/>
      <w:r w:rsidRPr="004333A5">
        <w:rPr>
          <w:rFonts w:ascii="Courier New" w:eastAsia="Times New Roman" w:hAnsi="Courier New" w:cs="Courier New"/>
          <w:sz w:val="20"/>
          <w:szCs w:val="20"/>
          <w:lang w:eastAsia="en-IN"/>
        </w:rPr>
        <w:t>numpy</w:t>
      </w:r>
      <w:proofErr w:type="spellEnd"/>
      <w:r w:rsidRPr="004333A5">
        <w:rPr>
          <w:rFonts w:ascii="Courier New" w:eastAsia="Times New Roman" w:hAnsi="Courier New" w:cs="Courier New"/>
          <w:sz w:val="20"/>
          <w:szCs w:val="20"/>
          <w:lang w:eastAsia="en-IN"/>
        </w:rPr>
        <w:t xml:space="preserve"> as np</w:t>
      </w:r>
    </w:p>
    <w:p w14:paraId="7878A4B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47553A0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 = 100 # number of points per class</w:t>
      </w:r>
    </w:p>
    <w:p w14:paraId="2BA02E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 = 2 # dimensionality</w:t>
      </w:r>
    </w:p>
    <w:p w14:paraId="3B23FB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K = 3 # number of classes</w:t>
      </w:r>
    </w:p>
    <w:p w14:paraId="6E8390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X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((N*K,D)) # data matrix (each row = single example)</w:t>
      </w:r>
    </w:p>
    <w:p w14:paraId="4859D7E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y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 xml:space="preserve">(N*K, </w:t>
      </w:r>
      <w:proofErr w:type="spellStart"/>
      <w:r w:rsidRPr="004333A5">
        <w:rPr>
          <w:rFonts w:ascii="Courier New" w:eastAsia="Times New Roman" w:hAnsi="Courier New" w:cs="Courier New"/>
          <w:sz w:val="20"/>
          <w:szCs w:val="20"/>
          <w:lang w:eastAsia="en-IN"/>
        </w:rPr>
        <w:t>dtype</w:t>
      </w:r>
      <w:proofErr w:type="spellEnd"/>
      <w:r w:rsidRPr="004333A5">
        <w:rPr>
          <w:rFonts w:ascii="Courier New" w:eastAsia="Times New Roman" w:hAnsi="Courier New" w:cs="Courier New"/>
          <w:sz w:val="20"/>
          <w:szCs w:val="20"/>
          <w:lang w:eastAsia="en-IN"/>
        </w:rPr>
        <w:t>='uint8') # class labels</w:t>
      </w:r>
    </w:p>
    <w:p w14:paraId="39BCED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j in range(K):</w:t>
      </w:r>
    </w:p>
    <w:p w14:paraId="1FE751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ix = range(N*</w:t>
      </w:r>
      <w:proofErr w:type="spellStart"/>
      <w:r w:rsidRPr="004333A5">
        <w:rPr>
          <w:rFonts w:ascii="Courier New" w:eastAsia="Times New Roman" w:hAnsi="Courier New" w:cs="Courier New"/>
          <w:sz w:val="20"/>
          <w:szCs w:val="20"/>
          <w:lang w:eastAsia="en-IN"/>
        </w:rPr>
        <w:t>j,N</w:t>
      </w:r>
      <w:proofErr w:type="spellEnd"/>
      <w:r w:rsidRPr="004333A5">
        <w:rPr>
          <w:rFonts w:ascii="Courier New" w:eastAsia="Times New Roman" w:hAnsi="Courier New" w:cs="Courier New"/>
          <w:sz w:val="20"/>
          <w:szCs w:val="20"/>
          <w:lang w:eastAsia="en-IN"/>
        </w:rPr>
        <w:t>*(j+1))</w:t>
      </w:r>
    </w:p>
    <w:p w14:paraId="083EAD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(0.0,1,N) # radius</w:t>
      </w:r>
    </w:p>
    <w:p w14:paraId="67841E5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 xml:space="preserve">(j*4,(j+1)*4,N) + </w:t>
      </w:r>
      <w:proofErr w:type="spellStart"/>
      <w:r w:rsidRPr="004333A5">
        <w:rPr>
          <w:rFonts w:ascii="Courier New" w:eastAsia="Times New Roman" w:hAnsi="Courier New" w:cs="Courier New"/>
          <w:sz w:val="20"/>
          <w:szCs w:val="20"/>
          <w:lang w:eastAsia="en-IN"/>
        </w:rPr>
        <w:t>np.random.randn</w:t>
      </w:r>
      <w:proofErr w:type="spellEnd"/>
      <w:r w:rsidRPr="004333A5">
        <w:rPr>
          <w:rFonts w:ascii="Courier New" w:eastAsia="Times New Roman" w:hAnsi="Courier New" w:cs="Courier New"/>
          <w:sz w:val="20"/>
          <w:szCs w:val="20"/>
          <w:lang w:eastAsia="en-IN"/>
        </w:rPr>
        <w:t>(N)*0.2 # theta</w:t>
      </w:r>
    </w:p>
    <w:p w14:paraId="528C72D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X[ix] = </w:t>
      </w:r>
      <w:proofErr w:type="spellStart"/>
      <w:r w:rsidRPr="004333A5">
        <w:rPr>
          <w:rFonts w:ascii="Courier New" w:eastAsia="Times New Roman" w:hAnsi="Courier New" w:cs="Courier New"/>
          <w:sz w:val="20"/>
          <w:szCs w:val="20"/>
          <w:lang w:eastAsia="en-IN"/>
        </w:rPr>
        <w:t>np.c</w:t>
      </w:r>
      <w:proofErr w:type="spellEnd"/>
      <w:r w:rsidRPr="004333A5">
        <w:rPr>
          <w:rFonts w:ascii="Courier New" w:eastAsia="Times New Roman" w:hAnsi="Courier New" w:cs="Courier New"/>
          <w:sz w:val="20"/>
          <w:szCs w:val="20"/>
          <w:lang w:eastAsia="en-IN"/>
        </w:rPr>
        <w:t>_[r*</w:t>
      </w:r>
      <w:proofErr w:type="spellStart"/>
      <w:r w:rsidRPr="004333A5">
        <w:rPr>
          <w:rFonts w:ascii="Courier New" w:eastAsia="Times New Roman" w:hAnsi="Courier New" w:cs="Courier New"/>
          <w:sz w:val="20"/>
          <w:szCs w:val="20"/>
          <w:lang w:eastAsia="en-IN"/>
        </w:rPr>
        <w:t>np.sin</w:t>
      </w:r>
      <w:proofErr w:type="spellEnd"/>
      <w:r w:rsidRPr="004333A5">
        <w:rPr>
          <w:rFonts w:ascii="Courier New" w:eastAsia="Times New Roman" w:hAnsi="Courier New" w:cs="Courier New"/>
          <w:sz w:val="20"/>
          <w:szCs w:val="20"/>
          <w:lang w:eastAsia="en-IN"/>
        </w:rPr>
        <w:t>(t), r*</w:t>
      </w:r>
      <w:proofErr w:type="spellStart"/>
      <w:r w:rsidRPr="004333A5">
        <w:rPr>
          <w:rFonts w:ascii="Courier New" w:eastAsia="Times New Roman" w:hAnsi="Courier New" w:cs="Courier New"/>
          <w:sz w:val="20"/>
          <w:szCs w:val="20"/>
          <w:lang w:eastAsia="en-IN"/>
        </w:rPr>
        <w:t>np.cos</w:t>
      </w:r>
      <w:proofErr w:type="spellEnd"/>
      <w:r w:rsidRPr="004333A5">
        <w:rPr>
          <w:rFonts w:ascii="Courier New" w:eastAsia="Times New Roman" w:hAnsi="Courier New" w:cs="Courier New"/>
          <w:sz w:val="20"/>
          <w:szCs w:val="20"/>
          <w:lang w:eastAsia="en-IN"/>
        </w:rPr>
        <w:t>(t)]</w:t>
      </w:r>
    </w:p>
    <w:p w14:paraId="711E01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y[ix] = j</w:t>
      </w:r>
    </w:p>
    <w:p w14:paraId="272FB7C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AA108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47FC1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Plot the data</w:t>
      </w:r>
    </w:p>
    <w:p w14:paraId="0B9E75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#plt.scatter(X[:, 0], X[:, 1], c=y, s=40, </w:t>
      </w:r>
      <w:proofErr w:type="spellStart"/>
      <w:r w:rsidRPr="004333A5">
        <w:rPr>
          <w:rFonts w:ascii="Courier New" w:eastAsia="Times New Roman" w:hAnsi="Courier New" w:cs="Courier New"/>
          <w:sz w:val="20"/>
          <w:szCs w:val="20"/>
          <w:lang w:eastAsia="en-IN"/>
        </w:rPr>
        <w:t>cmap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plt.cm.Spectral</w:t>
      </w:r>
      <w:proofErr w:type="spellEnd"/>
      <w:r w:rsidRPr="004333A5">
        <w:rPr>
          <w:rFonts w:ascii="Courier New" w:eastAsia="Times New Roman" w:hAnsi="Courier New" w:cs="Courier New"/>
          <w:sz w:val="20"/>
          <w:szCs w:val="20"/>
          <w:lang w:eastAsia="en-IN"/>
        </w:rPr>
        <w:t>)</w:t>
      </w:r>
    </w:p>
    <w:p w14:paraId="5911F2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[2,3,3]</w:t>
      </w:r>
    </w:p>
    <w:p w14:paraId="207EDE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y1=</w:t>
      </w:r>
      <w:proofErr w:type="spellStart"/>
      <w:r w:rsidRPr="004333A5">
        <w:rPr>
          <w:rFonts w:ascii="Courier New" w:eastAsia="Times New Roman" w:hAnsi="Courier New" w:cs="Courier New"/>
          <w:sz w:val="20"/>
          <w:szCs w:val="20"/>
          <w:lang w:eastAsia="en-IN"/>
        </w:rPr>
        <w:t>y.reshape</w:t>
      </w:r>
      <w:proofErr w:type="spellEnd"/>
      <w:r w:rsidRPr="004333A5">
        <w:rPr>
          <w:rFonts w:ascii="Courier New" w:eastAsia="Times New Roman" w:hAnsi="Courier New" w:cs="Courier New"/>
          <w:sz w:val="20"/>
          <w:szCs w:val="20"/>
          <w:lang w:eastAsia="en-IN"/>
        </w:rPr>
        <w:t>(-1,1).T</w:t>
      </w:r>
    </w:p>
    <w:p w14:paraId="3E1839B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=X.T</w:t>
      </w:r>
    </w:p>
    <w:p w14:paraId="426BCB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=y1</w:t>
      </w:r>
    </w:p>
    <w:p w14:paraId="3C7AE26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CF9D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11A68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forward prop</w:t>
      </w:r>
    </w:p>
    <w:p w14:paraId="3D2F9D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parameters,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66CA73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7FBBE1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65BDA3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w:t>
      </w:r>
    </w:p>
    <w:p w14:paraId="372510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23E9674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backprop</w:t>
      </w:r>
    </w:p>
    <w:p w14:paraId="4C2B26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2E736F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1D887D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Note the transpose of the gradients for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has to be taken</w:t>
      </w:r>
    </w:p>
    <w:p w14:paraId="1839E9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len</w:t>
      </w:r>
      <w:proofErr w:type="spellEnd"/>
      <w:r w:rsidRPr="004333A5">
        <w:rPr>
          <w:rFonts w:ascii="Courier New" w:eastAsia="Times New Roman" w:hAnsi="Courier New" w:cs="Courier New"/>
          <w:sz w:val="20"/>
          <w:szCs w:val="20"/>
          <w:lang w:eastAsia="en-IN"/>
        </w:rPr>
        <w:t>(parameters)//2</w:t>
      </w:r>
    </w:p>
    <w:p w14:paraId="00C37B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print(L)</w:t>
      </w:r>
    </w:p>
    <w:p w14:paraId="665C634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'+str(L)].T</w:t>
      </w:r>
    </w:p>
    <w:p w14:paraId="015A50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'+str(L)].T</w:t>
      </w:r>
    </w:p>
    <w:p w14:paraId="00BCCD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Perform gradient check</w:t>
      </w:r>
    </w:p>
    <w:p w14:paraId="661DA6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(parameters, gradients, </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epsilon = 1e-7,outputActivationFunc="</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1A7BB9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7E11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cost= 1.0986187818144022</w:t>
      </w:r>
    </w:p>
    <w:p w14:paraId="5A75525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2</w:t>
      </w:r>
    </w:p>
    <w:p w14:paraId="61E51C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There is a mistake in the backward propagation! difference = 0.7100295155692544</w:t>
      </w:r>
    </w:p>
    <w:p w14:paraId="2D8880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0.7100295155692544</w:t>
      </w:r>
    </w:p>
    <w:p w14:paraId="68A9BB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C9B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F3E5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backprop</w:t>
      </w:r>
    </w:p>
    <w:p w14:paraId="73B818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{'dW1': array([[ 0.00050125,  0.00045194],</w:t>
      </w:r>
    </w:p>
    <w:p w14:paraId="78987D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[ 0.00096392,  0.00039641],</w:t>
      </w:r>
    </w:p>
    <w:p w14:paraId="0D16FF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[-0.00014276, -0.00045639]]), 'db1': array([[ 0.00070082],</w:t>
      </w:r>
    </w:p>
    <w:p w14:paraId="465D050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[-0.00224399],</w:t>
      </w:r>
    </w:p>
    <w:p w14:paraId="7997509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[ 0.00052305]]), 'dW2': array([[-8.40953794e-05, -9.52657769e-04, -1.10269379e-04],</w:t>
      </w:r>
    </w:p>
    <w:p w14:paraId="3CFC53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[-7.45469382e-04,  9.49795606e-04,  2.29045434e-04],</w:t>
      </w:r>
    </w:p>
    <w:p w14:paraId="3727C5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[ 8.29564761e-04,  2.86216305e-06, -1.18776055e-04]]), </w:t>
      </w:r>
    </w:p>
    <w:p w14:paraId="0BC8EF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'db2': array([[</w:t>
      </w:r>
      <w:r w:rsidRPr="004333A5">
        <w:rPr>
          <w:rFonts w:ascii="Courier New" w:eastAsia="Times New Roman" w:hAnsi="Courier New" w:cs="Courier New"/>
          <w:b/>
          <w:bCs/>
          <w:sz w:val="20"/>
          <w:szCs w:val="20"/>
          <w:lang w:eastAsia="en-IN"/>
        </w:rPr>
        <w:t>-0.00253808</w:t>
      </w:r>
      <w:r w:rsidRPr="004333A5">
        <w:rPr>
          <w:rFonts w:ascii="Courier New" w:eastAsia="Times New Roman" w:hAnsi="Courier New" w:cs="Courier New"/>
          <w:sz w:val="20"/>
          <w:szCs w:val="20"/>
          <w:lang w:eastAsia="en-IN"/>
        </w:rPr>
        <w:t>],</w:t>
      </w:r>
    </w:p>
    <w:p w14:paraId="36874B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r w:rsidRPr="004333A5">
        <w:rPr>
          <w:rFonts w:ascii="Courier New" w:eastAsia="Times New Roman" w:hAnsi="Courier New" w:cs="Courier New"/>
          <w:b/>
          <w:bCs/>
          <w:sz w:val="20"/>
          <w:szCs w:val="20"/>
          <w:lang w:eastAsia="en-IN"/>
        </w:rPr>
        <w:t>-0.00505508</w:t>
      </w:r>
      <w:r w:rsidRPr="004333A5">
        <w:rPr>
          <w:rFonts w:ascii="Courier New" w:eastAsia="Times New Roman" w:hAnsi="Courier New" w:cs="Courier New"/>
          <w:sz w:val="20"/>
          <w:szCs w:val="20"/>
          <w:lang w:eastAsia="en-IN"/>
        </w:rPr>
        <w:t>],</w:t>
      </w:r>
    </w:p>
    <w:p w14:paraId="7F5C7A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w:t>
      </w:r>
      <w:r w:rsidRPr="004333A5">
        <w:rPr>
          <w:rFonts w:ascii="Courier New" w:eastAsia="Times New Roman" w:hAnsi="Courier New" w:cs="Courier New"/>
          <w:b/>
          <w:bCs/>
          <w:sz w:val="20"/>
          <w:szCs w:val="20"/>
          <w:lang w:eastAsia="en-IN"/>
        </w:rPr>
        <w:t>0.00759315</w:t>
      </w:r>
      <w:r w:rsidRPr="004333A5">
        <w:rPr>
          <w:rFonts w:ascii="Courier New" w:eastAsia="Times New Roman" w:hAnsi="Courier New" w:cs="Courier New"/>
          <w:sz w:val="20"/>
          <w:szCs w:val="20"/>
          <w:lang w:eastAsia="en-IN"/>
        </w:rPr>
        <w:t>]])}</w:t>
      </w:r>
    </w:p>
    <w:p w14:paraId="19D864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3152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D019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lastRenderedPageBreak/>
        <w:t>Gradapprox</w:t>
      </w:r>
      <w:proofErr w:type="spellEnd"/>
      <w:r w:rsidRPr="004333A5">
        <w:rPr>
          <w:rFonts w:ascii="Courier New" w:eastAsia="Times New Roman" w:hAnsi="Courier New" w:cs="Courier New"/>
          <w:sz w:val="20"/>
          <w:szCs w:val="20"/>
          <w:lang w:eastAsia="en-IN"/>
        </w:rPr>
        <w:t xml:space="preserve"> from gradient check</w:t>
      </w:r>
    </w:p>
    <w:p w14:paraId="72748E8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{'dW1': array([[ 0.00050125,  0.00045194],</w:t>
      </w:r>
    </w:p>
    <w:p w14:paraId="7C8DBF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[ 0.00096392,  0.00039641],</w:t>
      </w:r>
    </w:p>
    <w:p w14:paraId="64FBF4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[-0.00014276, -0.00045639]]), 'db1': array([[ 0.00070082],</w:t>
      </w:r>
    </w:p>
    <w:p w14:paraId="30D320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[-0.00224399],</w:t>
      </w:r>
    </w:p>
    <w:p w14:paraId="2E96FE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[ 0.00052305]]), 'dW2': array([[-8.40960634e-05, -9.52657953e-04, -1.10268461e-04],</w:t>
      </w:r>
    </w:p>
    <w:p w14:paraId="71B606C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[-7.45469242e-04,  9.49796908e-04,  2.29045671e-04],</w:t>
      </w:r>
    </w:p>
    <w:p w14:paraId="6F2F9D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[ 8.29565305e-04,  2.86104473e-06, -1.18776100e-04]]), </w:t>
      </w:r>
    </w:p>
    <w:p w14:paraId="10CA2A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'db2': array([[-8.46211989e-06],</w:t>
      </w:r>
    </w:p>
    <w:p w14:paraId="36BDBFF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[-1.68487446e-05],</w:t>
      </w:r>
    </w:p>
    <w:p w14:paraId="28798FF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[ 2.53108645e-05]])}</w:t>
      </w:r>
    </w:p>
    <w:p w14:paraId="5A94C388"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Gradient Check gives a high value of the difference of 0.7100295. Inspecting the Gradients and </w:t>
      </w:r>
      <w:proofErr w:type="spellStart"/>
      <w:r w:rsidRPr="004333A5">
        <w:rPr>
          <w:rFonts w:ascii="Times New Roman" w:eastAsia="Times New Roman" w:hAnsi="Times New Roman" w:cs="Times New Roman"/>
          <w:sz w:val="20"/>
          <w:szCs w:val="20"/>
          <w:lang w:eastAsia="en-IN"/>
        </w:rPr>
        <w:t>Gradapprox</w:t>
      </w:r>
      <w:proofErr w:type="spellEnd"/>
      <w:r w:rsidRPr="004333A5">
        <w:rPr>
          <w:rFonts w:ascii="Times New Roman" w:eastAsia="Times New Roman" w:hAnsi="Times New Roman" w:cs="Times New Roman"/>
          <w:sz w:val="20"/>
          <w:szCs w:val="20"/>
          <w:lang w:eastAsia="en-IN"/>
        </w:rPr>
        <w:t xml:space="preserve"> we can see there is a very big discrepancy in db2. After I went over my code I discovered that I my computation in the function </w:t>
      </w:r>
      <w:proofErr w:type="spellStart"/>
      <w:r w:rsidRPr="004333A5">
        <w:rPr>
          <w:rFonts w:ascii="Times New Roman" w:eastAsia="Times New Roman" w:hAnsi="Times New Roman" w:cs="Times New Roman"/>
          <w:sz w:val="20"/>
          <w:szCs w:val="20"/>
          <w:lang w:eastAsia="en-IN"/>
        </w:rPr>
        <w:t>layerActivationBackward</w:t>
      </w:r>
      <w:proofErr w:type="spellEnd"/>
      <w:r w:rsidRPr="004333A5">
        <w:rPr>
          <w:rFonts w:ascii="Times New Roman" w:eastAsia="Times New Roman" w:hAnsi="Times New Roman" w:cs="Times New Roman"/>
          <w:sz w:val="20"/>
          <w:szCs w:val="20"/>
          <w:lang w:eastAsia="en-IN"/>
        </w:rPr>
        <w:t xml:space="preserve"> for </w:t>
      </w:r>
      <w:proofErr w:type="spellStart"/>
      <w:r w:rsidRPr="004333A5">
        <w:rPr>
          <w:rFonts w:ascii="Times New Roman" w:eastAsia="Times New Roman" w:hAnsi="Times New Roman" w:cs="Times New Roman"/>
          <w:sz w:val="20"/>
          <w:szCs w:val="20"/>
          <w:lang w:eastAsia="en-IN"/>
        </w:rPr>
        <w:t>Softmax</w:t>
      </w:r>
      <w:proofErr w:type="spellEnd"/>
      <w:r w:rsidRPr="004333A5">
        <w:rPr>
          <w:rFonts w:ascii="Times New Roman" w:eastAsia="Times New Roman" w:hAnsi="Times New Roman" w:cs="Times New Roman"/>
          <w:sz w:val="20"/>
          <w:szCs w:val="20"/>
          <w:lang w:eastAsia="en-IN"/>
        </w:rPr>
        <w:t xml:space="preserve"> was</w:t>
      </w:r>
    </w:p>
    <w:p w14:paraId="181E19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5BA20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Erroneous code</w:t>
      </w:r>
    </w:p>
    <w:p w14:paraId="607EDB2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if </w:t>
      </w:r>
      <w:proofErr w:type="spellStart"/>
      <w:r w:rsidRPr="004333A5">
        <w:rPr>
          <w:rFonts w:ascii="Courier New" w:eastAsia="Times New Roman" w:hAnsi="Courier New" w:cs="Courier New"/>
          <w:sz w:val="20"/>
          <w:szCs w:val="20"/>
          <w:lang w:eastAsia="en-IN"/>
        </w:rPr>
        <w:t>activationFunc</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7DAAF1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 xml:space="preserve"> = 1/</w:t>
      </w:r>
      <w:proofErr w:type="spellStart"/>
      <w:r w:rsidRPr="004333A5">
        <w:rPr>
          <w:rFonts w:ascii="Courier New" w:eastAsia="Times New Roman" w:hAnsi="Courier New" w:cs="Courier New"/>
          <w:sz w:val="20"/>
          <w:szCs w:val="20"/>
          <w:lang w:eastAsia="en-IN"/>
        </w:rPr>
        <w:t>numtraining</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A_prev,dZ</w:t>
      </w:r>
      <w:proofErr w:type="spellEnd"/>
      <w:r w:rsidRPr="004333A5">
        <w:rPr>
          <w:rFonts w:ascii="Courier New" w:eastAsia="Times New Roman" w:hAnsi="Courier New" w:cs="Courier New"/>
          <w:sz w:val="20"/>
          <w:szCs w:val="20"/>
          <w:lang w:eastAsia="en-IN"/>
        </w:rPr>
        <w:t>)</w:t>
      </w:r>
    </w:p>
    <w:p w14:paraId="2206CA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np.sum</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dZ</w:t>
      </w:r>
      <w:proofErr w:type="spellEnd"/>
      <w:r w:rsidRPr="004333A5">
        <w:rPr>
          <w:rFonts w:ascii="Courier New" w:eastAsia="Times New Roman" w:hAnsi="Courier New" w:cs="Courier New"/>
          <w:sz w:val="20"/>
          <w:szCs w:val="20"/>
          <w:lang w:eastAsia="en-IN"/>
        </w:rPr>
        <w:t xml:space="preserve">, axis=0, </w:t>
      </w:r>
      <w:proofErr w:type="spellStart"/>
      <w:r w:rsidRPr="004333A5">
        <w:rPr>
          <w:rFonts w:ascii="Courier New" w:eastAsia="Times New Roman" w:hAnsi="Courier New" w:cs="Courier New"/>
          <w:sz w:val="20"/>
          <w:szCs w:val="20"/>
          <w:lang w:eastAsia="en-IN"/>
        </w:rPr>
        <w:t>keepdims</w:t>
      </w:r>
      <w:proofErr w:type="spellEnd"/>
      <w:r w:rsidRPr="004333A5">
        <w:rPr>
          <w:rFonts w:ascii="Courier New" w:eastAsia="Times New Roman" w:hAnsi="Courier New" w:cs="Courier New"/>
          <w:sz w:val="20"/>
          <w:szCs w:val="20"/>
          <w:lang w:eastAsia="en-IN"/>
        </w:rPr>
        <w:t>=True)</w:t>
      </w:r>
    </w:p>
    <w:p w14:paraId="79916B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dA_prev</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dZ,W</w:t>
      </w:r>
      <w:proofErr w:type="spellEnd"/>
      <w:r w:rsidRPr="004333A5">
        <w:rPr>
          <w:rFonts w:ascii="Courier New" w:eastAsia="Times New Roman" w:hAnsi="Courier New" w:cs="Courier New"/>
          <w:sz w:val="20"/>
          <w:szCs w:val="20"/>
          <w:lang w:eastAsia="en-IN"/>
        </w:rPr>
        <w:t>)</w:t>
      </w:r>
    </w:p>
    <w:p w14:paraId="5ADACEC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instead of</w:t>
      </w:r>
    </w:p>
    <w:p w14:paraId="173AEF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Fixed code</w:t>
      </w:r>
    </w:p>
    <w:p w14:paraId="4B05A0F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if </w:t>
      </w:r>
      <w:proofErr w:type="spellStart"/>
      <w:r w:rsidRPr="004333A5">
        <w:rPr>
          <w:rFonts w:ascii="Courier New" w:eastAsia="Times New Roman" w:hAnsi="Courier New" w:cs="Courier New"/>
          <w:sz w:val="20"/>
          <w:szCs w:val="20"/>
          <w:lang w:eastAsia="en-IN"/>
        </w:rPr>
        <w:t>activationFunc</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31FDC1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 xml:space="preserve"> = 1/</w:t>
      </w:r>
      <w:proofErr w:type="spellStart"/>
      <w:r w:rsidRPr="004333A5">
        <w:rPr>
          <w:rFonts w:ascii="Courier New" w:eastAsia="Times New Roman" w:hAnsi="Courier New" w:cs="Courier New"/>
          <w:sz w:val="20"/>
          <w:szCs w:val="20"/>
          <w:lang w:eastAsia="en-IN"/>
        </w:rPr>
        <w:t>numtraining</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A_prev,dZ</w:t>
      </w:r>
      <w:proofErr w:type="spellEnd"/>
      <w:r w:rsidRPr="004333A5">
        <w:rPr>
          <w:rFonts w:ascii="Courier New" w:eastAsia="Times New Roman" w:hAnsi="Courier New" w:cs="Courier New"/>
          <w:sz w:val="20"/>
          <w:szCs w:val="20"/>
          <w:lang w:eastAsia="en-IN"/>
        </w:rPr>
        <w:t>)</w:t>
      </w:r>
    </w:p>
    <w:p w14:paraId="6EF289A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 xml:space="preserve"> = </w:t>
      </w:r>
      <w:r w:rsidRPr="004333A5">
        <w:rPr>
          <w:rFonts w:ascii="Courier New" w:eastAsia="Times New Roman" w:hAnsi="Courier New" w:cs="Courier New"/>
          <w:b/>
          <w:bCs/>
          <w:sz w:val="20"/>
          <w:szCs w:val="20"/>
          <w:lang w:eastAsia="en-IN"/>
        </w:rPr>
        <w:t>1/</w:t>
      </w:r>
      <w:proofErr w:type="spellStart"/>
      <w:r w:rsidRPr="004333A5">
        <w:rPr>
          <w:rFonts w:ascii="Courier New" w:eastAsia="Times New Roman" w:hAnsi="Courier New" w:cs="Courier New"/>
          <w:b/>
          <w:bCs/>
          <w:sz w:val="20"/>
          <w:szCs w:val="20"/>
          <w:lang w:eastAsia="en-IN"/>
        </w:rPr>
        <w:t>numtraining</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np.sum</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dZ</w:t>
      </w:r>
      <w:proofErr w:type="spellEnd"/>
      <w:r w:rsidRPr="004333A5">
        <w:rPr>
          <w:rFonts w:ascii="Courier New" w:eastAsia="Times New Roman" w:hAnsi="Courier New" w:cs="Courier New"/>
          <w:sz w:val="20"/>
          <w:szCs w:val="20"/>
          <w:lang w:eastAsia="en-IN"/>
        </w:rPr>
        <w:t xml:space="preserve">, axis=0, </w:t>
      </w:r>
      <w:proofErr w:type="spellStart"/>
      <w:r w:rsidRPr="004333A5">
        <w:rPr>
          <w:rFonts w:ascii="Courier New" w:eastAsia="Times New Roman" w:hAnsi="Courier New" w:cs="Courier New"/>
          <w:sz w:val="20"/>
          <w:szCs w:val="20"/>
          <w:lang w:eastAsia="en-IN"/>
        </w:rPr>
        <w:t>keepdims</w:t>
      </w:r>
      <w:proofErr w:type="spellEnd"/>
      <w:r w:rsidRPr="004333A5">
        <w:rPr>
          <w:rFonts w:ascii="Courier New" w:eastAsia="Times New Roman" w:hAnsi="Courier New" w:cs="Courier New"/>
          <w:sz w:val="20"/>
          <w:szCs w:val="20"/>
          <w:lang w:eastAsia="en-IN"/>
        </w:rPr>
        <w:t>=True)</w:t>
      </w:r>
    </w:p>
    <w:p w14:paraId="6997AC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dA_prev</w:t>
      </w:r>
      <w:proofErr w:type="spellEnd"/>
      <w:r w:rsidRPr="004333A5">
        <w:rPr>
          <w:rFonts w:ascii="Courier New" w:eastAsia="Times New Roman" w:hAnsi="Courier New" w:cs="Courier New"/>
          <w:sz w:val="20"/>
          <w:szCs w:val="20"/>
          <w:lang w:eastAsia="en-IN"/>
        </w:rPr>
        <w:t xml:space="preserve"> = np.dot(</w:t>
      </w:r>
      <w:proofErr w:type="spellStart"/>
      <w:r w:rsidRPr="004333A5">
        <w:rPr>
          <w:rFonts w:ascii="Courier New" w:eastAsia="Times New Roman" w:hAnsi="Courier New" w:cs="Courier New"/>
          <w:sz w:val="20"/>
          <w:szCs w:val="20"/>
          <w:lang w:eastAsia="en-IN"/>
        </w:rPr>
        <w:t>dZ,W</w:t>
      </w:r>
      <w:proofErr w:type="spellEnd"/>
      <w:r w:rsidRPr="004333A5">
        <w:rPr>
          <w:rFonts w:ascii="Courier New" w:eastAsia="Times New Roman" w:hAnsi="Courier New" w:cs="Courier New"/>
          <w:sz w:val="20"/>
          <w:szCs w:val="20"/>
          <w:lang w:eastAsia="en-IN"/>
        </w:rPr>
        <w:t>)</w:t>
      </w:r>
    </w:p>
    <w:p w14:paraId="7AC9318E"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After fixing this error when I ran Gradient Check I get</w:t>
      </w:r>
    </w:p>
    <w:p w14:paraId="137F0F52"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1.1c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Python (Corrected!!)</w:t>
      </w:r>
    </w:p>
    <w:p w14:paraId="0C7B84A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import </w:t>
      </w:r>
      <w:proofErr w:type="spellStart"/>
      <w:r w:rsidRPr="004333A5">
        <w:rPr>
          <w:rFonts w:ascii="Courier New" w:eastAsia="Times New Roman" w:hAnsi="Courier New" w:cs="Courier New"/>
          <w:sz w:val="20"/>
          <w:szCs w:val="20"/>
          <w:lang w:eastAsia="en-IN"/>
        </w:rPr>
        <w:t>numpy</w:t>
      </w:r>
      <w:proofErr w:type="spellEnd"/>
      <w:r w:rsidRPr="004333A5">
        <w:rPr>
          <w:rFonts w:ascii="Courier New" w:eastAsia="Times New Roman" w:hAnsi="Courier New" w:cs="Courier New"/>
          <w:sz w:val="20"/>
          <w:szCs w:val="20"/>
          <w:lang w:eastAsia="en-IN"/>
        </w:rPr>
        <w:t xml:space="preserve"> as np</w:t>
      </w:r>
    </w:p>
    <w:p w14:paraId="799C8F3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exec(open("DLfunctions8.py").read())</w:t>
      </w:r>
    </w:p>
    <w:p w14:paraId="062E68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 = 100 # number of points per class</w:t>
      </w:r>
    </w:p>
    <w:p w14:paraId="3D6CC4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 = 2 # dimensionality</w:t>
      </w:r>
    </w:p>
    <w:p w14:paraId="10AE06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K = 3 # number of classes</w:t>
      </w:r>
    </w:p>
    <w:p w14:paraId="7F3A546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X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((N*K,D)) # data matrix (each row = single example)</w:t>
      </w:r>
    </w:p>
    <w:p w14:paraId="7BC4B9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y = </w:t>
      </w:r>
      <w:proofErr w:type="spellStart"/>
      <w:r w:rsidRPr="004333A5">
        <w:rPr>
          <w:rFonts w:ascii="Courier New" w:eastAsia="Times New Roman" w:hAnsi="Courier New" w:cs="Courier New"/>
          <w:sz w:val="20"/>
          <w:szCs w:val="20"/>
          <w:lang w:eastAsia="en-IN"/>
        </w:rPr>
        <w:t>np.zeros</w:t>
      </w:r>
      <w:proofErr w:type="spellEnd"/>
      <w:r w:rsidRPr="004333A5">
        <w:rPr>
          <w:rFonts w:ascii="Courier New" w:eastAsia="Times New Roman" w:hAnsi="Courier New" w:cs="Courier New"/>
          <w:sz w:val="20"/>
          <w:szCs w:val="20"/>
          <w:lang w:eastAsia="en-IN"/>
        </w:rPr>
        <w:t xml:space="preserve">(N*K, </w:t>
      </w:r>
      <w:proofErr w:type="spellStart"/>
      <w:r w:rsidRPr="004333A5">
        <w:rPr>
          <w:rFonts w:ascii="Courier New" w:eastAsia="Times New Roman" w:hAnsi="Courier New" w:cs="Courier New"/>
          <w:sz w:val="20"/>
          <w:szCs w:val="20"/>
          <w:lang w:eastAsia="en-IN"/>
        </w:rPr>
        <w:t>dtype</w:t>
      </w:r>
      <w:proofErr w:type="spellEnd"/>
      <w:r w:rsidRPr="004333A5">
        <w:rPr>
          <w:rFonts w:ascii="Courier New" w:eastAsia="Times New Roman" w:hAnsi="Courier New" w:cs="Courier New"/>
          <w:sz w:val="20"/>
          <w:szCs w:val="20"/>
          <w:lang w:eastAsia="en-IN"/>
        </w:rPr>
        <w:t>='uint8') # class labels</w:t>
      </w:r>
    </w:p>
    <w:p w14:paraId="44FDF1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 j in range(K):</w:t>
      </w:r>
    </w:p>
    <w:p w14:paraId="5D29EA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ix = range(N*</w:t>
      </w:r>
      <w:proofErr w:type="spellStart"/>
      <w:r w:rsidRPr="004333A5">
        <w:rPr>
          <w:rFonts w:ascii="Courier New" w:eastAsia="Times New Roman" w:hAnsi="Courier New" w:cs="Courier New"/>
          <w:sz w:val="20"/>
          <w:szCs w:val="20"/>
          <w:lang w:eastAsia="en-IN"/>
        </w:rPr>
        <w:t>j,N</w:t>
      </w:r>
      <w:proofErr w:type="spellEnd"/>
      <w:r w:rsidRPr="004333A5">
        <w:rPr>
          <w:rFonts w:ascii="Courier New" w:eastAsia="Times New Roman" w:hAnsi="Courier New" w:cs="Courier New"/>
          <w:sz w:val="20"/>
          <w:szCs w:val="20"/>
          <w:lang w:eastAsia="en-IN"/>
        </w:rPr>
        <w:t>*(j+1))</w:t>
      </w:r>
    </w:p>
    <w:p w14:paraId="2C263B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r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(0.0,1,N) # radius</w:t>
      </w:r>
    </w:p>
    <w:p w14:paraId="51B22B9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t = </w:t>
      </w:r>
      <w:proofErr w:type="spellStart"/>
      <w:r w:rsidRPr="004333A5">
        <w:rPr>
          <w:rFonts w:ascii="Courier New" w:eastAsia="Times New Roman" w:hAnsi="Courier New" w:cs="Courier New"/>
          <w:sz w:val="20"/>
          <w:szCs w:val="20"/>
          <w:lang w:eastAsia="en-IN"/>
        </w:rPr>
        <w:t>np.linspace</w:t>
      </w:r>
      <w:proofErr w:type="spellEnd"/>
      <w:r w:rsidRPr="004333A5">
        <w:rPr>
          <w:rFonts w:ascii="Courier New" w:eastAsia="Times New Roman" w:hAnsi="Courier New" w:cs="Courier New"/>
          <w:sz w:val="20"/>
          <w:szCs w:val="20"/>
          <w:lang w:eastAsia="en-IN"/>
        </w:rPr>
        <w:t xml:space="preserve">(j*4,(j+1)*4,N) + </w:t>
      </w:r>
      <w:proofErr w:type="spellStart"/>
      <w:r w:rsidRPr="004333A5">
        <w:rPr>
          <w:rFonts w:ascii="Courier New" w:eastAsia="Times New Roman" w:hAnsi="Courier New" w:cs="Courier New"/>
          <w:sz w:val="20"/>
          <w:szCs w:val="20"/>
          <w:lang w:eastAsia="en-IN"/>
        </w:rPr>
        <w:t>np.random.randn</w:t>
      </w:r>
      <w:proofErr w:type="spellEnd"/>
      <w:r w:rsidRPr="004333A5">
        <w:rPr>
          <w:rFonts w:ascii="Courier New" w:eastAsia="Times New Roman" w:hAnsi="Courier New" w:cs="Courier New"/>
          <w:sz w:val="20"/>
          <w:szCs w:val="20"/>
          <w:lang w:eastAsia="en-IN"/>
        </w:rPr>
        <w:t>(N)*0.2 # theta</w:t>
      </w:r>
    </w:p>
    <w:p w14:paraId="3B4024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X[ix] = </w:t>
      </w:r>
      <w:proofErr w:type="spellStart"/>
      <w:r w:rsidRPr="004333A5">
        <w:rPr>
          <w:rFonts w:ascii="Courier New" w:eastAsia="Times New Roman" w:hAnsi="Courier New" w:cs="Courier New"/>
          <w:sz w:val="20"/>
          <w:szCs w:val="20"/>
          <w:lang w:eastAsia="en-IN"/>
        </w:rPr>
        <w:t>np.c</w:t>
      </w:r>
      <w:proofErr w:type="spellEnd"/>
      <w:r w:rsidRPr="004333A5">
        <w:rPr>
          <w:rFonts w:ascii="Courier New" w:eastAsia="Times New Roman" w:hAnsi="Courier New" w:cs="Courier New"/>
          <w:sz w:val="20"/>
          <w:szCs w:val="20"/>
          <w:lang w:eastAsia="en-IN"/>
        </w:rPr>
        <w:t>_[r*</w:t>
      </w:r>
      <w:proofErr w:type="spellStart"/>
      <w:r w:rsidRPr="004333A5">
        <w:rPr>
          <w:rFonts w:ascii="Courier New" w:eastAsia="Times New Roman" w:hAnsi="Courier New" w:cs="Courier New"/>
          <w:sz w:val="20"/>
          <w:szCs w:val="20"/>
          <w:lang w:eastAsia="en-IN"/>
        </w:rPr>
        <w:t>np.sin</w:t>
      </w:r>
      <w:proofErr w:type="spellEnd"/>
      <w:r w:rsidRPr="004333A5">
        <w:rPr>
          <w:rFonts w:ascii="Courier New" w:eastAsia="Times New Roman" w:hAnsi="Courier New" w:cs="Courier New"/>
          <w:sz w:val="20"/>
          <w:szCs w:val="20"/>
          <w:lang w:eastAsia="en-IN"/>
        </w:rPr>
        <w:t>(t), r*</w:t>
      </w:r>
      <w:proofErr w:type="spellStart"/>
      <w:r w:rsidRPr="004333A5">
        <w:rPr>
          <w:rFonts w:ascii="Courier New" w:eastAsia="Times New Roman" w:hAnsi="Courier New" w:cs="Courier New"/>
          <w:sz w:val="20"/>
          <w:szCs w:val="20"/>
          <w:lang w:eastAsia="en-IN"/>
        </w:rPr>
        <w:t>np.cos</w:t>
      </w:r>
      <w:proofErr w:type="spellEnd"/>
      <w:r w:rsidRPr="004333A5">
        <w:rPr>
          <w:rFonts w:ascii="Courier New" w:eastAsia="Times New Roman" w:hAnsi="Courier New" w:cs="Courier New"/>
          <w:sz w:val="20"/>
          <w:szCs w:val="20"/>
          <w:lang w:eastAsia="en-IN"/>
        </w:rPr>
        <w:t>(t)]</w:t>
      </w:r>
    </w:p>
    <w:p w14:paraId="26BA27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y[ix] = j</w:t>
      </w:r>
    </w:p>
    <w:p w14:paraId="4E8370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882D5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3F5A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Plot the data</w:t>
      </w:r>
    </w:p>
    <w:p w14:paraId="2B81190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#plt.scatter(X[:, 0], X[:, 1], c=y, s=40, </w:t>
      </w:r>
      <w:proofErr w:type="spellStart"/>
      <w:r w:rsidRPr="004333A5">
        <w:rPr>
          <w:rFonts w:ascii="Courier New" w:eastAsia="Times New Roman" w:hAnsi="Courier New" w:cs="Courier New"/>
          <w:sz w:val="20"/>
          <w:szCs w:val="20"/>
          <w:lang w:eastAsia="en-IN"/>
        </w:rPr>
        <w:t>cmap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plt.cm.Spectral</w:t>
      </w:r>
      <w:proofErr w:type="spellEnd"/>
      <w:r w:rsidRPr="004333A5">
        <w:rPr>
          <w:rFonts w:ascii="Courier New" w:eastAsia="Times New Roman" w:hAnsi="Courier New" w:cs="Courier New"/>
          <w:sz w:val="20"/>
          <w:szCs w:val="20"/>
          <w:lang w:eastAsia="en-IN"/>
        </w:rPr>
        <w:t>)</w:t>
      </w:r>
    </w:p>
    <w:p w14:paraId="12A910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[2,3,3]</w:t>
      </w:r>
    </w:p>
    <w:p w14:paraId="7AD8E6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y1=</w:t>
      </w:r>
      <w:proofErr w:type="spellStart"/>
      <w:r w:rsidRPr="004333A5">
        <w:rPr>
          <w:rFonts w:ascii="Courier New" w:eastAsia="Times New Roman" w:hAnsi="Courier New" w:cs="Courier New"/>
          <w:sz w:val="20"/>
          <w:szCs w:val="20"/>
          <w:lang w:eastAsia="en-IN"/>
        </w:rPr>
        <w:t>y.reshape</w:t>
      </w:r>
      <w:proofErr w:type="spellEnd"/>
      <w:r w:rsidRPr="004333A5">
        <w:rPr>
          <w:rFonts w:ascii="Courier New" w:eastAsia="Times New Roman" w:hAnsi="Courier New" w:cs="Courier New"/>
          <w:sz w:val="20"/>
          <w:szCs w:val="20"/>
          <w:lang w:eastAsia="en-IN"/>
        </w:rPr>
        <w:t>(-1,1).T</w:t>
      </w:r>
    </w:p>
    <w:p w14:paraId="6E0F0C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=X.T</w:t>
      </w:r>
    </w:p>
    <w:p w14:paraId="5255A7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=y1</w:t>
      </w:r>
    </w:p>
    <w:p w14:paraId="3B0C7D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69419D7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542F9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#Perform forward prop</w:t>
      </w:r>
    </w:p>
    <w:p w14:paraId="456CAB2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parameters,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74EFE1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31A8B5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303B1C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w:t>
      </w:r>
    </w:p>
    <w:p w14:paraId="66AFC1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print("cost=",cost)</w:t>
      </w:r>
    </w:p>
    <w:p w14:paraId="7FA47CC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backprop</w:t>
      </w:r>
    </w:p>
    <w:p w14:paraId="6453D41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xml:space="preserve">,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7EFBF1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27782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Note the transpose of the gradients for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has to be taken</w:t>
      </w:r>
    </w:p>
    <w:p w14:paraId="5DE1400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len</w:t>
      </w:r>
      <w:proofErr w:type="spellEnd"/>
      <w:r w:rsidRPr="004333A5">
        <w:rPr>
          <w:rFonts w:ascii="Courier New" w:eastAsia="Times New Roman" w:hAnsi="Courier New" w:cs="Courier New"/>
          <w:sz w:val="20"/>
          <w:szCs w:val="20"/>
          <w:lang w:eastAsia="en-IN"/>
        </w:rPr>
        <w:t>(parameters)//2</w:t>
      </w:r>
    </w:p>
    <w:p w14:paraId="2562DC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print(L)</w:t>
      </w:r>
    </w:p>
    <w:p w14:paraId="5CBEB4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dW</w:t>
      </w:r>
      <w:proofErr w:type="spellEnd"/>
      <w:r w:rsidRPr="004333A5">
        <w:rPr>
          <w:rFonts w:ascii="Courier New" w:eastAsia="Times New Roman" w:hAnsi="Courier New" w:cs="Courier New"/>
          <w:sz w:val="20"/>
          <w:szCs w:val="20"/>
          <w:lang w:eastAsia="en-IN"/>
        </w:rPr>
        <w:t>'+str(L)].T</w:t>
      </w:r>
    </w:p>
    <w:p w14:paraId="1B1A3D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'+str(L)]=gradients['</w:t>
      </w:r>
      <w:proofErr w:type="spellStart"/>
      <w:r w:rsidRPr="004333A5">
        <w:rPr>
          <w:rFonts w:ascii="Courier New" w:eastAsia="Times New Roman" w:hAnsi="Courier New" w:cs="Courier New"/>
          <w:sz w:val="20"/>
          <w:szCs w:val="20"/>
          <w:lang w:eastAsia="en-IN"/>
        </w:rPr>
        <w:t>db</w:t>
      </w:r>
      <w:proofErr w:type="spellEnd"/>
      <w:r w:rsidRPr="004333A5">
        <w:rPr>
          <w:rFonts w:ascii="Courier New" w:eastAsia="Times New Roman" w:hAnsi="Courier New" w:cs="Courier New"/>
          <w:sz w:val="20"/>
          <w:szCs w:val="20"/>
          <w:lang w:eastAsia="en-IN"/>
        </w:rPr>
        <w:t>'+str(L)].T</w:t>
      </w:r>
    </w:p>
    <w:p w14:paraId="58B9694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5C079A3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(parameters, gradients, </w:t>
      </w:r>
      <w:proofErr w:type="spellStart"/>
      <w:r w:rsidRPr="004333A5">
        <w:rPr>
          <w:rFonts w:ascii="Courier New" w:eastAsia="Times New Roman" w:hAnsi="Courier New" w:cs="Courier New"/>
          <w:sz w:val="20"/>
          <w:szCs w:val="20"/>
          <w:lang w:eastAsia="en-IN"/>
        </w:rPr>
        <w:t>train_X</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train_Y</w:t>
      </w:r>
      <w:proofErr w:type="spellEnd"/>
      <w:r w:rsidRPr="004333A5">
        <w:rPr>
          <w:rFonts w:ascii="Courier New" w:eastAsia="Times New Roman" w:hAnsi="Courier New" w:cs="Courier New"/>
          <w:sz w:val="20"/>
          <w:szCs w:val="20"/>
          <w:lang w:eastAsia="en-IN"/>
        </w:rPr>
        <w:t>, epsilon = 1e-7,outputActivationFunc="</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AB3DA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cost= 1.0986193170234435</w:t>
      </w:r>
    </w:p>
    <w:p w14:paraId="50E21F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w:t>
      </w:r>
    </w:p>
    <w:p w14:paraId="0DEF5D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[92mYour backward propagation works perfectly fine! difference = 5.268804859613151e-07[0m</w:t>
      </w:r>
    </w:p>
    <w:p w14:paraId="32D75DC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5.268804859613151e-07</w:t>
      </w:r>
    </w:p>
    <w:p w14:paraId="0B352C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1EBA8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8BEBD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Gradients from backprop</w:t>
      </w:r>
    </w:p>
    <w:p w14:paraId="6867EF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array([[ 0.00053206,  0.00038987],</w:t>
      </w:r>
    </w:p>
    <w:p w14:paraId="766634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[ 0.00093941,  0.00038077],</w:t>
      </w:r>
    </w:p>
    <w:p w14:paraId="49E7CE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[-0.00012177, -0.0004692 ]]), 'db1': array([[ 0.00072662],</w:t>
      </w:r>
    </w:p>
    <w:p w14:paraId="5CEE02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[-0.00210198],</w:t>
      </w:r>
    </w:p>
    <w:p w14:paraId="31D45C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[ 0.00046741]]), 'dW2': array([[-7.83441270e-05, -9.70179498e-04, -1.08715815e-04],</w:t>
      </w:r>
    </w:p>
    <w:p w14:paraId="3ADDCF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[-7.70175008e-04,  9.54478237e-04,  2.27690198e-04],</w:t>
      </w:r>
    </w:p>
    <w:p w14:paraId="6A76BF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[ 8.48519135e-04,  1.57012608e-05, -1.18974383e-04]]), 'db2': array([[-8.52190476e-06],</w:t>
      </w:r>
    </w:p>
    <w:p w14:paraId="6892F7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[-1.69954294e-05],</w:t>
      </w:r>
    </w:p>
    <w:p w14:paraId="693944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[ 2.55173342e-05]])}</w:t>
      </w:r>
    </w:p>
    <w:p w14:paraId="54FBF7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14E43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29055A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from gradient check</w:t>
      </w:r>
    </w:p>
    <w:p w14:paraId="4631D1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 array([[ 0.00053206,  0.00038987],</w:t>
      </w:r>
    </w:p>
    <w:p w14:paraId="0039A8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[ 0.00093941,  0.00038077],</w:t>
      </w:r>
    </w:p>
    <w:p w14:paraId="3EFDC2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[-0.00012177, -0.0004692 ]]), 'db1': array([[ 0.00072662],</w:t>
      </w:r>
    </w:p>
    <w:p w14:paraId="281679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[-0.00210198],</w:t>
      </w:r>
    </w:p>
    <w:p w14:paraId="013754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[ 0.00046741]]), 'dW2': array([[-7.83439980e-05, -9.70180603e-04, -1.08716369e-04],</w:t>
      </w:r>
    </w:p>
    <w:p w14:paraId="42B4D6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[-7.70173925e-04,  9.54478718e-04,  2.27690089e-04],</w:t>
      </w:r>
    </w:p>
    <w:p w14:paraId="2E9149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[ 8.48520143e-04,  1.57018842e-05, -1.18973720e-04]]), 'db2': array([[-8.52096171e-06],</w:t>
      </w:r>
    </w:p>
    <w:p w14:paraId="16CD72E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[-1.69964043e-05],</w:t>
      </w:r>
    </w:p>
    <w:p w14:paraId="62BE84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[ 2.55162558e-05]])}</w:t>
      </w:r>
    </w:p>
    <w:p w14:paraId="41E288C5"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1.2a Gradient Check – Sigmoid Activation – R</w:t>
      </w:r>
    </w:p>
    <w:p w14:paraId="2AA5CB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source("DLfunctions8.R")</w:t>
      </w:r>
    </w:p>
    <w:p w14:paraId="356F6B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z &lt;- </w:t>
      </w:r>
      <w:proofErr w:type="spellStart"/>
      <w:r w:rsidRPr="004333A5">
        <w:rPr>
          <w:rFonts w:ascii="Courier New" w:eastAsia="Times New Roman" w:hAnsi="Courier New" w:cs="Courier New"/>
          <w:sz w:val="20"/>
          <w:szCs w:val="20"/>
          <w:lang w:eastAsia="en-IN"/>
        </w:rPr>
        <w:t>as.matrix</w:t>
      </w:r>
      <w:proofErr w:type="spellEnd"/>
      <w:r w:rsidRPr="004333A5">
        <w:rPr>
          <w:rFonts w:ascii="Courier New" w:eastAsia="Times New Roman" w:hAnsi="Courier New" w:cs="Courier New"/>
          <w:sz w:val="20"/>
          <w:szCs w:val="20"/>
          <w:lang w:eastAsia="en-IN"/>
        </w:rPr>
        <w:t>(read.csv("</w:t>
      </w:r>
      <w:proofErr w:type="spellStart"/>
      <w:r w:rsidRPr="004333A5">
        <w:rPr>
          <w:rFonts w:ascii="Courier New" w:eastAsia="Times New Roman" w:hAnsi="Courier New" w:cs="Courier New"/>
          <w:sz w:val="20"/>
          <w:szCs w:val="20"/>
          <w:lang w:eastAsia="en-IN"/>
        </w:rPr>
        <w:t>circles.csv",header</w:t>
      </w:r>
      <w:proofErr w:type="spellEnd"/>
      <w:r w:rsidRPr="004333A5">
        <w:rPr>
          <w:rFonts w:ascii="Courier New" w:eastAsia="Times New Roman" w:hAnsi="Courier New" w:cs="Courier New"/>
          <w:sz w:val="20"/>
          <w:szCs w:val="20"/>
          <w:lang w:eastAsia="en-IN"/>
        </w:rPr>
        <w:t xml:space="preserve">=FALSE)) </w:t>
      </w:r>
    </w:p>
    <w:p w14:paraId="0E8E94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D30A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x &lt;- z[,1:2]</w:t>
      </w:r>
    </w:p>
    <w:p w14:paraId="5151030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z[,3]</w:t>
      </w:r>
    </w:p>
    <w:p w14:paraId="2BEF019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t(x)</w:t>
      </w:r>
    </w:p>
    <w:p w14:paraId="0B1D892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t(y)</w:t>
      </w:r>
    </w:p>
    <w:p w14:paraId="072267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4DD9CE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c(2,5,1)</w:t>
      </w:r>
    </w:p>
    <w:p w14:paraId="37DC62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CB12E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545D3F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parameters,keep_prob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1850266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55DD56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275C3C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caches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[['caches']]</w:t>
      </w:r>
    </w:p>
    <w:p w14:paraId="188EBC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w:t>
      </w:r>
    </w:p>
    <w:p w14:paraId="36DD07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587145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&lt;-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Y,outputActivationFunc</w:t>
      </w:r>
      <w:proofErr w:type="spellEnd"/>
      <w:r w:rsidRPr="004333A5">
        <w:rPr>
          <w:rFonts w:ascii="Courier New" w:eastAsia="Times New Roman" w:hAnsi="Courier New" w:cs="Courier New"/>
          <w:sz w:val="20"/>
          <w:szCs w:val="20"/>
          <w:lang w:eastAsia="en-IN"/>
        </w:rPr>
        <w:t>="sigmoid",</w:t>
      </w:r>
    </w:p>
    <w:p w14:paraId="0C7F10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[length(</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01A021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w:t>
      </w:r>
    </w:p>
    <w:p w14:paraId="77267E3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0.6931447</w:t>
      </w:r>
    </w:p>
    <w:p w14:paraId="1AC4D1E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Backward propagation.</w:t>
      </w:r>
    </w:p>
    <w:p w14:paraId="0BB5931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4FD7A8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outputActivationFunc="sigmoid",numClasses=layersDimensions[length(layersDimensions)])</w:t>
      </w:r>
    </w:p>
    <w:p w14:paraId="1F5D83A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1e-07</w:t>
      </w:r>
    </w:p>
    <w:p w14:paraId="618F60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547D89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parameter list to vector</w:t>
      </w:r>
    </w:p>
    <w:p w14:paraId="6F0238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list_to_vector</w:t>
      </w:r>
      <w:proofErr w:type="spellEnd"/>
      <w:r w:rsidRPr="004333A5">
        <w:rPr>
          <w:rFonts w:ascii="Courier New" w:eastAsia="Times New Roman" w:hAnsi="Courier New" w:cs="Courier New"/>
          <w:sz w:val="20"/>
          <w:szCs w:val="20"/>
          <w:lang w:eastAsia="en-IN"/>
        </w:rPr>
        <w:t>(parameters)</w:t>
      </w:r>
    </w:p>
    <w:p w14:paraId="43495E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gradient list to vector</w:t>
      </w:r>
    </w:p>
    <w:p w14:paraId="70C0C1D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gradients_to_vector</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parameters,gradients</w:t>
      </w:r>
      <w:proofErr w:type="spellEnd"/>
      <w:r w:rsidRPr="004333A5">
        <w:rPr>
          <w:rFonts w:ascii="Courier New" w:eastAsia="Times New Roman" w:hAnsi="Courier New" w:cs="Courier New"/>
          <w:sz w:val="20"/>
          <w:szCs w:val="20"/>
          <w:lang w:eastAsia="en-IN"/>
        </w:rPr>
        <w:t>)</w:t>
      </w:r>
    </w:p>
    <w:p w14:paraId="2DDA71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xml:space="preserve"> = dim(</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)[1]</w:t>
      </w:r>
    </w:p>
    <w:p w14:paraId="303BBF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7F24B2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 xml:space="preserve"> = matrix(rep(0,num_parameters),</w:t>
      </w:r>
    </w:p>
    <w:p w14:paraId="3DD322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nrow</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num_parameters,ncol</w:t>
      </w:r>
      <w:proofErr w:type="spellEnd"/>
      <w:r w:rsidRPr="004333A5">
        <w:rPr>
          <w:rFonts w:ascii="Courier New" w:eastAsia="Times New Roman" w:hAnsi="Courier New" w:cs="Courier New"/>
          <w:sz w:val="20"/>
          <w:szCs w:val="20"/>
          <w:lang w:eastAsia="en-IN"/>
        </w:rPr>
        <w:t>=1)</w:t>
      </w:r>
    </w:p>
    <w:p w14:paraId="67E3AD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 xml:space="preserve"> = matrix(rep(0,num_parameters),</w:t>
      </w:r>
    </w:p>
    <w:p w14:paraId="24854C1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nrow</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num_parameters,ncol</w:t>
      </w:r>
      <w:proofErr w:type="spellEnd"/>
      <w:r w:rsidRPr="004333A5">
        <w:rPr>
          <w:rFonts w:ascii="Courier New" w:eastAsia="Times New Roman" w:hAnsi="Courier New" w:cs="Courier New"/>
          <w:sz w:val="20"/>
          <w:szCs w:val="20"/>
          <w:lang w:eastAsia="en-IN"/>
        </w:rPr>
        <w:t>=1)</w:t>
      </w:r>
    </w:p>
    <w:p w14:paraId="28C4063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 matrix(rep(0,num_parameters),</w:t>
      </w:r>
    </w:p>
    <w:p w14:paraId="032F1DE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nrow</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num_parameters,ncol</w:t>
      </w:r>
      <w:proofErr w:type="spellEnd"/>
      <w:r w:rsidRPr="004333A5">
        <w:rPr>
          <w:rFonts w:ascii="Courier New" w:eastAsia="Times New Roman" w:hAnsi="Courier New" w:cs="Courier New"/>
          <w:sz w:val="20"/>
          <w:szCs w:val="20"/>
          <w:lang w:eastAsia="en-IN"/>
        </w:rPr>
        <w:t>=1)</w:t>
      </w:r>
    </w:p>
    <w:p w14:paraId="419A3FE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1F10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Compute </w:t>
      </w:r>
      <w:proofErr w:type="spellStart"/>
      <w:r w:rsidRPr="004333A5">
        <w:rPr>
          <w:rFonts w:ascii="Courier New" w:eastAsia="Times New Roman" w:hAnsi="Courier New" w:cs="Courier New"/>
          <w:sz w:val="20"/>
          <w:szCs w:val="20"/>
          <w:lang w:eastAsia="en-IN"/>
        </w:rPr>
        <w:t>gradapprox</w:t>
      </w:r>
      <w:proofErr w:type="spellEnd"/>
    </w:p>
    <w:p w14:paraId="5AD8C3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for(</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in 1:num_parameters){</w:t>
      </w:r>
    </w:p>
    <w:p w14:paraId="48D5DD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4FA97F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 = parameters_values                                   </w:t>
      </w:r>
    </w:p>
    <w:p w14:paraId="349595A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epsilon                                 </w:t>
      </w:r>
    </w:p>
    <w:p w14:paraId="699BF3E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vector_to_list</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parameters,thetaplus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1EE8A7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5E6FD2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02E1531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193D66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63934C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F218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A711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025B47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 = parameters_values                                     </w:t>
      </w:r>
    </w:p>
    <w:p w14:paraId="02D655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][1] - epsilon                                     </w:t>
      </w:r>
    </w:p>
    <w:p w14:paraId="7398342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vector_to_list</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parameters,thetaminus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3116A3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hiddenActivationFunc="relu",outputActivationFunc=outputActivationFunc)     </w:t>
      </w:r>
    </w:p>
    <w:p w14:paraId="4C91BD1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0E104A1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21F71E5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52A1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1D010B5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])/(2*epsilon)</w:t>
      </w:r>
    </w:p>
    <w:p w14:paraId="4C1BC7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0C4C9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Compare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to backward propagation gradients by computing difference.</w:t>
      </w:r>
    </w:p>
    <w:p w14:paraId="786B09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L2Norm</w:t>
      </w:r>
    </w:p>
    <w:p w14:paraId="3D4A0A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numerator = L2NormVec(grad-</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5C7D31E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denominator = L2NormVec(grad) +  L2NormVec(</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49EF949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  numerator/denominator </w:t>
      </w:r>
    </w:p>
    <w:p w14:paraId="0724A8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if(difference &gt; 1e-5){</w:t>
      </w:r>
    </w:p>
    <w:p w14:paraId="24554E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cat("There is a mistake, the difference is too </w:t>
      </w:r>
      <w:proofErr w:type="spellStart"/>
      <w:r w:rsidRPr="004333A5">
        <w:rPr>
          <w:rFonts w:ascii="Courier New" w:eastAsia="Times New Roman" w:hAnsi="Courier New" w:cs="Courier New"/>
          <w:sz w:val="20"/>
          <w:szCs w:val="20"/>
          <w:lang w:eastAsia="en-IN"/>
        </w:rPr>
        <w:t>high",difference</w:t>
      </w:r>
      <w:proofErr w:type="spellEnd"/>
      <w:r w:rsidRPr="004333A5">
        <w:rPr>
          <w:rFonts w:ascii="Courier New" w:eastAsia="Times New Roman" w:hAnsi="Courier New" w:cs="Courier New"/>
          <w:sz w:val="20"/>
          <w:szCs w:val="20"/>
          <w:lang w:eastAsia="en-IN"/>
        </w:rPr>
        <w:t>)</w:t>
      </w:r>
    </w:p>
    <w:p w14:paraId="77A796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else{</w:t>
      </w:r>
    </w:p>
    <w:p w14:paraId="734CA2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cat("The implementations works perfectly", difference)</w:t>
      </w:r>
    </w:p>
    <w:p w14:paraId="5E05A3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1960B4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The implementations works perfectly 1.279911e-06</w:t>
      </w:r>
    </w:p>
    <w:p w14:paraId="2DEB80F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This can be used to check</w:t>
      </w:r>
    </w:p>
    <w:p w14:paraId="3EBFBD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print("Gradients from backprop")</w:t>
      </w:r>
    </w:p>
    <w:p w14:paraId="5CDA95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"Gradients from backprop"</w:t>
      </w:r>
    </w:p>
    <w:p w14:paraId="48B616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vector_to_list2(</w:t>
      </w:r>
      <w:proofErr w:type="spellStart"/>
      <w:r w:rsidRPr="004333A5">
        <w:rPr>
          <w:rFonts w:ascii="Courier New" w:eastAsia="Times New Roman" w:hAnsi="Courier New" w:cs="Courier New"/>
          <w:sz w:val="20"/>
          <w:szCs w:val="20"/>
          <w:lang w:eastAsia="en-IN"/>
        </w:rPr>
        <w:t>parameters,grad</w:t>
      </w:r>
      <w:proofErr w:type="spellEnd"/>
      <w:r w:rsidRPr="004333A5">
        <w:rPr>
          <w:rFonts w:ascii="Courier New" w:eastAsia="Times New Roman" w:hAnsi="Courier New" w:cs="Courier New"/>
          <w:sz w:val="20"/>
          <w:szCs w:val="20"/>
          <w:lang w:eastAsia="en-IN"/>
        </w:rPr>
        <w:t>)</w:t>
      </w:r>
    </w:p>
    <w:p w14:paraId="0C83C36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35EBF7F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3893DB3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-7.641588e-05 -3.427989e-07</w:t>
      </w:r>
    </w:p>
    <w:p w14:paraId="1B4E118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-9.049683e-06  6.906304e-05</w:t>
      </w:r>
    </w:p>
    <w:p w14:paraId="1D02DFC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3.401039e-06 -1.503914e-04</w:t>
      </w:r>
    </w:p>
    <w:p w14:paraId="1250961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1.535226e-04 -1.686402e-04</w:t>
      </w:r>
    </w:p>
    <w:p w14:paraId="3899AE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-6.029292e-05 -2.715648e-04</w:t>
      </w:r>
    </w:p>
    <w:p w14:paraId="7AC5FB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851C8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479CED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20014C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6.930318e-06</w:t>
      </w:r>
    </w:p>
    <w:p w14:paraId="6CEEF26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-3.283117e-05</w:t>
      </w:r>
    </w:p>
    <w:p w14:paraId="25D57E9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1.310647e-05</w:t>
      </w:r>
    </w:p>
    <w:p w14:paraId="0A66D4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-3.454308e-05</w:t>
      </w:r>
    </w:p>
    <w:p w14:paraId="25F13F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-2.331729e-08</w:t>
      </w:r>
    </w:p>
    <w:p w14:paraId="331673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F475E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7011C1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        [,4]         [,5]</w:t>
      </w:r>
    </w:p>
    <w:p w14:paraId="743FF5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0.0001612356 0.0001113475 0.0002435824 0.000362149 2.874116e-05</w:t>
      </w:r>
    </w:p>
    <w:p w14:paraId="54B50A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4053C0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680167A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18F2469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-1.16364e-05</w:t>
      </w:r>
    </w:p>
    <w:p w14:paraId="2189D47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print("Grad </w:t>
      </w:r>
      <w:proofErr w:type="spellStart"/>
      <w:r w:rsidRPr="004333A5">
        <w:rPr>
          <w:rFonts w:ascii="Courier New" w:eastAsia="Times New Roman" w:hAnsi="Courier New" w:cs="Courier New"/>
          <w:sz w:val="20"/>
          <w:szCs w:val="20"/>
          <w:lang w:eastAsia="en-IN"/>
        </w:rPr>
        <w:t>approx</w:t>
      </w:r>
      <w:proofErr w:type="spellEnd"/>
      <w:r w:rsidRPr="004333A5">
        <w:rPr>
          <w:rFonts w:ascii="Courier New" w:eastAsia="Times New Roman" w:hAnsi="Courier New" w:cs="Courier New"/>
          <w:sz w:val="20"/>
          <w:szCs w:val="20"/>
          <w:lang w:eastAsia="en-IN"/>
        </w:rPr>
        <w:t xml:space="preserve"> from gradient check")</w:t>
      </w:r>
    </w:p>
    <w:p w14:paraId="3FA7832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 "Grad </w:t>
      </w:r>
      <w:proofErr w:type="spellStart"/>
      <w:r w:rsidRPr="004333A5">
        <w:rPr>
          <w:rFonts w:ascii="Courier New" w:eastAsia="Times New Roman" w:hAnsi="Courier New" w:cs="Courier New"/>
          <w:sz w:val="20"/>
          <w:szCs w:val="20"/>
          <w:lang w:eastAsia="en-IN"/>
        </w:rPr>
        <w:t>approx</w:t>
      </w:r>
      <w:proofErr w:type="spellEnd"/>
      <w:r w:rsidRPr="004333A5">
        <w:rPr>
          <w:rFonts w:ascii="Courier New" w:eastAsia="Times New Roman" w:hAnsi="Courier New" w:cs="Courier New"/>
          <w:sz w:val="20"/>
          <w:szCs w:val="20"/>
          <w:lang w:eastAsia="en-IN"/>
        </w:rPr>
        <w:t xml:space="preserve"> from gradient check"</w:t>
      </w:r>
    </w:p>
    <w:p w14:paraId="185F97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vector_to_list2(</w:t>
      </w:r>
      <w:proofErr w:type="spellStart"/>
      <w:r w:rsidRPr="004333A5">
        <w:rPr>
          <w:rFonts w:ascii="Courier New" w:eastAsia="Times New Roman" w:hAnsi="Courier New" w:cs="Courier New"/>
          <w:sz w:val="20"/>
          <w:szCs w:val="20"/>
          <w:lang w:eastAsia="en-IN"/>
        </w:rPr>
        <w:t>parameters,gradapprox</w:t>
      </w:r>
      <w:proofErr w:type="spellEnd"/>
      <w:r w:rsidRPr="004333A5">
        <w:rPr>
          <w:rFonts w:ascii="Courier New" w:eastAsia="Times New Roman" w:hAnsi="Courier New" w:cs="Courier New"/>
          <w:sz w:val="20"/>
          <w:szCs w:val="20"/>
          <w:lang w:eastAsia="en-IN"/>
        </w:rPr>
        <w:t>)</w:t>
      </w:r>
    </w:p>
    <w:p w14:paraId="264DBB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0F1E14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10067DC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-7.641554e-05 -3.430589e-07</w:t>
      </w:r>
    </w:p>
    <w:p w14:paraId="6412E8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-9.049428e-06  6.906253e-05</w:t>
      </w:r>
    </w:p>
    <w:p w14:paraId="4460B2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3.401168e-06 -1.503919e-04</w:t>
      </w:r>
    </w:p>
    <w:p w14:paraId="4CADAB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1.535228e-04 -1.686401e-04</w:t>
      </w:r>
    </w:p>
    <w:p w14:paraId="3DA3B6C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-6.029288e-05 -2.715650e-04</w:t>
      </w:r>
    </w:p>
    <w:p w14:paraId="4CA6CC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35F4A24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05038C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422FF1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[1,]  6.930012e-06</w:t>
      </w:r>
    </w:p>
    <w:p w14:paraId="7DA0E4E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-3.283096e-05</w:t>
      </w:r>
    </w:p>
    <w:p w14:paraId="207B54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1.310618e-05</w:t>
      </w:r>
    </w:p>
    <w:p w14:paraId="366D59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[4,] -3.454237e-05</w:t>
      </w:r>
    </w:p>
    <w:p w14:paraId="1C1FBF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[5,] -2.275957e-08</w:t>
      </w:r>
    </w:p>
    <w:p w14:paraId="09007D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2D24F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092F8C2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         [,4]        [,5]</w:t>
      </w:r>
    </w:p>
    <w:p w14:paraId="002073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0.0001612355 0.0001113476 0.0002435829 0.0003621486 2.87409e-05</w:t>
      </w:r>
    </w:p>
    <w:p w14:paraId="77F5626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1BCE45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534817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0FCA540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-1.16368e-05</w:t>
      </w:r>
    </w:p>
    <w:p w14:paraId="6005AF0F"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1.2b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R</w:t>
      </w:r>
    </w:p>
    <w:p w14:paraId="5519C6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source("DLfunctions8.R")</w:t>
      </w:r>
    </w:p>
    <w:p w14:paraId="58E4572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Z &lt;- </w:t>
      </w:r>
      <w:proofErr w:type="spellStart"/>
      <w:r w:rsidRPr="004333A5">
        <w:rPr>
          <w:rFonts w:ascii="Courier New" w:eastAsia="Times New Roman" w:hAnsi="Courier New" w:cs="Courier New"/>
          <w:sz w:val="20"/>
          <w:szCs w:val="20"/>
          <w:lang w:eastAsia="en-IN"/>
        </w:rPr>
        <w:t>as.matrix</w:t>
      </w:r>
      <w:proofErr w:type="spellEnd"/>
      <w:r w:rsidRPr="004333A5">
        <w:rPr>
          <w:rFonts w:ascii="Courier New" w:eastAsia="Times New Roman" w:hAnsi="Courier New" w:cs="Courier New"/>
          <w:sz w:val="20"/>
          <w:szCs w:val="20"/>
          <w:lang w:eastAsia="en-IN"/>
        </w:rPr>
        <w:t>(read.csv("</w:t>
      </w:r>
      <w:proofErr w:type="spellStart"/>
      <w:r w:rsidRPr="004333A5">
        <w:rPr>
          <w:rFonts w:ascii="Courier New" w:eastAsia="Times New Roman" w:hAnsi="Courier New" w:cs="Courier New"/>
          <w:sz w:val="20"/>
          <w:szCs w:val="20"/>
          <w:lang w:eastAsia="en-IN"/>
        </w:rPr>
        <w:t>spiral.csv",header</w:t>
      </w:r>
      <w:proofErr w:type="spellEnd"/>
      <w:r w:rsidRPr="004333A5">
        <w:rPr>
          <w:rFonts w:ascii="Courier New" w:eastAsia="Times New Roman" w:hAnsi="Courier New" w:cs="Courier New"/>
          <w:sz w:val="20"/>
          <w:szCs w:val="20"/>
          <w:lang w:eastAsia="en-IN"/>
        </w:rPr>
        <w:t xml:space="preserve">=FALSE)) </w:t>
      </w:r>
    </w:p>
    <w:p w14:paraId="4AF0A49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760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the data</w:t>
      </w:r>
    </w:p>
    <w:p w14:paraId="236307A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Z[,1:2]</w:t>
      </w:r>
    </w:p>
    <w:p w14:paraId="292889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Z[,3]</w:t>
      </w:r>
    </w:p>
    <w:p w14:paraId="133671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 &lt;- t(X)</w:t>
      </w:r>
    </w:p>
    <w:p w14:paraId="2AB43D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 &lt;- t(y)</w:t>
      </w:r>
    </w:p>
    <w:p w14:paraId="5FA7A2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c(2, 3, 3)</w:t>
      </w:r>
    </w:p>
    <w:p w14:paraId="3CFEBFA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parameters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40C3C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3473D6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t>
      </w:r>
      <w:proofErr w:type="spellStart"/>
      <w:r w:rsidRPr="004333A5">
        <w:rPr>
          <w:rFonts w:ascii="Courier New" w:eastAsia="Times New Roman" w:hAnsi="Courier New" w:cs="Courier New"/>
          <w:sz w:val="20"/>
          <w:szCs w:val="20"/>
          <w:lang w:eastAsia="en-IN"/>
        </w:rPr>
        <w:t>parameters,keep_prob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5AF536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0C458E8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[['AL']]</w:t>
      </w:r>
    </w:p>
    <w:p w14:paraId="6379A2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caches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[['caches']]</w:t>
      </w:r>
    </w:p>
    <w:p w14:paraId="4C52E0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&lt;- </w:t>
      </w:r>
      <w:proofErr w:type="spellStart"/>
      <w:r w:rsidRPr="004333A5">
        <w:rPr>
          <w:rFonts w:ascii="Courier New" w:eastAsia="Times New Roman" w:hAnsi="Courier New" w:cs="Courier New"/>
          <w:sz w:val="20"/>
          <w:szCs w:val="20"/>
          <w:lang w:eastAsia="en-IN"/>
        </w:rPr>
        <w:t>retvals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w:t>
      </w:r>
    </w:p>
    <w:p w14:paraId="228100E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4A0C1AB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&lt;-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Y,outputActivationFunc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4D68FFC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[length(</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502911F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print(cost)</w:t>
      </w:r>
    </w:p>
    <w:p w14:paraId="52A406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1.098618</w:t>
      </w:r>
    </w:p>
    <w:p w14:paraId="799C41C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Backward propagation.</w:t>
      </w:r>
    </w:p>
    <w:p w14:paraId="7A94B1C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gradients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caches, </w:t>
      </w:r>
      <w:proofErr w:type="spellStart"/>
      <w:r w:rsidRPr="004333A5">
        <w:rPr>
          <w:rFonts w:ascii="Courier New" w:eastAsia="Times New Roman" w:hAnsi="Courier New" w:cs="Courier New"/>
          <w:sz w:val="20"/>
          <w:szCs w:val="20"/>
          <w:lang w:eastAsia="en-IN"/>
        </w:rPr>
        <w:t>dropoutMat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w:t>
      </w:r>
    </w:p>
    <w:p w14:paraId="35761A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outputActivationFunc="softmax",numClasses=layersDimensions[length(layersDimensions)])</w:t>
      </w:r>
    </w:p>
    <w:p w14:paraId="0EDDEB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Need to take transpose of the last layer for </w:t>
      </w:r>
      <w:proofErr w:type="spellStart"/>
      <w:r w:rsidRPr="004333A5">
        <w:rPr>
          <w:rFonts w:ascii="Courier New" w:eastAsia="Times New Roman" w:hAnsi="Courier New" w:cs="Courier New"/>
          <w:sz w:val="20"/>
          <w:szCs w:val="20"/>
          <w:lang w:eastAsia="en-IN"/>
        </w:rPr>
        <w:t>Softmax</w:t>
      </w:r>
      <w:proofErr w:type="spellEnd"/>
    </w:p>
    <w:p w14:paraId="72AFC46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L=length(parameters)/2</w:t>
      </w:r>
    </w:p>
    <w:p w14:paraId="5C0E61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gradients[[paste('dW',L,sep="")]]=t(gradients[[paste('dW',L,sep="")]])</w:t>
      </w:r>
    </w:p>
    <w:p w14:paraId="2ECC0E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gradients[[paste('db',L,sep="")]]=t(gradients[[paste('db',L,sep="")]])</w:t>
      </w:r>
    </w:p>
    <w:p w14:paraId="65441B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00E2FD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(parameters, gradients, X, Y, </w:t>
      </w:r>
    </w:p>
    <w:p w14:paraId="1F2686B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epsilon = 1e-7,outputActivationFunc="</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40B92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The implementations works perfectly 3.903011e-07[1] "Gradients from backprop"</w:t>
      </w:r>
    </w:p>
    <w:p w14:paraId="6B0879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3F2C94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2C40DC2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0.0007962367 -0.0001907606</w:t>
      </w:r>
    </w:p>
    <w:p w14:paraId="4F4BA4A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0.0004444254  0.0010354412</w:t>
      </w:r>
    </w:p>
    <w:p w14:paraId="23F79F1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0.0003078611  0.0007591255</w:t>
      </w:r>
    </w:p>
    <w:p w14:paraId="6D9FE1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98FF8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336D0B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[,1]</w:t>
      </w:r>
    </w:p>
    <w:p w14:paraId="38F29FC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-0.0017305136</w:t>
      </w:r>
    </w:p>
    <w:p w14:paraId="4EE95D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0.0005393734</w:t>
      </w:r>
    </w:p>
    <w:p w14:paraId="69BCA1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0.0012484550</w:t>
      </w:r>
    </w:p>
    <w:p w14:paraId="0482EC7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DB57C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26845E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w:t>
      </w:r>
    </w:p>
    <w:p w14:paraId="3F23F5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-3.515627e-04  7.487283e-04 -3.971656e-04</w:t>
      </w:r>
    </w:p>
    <w:p w14:paraId="61916E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-6.381521e-05 -1.257328e-06  6.507254e-05</w:t>
      </w:r>
    </w:p>
    <w:p w14:paraId="2343845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-1.719479e-04 -4.857264e-04  6.576743e-04</w:t>
      </w:r>
    </w:p>
    <w:p w14:paraId="7039751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74DF1F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344929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5C96B3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-5.536383e-06</w:t>
      </w:r>
    </w:p>
    <w:p w14:paraId="4B21F4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-1.824656e-05</w:t>
      </w:r>
    </w:p>
    <w:p w14:paraId="70BDA5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2.378295e-05</w:t>
      </w:r>
    </w:p>
    <w:p w14:paraId="367685F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BFE2D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 "Grad </w:t>
      </w:r>
      <w:proofErr w:type="spellStart"/>
      <w:r w:rsidRPr="004333A5">
        <w:rPr>
          <w:rFonts w:ascii="Courier New" w:eastAsia="Times New Roman" w:hAnsi="Courier New" w:cs="Courier New"/>
          <w:sz w:val="20"/>
          <w:szCs w:val="20"/>
          <w:lang w:eastAsia="en-IN"/>
        </w:rPr>
        <w:t>approx</w:t>
      </w:r>
      <w:proofErr w:type="spellEnd"/>
      <w:r w:rsidRPr="004333A5">
        <w:rPr>
          <w:rFonts w:ascii="Courier New" w:eastAsia="Times New Roman" w:hAnsi="Courier New" w:cs="Courier New"/>
          <w:sz w:val="20"/>
          <w:szCs w:val="20"/>
          <w:lang w:eastAsia="en-IN"/>
        </w:rPr>
        <w:t xml:space="preserve"> from gradient check"</w:t>
      </w:r>
    </w:p>
    <w:p w14:paraId="612AEA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$dW1</w:t>
      </w:r>
    </w:p>
    <w:p w14:paraId="4669F0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w:t>
      </w:r>
    </w:p>
    <w:p w14:paraId="694E31C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0.0007962364 -0.0001907607</w:t>
      </w:r>
    </w:p>
    <w:p w14:paraId="77D7CD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0.0004444256  0.0010354406</w:t>
      </w:r>
    </w:p>
    <w:p w14:paraId="2CE9C7B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0.0003078615  0.0007591250</w:t>
      </w:r>
    </w:p>
    <w:p w14:paraId="1F9EE1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2D39781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$db1</w:t>
      </w:r>
    </w:p>
    <w:p w14:paraId="10C1F8F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C79861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-0.0017305135</w:t>
      </w:r>
    </w:p>
    <w:p w14:paraId="5D1A9A3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0.0005393741</w:t>
      </w:r>
    </w:p>
    <w:p w14:paraId="609C0D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0.0012484547</w:t>
      </w:r>
    </w:p>
    <w:p w14:paraId="5DC54E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55FC9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$dW2</w:t>
      </w:r>
    </w:p>
    <w:p w14:paraId="76C4FBE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[,2]          [,3]</w:t>
      </w:r>
    </w:p>
    <w:p w14:paraId="7E0064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-3.515632e-04  7.487277e-04 -3.971656e-04</w:t>
      </w:r>
    </w:p>
    <w:p w14:paraId="7028A4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-6.381451e-05 -1.257883e-06  6.507239e-05</w:t>
      </w:r>
    </w:p>
    <w:p w14:paraId="6229955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-1.719469e-04 -4.857270e-04  6.576739e-04</w:t>
      </w:r>
    </w:p>
    <w:p w14:paraId="7053A4C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53E5C65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$db2</w:t>
      </w:r>
    </w:p>
    <w:p w14:paraId="30F662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w:t>
      </w:r>
    </w:p>
    <w:p w14:paraId="772F93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[1,] -5.536682e-06</w:t>
      </w:r>
    </w:p>
    <w:p w14:paraId="7739FB3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[2,] -1.824652e-05</w:t>
      </w:r>
    </w:p>
    <w:p w14:paraId="0666B6D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[3,]  2.378209e-05</w:t>
      </w:r>
    </w:p>
    <w:p w14:paraId="2D7FF09A"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1.3a Gradient Check – Sigmoid Activation – Octave</w:t>
      </w:r>
    </w:p>
    <w:p w14:paraId="203E0FC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source("DL8functions.m")</w:t>
      </w:r>
    </w:p>
    <w:p w14:paraId="07EFF1E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Circles</w:t>
      </w:r>
    </w:p>
    <w:p w14:paraId="1B1EFB2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data=</w:t>
      </w:r>
      <w:proofErr w:type="spellStart"/>
      <w:r w:rsidRPr="004333A5">
        <w:rPr>
          <w:rFonts w:ascii="Courier New" w:eastAsia="Times New Roman" w:hAnsi="Courier New" w:cs="Courier New"/>
          <w:sz w:val="20"/>
          <w:szCs w:val="20"/>
          <w:lang w:eastAsia="en-IN"/>
        </w:rPr>
        <w:t>csvread</w:t>
      </w:r>
      <w:proofErr w:type="spellEnd"/>
      <w:r w:rsidRPr="004333A5">
        <w:rPr>
          <w:rFonts w:ascii="Courier New" w:eastAsia="Times New Roman" w:hAnsi="Courier New" w:cs="Courier New"/>
          <w:sz w:val="20"/>
          <w:szCs w:val="20"/>
          <w:lang w:eastAsia="en-IN"/>
        </w:rPr>
        <w:t>("circles.csv");</w:t>
      </w:r>
    </w:p>
    <w:p w14:paraId="0E9542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92C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X=data(:,1:2);</w:t>
      </w:r>
    </w:p>
    <w:p w14:paraId="39A8449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Y=data(:,3);</w:t>
      </w:r>
    </w:p>
    <w:p w14:paraId="075BE3F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#Set layer dimensions</w:t>
      </w:r>
    </w:p>
    <w:p w14:paraId="6B46554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 5  1]; #tanh=-0.5(ok), #relu=0.1 best!</w:t>
      </w:r>
    </w:p>
    <w:p w14:paraId="04423BA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 biases]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7BF6DAE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forward prop</w:t>
      </w:r>
    </w:p>
    <w:p w14:paraId="4839492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weights, </w:t>
      </w:r>
      <w:proofErr w:type="spellStart"/>
      <w:r w:rsidRPr="004333A5">
        <w:rPr>
          <w:rFonts w:ascii="Courier New" w:eastAsia="Times New Roman" w:hAnsi="Courier New" w:cs="Courier New"/>
          <w:sz w:val="20"/>
          <w:szCs w:val="20"/>
          <w:lang w:eastAsia="en-IN"/>
        </w:rPr>
        <w:t>biases,keep_prob</w:t>
      </w:r>
      <w:proofErr w:type="spellEnd"/>
      <w:r w:rsidRPr="004333A5">
        <w:rPr>
          <w:rFonts w:ascii="Courier New" w:eastAsia="Times New Roman" w:hAnsi="Courier New" w:cs="Courier New"/>
          <w:sz w:val="20"/>
          <w:szCs w:val="20"/>
          <w:lang w:eastAsia="en-IN"/>
        </w:rPr>
        <w:t xml:space="preserve">=1, </w:t>
      </w:r>
    </w:p>
    <w:p w14:paraId="58B756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0C739D6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cost</w:t>
      </w:r>
    </w:p>
    <w:p w14:paraId="4A694F7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(AL, Y',outputActivationFunc=outputActivationFunc,numClasses=layersDimensions(size(layersDimensions)(2)));</w:t>
      </w:r>
    </w:p>
    <w:p w14:paraId="4519FE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(cost);</w:t>
      </w:r>
    </w:p>
    <w:p w14:paraId="113F2A5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gradients from cost</w:t>
      </w:r>
    </w:p>
    <w:p w14:paraId="3F484A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gradsDA</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activation_caches,forward_caches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5360381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2D53DD4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(size(</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)(2)));</w:t>
      </w:r>
    </w:p>
    <w:p w14:paraId="055C1B3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epsilon = 1e-07;</w:t>
      </w:r>
    </w:p>
    <w:p w14:paraId="398C2E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="sigmoid";</w:t>
      </w:r>
    </w:p>
    <w:p w14:paraId="51DDB63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Convert </w:t>
      </w:r>
      <w:proofErr w:type="spellStart"/>
      <w:r w:rsidRPr="004333A5">
        <w:rPr>
          <w:rFonts w:ascii="Courier New" w:eastAsia="Times New Roman" w:hAnsi="Courier New" w:cs="Courier New"/>
          <w:sz w:val="20"/>
          <w:szCs w:val="20"/>
          <w:lang w:eastAsia="en-IN"/>
        </w:rPr>
        <w:t>paramter</w:t>
      </w:r>
      <w:proofErr w:type="spellEnd"/>
      <w:r w:rsidRPr="004333A5">
        <w:rPr>
          <w:rFonts w:ascii="Courier New" w:eastAsia="Times New Roman" w:hAnsi="Courier New" w:cs="Courier New"/>
          <w:sz w:val="20"/>
          <w:szCs w:val="20"/>
          <w:lang w:eastAsia="en-IN"/>
        </w:rPr>
        <w:t xml:space="preserve"> cell array to vector</w:t>
      </w:r>
    </w:p>
    <w:p w14:paraId="41A4DC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cellArray_to_vector</w:t>
      </w:r>
      <w:proofErr w:type="spellEnd"/>
      <w:r w:rsidRPr="004333A5">
        <w:rPr>
          <w:rFonts w:ascii="Courier New" w:eastAsia="Times New Roman" w:hAnsi="Courier New" w:cs="Courier New"/>
          <w:sz w:val="20"/>
          <w:szCs w:val="20"/>
          <w:lang w:eastAsia="en-IN"/>
        </w:rPr>
        <w:t>(weights, biases);</w:t>
      </w:r>
    </w:p>
    <w:p w14:paraId="6CB8CA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#Convert gradient cell array to vector</w:t>
      </w:r>
    </w:p>
    <w:p w14:paraId="0844D7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grad = </w:t>
      </w:r>
      <w:proofErr w:type="spellStart"/>
      <w:r w:rsidRPr="004333A5">
        <w:rPr>
          <w:rFonts w:ascii="Courier New" w:eastAsia="Times New Roman" w:hAnsi="Courier New" w:cs="Courier New"/>
          <w:sz w:val="20"/>
          <w:szCs w:val="20"/>
          <w:lang w:eastAsia="en-IN"/>
        </w:rPr>
        <w:t>gradients_to_vector</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gradsDW,gradsDB</w:t>
      </w:r>
      <w:proofErr w:type="spellEnd"/>
      <w:r w:rsidRPr="004333A5">
        <w:rPr>
          <w:rFonts w:ascii="Courier New" w:eastAsia="Times New Roman" w:hAnsi="Courier New" w:cs="Courier New"/>
          <w:sz w:val="20"/>
          <w:szCs w:val="20"/>
          <w:lang w:eastAsia="en-IN"/>
        </w:rPr>
        <w:t>);</w:t>
      </w:r>
    </w:p>
    <w:p w14:paraId="53FAAC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xml:space="preserve"> = size(</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)(1);</w:t>
      </w:r>
    </w:p>
    <w:p w14:paraId="52C4B66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#Initialize</w:t>
      </w:r>
    </w:p>
    <w:p w14:paraId="5F9562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 xml:space="preserve"> = zeros(</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00F6A27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 xml:space="preserve"> = zeros(</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10C2B9F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 zeros(</w:t>
      </w:r>
      <w:proofErr w:type="spellStart"/>
      <w:r w:rsidRPr="004333A5">
        <w:rPr>
          <w:rFonts w:ascii="Courier New" w:eastAsia="Times New Roman" w:hAnsi="Courier New" w:cs="Courier New"/>
          <w:sz w:val="20"/>
          <w:szCs w:val="20"/>
          <w:lang w:eastAsia="en-IN"/>
        </w:rPr>
        <w:t>num_parameters</w:t>
      </w:r>
      <w:proofErr w:type="spellEnd"/>
      <w:r w:rsidRPr="004333A5">
        <w:rPr>
          <w:rFonts w:ascii="Courier New" w:eastAsia="Times New Roman" w:hAnsi="Courier New" w:cs="Courier New"/>
          <w:sz w:val="20"/>
          <w:szCs w:val="20"/>
          <w:lang w:eastAsia="en-IN"/>
        </w:rPr>
        <w:t>, 1);</w:t>
      </w:r>
    </w:p>
    <w:p w14:paraId="19652E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Compute </w:t>
      </w:r>
      <w:proofErr w:type="spellStart"/>
      <w:r w:rsidRPr="004333A5">
        <w:rPr>
          <w:rFonts w:ascii="Courier New" w:eastAsia="Times New Roman" w:hAnsi="Courier New" w:cs="Courier New"/>
          <w:sz w:val="20"/>
          <w:szCs w:val="20"/>
          <w:lang w:eastAsia="en-IN"/>
        </w:rPr>
        <w:t>gradapprox</w:t>
      </w:r>
      <w:proofErr w:type="spellEnd"/>
    </w:p>
    <w:p w14:paraId="59BC37B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for </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1:num_parameters</w:t>
      </w:r>
    </w:p>
    <w:p w14:paraId="24B244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6600A2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416D587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(i,1) = </w:t>
      </w:r>
      <w:proofErr w:type="spellStart"/>
      <w:r w:rsidRPr="004333A5">
        <w:rPr>
          <w:rFonts w:ascii="Courier New" w:eastAsia="Times New Roman" w:hAnsi="Courier New" w:cs="Courier New"/>
          <w:sz w:val="20"/>
          <w:szCs w:val="20"/>
          <w:lang w:eastAsia="en-IN"/>
        </w:rPr>
        <w:t>thetaplus</w:t>
      </w:r>
      <w:proofErr w:type="spellEnd"/>
      <w:r w:rsidRPr="004333A5">
        <w:rPr>
          <w:rFonts w:ascii="Courier New" w:eastAsia="Times New Roman" w:hAnsi="Courier New" w:cs="Courier New"/>
          <w:sz w:val="20"/>
          <w:szCs w:val="20"/>
          <w:lang w:eastAsia="en-IN"/>
        </w:rPr>
        <w:t xml:space="preserve">(i,1) + epsilon;      </w:t>
      </w:r>
    </w:p>
    <w:p w14:paraId="1AE74E4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[weights1 biases1]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biases,thetaplus</w:t>
      </w:r>
      <w:proofErr w:type="spellEnd"/>
      <w:r w:rsidRPr="004333A5">
        <w:rPr>
          <w:rFonts w:ascii="Courier New" w:eastAsia="Times New Roman" w:hAnsi="Courier New" w:cs="Courier New"/>
          <w:sz w:val="20"/>
          <w:szCs w:val="20"/>
          <w:lang w:eastAsia="en-IN"/>
        </w:rPr>
        <w:t xml:space="preserve">);    </w:t>
      </w:r>
    </w:p>
    <w:p w14:paraId="36B2E87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weights1, biases1,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088CDB9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w:t>
      </w:r>
    </w:p>
    <w:p w14:paraId="1ED04E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3867062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6363248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6D7D81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parameters_values</w:t>
      </w:r>
      <w:proofErr w:type="spellEnd"/>
      <w:r w:rsidRPr="004333A5">
        <w:rPr>
          <w:rFonts w:ascii="Courier New" w:eastAsia="Times New Roman" w:hAnsi="Courier New" w:cs="Courier New"/>
          <w:sz w:val="20"/>
          <w:szCs w:val="20"/>
          <w:lang w:eastAsia="en-IN"/>
        </w:rPr>
        <w:t xml:space="preserve">;                                  </w:t>
      </w:r>
    </w:p>
    <w:p w14:paraId="02EFFE0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(i,1) = </w:t>
      </w:r>
      <w:proofErr w:type="spellStart"/>
      <w:r w:rsidRPr="004333A5">
        <w:rPr>
          <w:rFonts w:ascii="Courier New" w:eastAsia="Times New Roman" w:hAnsi="Courier New" w:cs="Courier New"/>
          <w:sz w:val="20"/>
          <w:szCs w:val="20"/>
          <w:lang w:eastAsia="en-IN"/>
        </w:rPr>
        <w:t>thetaminus</w:t>
      </w:r>
      <w:proofErr w:type="spellEnd"/>
      <w:r w:rsidRPr="004333A5">
        <w:rPr>
          <w:rFonts w:ascii="Courier New" w:eastAsia="Times New Roman" w:hAnsi="Courier New" w:cs="Courier New"/>
          <w:sz w:val="20"/>
          <w:szCs w:val="20"/>
          <w:lang w:eastAsia="en-IN"/>
        </w:rPr>
        <w:t xml:space="preserve">(i,1) - epsilon ;    </w:t>
      </w:r>
    </w:p>
    <w:p w14:paraId="4BF0506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[weights1 biases1] =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biases,thetaminus</w:t>
      </w:r>
      <w:proofErr w:type="spellEnd"/>
      <w:r w:rsidRPr="004333A5">
        <w:rPr>
          <w:rFonts w:ascii="Courier New" w:eastAsia="Times New Roman" w:hAnsi="Courier New" w:cs="Courier New"/>
          <w:sz w:val="20"/>
          <w:szCs w:val="20"/>
          <w:lang w:eastAsia="en-IN"/>
        </w:rPr>
        <w:t xml:space="preserve">);    </w:t>
      </w:r>
    </w:p>
    <w:p w14:paraId="5D48F8F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(X',weights1, biases1,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538467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hiddenActivationFunc="relu",outputActivationFunc=outputActivationFunc);     </w:t>
      </w:r>
    </w:p>
    <w:p w14:paraId="19904E7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 xml:space="preserve">);                            </w:t>
      </w:r>
    </w:p>
    <w:p w14:paraId="501FF1C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
    <w:p w14:paraId="748ADC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 Compute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w:t>
      </w:r>
    </w:p>
    <w:p w14:paraId="0E407E9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 (</w:t>
      </w:r>
      <w:proofErr w:type="spellStart"/>
      <w:r w:rsidRPr="004333A5">
        <w:rPr>
          <w:rFonts w:ascii="Courier New" w:eastAsia="Times New Roman" w:hAnsi="Courier New" w:cs="Courier New"/>
          <w:sz w:val="20"/>
          <w:szCs w:val="20"/>
          <w:lang w:eastAsia="en-IN"/>
        </w:rPr>
        <w:t>J_plus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J_minus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i</w:t>
      </w:r>
      <w:proofErr w:type="spellEnd"/>
      <w:r w:rsidRPr="004333A5">
        <w:rPr>
          <w:rFonts w:ascii="Courier New" w:eastAsia="Times New Roman" w:hAnsi="Courier New" w:cs="Courier New"/>
          <w:sz w:val="20"/>
          <w:szCs w:val="20"/>
          <w:lang w:eastAsia="en-IN"/>
        </w:rPr>
        <w:t>))/(2*epsilon);</w:t>
      </w:r>
    </w:p>
    <w:p w14:paraId="5B46157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34F0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endfor</w:t>
      </w:r>
      <w:proofErr w:type="spellEnd"/>
    </w:p>
    <w:p w14:paraId="3BEC7C1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624EE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#Compute L2Norm</w:t>
      </w:r>
    </w:p>
    <w:p w14:paraId="287AFD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numerator = L2NormVec(grad-</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116DD0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denominator = L2NormVec(grad) +  L2NormVec(</w:t>
      </w:r>
      <w:proofErr w:type="spellStart"/>
      <w:r w:rsidRPr="004333A5">
        <w:rPr>
          <w:rFonts w:ascii="Courier New" w:eastAsia="Times New Roman" w:hAnsi="Courier New" w:cs="Courier New"/>
          <w:sz w:val="20"/>
          <w:szCs w:val="20"/>
          <w:lang w:eastAsia="en-IN"/>
        </w:rPr>
        <w:t>gradapprox</w:t>
      </w:r>
      <w:proofErr w:type="spellEnd"/>
      <w:r w:rsidRPr="004333A5">
        <w:rPr>
          <w:rFonts w:ascii="Courier New" w:eastAsia="Times New Roman" w:hAnsi="Courier New" w:cs="Courier New"/>
          <w:sz w:val="20"/>
          <w:szCs w:val="20"/>
          <w:lang w:eastAsia="en-IN"/>
        </w:rPr>
        <w:t xml:space="preserve">);                                         </w:t>
      </w:r>
    </w:p>
    <w:p w14:paraId="3CD7902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difference =  numerator/denominator;</w:t>
      </w:r>
    </w:p>
    <w:p w14:paraId="34C2318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(difference);</w:t>
      </w:r>
    </w:p>
    <w:p w14:paraId="18F246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#Check difference</w:t>
      </w:r>
    </w:p>
    <w:p w14:paraId="2183D9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if difference &gt; 1e-04</w:t>
      </w:r>
    </w:p>
    <w:p w14:paraId="5A2D76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("There is a mistake in the implementation ");</w:t>
      </w:r>
    </w:p>
    <w:p w14:paraId="1D1C20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(difference);</w:t>
      </w:r>
    </w:p>
    <w:p w14:paraId="5B0EFB8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else</w:t>
      </w:r>
    </w:p>
    <w:p w14:paraId="68D4BC5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w:t>
      </w: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("The implementation works perfectly");</w:t>
      </w:r>
    </w:p>
    <w:p w14:paraId="444B36D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(difference);</w:t>
      </w:r>
    </w:p>
    <w:p w14:paraId="1482D38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endif</w:t>
      </w:r>
    </w:p>
    <w:p w14:paraId="79F8E50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[weights1 biases1] =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biases,grad</w:t>
      </w:r>
      <w:proofErr w:type="spellEnd"/>
      <w:r w:rsidRPr="004333A5">
        <w:rPr>
          <w:rFonts w:ascii="Courier New" w:eastAsia="Times New Roman" w:hAnsi="Courier New" w:cs="Courier New"/>
          <w:sz w:val="20"/>
          <w:szCs w:val="20"/>
          <w:lang w:eastAsia="en-IN"/>
        </w:rPr>
        <w:t xml:space="preserve">);  </w:t>
      </w:r>
    </w:p>
    <w:p w14:paraId="5C7871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 xml:space="preserve">("Gradients from back propagation"); </w:t>
      </w:r>
    </w:p>
    <w:p w14:paraId="13A906D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(weights1);</w:t>
      </w:r>
    </w:p>
    <w:p w14:paraId="5679218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 xml:space="preserve">(biases1); </w:t>
      </w:r>
    </w:p>
    <w:p w14:paraId="0009133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[weights2 biases2] = </w:t>
      </w:r>
      <w:proofErr w:type="spellStart"/>
      <w:r w:rsidRPr="004333A5">
        <w:rPr>
          <w:rFonts w:ascii="Courier New" w:eastAsia="Times New Roman" w:hAnsi="Courier New" w:cs="Courier New"/>
          <w:sz w:val="20"/>
          <w:szCs w:val="20"/>
          <w:lang w:eastAsia="en-IN"/>
        </w:rPr>
        <w:t>vector_to_cellArray</w:t>
      </w:r>
      <w:proofErr w:type="spellEnd"/>
      <w:r w:rsidRPr="004333A5">
        <w:rPr>
          <w:rFonts w:ascii="Courier New" w:eastAsia="Times New Roman" w:hAnsi="Courier New" w:cs="Courier New"/>
          <w:sz w:val="20"/>
          <w:szCs w:val="20"/>
          <w:lang w:eastAsia="en-IN"/>
        </w:rPr>
        <w:t xml:space="preserve">(weights, </w:t>
      </w:r>
      <w:proofErr w:type="spellStart"/>
      <w:r w:rsidRPr="004333A5">
        <w:rPr>
          <w:rFonts w:ascii="Courier New" w:eastAsia="Times New Roman" w:hAnsi="Courier New" w:cs="Courier New"/>
          <w:sz w:val="20"/>
          <w:szCs w:val="20"/>
          <w:lang w:eastAsia="en-IN"/>
        </w:rPr>
        <w:t>biases,gradapprox</w:t>
      </w:r>
      <w:proofErr w:type="spellEnd"/>
      <w:r w:rsidRPr="004333A5">
        <w:rPr>
          <w:rFonts w:ascii="Courier New" w:eastAsia="Times New Roman" w:hAnsi="Courier New" w:cs="Courier New"/>
          <w:sz w:val="20"/>
          <w:szCs w:val="20"/>
          <w:lang w:eastAsia="en-IN"/>
        </w:rPr>
        <w:t xml:space="preserve">); </w:t>
      </w:r>
    </w:p>
    <w:p w14:paraId="7731E0A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printf</w:t>
      </w:r>
      <w:proofErr w:type="spellEnd"/>
      <w:r w:rsidRPr="004333A5">
        <w:rPr>
          <w:rFonts w:ascii="Courier New" w:eastAsia="Times New Roman" w:hAnsi="Courier New" w:cs="Courier New"/>
          <w:sz w:val="20"/>
          <w:szCs w:val="20"/>
          <w:lang w:eastAsia="en-IN"/>
        </w:rPr>
        <w:t>("Gradients from gradient check");</w:t>
      </w:r>
    </w:p>
    <w:p w14:paraId="4F84DD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(weights2);</w:t>
      </w:r>
    </w:p>
    <w:p w14:paraId="37400B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 xml:space="preserve">(biases2); </w:t>
      </w:r>
    </w:p>
    <w:p w14:paraId="2EF3D7A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0.69315</w:t>
      </w:r>
    </w:p>
    <w:p w14:paraId="5BA5A9F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1.4893e-005</w:t>
      </w:r>
    </w:p>
    <w:p w14:paraId="7D754ED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 implementation works perfectly 1.4893e-005</w:t>
      </w:r>
    </w:p>
    <w:p w14:paraId="185DF16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 propagation</w:t>
      </w:r>
    </w:p>
    <w:p w14:paraId="67030D4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B2054B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225F1C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5.0349e-005 2.1323e-005</w:t>
      </w:r>
    </w:p>
    <w:p w14:paraId="35D2EF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8.8632e-007 1.8231e-006</w:t>
      </w:r>
    </w:p>
    <w:p w14:paraId="784629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9.3784e-005 1.0057e-004</w:t>
      </w:r>
    </w:p>
    <w:p w14:paraId="36AB075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1.0875e-004 -1.9529e-007</w:t>
      </w:r>
    </w:p>
    <w:p w14:paraId="5A44D6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5.4502e-005 3.2721e-005</w:t>
      </w:r>
    </w:p>
    <w:p w14:paraId="1DDFA39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2794C0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1.0567e-005 6.0615e-005 4.6004e-005 1.3977e-004 1.0405e-004</w:t>
      </w:r>
    </w:p>
    <w:p w14:paraId="10A3783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A4788B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5554607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2105B7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-1.8716e-005</w:t>
      </w:r>
    </w:p>
    <w:p w14:paraId="736A30D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1.1309e-009</w:t>
      </w:r>
    </w:p>
    <w:p w14:paraId="4BE130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4.7686e-005</w:t>
      </w:r>
    </w:p>
    <w:p w14:paraId="190F855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1.2051e-005</w:t>
      </w:r>
    </w:p>
    <w:p w14:paraId="037AE30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-1.4612e-005</w:t>
      </w:r>
    </w:p>
    <w:p w14:paraId="1C6337A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 9.5808e-006</w:t>
      </w:r>
    </w:p>
    <w:p w14:paraId="255B453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97BC56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gradient check</w:t>
      </w:r>
    </w:p>
    <w:p w14:paraId="5C5183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E35233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1795DF7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5.0348e-005 2.1320e-005</w:t>
      </w:r>
    </w:p>
    <w:p w14:paraId="6BAB695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8.8485e-007 1.8219e-006</w:t>
      </w:r>
    </w:p>
    <w:p w14:paraId="29F531E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9.3784e-005 1.0057e-004</w:t>
      </w:r>
    </w:p>
    <w:p w14:paraId="3E87679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1.0875e-004 -1.9762e-007</w:t>
      </w:r>
    </w:p>
    <w:p w14:paraId="6B9D15E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5.4502e-005 3.2723e-005</w:t>
      </w:r>
    </w:p>
    <w:p w14:paraId="045EB5F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40774CE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w:t>
      </w:r>
    </w:p>
    <w:p w14:paraId="3BCDE5A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1.0565e-005 6.0614e-005 4.6007e-005 1.3977e-004 1.0405e-004</w:t>
      </w:r>
    </w:p>
    <w:p w14:paraId="64F0FA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0BCDE77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53481A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 =</w:t>
      </w:r>
    </w:p>
    <w:p w14:paraId="7A601A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-1.8713e-005</w:t>
      </w:r>
    </w:p>
    <w:p w14:paraId="53D7FC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1.1102e-009</w:t>
      </w:r>
    </w:p>
    <w:p w14:paraId="1FF0F74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4.7687e-005</w:t>
      </w:r>
    </w:p>
    <w:p w14:paraId="7A4B1E7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1.2048e-005</w:t>
      </w:r>
    </w:p>
    <w:p w14:paraId="2EDD3DA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-1.4609e-005</w:t>
      </w:r>
    </w:p>
    <w:p w14:paraId="7893424D"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[1,2] = 9.5790e-006</w:t>
      </w:r>
    </w:p>
    <w:p w14:paraId="44636FD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5C78711"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 xml:space="preserve">1.3b Gradient Check – </w:t>
      </w:r>
      <w:proofErr w:type="spellStart"/>
      <w:r w:rsidRPr="004333A5">
        <w:rPr>
          <w:rFonts w:ascii="Times New Roman" w:eastAsia="Times New Roman" w:hAnsi="Times New Roman" w:cs="Times New Roman"/>
          <w:b/>
          <w:bCs/>
          <w:sz w:val="36"/>
          <w:szCs w:val="36"/>
          <w:lang w:eastAsia="en-IN"/>
        </w:rPr>
        <w:t>Softmax</w:t>
      </w:r>
      <w:proofErr w:type="spellEnd"/>
      <w:r w:rsidRPr="004333A5">
        <w:rPr>
          <w:rFonts w:ascii="Times New Roman" w:eastAsia="Times New Roman" w:hAnsi="Times New Roman" w:cs="Times New Roman"/>
          <w:b/>
          <w:bCs/>
          <w:sz w:val="36"/>
          <w:szCs w:val="36"/>
          <w:lang w:eastAsia="en-IN"/>
        </w:rPr>
        <w:t xml:space="preserve"> Activation – Octave</w:t>
      </w:r>
    </w:p>
    <w:p w14:paraId="429574D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source("DL8functions.m")</w:t>
      </w:r>
    </w:p>
    <w:p w14:paraId="7AB0118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data=</w:t>
      </w:r>
      <w:proofErr w:type="spellStart"/>
      <w:r w:rsidRPr="004333A5">
        <w:rPr>
          <w:rFonts w:ascii="Courier New" w:eastAsia="Times New Roman" w:hAnsi="Courier New" w:cs="Courier New"/>
          <w:sz w:val="20"/>
          <w:szCs w:val="20"/>
          <w:lang w:eastAsia="en-IN"/>
        </w:rPr>
        <w:t>csvread</w:t>
      </w:r>
      <w:proofErr w:type="spellEnd"/>
      <w:r w:rsidRPr="004333A5">
        <w:rPr>
          <w:rFonts w:ascii="Courier New" w:eastAsia="Times New Roman" w:hAnsi="Courier New" w:cs="Courier New"/>
          <w:sz w:val="20"/>
          <w:szCs w:val="20"/>
          <w:lang w:eastAsia="en-IN"/>
        </w:rPr>
        <w:t>("spiral.csv");</w:t>
      </w:r>
    </w:p>
    <w:p w14:paraId="4F9D557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E38B0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Setup the data</w:t>
      </w:r>
    </w:p>
    <w:p w14:paraId="715916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X=data(:,1:2);</w:t>
      </w:r>
    </w:p>
    <w:p w14:paraId="01CBD9F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Y=data(:,3);</w:t>
      </w:r>
    </w:p>
    <w:p w14:paraId="047499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Set the layer dimensions</w:t>
      </w:r>
    </w:p>
    <w:p w14:paraId="083501B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 xml:space="preserve"> = [2 3  3]; </w:t>
      </w:r>
    </w:p>
    <w:p w14:paraId="748E808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[weights biases] = </w:t>
      </w:r>
      <w:proofErr w:type="spellStart"/>
      <w:r w:rsidRPr="004333A5">
        <w:rPr>
          <w:rFonts w:ascii="Courier New" w:eastAsia="Times New Roman" w:hAnsi="Courier New" w:cs="Courier New"/>
          <w:sz w:val="20"/>
          <w:szCs w:val="20"/>
          <w:lang w:eastAsia="en-IN"/>
        </w:rPr>
        <w:t>initializeDeepModel</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w:t>
      </w:r>
    </w:p>
    <w:p w14:paraId="19E50C6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Run forward prop</w:t>
      </w:r>
    </w:p>
    <w:p w14:paraId="0319335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[AL </w:t>
      </w:r>
      <w:proofErr w:type="spellStart"/>
      <w:r w:rsidRPr="004333A5">
        <w:rPr>
          <w:rFonts w:ascii="Courier New" w:eastAsia="Times New Roman" w:hAnsi="Courier New" w:cs="Courier New"/>
          <w:sz w:val="20"/>
          <w:szCs w:val="20"/>
          <w:lang w:eastAsia="en-IN"/>
        </w:rPr>
        <w:t>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activation_caches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forwardPropagationDeep</w:t>
      </w:r>
      <w:proofErr w:type="spellEnd"/>
      <w:r w:rsidRPr="004333A5">
        <w:rPr>
          <w:rFonts w:ascii="Courier New" w:eastAsia="Times New Roman" w:hAnsi="Courier New" w:cs="Courier New"/>
          <w:sz w:val="20"/>
          <w:szCs w:val="20"/>
          <w:lang w:eastAsia="en-IN"/>
        </w:rPr>
        <w:t xml:space="preserve">(X', weights, </w:t>
      </w:r>
      <w:proofErr w:type="spellStart"/>
      <w:r w:rsidRPr="004333A5">
        <w:rPr>
          <w:rFonts w:ascii="Courier New" w:eastAsia="Times New Roman" w:hAnsi="Courier New" w:cs="Courier New"/>
          <w:sz w:val="20"/>
          <w:szCs w:val="20"/>
          <w:lang w:eastAsia="en-IN"/>
        </w:rPr>
        <w:t>biases,keep_prob</w:t>
      </w:r>
      <w:proofErr w:type="spellEnd"/>
      <w:r w:rsidRPr="004333A5">
        <w:rPr>
          <w:rFonts w:ascii="Courier New" w:eastAsia="Times New Roman" w:hAnsi="Courier New" w:cs="Courier New"/>
          <w:sz w:val="20"/>
          <w:szCs w:val="20"/>
          <w:lang w:eastAsia="en-IN"/>
        </w:rPr>
        <w:t xml:space="preserve">=1, </w:t>
      </w:r>
    </w:p>
    <w:p w14:paraId="78D46B3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08224DE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Compute cost</w:t>
      </w:r>
    </w:p>
    <w:p w14:paraId="2712E8B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cost = </w:t>
      </w:r>
      <w:proofErr w:type="spellStart"/>
      <w:r w:rsidRPr="004333A5">
        <w:rPr>
          <w:rFonts w:ascii="Courier New" w:eastAsia="Times New Roman" w:hAnsi="Courier New" w:cs="Courier New"/>
          <w:sz w:val="20"/>
          <w:szCs w:val="20"/>
          <w:lang w:eastAsia="en-IN"/>
        </w:rPr>
        <w:t>computeCost</w:t>
      </w:r>
      <w:proofErr w:type="spellEnd"/>
      <w:r w:rsidRPr="004333A5">
        <w:rPr>
          <w:rFonts w:ascii="Courier New" w:eastAsia="Times New Roman" w:hAnsi="Courier New" w:cs="Courier New"/>
          <w:sz w:val="20"/>
          <w:szCs w:val="20"/>
          <w:lang w:eastAsia="en-IN"/>
        </w:rPr>
        <w:t>(AL, Y',outputActivationFunc=outputActivationFunc,numClasses=layersDimensions(size(layersDimensions)(2)));</w:t>
      </w:r>
    </w:p>
    <w:p w14:paraId="1B757F0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disp</w:t>
      </w:r>
      <w:proofErr w:type="spellEnd"/>
      <w:r w:rsidRPr="004333A5">
        <w:rPr>
          <w:rFonts w:ascii="Courier New" w:eastAsia="Times New Roman" w:hAnsi="Courier New" w:cs="Courier New"/>
          <w:sz w:val="20"/>
          <w:szCs w:val="20"/>
          <w:lang w:eastAsia="en-IN"/>
        </w:rPr>
        <w:t>(cost);</w:t>
      </w:r>
    </w:p>
    <w:p w14:paraId="059625C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Perform backward prop</w:t>
      </w:r>
    </w:p>
    <w:p w14:paraId="6C330F2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gradsDA</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 = </w:t>
      </w:r>
      <w:proofErr w:type="spellStart"/>
      <w:r w:rsidRPr="004333A5">
        <w:rPr>
          <w:rFonts w:ascii="Courier New" w:eastAsia="Times New Roman" w:hAnsi="Courier New" w:cs="Courier New"/>
          <w:sz w:val="20"/>
          <w:szCs w:val="20"/>
          <w:lang w:eastAsia="en-IN"/>
        </w:rPr>
        <w:t>backwardPropagationDeep</w:t>
      </w:r>
      <w:proofErr w:type="spellEnd"/>
      <w:r w:rsidRPr="004333A5">
        <w:rPr>
          <w:rFonts w:ascii="Courier New" w:eastAsia="Times New Roman" w:hAnsi="Courier New" w:cs="Courier New"/>
          <w:sz w:val="20"/>
          <w:szCs w:val="20"/>
          <w:lang w:eastAsia="en-IN"/>
        </w:rPr>
        <w:t xml:space="preserve">(AL, Y', </w:t>
      </w:r>
      <w:proofErr w:type="spellStart"/>
      <w:r w:rsidRPr="004333A5">
        <w:rPr>
          <w:rFonts w:ascii="Courier New" w:eastAsia="Times New Roman" w:hAnsi="Courier New" w:cs="Courier New"/>
          <w:sz w:val="20"/>
          <w:szCs w:val="20"/>
          <w:lang w:eastAsia="en-IN"/>
        </w:rPr>
        <w:t>activation_caches,forward_caches</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droputMat</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lambd</w:t>
      </w:r>
      <w:proofErr w:type="spellEnd"/>
      <w:r w:rsidRPr="004333A5">
        <w:rPr>
          <w:rFonts w:ascii="Courier New" w:eastAsia="Times New Roman" w:hAnsi="Courier New" w:cs="Courier New"/>
          <w:sz w:val="20"/>
          <w:szCs w:val="20"/>
          <w:lang w:eastAsia="en-IN"/>
        </w:rPr>
        <w:t xml:space="preserve">=0, </w:t>
      </w:r>
      <w:proofErr w:type="spellStart"/>
      <w:r w:rsidRPr="004333A5">
        <w:rPr>
          <w:rFonts w:ascii="Courier New" w:eastAsia="Times New Roman" w:hAnsi="Courier New" w:cs="Courier New"/>
          <w:sz w:val="20"/>
          <w:szCs w:val="20"/>
          <w:lang w:eastAsia="en-IN"/>
        </w:rPr>
        <w:t>keep_prob</w:t>
      </w:r>
      <w:proofErr w:type="spellEnd"/>
      <w:r w:rsidRPr="004333A5">
        <w:rPr>
          <w:rFonts w:ascii="Courier New" w:eastAsia="Times New Roman" w:hAnsi="Courier New" w:cs="Courier New"/>
          <w:sz w:val="20"/>
          <w:szCs w:val="20"/>
          <w:lang w:eastAsia="en-IN"/>
        </w:rPr>
        <w:t xml:space="preserve">=1, </w:t>
      </w:r>
    </w:p>
    <w:p w14:paraId="7DD9A4F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hiddenActivationFunc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relu</w:t>
      </w:r>
      <w:proofErr w:type="spellEnd"/>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outputActivationFunc</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w:t>
      </w:r>
    </w:p>
    <w:p w14:paraId="219B329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w:t>
      </w:r>
      <w:proofErr w:type="spellStart"/>
      <w:r w:rsidRPr="004333A5">
        <w:rPr>
          <w:rFonts w:ascii="Courier New" w:eastAsia="Times New Roman" w:hAnsi="Courier New" w:cs="Courier New"/>
          <w:sz w:val="20"/>
          <w:szCs w:val="20"/>
          <w:lang w:eastAsia="en-IN"/>
        </w:rPr>
        <w:t>numClasses</w:t>
      </w:r>
      <w:proofErr w:type="spellEnd"/>
      <w:r w:rsidRPr="004333A5">
        <w:rPr>
          <w:rFonts w:ascii="Courier New" w:eastAsia="Times New Roman" w:hAnsi="Courier New" w:cs="Courier New"/>
          <w:sz w:val="20"/>
          <w:szCs w:val="20"/>
          <w:lang w:eastAsia="en-IN"/>
        </w:rPr>
        <w:t>=</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(size(</w:t>
      </w:r>
      <w:proofErr w:type="spellStart"/>
      <w:r w:rsidRPr="004333A5">
        <w:rPr>
          <w:rFonts w:ascii="Courier New" w:eastAsia="Times New Roman" w:hAnsi="Courier New" w:cs="Courier New"/>
          <w:sz w:val="20"/>
          <w:szCs w:val="20"/>
          <w:lang w:eastAsia="en-IN"/>
        </w:rPr>
        <w:t>layersDimensions</w:t>
      </w:r>
      <w:proofErr w:type="spellEnd"/>
      <w:r w:rsidRPr="004333A5">
        <w:rPr>
          <w:rFonts w:ascii="Courier New" w:eastAsia="Times New Roman" w:hAnsi="Courier New" w:cs="Courier New"/>
          <w:sz w:val="20"/>
          <w:szCs w:val="20"/>
          <w:lang w:eastAsia="en-IN"/>
        </w:rPr>
        <w:t>)(2)));</w:t>
      </w:r>
    </w:p>
    <w:p w14:paraId="59F072A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AE8B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#Take transpose of last layer for </w:t>
      </w:r>
      <w:proofErr w:type="spellStart"/>
      <w:r w:rsidRPr="004333A5">
        <w:rPr>
          <w:rFonts w:ascii="Courier New" w:eastAsia="Times New Roman" w:hAnsi="Courier New" w:cs="Courier New"/>
          <w:sz w:val="20"/>
          <w:szCs w:val="20"/>
          <w:lang w:eastAsia="en-IN"/>
        </w:rPr>
        <w:t>Softmax</w:t>
      </w:r>
      <w:proofErr w:type="spellEnd"/>
      <w:r w:rsidRPr="004333A5">
        <w:rPr>
          <w:rFonts w:ascii="Courier New" w:eastAsia="Times New Roman" w:hAnsi="Courier New" w:cs="Courier New"/>
          <w:sz w:val="20"/>
          <w:szCs w:val="20"/>
          <w:lang w:eastAsia="en-IN"/>
        </w:rPr>
        <w:t xml:space="preserve">                                </w:t>
      </w:r>
    </w:p>
    <w:p w14:paraId="386EF7A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L=size(weights)(2);</w:t>
      </w:r>
    </w:p>
    <w:p w14:paraId="14203BB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gradsDW</w:t>
      </w:r>
      <w:proofErr w:type="spellEnd"/>
      <w:r w:rsidRPr="004333A5">
        <w:rPr>
          <w:rFonts w:ascii="Courier New" w:eastAsia="Times New Roman" w:hAnsi="Courier New" w:cs="Courier New"/>
          <w:sz w:val="20"/>
          <w:szCs w:val="20"/>
          <w:lang w:eastAsia="en-IN"/>
        </w:rPr>
        <w:t>{L}';</w:t>
      </w:r>
    </w:p>
    <w:p w14:paraId="339F476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{L}= </w:t>
      </w:r>
      <w:proofErr w:type="spellStart"/>
      <w:r w:rsidRPr="004333A5">
        <w:rPr>
          <w:rFonts w:ascii="Courier New" w:eastAsia="Times New Roman" w:hAnsi="Courier New" w:cs="Courier New"/>
          <w:sz w:val="20"/>
          <w:szCs w:val="20"/>
          <w:lang w:eastAsia="en-IN"/>
        </w:rPr>
        <w:t>gradsDB</w:t>
      </w:r>
      <w:proofErr w:type="spellEnd"/>
      <w:r w:rsidRPr="004333A5">
        <w:rPr>
          <w:rFonts w:ascii="Courier New" w:eastAsia="Times New Roman" w:hAnsi="Courier New" w:cs="Courier New"/>
          <w:sz w:val="20"/>
          <w:szCs w:val="20"/>
          <w:lang w:eastAsia="en-IN"/>
        </w:rPr>
        <w:t xml:space="preserve">{L}';   </w:t>
      </w:r>
    </w:p>
    <w:p w14:paraId="0082FA3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#Perform gradient check</w:t>
      </w:r>
    </w:p>
    <w:p w14:paraId="3BC4A6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difference= </w:t>
      </w:r>
      <w:proofErr w:type="spellStart"/>
      <w:r w:rsidRPr="004333A5">
        <w:rPr>
          <w:rFonts w:ascii="Courier New" w:eastAsia="Times New Roman" w:hAnsi="Courier New" w:cs="Courier New"/>
          <w:sz w:val="20"/>
          <w:szCs w:val="20"/>
          <w:lang w:eastAsia="en-IN"/>
        </w:rPr>
        <w:t>gradient_check_n</w:t>
      </w:r>
      <w:proofErr w:type="spellEnd"/>
      <w:r w:rsidRPr="004333A5">
        <w:rPr>
          <w:rFonts w:ascii="Courier New" w:eastAsia="Times New Roman" w:hAnsi="Courier New" w:cs="Courier New"/>
          <w:sz w:val="20"/>
          <w:szCs w:val="20"/>
          <w:lang w:eastAsia="en-IN"/>
        </w:rPr>
        <w:t xml:space="preserve">(weights, biases, </w:t>
      </w:r>
      <w:proofErr w:type="spellStart"/>
      <w:r w:rsidRPr="004333A5">
        <w:rPr>
          <w:rFonts w:ascii="Courier New" w:eastAsia="Times New Roman" w:hAnsi="Courier New" w:cs="Courier New"/>
          <w:sz w:val="20"/>
          <w:szCs w:val="20"/>
          <w:lang w:eastAsia="en-IN"/>
        </w:rPr>
        <w:t>gradsDW,gradsDB</w:t>
      </w:r>
      <w:proofErr w:type="spellEnd"/>
      <w:r w:rsidRPr="004333A5">
        <w:rPr>
          <w:rFonts w:ascii="Courier New" w:eastAsia="Times New Roman" w:hAnsi="Courier New" w:cs="Courier New"/>
          <w:sz w:val="20"/>
          <w:szCs w:val="20"/>
          <w:lang w:eastAsia="en-IN"/>
        </w:rPr>
        <w:t>, X, Y, epsilon = 1e-7,</w:t>
      </w:r>
    </w:p>
    <w:p w14:paraId="023A3CC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outputActivationFunc="softmax",numClasses=layersDimensions(size(layersDimensions)(2)));</w:t>
      </w:r>
    </w:p>
    <w:p w14:paraId="0F3935C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1.0986</w:t>
      </w:r>
    </w:p>
    <w:p w14:paraId="20D16E6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The implementation works perfectly  2.0021e-005</w:t>
      </w:r>
    </w:p>
    <w:p w14:paraId="1D849AF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back propagation</w:t>
      </w:r>
    </w:p>
    <w:p w14:paraId="0338D44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3633D77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7DDDFB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-7.1590e-005  4.1375e-005</w:t>
      </w:r>
    </w:p>
    <w:p w14:paraId="47FBA86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-1.9494e-004  -5.2014e-005</w:t>
      </w:r>
    </w:p>
    <w:p w14:paraId="1C774FA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-1.4554e-004  5.1699e-005</w:t>
      </w:r>
    </w:p>
    <w:p w14:paraId="28379F46"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78E5FF9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3.3129e-004  1.9806e-004  -1.5662e-005</w:t>
      </w:r>
    </w:p>
    <w:p w14:paraId="2A8B48C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-4.9692e-004  -3.7756e-004  -8.2318e-005</w:t>
      </w:r>
    </w:p>
    <w:p w14:paraId="3C73DD2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1.6562e-004  1.7950e-004  9.7980e-005</w:t>
      </w:r>
    </w:p>
    <w:p w14:paraId="43F6DE8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0C2D872"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DF6889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75E320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-3.0856e-005</w:t>
      </w:r>
    </w:p>
    <w:p w14:paraId="256BAD5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-3.3321e-004</w:t>
      </w:r>
    </w:p>
    <w:p w14:paraId="2EE552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-3.8197e-004</w:t>
      </w:r>
    </w:p>
    <w:p w14:paraId="2E896ABB"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68D04FA3"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1.2046e-006</w:t>
      </w:r>
    </w:p>
    <w:p w14:paraId="1A8C19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2.9259e-007</w:t>
      </w:r>
    </w:p>
    <w:p w14:paraId="0BCA65C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-1.4972e-006</w:t>
      </w:r>
    </w:p>
    <w:p w14:paraId="6EB0036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17F340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Gradients from gradient check</w:t>
      </w:r>
    </w:p>
    <w:p w14:paraId="37FCA20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71E0AF2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53AC1F0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lastRenderedPageBreak/>
        <w:t xml:space="preserve">    -7.1586e-005  4.1377e-005</w:t>
      </w:r>
    </w:p>
    <w:p w14:paraId="0D2ED0F8"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-1.9494e-004  -5.2013e-005</w:t>
      </w:r>
    </w:p>
    <w:p w14:paraId="58137EE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-1.4554e-004  5.1695e-005</w:t>
      </w:r>
    </w:p>
    <w:p w14:paraId="7EF74DD5"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3.3129e-004  1.9806e-004  -1.5664e-005</w:t>
      </w:r>
    </w:p>
    <w:p w14:paraId="7071EB3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-4.9692e-004  -3.7756e-004  -8.2316e-005</w:t>
      </w:r>
    </w:p>
    <w:p w14:paraId="5D5ACE4A"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1.6562e-004  1.7950e-004  9.7979e-005</w:t>
      </w:r>
    </w:p>
    <w:p w14:paraId="7FA8D734"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0B54DC6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51992939"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 =</w:t>
      </w:r>
    </w:p>
    <w:p w14:paraId="7BCF518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-3.0852e-005</w:t>
      </w:r>
    </w:p>
    <w:p w14:paraId="5B78E3B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-3.3321e-004</w:t>
      </w:r>
    </w:p>
    <w:p w14:paraId="47C3EA2C"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-3.8197e-004</w:t>
      </w:r>
    </w:p>
    <w:p w14:paraId="41FB70E7"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[1,2] =</w:t>
      </w:r>
    </w:p>
    <w:p w14:paraId="66271C5E"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1.1902e-006</w:t>
      </w:r>
    </w:p>
    <w:p w14:paraId="057822CF"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2.8200e-007</w:t>
      </w:r>
    </w:p>
    <w:p w14:paraId="6CDC1ED0"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 xml:space="preserve">    -1.4644e-006</w:t>
      </w:r>
    </w:p>
    <w:p w14:paraId="5396F391" w14:textId="77777777" w:rsidR="004333A5" w:rsidRPr="004333A5" w:rsidRDefault="004333A5" w:rsidP="0043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33A5">
        <w:rPr>
          <w:rFonts w:ascii="Courier New" w:eastAsia="Times New Roman" w:hAnsi="Courier New" w:cs="Courier New"/>
          <w:sz w:val="20"/>
          <w:szCs w:val="20"/>
          <w:lang w:eastAsia="en-IN"/>
        </w:rPr>
        <w:t>}</w:t>
      </w:r>
    </w:p>
    <w:p w14:paraId="610AF1FE"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2.1 Tip for tuning hyperparameters</w:t>
      </w:r>
    </w:p>
    <w:p w14:paraId="7BF281D3"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Deep Learning Networks come with a large number of hyper parameters which require tuning. The hyper parameters are</w:t>
      </w:r>
    </w:p>
    <w:p w14:paraId="216B72B7"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xml:space="preserve">1. </w:t>
      </w:r>
      <w:r w:rsidRPr="004333A5">
        <w:rPr>
          <w:rFonts w:ascii="Times New Roman" w:eastAsia="Times New Roman" w:hAnsi="Times New Roman" w:cs="Times New Roman"/>
          <w:noProof/>
          <w:sz w:val="20"/>
          <w:szCs w:val="20"/>
          <w:lang w:eastAsia="en-IN"/>
        </w:rPr>
        <w:drawing>
          <wp:inline distT="0" distB="0" distL="0" distR="0" wp14:anchorId="7F734229" wp14:editId="03BE13C9">
            <wp:extent cx="99060" cy="76200"/>
            <wp:effectExtent l="0" t="0" r="0" b="0"/>
            <wp:docPr id="74" name="Picture 74"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alph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-learning rate</w:t>
      </w:r>
      <w:r w:rsidRPr="004333A5">
        <w:rPr>
          <w:rFonts w:ascii="Times New Roman" w:eastAsia="Times New Roman" w:hAnsi="Times New Roman" w:cs="Times New Roman"/>
          <w:sz w:val="20"/>
          <w:szCs w:val="20"/>
          <w:lang w:eastAsia="en-IN"/>
        </w:rPr>
        <w:br/>
        <w:t>2. Number of layers</w:t>
      </w:r>
      <w:r w:rsidRPr="004333A5">
        <w:rPr>
          <w:rFonts w:ascii="Times New Roman" w:eastAsia="Times New Roman" w:hAnsi="Times New Roman" w:cs="Times New Roman"/>
          <w:sz w:val="20"/>
          <w:szCs w:val="20"/>
          <w:lang w:eastAsia="en-IN"/>
        </w:rPr>
        <w:br/>
        <w:t>3. Number of hidden units</w:t>
      </w:r>
      <w:r w:rsidRPr="004333A5">
        <w:rPr>
          <w:rFonts w:ascii="Times New Roman" w:eastAsia="Times New Roman" w:hAnsi="Times New Roman" w:cs="Times New Roman"/>
          <w:sz w:val="20"/>
          <w:szCs w:val="20"/>
          <w:lang w:eastAsia="en-IN"/>
        </w:rPr>
        <w:br/>
        <w:t>4. Number of iterations</w:t>
      </w:r>
      <w:r w:rsidRPr="004333A5">
        <w:rPr>
          <w:rFonts w:ascii="Times New Roman" w:eastAsia="Times New Roman" w:hAnsi="Times New Roman" w:cs="Times New Roman"/>
          <w:sz w:val="20"/>
          <w:szCs w:val="20"/>
          <w:lang w:eastAsia="en-IN"/>
        </w:rPr>
        <w:br/>
        <w:t xml:space="preserve">5. Momentum – </w:t>
      </w:r>
      <w:r w:rsidRPr="004333A5">
        <w:rPr>
          <w:rFonts w:ascii="Times New Roman" w:eastAsia="Times New Roman" w:hAnsi="Times New Roman" w:cs="Times New Roman"/>
          <w:noProof/>
          <w:sz w:val="20"/>
          <w:szCs w:val="20"/>
          <w:lang w:eastAsia="en-IN"/>
        </w:rPr>
        <w:drawing>
          <wp:inline distT="0" distB="0" distL="0" distR="0" wp14:anchorId="2E09C749" wp14:editId="482EF703">
            <wp:extent cx="99060" cy="152400"/>
            <wp:effectExtent l="0" t="0" r="0" b="0"/>
            <wp:docPr id="75" name="Picture 75"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0.9</w:t>
      </w:r>
      <w:r w:rsidRPr="004333A5">
        <w:rPr>
          <w:rFonts w:ascii="Times New Roman" w:eastAsia="Times New Roman" w:hAnsi="Times New Roman" w:cs="Times New Roman"/>
          <w:sz w:val="20"/>
          <w:szCs w:val="20"/>
          <w:lang w:eastAsia="en-IN"/>
        </w:rPr>
        <w:br/>
        <w:t xml:space="preserve">6. </w:t>
      </w:r>
      <w:proofErr w:type="spellStart"/>
      <w:r w:rsidRPr="004333A5">
        <w:rPr>
          <w:rFonts w:ascii="Times New Roman" w:eastAsia="Times New Roman" w:hAnsi="Times New Roman" w:cs="Times New Roman"/>
          <w:sz w:val="20"/>
          <w:szCs w:val="20"/>
          <w:lang w:eastAsia="en-IN"/>
        </w:rPr>
        <w:t>RMSProp</w:t>
      </w:r>
      <w:proofErr w:type="spellEnd"/>
      <w:r w:rsidRPr="004333A5">
        <w:rPr>
          <w:rFonts w:ascii="Times New Roman" w:eastAsia="Times New Roman" w:hAnsi="Times New Roman" w:cs="Times New Roman"/>
          <w:sz w:val="20"/>
          <w:szCs w:val="20"/>
          <w:lang w:eastAsia="en-IN"/>
        </w:rPr>
        <w:t xml:space="preserve"> – </w:t>
      </w:r>
      <w:r w:rsidRPr="004333A5">
        <w:rPr>
          <w:rFonts w:ascii="Times New Roman" w:eastAsia="Times New Roman" w:hAnsi="Times New Roman" w:cs="Times New Roman"/>
          <w:noProof/>
          <w:sz w:val="20"/>
          <w:szCs w:val="20"/>
          <w:lang w:eastAsia="en-IN"/>
        </w:rPr>
        <w:drawing>
          <wp:inline distT="0" distB="0" distL="0" distR="0" wp14:anchorId="4CC71078" wp14:editId="0BCFB865">
            <wp:extent cx="137160" cy="152400"/>
            <wp:effectExtent l="0" t="0" r="0" b="0"/>
            <wp:docPr id="76" name="Picture 76" descr="\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beta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0.9</w:t>
      </w:r>
      <w:r w:rsidRPr="004333A5">
        <w:rPr>
          <w:rFonts w:ascii="Times New Roman" w:eastAsia="Times New Roman" w:hAnsi="Times New Roman" w:cs="Times New Roman"/>
          <w:sz w:val="20"/>
          <w:szCs w:val="20"/>
          <w:lang w:eastAsia="en-IN"/>
        </w:rPr>
        <w:br/>
        <w:t xml:space="preserve">7. Adam – </w:t>
      </w:r>
      <w:r w:rsidRPr="004333A5">
        <w:rPr>
          <w:rFonts w:ascii="Times New Roman" w:eastAsia="Times New Roman" w:hAnsi="Times New Roman" w:cs="Times New Roman"/>
          <w:noProof/>
          <w:sz w:val="20"/>
          <w:szCs w:val="20"/>
          <w:lang w:eastAsia="en-IN"/>
        </w:rPr>
        <w:drawing>
          <wp:inline distT="0" distB="0" distL="0" distR="0" wp14:anchorId="3AE1A447" wp14:editId="7D680A5C">
            <wp:extent cx="137160" cy="152400"/>
            <wp:effectExtent l="0" t="0" r="0" b="0"/>
            <wp:docPr id="77" name="Picture 77" descr="\b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eta_{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t>
      </w:r>
      <w:r w:rsidRPr="004333A5">
        <w:rPr>
          <w:rFonts w:ascii="Times New Roman" w:eastAsia="Times New Roman" w:hAnsi="Times New Roman" w:cs="Times New Roman"/>
          <w:noProof/>
          <w:sz w:val="20"/>
          <w:szCs w:val="20"/>
          <w:lang w:eastAsia="en-IN"/>
        </w:rPr>
        <w:drawing>
          <wp:inline distT="0" distB="0" distL="0" distR="0" wp14:anchorId="1B627212" wp14:editId="2ABEDFC0">
            <wp:extent cx="144780" cy="152400"/>
            <wp:effectExtent l="0" t="0" r="7620" b="0"/>
            <wp:docPr id="78" name="Picture 78" descr="\be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eta_{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and </w:t>
      </w:r>
      <w:r w:rsidRPr="004333A5">
        <w:rPr>
          <w:rFonts w:ascii="Times New Roman" w:eastAsia="Times New Roman" w:hAnsi="Times New Roman" w:cs="Times New Roman"/>
          <w:noProof/>
          <w:sz w:val="20"/>
          <w:szCs w:val="20"/>
          <w:lang w:eastAsia="en-IN"/>
        </w:rPr>
        <w:drawing>
          <wp:inline distT="0" distB="0" distL="0" distR="0" wp14:anchorId="779A9FF7" wp14:editId="01F7B10F">
            <wp:extent cx="68580" cy="76200"/>
            <wp:effectExtent l="0" t="0" r="7620" b="0"/>
            <wp:docPr id="79" name="Picture 79" desc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epsil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 cy="762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br/>
        <w:t>8. learning rate decay</w:t>
      </w:r>
      <w:r w:rsidRPr="004333A5">
        <w:rPr>
          <w:rFonts w:ascii="Times New Roman" w:eastAsia="Times New Roman" w:hAnsi="Times New Roman" w:cs="Times New Roman"/>
          <w:sz w:val="20"/>
          <w:szCs w:val="20"/>
          <w:lang w:eastAsia="en-IN"/>
        </w:rPr>
        <w:br/>
        <w:t>9. mini batch size</w:t>
      </w:r>
      <w:r w:rsidRPr="004333A5">
        <w:rPr>
          <w:rFonts w:ascii="Times New Roman" w:eastAsia="Times New Roman" w:hAnsi="Times New Roman" w:cs="Times New Roman"/>
          <w:sz w:val="20"/>
          <w:szCs w:val="20"/>
          <w:lang w:eastAsia="en-IN"/>
        </w:rPr>
        <w:br/>
        <w:t>10. Initialization method – He, Xavier</w:t>
      </w:r>
      <w:r w:rsidRPr="004333A5">
        <w:rPr>
          <w:rFonts w:ascii="Times New Roman" w:eastAsia="Times New Roman" w:hAnsi="Times New Roman" w:cs="Times New Roman"/>
          <w:sz w:val="20"/>
          <w:szCs w:val="20"/>
          <w:lang w:eastAsia="en-IN"/>
        </w:rPr>
        <w:br/>
        <w:t>11. Regularization</w:t>
      </w:r>
    </w:p>
    <w:p w14:paraId="321CA216"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 Among the above the most critical is learning rate decay. Rather than just trying out random values, it may help to try out values on a logarithmic scale. So we could try out</w:t>
      </w:r>
      <w:r w:rsidRPr="004333A5">
        <w:rPr>
          <w:rFonts w:ascii="Times New Roman" w:eastAsia="Times New Roman" w:hAnsi="Times New Roman" w:cs="Times New Roman"/>
          <w:sz w:val="20"/>
          <w:szCs w:val="20"/>
          <w:lang w:eastAsia="en-IN"/>
        </w:rPr>
        <w:br/>
        <w:t>values -0.01,0.1,1.0,10 etc. If we find that the cost is between 0.01 and 0.1 we could use a technique similar to binary search, so we can try 0.01, 0.05. If we need to be bigger than 0.01 and 0.05 we could try 0.25  and then keep halving the distance etc.</w:t>
      </w:r>
      <w:r w:rsidRPr="004333A5">
        <w:rPr>
          <w:rFonts w:ascii="Times New Roman" w:eastAsia="Times New Roman" w:hAnsi="Times New Roman" w:cs="Times New Roman"/>
          <w:sz w:val="20"/>
          <w:szCs w:val="20"/>
          <w:lang w:eastAsia="en-IN"/>
        </w:rPr>
        <w:br/>
        <w:t xml:space="preserve">– The performance of Momentum and </w:t>
      </w:r>
      <w:proofErr w:type="spellStart"/>
      <w:r w:rsidRPr="004333A5">
        <w:rPr>
          <w:rFonts w:ascii="Times New Roman" w:eastAsia="Times New Roman" w:hAnsi="Times New Roman" w:cs="Times New Roman"/>
          <w:sz w:val="20"/>
          <w:szCs w:val="20"/>
          <w:lang w:eastAsia="en-IN"/>
        </w:rPr>
        <w:t>RMSProp</w:t>
      </w:r>
      <w:proofErr w:type="spellEnd"/>
      <w:r w:rsidRPr="004333A5">
        <w:rPr>
          <w:rFonts w:ascii="Times New Roman" w:eastAsia="Times New Roman" w:hAnsi="Times New Roman" w:cs="Times New Roman"/>
          <w:sz w:val="20"/>
          <w:szCs w:val="20"/>
          <w:lang w:eastAsia="en-IN"/>
        </w:rPr>
        <w:t xml:space="preserve"> are very good and work well with values 0.9. Even with this, it is better to try out values of 1-</w:t>
      </w:r>
      <w:r w:rsidRPr="004333A5">
        <w:rPr>
          <w:rFonts w:ascii="Times New Roman" w:eastAsia="Times New Roman" w:hAnsi="Times New Roman" w:cs="Times New Roman"/>
          <w:noProof/>
          <w:sz w:val="20"/>
          <w:szCs w:val="20"/>
          <w:lang w:eastAsia="en-IN"/>
        </w:rPr>
        <w:drawing>
          <wp:inline distT="0" distB="0" distL="0" distR="0" wp14:anchorId="16503656" wp14:editId="1E414954">
            <wp:extent cx="99060" cy="152400"/>
            <wp:effectExtent l="0" t="0" r="0" b="0"/>
            <wp:docPr id="80" name="Picture 80"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b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in the logarithmic range. So 1-</w:t>
      </w:r>
      <w:r w:rsidRPr="004333A5">
        <w:rPr>
          <w:rFonts w:ascii="Times New Roman" w:eastAsia="Times New Roman" w:hAnsi="Times New Roman" w:cs="Times New Roman"/>
          <w:noProof/>
          <w:sz w:val="20"/>
          <w:szCs w:val="20"/>
          <w:lang w:eastAsia="en-IN"/>
        </w:rPr>
        <w:drawing>
          <wp:inline distT="0" distB="0" distL="0" distR="0" wp14:anchorId="49A6DBF4" wp14:editId="21510193">
            <wp:extent cx="99060" cy="152400"/>
            <wp:effectExtent l="0" t="0" r="0" b="0"/>
            <wp:docPr id="81" name="Picture 8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b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 xml:space="preserve"> could 0.001,0.01,0.1 and hence </w:t>
      </w:r>
      <w:r w:rsidRPr="004333A5">
        <w:rPr>
          <w:rFonts w:ascii="Times New Roman" w:eastAsia="Times New Roman" w:hAnsi="Times New Roman" w:cs="Times New Roman"/>
          <w:noProof/>
          <w:sz w:val="20"/>
          <w:szCs w:val="20"/>
          <w:lang w:eastAsia="en-IN"/>
        </w:rPr>
        <w:drawing>
          <wp:inline distT="0" distB="0" distL="0" distR="0" wp14:anchorId="3BB62764" wp14:editId="5611E9A3">
            <wp:extent cx="99060" cy="152400"/>
            <wp:effectExtent l="0" t="0" r="0" b="0"/>
            <wp:docPr id="82" name="Picture 82"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bet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4333A5">
        <w:rPr>
          <w:rFonts w:ascii="Times New Roman" w:eastAsia="Times New Roman" w:hAnsi="Times New Roman" w:cs="Times New Roman"/>
          <w:sz w:val="20"/>
          <w:szCs w:val="20"/>
          <w:lang w:eastAsia="en-IN"/>
        </w:rPr>
        <w:t>would be 0.999,0.99 or 0.9</w:t>
      </w:r>
      <w:r w:rsidRPr="004333A5">
        <w:rPr>
          <w:rFonts w:ascii="Times New Roman" w:eastAsia="Times New Roman" w:hAnsi="Times New Roman" w:cs="Times New Roman"/>
          <w:sz w:val="20"/>
          <w:szCs w:val="20"/>
          <w:lang w:eastAsia="en-IN"/>
        </w:rPr>
        <w:br/>
        <w:t>– Increasing the number of hidden units or number of hidden layers need to be done gradually. I have noticed that increasing number of hidden layers heavily does not improve performance and sometimes degrades it.</w:t>
      </w:r>
      <w:r w:rsidRPr="004333A5">
        <w:rPr>
          <w:rFonts w:ascii="Times New Roman" w:eastAsia="Times New Roman" w:hAnsi="Times New Roman" w:cs="Times New Roman"/>
          <w:sz w:val="20"/>
          <w:szCs w:val="20"/>
          <w:lang w:eastAsia="en-IN"/>
        </w:rPr>
        <w:br/>
        <w:t>– Sometimes, I tend to increase the number of iterations if I think I see a steady decrease in the cost for a certain learning rate</w:t>
      </w:r>
      <w:r w:rsidRPr="004333A5">
        <w:rPr>
          <w:rFonts w:ascii="Times New Roman" w:eastAsia="Times New Roman" w:hAnsi="Times New Roman" w:cs="Times New Roman"/>
          <w:sz w:val="20"/>
          <w:szCs w:val="20"/>
          <w:lang w:eastAsia="en-IN"/>
        </w:rPr>
        <w:br/>
        <w:t>– It may also help to add learning rate decay if you see there is an oscillation while it decreases.</w:t>
      </w:r>
      <w:r w:rsidRPr="004333A5">
        <w:rPr>
          <w:rFonts w:ascii="Times New Roman" w:eastAsia="Times New Roman" w:hAnsi="Times New Roman" w:cs="Times New Roman"/>
          <w:sz w:val="20"/>
          <w:szCs w:val="20"/>
          <w:lang w:eastAsia="en-IN"/>
        </w:rPr>
        <w:br/>
        <w:t>– Xavier and He initializations also help in a fast convergence and are worth trying out.</w:t>
      </w:r>
    </w:p>
    <w:p w14:paraId="0F82E409"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3.1 Final thoughts</w:t>
      </w:r>
    </w:p>
    <w:p w14:paraId="2B72F008"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As I come to a close in this Deep Learning Series from first principles in Python, R and Octave, I must admit that I learnt a lot in the process.</w:t>
      </w:r>
    </w:p>
    <w:p w14:paraId="736F36AC" w14:textId="307558C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lastRenderedPageBreak/>
        <w:t>* Building a L-layer, vectorized Deep Learning Network in Python, R and Octave was extremely challenging but very rewarding</w:t>
      </w:r>
      <w:r w:rsidRPr="004333A5">
        <w:rPr>
          <w:rFonts w:ascii="Times New Roman" w:eastAsia="Times New Roman" w:hAnsi="Times New Roman" w:cs="Times New Roman"/>
          <w:sz w:val="20"/>
          <w:szCs w:val="20"/>
          <w:lang w:eastAsia="en-IN"/>
        </w:rPr>
        <w:br/>
        <w:t>* One benefit of building vectorized versions in Python, R and Octave was that I was looking at each function that I was implementing thrice, and hence I was able to fix any bugs in any of the languages</w:t>
      </w:r>
      <w:r w:rsidRPr="004333A5">
        <w:rPr>
          <w:rFonts w:ascii="Times New Roman" w:eastAsia="Times New Roman" w:hAnsi="Times New Roman" w:cs="Times New Roman"/>
          <w:sz w:val="20"/>
          <w:szCs w:val="20"/>
          <w:lang w:eastAsia="en-IN"/>
        </w:rPr>
        <w:br/>
        <w:t>* In addition since I built the generic L-Layer DL network with all the bells and whistles, layer by layer I further had an opportunity to look at all the functions in each successive post.</w:t>
      </w:r>
      <w:r w:rsidRPr="004333A5">
        <w:rPr>
          <w:rFonts w:ascii="Times New Roman" w:eastAsia="Times New Roman" w:hAnsi="Times New Roman" w:cs="Times New Roman"/>
          <w:sz w:val="20"/>
          <w:szCs w:val="20"/>
          <w:lang w:eastAsia="en-IN"/>
        </w:rPr>
        <w:br/>
        <w:t>* Each language has its advantages and disadvantages. From the performance perspective I think Python is the best, followed by Octave and then R</w:t>
      </w:r>
      <w:r w:rsidRPr="004333A5">
        <w:rPr>
          <w:rFonts w:ascii="Times New Roman" w:eastAsia="Times New Roman" w:hAnsi="Times New Roman" w:cs="Times New Roman"/>
          <w:sz w:val="20"/>
          <w:szCs w:val="20"/>
          <w:lang w:eastAsia="en-IN"/>
        </w:rPr>
        <w:br/>
        <w:t>* Interesting, I noticed that even if small bugs creep into your implementation, the DL network does learn and does generate a valid set of weights and biases, however this may not be an optimum solution. In one case of an inadvertent bug, I was not updating the weights in the final layer of the DL network. Yet, using all the other layers, the DL network was able to come with a reasonable solution (maybe like random dropout, remaining units can still learn the data!)</w:t>
      </w:r>
      <w:r w:rsidRPr="004333A5">
        <w:rPr>
          <w:rFonts w:ascii="Times New Roman" w:eastAsia="Times New Roman" w:hAnsi="Times New Roman" w:cs="Times New Roman"/>
          <w:sz w:val="20"/>
          <w:szCs w:val="20"/>
          <w:lang w:eastAsia="en-IN"/>
        </w:rPr>
        <w:br/>
        <w:t>* Having said that, the Gradient Check method discussed and implemented in this post can be very useful in ironing out bugs.</w:t>
      </w:r>
      <w:r w:rsidRPr="004333A5">
        <w:rPr>
          <w:rFonts w:ascii="Times New Roman" w:eastAsia="Times New Roman" w:hAnsi="Times New Roman" w:cs="Times New Roman"/>
          <w:sz w:val="20"/>
          <w:szCs w:val="20"/>
          <w:lang w:eastAsia="en-IN"/>
        </w:rPr>
        <w:br/>
      </w:r>
    </w:p>
    <w:p w14:paraId="0C91678A" w14:textId="77777777" w:rsidR="004333A5" w:rsidRPr="004333A5" w:rsidRDefault="004333A5" w:rsidP="004333A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33A5">
        <w:rPr>
          <w:rFonts w:ascii="Times New Roman" w:eastAsia="Times New Roman" w:hAnsi="Times New Roman" w:cs="Times New Roman"/>
          <w:b/>
          <w:bCs/>
          <w:sz w:val="36"/>
          <w:szCs w:val="36"/>
          <w:lang w:eastAsia="en-IN"/>
        </w:rPr>
        <w:t>Conclusion</w:t>
      </w:r>
    </w:p>
    <w:p w14:paraId="413DC0C5" w14:textId="77777777" w:rsidR="004333A5" w:rsidRPr="004333A5" w:rsidRDefault="004333A5" w:rsidP="004333A5">
      <w:pPr>
        <w:spacing w:before="100" w:beforeAutospacing="1" w:after="100" w:afterAutospacing="1" w:line="240" w:lineRule="auto"/>
        <w:rPr>
          <w:rFonts w:ascii="Times New Roman" w:eastAsia="Times New Roman" w:hAnsi="Times New Roman" w:cs="Times New Roman"/>
          <w:sz w:val="20"/>
          <w:szCs w:val="20"/>
          <w:lang w:eastAsia="en-IN"/>
        </w:rPr>
      </w:pPr>
      <w:r w:rsidRPr="004333A5">
        <w:rPr>
          <w:rFonts w:ascii="Times New Roman" w:eastAsia="Times New Roman" w:hAnsi="Times New Roman" w:cs="Times New Roman"/>
          <w:sz w:val="20"/>
          <w:szCs w:val="20"/>
          <w:lang w:eastAsia="en-IN"/>
        </w:rPr>
        <w:t>These last couple of months when I was writing the posts and the also churning up the code in Python, R and Octave were  very hectic. There have been times when I found that implementations of some function to be extremely demanding and I almost felt like giving up. Other times, I have spent quite some time on an intractable DL network which would not respond to changes in hyper-parameters. All in all, it was a great learning experience. I would suggest that you start from my first post Deep Learning from first principles in Python, R and Octave-Part 1 and work your way up. Feel free to take the code apart and try out things. That is the only way you will learn.</w:t>
      </w:r>
    </w:p>
    <w:p w14:paraId="0D4AC1A0" w14:textId="77777777" w:rsidR="003C7CAB" w:rsidRDefault="003C7CAB"/>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A5"/>
    <w:rsid w:val="002713C4"/>
    <w:rsid w:val="003C7CAB"/>
    <w:rsid w:val="0043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248B6"/>
  <w15:chartTrackingRefBased/>
  <w15:docId w15:val="{809D5C0E-121C-4467-832E-44694154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52581">
      <w:bodyDiv w:val="1"/>
      <w:marLeft w:val="0"/>
      <w:marRight w:val="0"/>
      <w:marTop w:val="0"/>
      <w:marBottom w:val="0"/>
      <w:divBdr>
        <w:top w:val="none" w:sz="0" w:space="0" w:color="auto"/>
        <w:left w:val="none" w:sz="0" w:space="0" w:color="auto"/>
        <w:bottom w:val="none" w:sz="0" w:space="0" w:color="auto"/>
        <w:right w:val="none" w:sz="0" w:space="0" w:color="auto"/>
      </w:divBdr>
      <w:divsChild>
        <w:div w:id="1619292230">
          <w:marLeft w:val="0"/>
          <w:marRight w:val="0"/>
          <w:marTop w:val="0"/>
          <w:marBottom w:val="0"/>
          <w:divBdr>
            <w:top w:val="none" w:sz="0" w:space="0" w:color="auto"/>
            <w:left w:val="none" w:sz="0" w:space="0" w:color="auto"/>
            <w:bottom w:val="none" w:sz="0" w:space="0" w:color="auto"/>
            <w:right w:val="none" w:sz="0" w:space="0" w:color="auto"/>
          </w:divBdr>
        </w:div>
        <w:div w:id="1687293934">
          <w:marLeft w:val="0"/>
          <w:marRight w:val="0"/>
          <w:marTop w:val="0"/>
          <w:marBottom w:val="0"/>
          <w:divBdr>
            <w:top w:val="none" w:sz="0" w:space="0" w:color="auto"/>
            <w:left w:val="none" w:sz="0" w:space="0" w:color="auto"/>
            <w:bottom w:val="none" w:sz="0" w:space="0" w:color="auto"/>
            <w:right w:val="none" w:sz="0" w:space="0" w:color="auto"/>
          </w:divBdr>
        </w:div>
        <w:div w:id="1018001829">
          <w:marLeft w:val="0"/>
          <w:marRight w:val="0"/>
          <w:marTop w:val="0"/>
          <w:marBottom w:val="0"/>
          <w:divBdr>
            <w:top w:val="none" w:sz="0" w:space="0" w:color="auto"/>
            <w:left w:val="none" w:sz="0" w:space="0" w:color="auto"/>
            <w:bottom w:val="none" w:sz="0" w:space="0" w:color="auto"/>
            <w:right w:val="none" w:sz="0" w:space="0" w:color="auto"/>
          </w:divBdr>
        </w:div>
        <w:div w:id="1324089985">
          <w:marLeft w:val="0"/>
          <w:marRight w:val="0"/>
          <w:marTop w:val="0"/>
          <w:marBottom w:val="0"/>
          <w:divBdr>
            <w:top w:val="none" w:sz="0" w:space="0" w:color="auto"/>
            <w:left w:val="none" w:sz="0" w:space="0" w:color="auto"/>
            <w:bottom w:val="none" w:sz="0" w:space="0" w:color="auto"/>
            <w:right w:val="none" w:sz="0" w:space="0" w:color="auto"/>
          </w:divBdr>
        </w:div>
        <w:div w:id="674185675">
          <w:marLeft w:val="0"/>
          <w:marRight w:val="0"/>
          <w:marTop w:val="0"/>
          <w:marBottom w:val="0"/>
          <w:divBdr>
            <w:top w:val="none" w:sz="0" w:space="0" w:color="auto"/>
            <w:left w:val="none" w:sz="0" w:space="0" w:color="auto"/>
            <w:bottom w:val="none" w:sz="0" w:space="0" w:color="auto"/>
            <w:right w:val="none" w:sz="0" w:space="0" w:color="auto"/>
          </w:divBdr>
        </w:div>
        <w:div w:id="580531190">
          <w:marLeft w:val="0"/>
          <w:marRight w:val="0"/>
          <w:marTop w:val="0"/>
          <w:marBottom w:val="0"/>
          <w:divBdr>
            <w:top w:val="none" w:sz="0" w:space="0" w:color="auto"/>
            <w:left w:val="none" w:sz="0" w:space="0" w:color="auto"/>
            <w:bottom w:val="none" w:sz="0" w:space="0" w:color="auto"/>
            <w:right w:val="none" w:sz="0" w:space="0" w:color="auto"/>
          </w:divBdr>
        </w:div>
        <w:div w:id="2031101896">
          <w:marLeft w:val="0"/>
          <w:marRight w:val="0"/>
          <w:marTop w:val="0"/>
          <w:marBottom w:val="0"/>
          <w:divBdr>
            <w:top w:val="none" w:sz="0" w:space="0" w:color="auto"/>
            <w:left w:val="none" w:sz="0" w:space="0" w:color="auto"/>
            <w:bottom w:val="none" w:sz="0" w:space="0" w:color="auto"/>
            <w:right w:val="none" w:sz="0" w:space="0" w:color="auto"/>
          </w:divBdr>
        </w:div>
        <w:div w:id="608896631">
          <w:marLeft w:val="0"/>
          <w:marRight w:val="0"/>
          <w:marTop w:val="0"/>
          <w:marBottom w:val="0"/>
          <w:divBdr>
            <w:top w:val="none" w:sz="0" w:space="0" w:color="auto"/>
            <w:left w:val="none" w:sz="0" w:space="0" w:color="auto"/>
            <w:bottom w:val="none" w:sz="0" w:space="0" w:color="auto"/>
            <w:right w:val="none" w:sz="0" w:space="0" w:color="auto"/>
          </w:divBdr>
        </w:div>
        <w:div w:id="2086493361">
          <w:marLeft w:val="0"/>
          <w:marRight w:val="0"/>
          <w:marTop w:val="0"/>
          <w:marBottom w:val="0"/>
          <w:divBdr>
            <w:top w:val="none" w:sz="0" w:space="0" w:color="auto"/>
            <w:left w:val="none" w:sz="0" w:space="0" w:color="auto"/>
            <w:bottom w:val="none" w:sz="0" w:space="0" w:color="auto"/>
            <w:right w:val="none" w:sz="0" w:space="0" w:color="auto"/>
          </w:divBdr>
        </w:div>
        <w:div w:id="569773034">
          <w:marLeft w:val="0"/>
          <w:marRight w:val="0"/>
          <w:marTop w:val="0"/>
          <w:marBottom w:val="0"/>
          <w:divBdr>
            <w:top w:val="none" w:sz="0" w:space="0" w:color="auto"/>
            <w:left w:val="none" w:sz="0" w:space="0" w:color="auto"/>
            <w:bottom w:val="none" w:sz="0" w:space="0" w:color="auto"/>
            <w:right w:val="none" w:sz="0" w:space="0" w:color="auto"/>
          </w:divBdr>
        </w:div>
        <w:div w:id="239410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hyperlink" Target="http://ufldl.stanford.edu/wiki/index.php/Gradient_checking_and_advanced_optimization"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coursera.org/specializations/deep-learning"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4577</Words>
  <Characters>26093</Characters>
  <Application>Microsoft Office Word</Application>
  <DocSecurity>0</DocSecurity>
  <Lines>217</Lines>
  <Paragraphs>61</Paragraphs>
  <ScaleCrop>false</ScaleCrop>
  <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2021-12-23T07:00:00Z</dcterms:created>
  <dcterms:modified xsi:type="dcterms:W3CDTF">2022-01-05T07:41:00Z</dcterms:modified>
</cp:coreProperties>
</file>