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5DDB" w14:textId="69195969"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ts</w:t>
      </w:r>
      <w:r w:rsidRPr="001016FE">
        <w:rPr>
          <w:rFonts w:ascii="Times New Roman" w:eastAsia="Times New Roman" w:hAnsi="Times New Roman" w:cs="Times New Roman"/>
          <w:sz w:val="20"/>
          <w:szCs w:val="20"/>
          <w:lang w:eastAsia="en-IN"/>
        </w:rPr>
        <w:t xml:space="preserve"> started learning R back in 2016 in college thanks to a couple of my professors who used it to teach statistics: </w:t>
      </w:r>
      <w:hyperlink r:id="rId4" w:tgtFrame="_blank" w:history="1">
        <w:r w:rsidRPr="001016FE">
          <w:rPr>
            <w:rFonts w:ascii="Times New Roman" w:eastAsia="Times New Roman" w:hAnsi="Times New Roman" w:cs="Times New Roman"/>
            <w:color w:val="0000FF"/>
            <w:sz w:val="24"/>
            <w:szCs w:val="24"/>
            <w:u w:val="single"/>
            <w:lang w:eastAsia="en-IN"/>
          </w:rPr>
          <w:t>Dr. Grimshaw</w:t>
        </w:r>
      </w:hyperlink>
      <w:r w:rsidRPr="001016FE">
        <w:rPr>
          <w:rFonts w:ascii="Times New Roman" w:eastAsia="Times New Roman" w:hAnsi="Times New Roman" w:cs="Times New Roman"/>
          <w:sz w:val="20"/>
          <w:szCs w:val="20"/>
          <w:lang w:eastAsia="en-IN"/>
        </w:rPr>
        <w:t xml:space="preserve"> and </w:t>
      </w:r>
      <w:hyperlink r:id="rId5" w:tgtFrame="_blank" w:history="1">
        <w:r w:rsidRPr="001016FE">
          <w:rPr>
            <w:rFonts w:ascii="Times New Roman" w:eastAsia="Times New Roman" w:hAnsi="Times New Roman" w:cs="Times New Roman"/>
            <w:color w:val="0000FF"/>
            <w:sz w:val="24"/>
            <w:szCs w:val="24"/>
            <w:u w:val="single"/>
            <w:lang w:eastAsia="en-IN"/>
          </w:rPr>
          <w:t>Dr. Lawson</w:t>
        </w:r>
      </w:hyperlink>
      <w:r w:rsidRPr="001016FE">
        <w:rPr>
          <w:rFonts w:ascii="Times New Roman" w:eastAsia="Times New Roman" w:hAnsi="Times New Roman" w:cs="Times New Roman"/>
          <w:sz w:val="20"/>
          <w:szCs w:val="20"/>
          <w:lang w:eastAsia="en-IN"/>
        </w:rPr>
        <w:t>. Thanks to the R community I’ve learned a lot more since then, but recently I did an embarrassing Google search for “how to do VLOOKUP in r.”</w:t>
      </w:r>
    </w:p>
    <w:p w14:paraId="58EE5C7F"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 xml:space="preserve">For those of you who don’t know, VLOOKUP is a function in Excel that takes two ranges, matches two of the columns, and gives you a result from a third column based on the match. There are some nuances, like that the matching column in the “from” range has to be the first one, and the difference between approximate and exact matches, but we’ll stay out of the Excel weeds on this post. Suffice it to say that </w:t>
      </w:r>
      <w:r w:rsidRPr="001016FE">
        <w:rPr>
          <w:rFonts w:ascii="Courier New" w:eastAsia="Times New Roman" w:hAnsi="Courier New" w:cs="Courier New"/>
          <w:sz w:val="20"/>
          <w:szCs w:val="20"/>
          <w:lang w:eastAsia="en-IN"/>
        </w:rPr>
        <w:t>dplyr</w:t>
      </w:r>
      <w:r w:rsidRPr="001016FE">
        <w:rPr>
          <w:rFonts w:ascii="Times New Roman" w:eastAsia="Times New Roman" w:hAnsi="Times New Roman" w:cs="Times New Roman"/>
          <w:sz w:val="20"/>
          <w:szCs w:val="20"/>
          <w:lang w:eastAsia="en-IN"/>
        </w:rPr>
        <w:t xml:space="preserve"> merges are the ticket for 90% of what VLOOKUP gets used for and it’s way faster.</w:t>
      </w:r>
    </w:p>
    <w:p w14:paraId="4B5F47FB" w14:textId="79D894A4"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 xml:space="preserve">This post is largely insurance to make sure that I never do that Google search again. First, </w:t>
      </w:r>
      <w:r>
        <w:rPr>
          <w:rFonts w:ascii="Times New Roman" w:eastAsia="Times New Roman" w:hAnsi="Times New Roman" w:cs="Times New Roman"/>
          <w:sz w:val="20"/>
          <w:szCs w:val="20"/>
          <w:lang w:eastAsia="en-IN"/>
        </w:rPr>
        <w:t>We</w:t>
      </w:r>
      <w:r w:rsidRPr="001016FE">
        <w:rPr>
          <w:rFonts w:ascii="Times New Roman" w:eastAsia="Times New Roman" w:hAnsi="Times New Roman" w:cs="Times New Roman"/>
          <w:sz w:val="20"/>
          <w:szCs w:val="20"/>
          <w:lang w:eastAsia="en-IN"/>
        </w:rPr>
        <w:t xml:space="preserve">’ll load the </w:t>
      </w:r>
      <w:r w:rsidRPr="001016FE">
        <w:rPr>
          <w:rFonts w:ascii="Courier New" w:eastAsia="Times New Roman" w:hAnsi="Courier New" w:cs="Courier New"/>
          <w:sz w:val="20"/>
          <w:szCs w:val="20"/>
          <w:lang w:eastAsia="en-IN"/>
        </w:rPr>
        <w:t>tidyverse</w:t>
      </w:r>
      <w:r w:rsidRPr="001016FE">
        <w:rPr>
          <w:rFonts w:ascii="Times New Roman" w:eastAsia="Times New Roman" w:hAnsi="Times New Roman" w:cs="Times New Roman"/>
          <w:sz w:val="20"/>
          <w:szCs w:val="20"/>
          <w:lang w:eastAsia="en-IN"/>
        </w:rPr>
        <w:t xml:space="preserve"> (which includes </w:t>
      </w:r>
      <w:r w:rsidRPr="001016FE">
        <w:rPr>
          <w:rFonts w:ascii="Courier New" w:eastAsia="Times New Roman" w:hAnsi="Courier New" w:cs="Courier New"/>
          <w:sz w:val="20"/>
          <w:szCs w:val="20"/>
          <w:lang w:eastAsia="en-IN"/>
        </w:rPr>
        <w:t>dplyr</w:t>
      </w:r>
      <w:r w:rsidRPr="001016FE">
        <w:rPr>
          <w:rFonts w:ascii="Times New Roman" w:eastAsia="Times New Roman" w:hAnsi="Times New Roman" w:cs="Times New Roman"/>
          <w:sz w:val="20"/>
          <w:szCs w:val="20"/>
          <w:lang w:eastAsia="en-IN"/>
        </w:rPr>
        <w:t xml:space="preserve">) and grab some sample data. I’ll also load </w:t>
      </w:r>
      <w:r w:rsidRPr="001016FE">
        <w:rPr>
          <w:rFonts w:ascii="Courier New" w:eastAsia="Times New Roman" w:hAnsi="Courier New" w:cs="Courier New"/>
          <w:sz w:val="20"/>
          <w:szCs w:val="20"/>
          <w:lang w:eastAsia="en-IN"/>
        </w:rPr>
        <w:t>tibbletime</w:t>
      </w:r>
      <w:r w:rsidRPr="001016FE">
        <w:rPr>
          <w:rFonts w:ascii="Times New Roman" w:eastAsia="Times New Roman" w:hAnsi="Times New Roman" w:cs="Times New Roman"/>
          <w:sz w:val="20"/>
          <w:szCs w:val="20"/>
          <w:lang w:eastAsia="en-IN"/>
        </w:rPr>
        <w:t xml:space="preserve"> to prepare the data more easily.</w:t>
      </w:r>
    </w:p>
    <w:p w14:paraId="21594BD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library(tidyverse)</w:t>
      </w:r>
    </w:p>
    <w:p w14:paraId="79BF40E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library(tibbletime)</w:t>
      </w:r>
    </w:p>
    <w:p w14:paraId="392A0143"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 xml:space="preserve">For some example data I hopped on to </w:t>
      </w:r>
      <w:hyperlink r:id="rId6" w:tgtFrame="_blank" w:history="1">
        <w:r w:rsidRPr="001016FE">
          <w:rPr>
            <w:rFonts w:ascii="Times New Roman" w:eastAsia="Times New Roman" w:hAnsi="Times New Roman" w:cs="Times New Roman"/>
            <w:color w:val="0000FF"/>
            <w:sz w:val="24"/>
            <w:szCs w:val="24"/>
            <w:u w:val="single"/>
            <w:lang w:eastAsia="en-IN"/>
          </w:rPr>
          <w:t>kaggle</w:t>
        </w:r>
      </w:hyperlink>
      <w:r w:rsidRPr="001016FE">
        <w:rPr>
          <w:rFonts w:ascii="Times New Roman" w:eastAsia="Times New Roman" w:hAnsi="Times New Roman" w:cs="Times New Roman"/>
          <w:sz w:val="20"/>
          <w:szCs w:val="20"/>
          <w:lang w:eastAsia="en-IN"/>
        </w:rPr>
        <w:t xml:space="preserve"> and grabbed a recent </w:t>
      </w:r>
      <w:hyperlink r:id="rId7" w:tgtFrame="_blank" w:history="1">
        <w:r w:rsidRPr="001016FE">
          <w:rPr>
            <w:rFonts w:ascii="Times New Roman" w:eastAsia="Times New Roman" w:hAnsi="Times New Roman" w:cs="Times New Roman"/>
            <w:color w:val="0000FF"/>
            <w:sz w:val="24"/>
            <w:szCs w:val="24"/>
            <w:u w:val="single"/>
            <w:lang w:eastAsia="en-IN"/>
          </w:rPr>
          <w:t>dataset about some behives</w:t>
        </w:r>
      </w:hyperlink>
      <w:r w:rsidRPr="001016FE">
        <w:rPr>
          <w:rFonts w:ascii="Times New Roman" w:eastAsia="Times New Roman" w:hAnsi="Times New Roman" w:cs="Times New Roman"/>
          <w:sz w:val="20"/>
          <w:szCs w:val="20"/>
          <w:lang w:eastAsia="en-IN"/>
        </w:rPr>
        <w:t xml:space="preserve"> that looked interesting. For the purpose of this exercise I’m going to calculate the average daily temperature and bee departures so that we can easily merge the two together.</w:t>
      </w:r>
    </w:p>
    <w:p w14:paraId="1B7F404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temp &lt;- read_csv("data/temperature_schwartau.csv")</w:t>
      </w:r>
    </w:p>
    <w:p w14:paraId="7BD1D4E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Parsed with column specification:</w:t>
      </w:r>
    </w:p>
    <w:p w14:paraId="3BE2B94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cols(</w:t>
      </w:r>
    </w:p>
    <w:p w14:paraId="03EBAF2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timestamp = col_datetime(format = ""),</w:t>
      </w:r>
    </w:p>
    <w:p w14:paraId="03AACEB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temperature = col_double()</w:t>
      </w:r>
    </w:p>
    <w:p w14:paraId="4AC85B9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w:t>
      </w:r>
    </w:p>
    <w:p w14:paraId="036F141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temp</w:t>
      </w:r>
    </w:p>
    <w:p w14:paraId="5762747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A tibble: 253,430 x 2</w:t>
      </w:r>
    </w:p>
    <w:p w14:paraId="771B0FA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timestamp           temperature</w:t>
      </w:r>
    </w:p>
    <w:p w14:paraId="6435A29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
    <w:p w14:paraId="78AB31A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1 2017-01-01 14:10:00        NA  </w:t>
      </w:r>
    </w:p>
    <w:p w14:paraId="5A9BBED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2 2017-01-01 14:15:00        12.3</w:t>
      </w:r>
    </w:p>
    <w:p w14:paraId="23F5E1F4"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3 2017-01-01 14:20:00        12.3</w:t>
      </w:r>
    </w:p>
    <w:p w14:paraId="2AEA13E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4 2017-01-01 14:25:00        12.3</w:t>
      </w:r>
    </w:p>
    <w:p w14:paraId="710B2D1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5 2017-01-01 14:30:00        12.4</w:t>
      </w:r>
    </w:p>
    <w:p w14:paraId="54CE65F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6 2017-01-01 14:35:00        12.4</w:t>
      </w:r>
    </w:p>
    <w:p w14:paraId="0D2B541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7 2017-01-01 14:40:00        12.5</w:t>
      </w:r>
    </w:p>
    <w:p w14:paraId="524573C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8 2017-01-01 14:45:00        12.5</w:t>
      </w:r>
    </w:p>
    <w:p w14:paraId="4D789F4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9 2017-01-01 14:50:00        12.5</w:t>
      </w:r>
    </w:p>
    <w:p w14:paraId="2783EAF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10 2017-01-01 14:55:00        12.5</w:t>
      </w:r>
    </w:p>
    <w:p w14:paraId="0AD9129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 with 253,420 more rows</w:t>
      </w:r>
    </w:p>
    <w:p w14:paraId="44AA178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flow &lt;- read_csv("data/flow_schwartau.csv")</w:t>
      </w:r>
    </w:p>
    <w:p w14:paraId="4C562BA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Parsed with column specification:</w:t>
      </w:r>
    </w:p>
    <w:p w14:paraId="20D57EA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cols(</w:t>
      </w:r>
    </w:p>
    <w:p w14:paraId="3969D15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timestamp = col_datetime(format = ""),</w:t>
      </w:r>
    </w:p>
    <w:p w14:paraId="2B90172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flow = col_double()</w:t>
      </w:r>
    </w:p>
    <w:p w14:paraId="51D4D6E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w:t>
      </w:r>
    </w:p>
    <w:p w14:paraId="6D4574C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flow</w:t>
      </w:r>
    </w:p>
    <w:p w14:paraId="1C9D986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A tibble: 2,513,836 x 2</w:t>
      </w:r>
    </w:p>
    <w:p w14:paraId="64EBDA5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timestamp            flow</w:t>
      </w:r>
    </w:p>
    <w:p w14:paraId="472332C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
    <w:p w14:paraId="2C602F4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1 2017-01-01 14:15:00     0</w:t>
      </w:r>
    </w:p>
    <w:p w14:paraId="01034E2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2 2017-01-01 14:16:00     0</w:t>
      </w:r>
    </w:p>
    <w:p w14:paraId="76D9017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3 2017-01-01 14:17:00     0</w:t>
      </w:r>
    </w:p>
    <w:p w14:paraId="7E19CB8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4 2017-01-01 14:18:00     0</w:t>
      </w:r>
    </w:p>
    <w:p w14:paraId="3EA2FB1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5 2017-01-01 14:19:00     0</w:t>
      </w:r>
    </w:p>
    <w:p w14:paraId="0D87D94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6 2017-01-01 14:20:00     0</w:t>
      </w:r>
    </w:p>
    <w:p w14:paraId="2FA85C6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7 2017-01-01 14:21:00     0</w:t>
      </w:r>
    </w:p>
    <w:p w14:paraId="68EDB7C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lastRenderedPageBreak/>
        <w:t>##  8 2017-01-01 14:22:00     0</w:t>
      </w:r>
    </w:p>
    <w:p w14:paraId="02B1324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9 2017-01-01 14:23:00     0</w:t>
      </w:r>
    </w:p>
    <w:p w14:paraId="62E1A7F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10 2017-01-01 14:24:00     0</w:t>
      </w:r>
    </w:p>
    <w:p w14:paraId="05F5FCC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 with 2,513,826 more rows</w:t>
      </w:r>
    </w:p>
    <w:p w14:paraId="48EF8921"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To get the data ready for this demo I’m going to take the hourly average flow out of the hive (positive values) and the hourly average temperature.</w:t>
      </w:r>
    </w:p>
    <w:p w14:paraId="286C963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flow &lt;- flow %&gt;%</w:t>
      </w:r>
    </w:p>
    <w:p w14:paraId="68CBDD6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drop_na() %&gt;%</w:t>
      </w:r>
    </w:p>
    <w:p w14:paraId="6FF88F74"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mutate(exit_flow = case_when( # get only departures</w:t>
      </w:r>
    </w:p>
    <w:p w14:paraId="2DA43E5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flow &gt;= 0 ~ flow</w:t>
      </w:r>
    </w:p>
    <w:p w14:paraId="10F86A5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 %&gt;%</w:t>
      </w:r>
    </w:p>
    <w:p w14:paraId="25148A8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drop_na() %&gt;% # drop all arriving rows</w:t>
      </w:r>
    </w:p>
    <w:p w14:paraId="2013781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arrange(timestamp) %&gt;% # tble_time needs the timestamp to be ordered</w:t>
      </w:r>
    </w:p>
    <w:p w14:paraId="25F21D4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tbl_time(index = timestamp) %&gt;% # convert to tble_time for ease of grouping by hour</w:t>
      </w:r>
    </w:p>
    <w:p w14:paraId="54595B3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collapse_by(period = "hourly", clean = TRUE) %&gt;% # "collapse" by hour</w:t>
      </w:r>
    </w:p>
    <w:p w14:paraId="030C6E6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group_by(timestamp) %&gt;% # group by collapsed hourly column</w:t>
      </w:r>
    </w:p>
    <w:p w14:paraId="0EF4F63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summarise(mean_exit_flow = mean(exit_flow)) # get the hourly average</w:t>
      </w:r>
    </w:p>
    <w:p w14:paraId="66971CD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flow</w:t>
      </w:r>
    </w:p>
    <w:p w14:paraId="4E3A21B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A time tibble: 20,953 x 2</w:t>
      </w:r>
    </w:p>
    <w:p w14:paraId="272B8F5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Index: timestamp</w:t>
      </w:r>
    </w:p>
    <w:p w14:paraId="4D26E91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timestamp           mean_exit_flow</w:t>
      </w:r>
    </w:p>
    <w:p w14:paraId="68C964E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
    <w:p w14:paraId="1130152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1 2017-01-01 15:00:00        0      </w:t>
      </w:r>
    </w:p>
    <w:p w14:paraId="7CA87E5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2 2017-01-01 16:00:00        0      </w:t>
      </w:r>
    </w:p>
    <w:p w14:paraId="6702BAA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3 2017-01-01 17:00:00        0      </w:t>
      </w:r>
    </w:p>
    <w:p w14:paraId="6EBF483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4 2017-01-01 18:00:00        0      </w:t>
      </w:r>
    </w:p>
    <w:p w14:paraId="3B437FD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5 2017-01-01 19:00:00        0.00847</w:t>
      </w:r>
    </w:p>
    <w:p w14:paraId="278C24C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6 2017-01-01 20:00:00        0      </w:t>
      </w:r>
    </w:p>
    <w:p w14:paraId="466B158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7 2017-01-01 21:00:00        0      </w:t>
      </w:r>
    </w:p>
    <w:p w14:paraId="1525708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8 2017-01-01 22:00:00        0      </w:t>
      </w:r>
    </w:p>
    <w:p w14:paraId="5859A88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9 2017-01-01 23:00:00        0      </w:t>
      </w:r>
    </w:p>
    <w:p w14:paraId="02A32E9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10 2017-01-02 00:00:00        0      </w:t>
      </w:r>
    </w:p>
    <w:p w14:paraId="493E3D4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 with 20,943 more rows</w:t>
      </w:r>
    </w:p>
    <w:p w14:paraId="73C0B284"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temp &lt;- temp %&gt;%</w:t>
      </w:r>
    </w:p>
    <w:p w14:paraId="428D62D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drop_na() %&gt;%</w:t>
      </w:r>
    </w:p>
    <w:p w14:paraId="4516D4A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arrange(timestamp) %&gt;%</w:t>
      </w:r>
    </w:p>
    <w:p w14:paraId="17E9347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tbl_time(index = timestamp) %&gt;%</w:t>
      </w:r>
    </w:p>
    <w:p w14:paraId="688E36E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collapse_by(period = "hourly", clean = TRUE) %&gt;%</w:t>
      </w:r>
    </w:p>
    <w:p w14:paraId="32DD4A4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group_by(timestamp) %&gt;%</w:t>
      </w:r>
    </w:p>
    <w:p w14:paraId="6E778A7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summarise(mean_temp = mean(temperature))</w:t>
      </w:r>
    </w:p>
    <w:p w14:paraId="7B08D18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temp</w:t>
      </w:r>
    </w:p>
    <w:p w14:paraId="1C5BD6A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A time tibble: 20,953 x 2</w:t>
      </w:r>
    </w:p>
    <w:p w14:paraId="0A479D9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Index: timestamp</w:t>
      </w:r>
    </w:p>
    <w:p w14:paraId="78747AA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timestamp           mean_temp</w:t>
      </w:r>
    </w:p>
    <w:p w14:paraId="2792FEC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
    <w:p w14:paraId="4D44566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1 2017-01-01 15:00:00      12.4</w:t>
      </w:r>
    </w:p>
    <w:p w14:paraId="51B4A0C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2 2017-01-01 16:00:00      13.4</w:t>
      </w:r>
    </w:p>
    <w:p w14:paraId="19883AC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3 2017-01-01 17:00:00      16.7</w:t>
      </w:r>
    </w:p>
    <w:p w14:paraId="1A4380E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4 2017-01-01 18:00:00      16.4</w:t>
      </w:r>
    </w:p>
    <w:p w14:paraId="2AB579A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5 2017-01-01 19:00:00      13.7</w:t>
      </w:r>
    </w:p>
    <w:p w14:paraId="0F09FEE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6 2017-01-01 20:00:00      14.0</w:t>
      </w:r>
    </w:p>
    <w:p w14:paraId="0D848C9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7 2017-01-01 21:00:00      12.4</w:t>
      </w:r>
    </w:p>
    <w:p w14:paraId="3112E1F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8 2017-01-01 22:00:00      17.3</w:t>
      </w:r>
    </w:p>
    <w:p w14:paraId="3C746BE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9 2017-01-01 23:00:00      17.8</w:t>
      </w:r>
    </w:p>
    <w:p w14:paraId="595CFB6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10 2017-01-02 00:00:00      20.0</w:t>
      </w:r>
    </w:p>
    <w:p w14:paraId="5F24660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 with 20,943 more rows</w:t>
      </w:r>
    </w:p>
    <w:p w14:paraId="126AA6FC"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lastRenderedPageBreak/>
        <w:t>You can see that the first column of both tables match exactly, with one row for each hour and the right column of each table do not match. This is one scenario that I might use VLOOKUP for in Excel, especially if the data isn’t ordered, or if I don’t know if both datasets are complete.</w:t>
      </w:r>
    </w:p>
    <w:p w14:paraId="2094CADF"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As a side note, the flow dataset has 2.5 million rows and the temperature dataset has 250 thousand rows. Summarizing these by hour into tables of about 21 thousand rows and then combining them would be a trying task for Excel, but for R it’s a breeze.</w:t>
      </w:r>
    </w:p>
    <w:p w14:paraId="07377EC5"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 xml:space="preserve">To combine these two in R, I will use a </w:t>
      </w:r>
      <w:r w:rsidRPr="001016FE">
        <w:rPr>
          <w:rFonts w:ascii="Courier New" w:eastAsia="Times New Roman" w:hAnsi="Courier New" w:cs="Courier New"/>
          <w:sz w:val="20"/>
          <w:szCs w:val="20"/>
          <w:lang w:eastAsia="en-IN"/>
        </w:rPr>
        <w:t>join</w:t>
      </w:r>
      <w:r w:rsidRPr="001016FE">
        <w:rPr>
          <w:rFonts w:ascii="Times New Roman" w:eastAsia="Times New Roman" w:hAnsi="Times New Roman" w:cs="Times New Roman"/>
          <w:sz w:val="20"/>
          <w:szCs w:val="20"/>
          <w:lang w:eastAsia="en-IN"/>
        </w:rPr>
        <w:t xml:space="preserve"> function from </w:t>
      </w:r>
      <w:r w:rsidRPr="001016FE">
        <w:rPr>
          <w:rFonts w:ascii="Courier New" w:eastAsia="Times New Roman" w:hAnsi="Courier New" w:cs="Courier New"/>
          <w:sz w:val="20"/>
          <w:szCs w:val="20"/>
          <w:lang w:eastAsia="en-IN"/>
        </w:rPr>
        <w:t>dplyr</w:t>
      </w:r>
      <w:r w:rsidRPr="001016FE">
        <w:rPr>
          <w:rFonts w:ascii="Times New Roman" w:eastAsia="Times New Roman" w:hAnsi="Times New Roman" w:cs="Times New Roman"/>
          <w:sz w:val="20"/>
          <w:szCs w:val="20"/>
          <w:lang w:eastAsia="en-IN"/>
        </w:rPr>
        <w:t xml:space="preserve">. VLOOKUP works like </w:t>
      </w:r>
      <w:r w:rsidRPr="001016FE">
        <w:rPr>
          <w:rFonts w:ascii="Courier New" w:eastAsia="Times New Roman" w:hAnsi="Courier New" w:cs="Courier New"/>
          <w:sz w:val="20"/>
          <w:szCs w:val="20"/>
          <w:lang w:eastAsia="en-IN"/>
        </w:rPr>
        <w:t>left_join()</w:t>
      </w:r>
      <w:r w:rsidRPr="001016FE">
        <w:rPr>
          <w:rFonts w:ascii="Times New Roman" w:eastAsia="Times New Roman" w:hAnsi="Times New Roman" w:cs="Times New Roman"/>
          <w:sz w:val="20"/>
          <w:szCs w:val="20"/>
          <w:lang w:eastAsia="en-IN"/>
        </w:rPr>
        <w:t xml:space="preserve"> or </w:t>
      </w:r>
      <w:r w:rsidRPr="001016FE">
        <w:rPr>
          <w:rFonts w:ascii="Courier New" w:eastAsia="Times New Roman" w:hAnsi="Courier New" w:cs="Courier New"/>
          <w:sz w:val="20"/>
          <w:szCs w:val="20"/>
          <w:lang w:eastAsia="en-IN"/>
        </w:rPr>
        <w:t>right_join()</w:t>
      </w:r>
      <w:r w:rsidRPr="001016FE">
        <w:rPr>
          <w:rFonts w:ascii="Times New Roman" w:eastAsia="Times New Roman" w:hAnsi="Times New Roman" w:cs="Times New Roman"/>
          <w:sz w:val="20"/>
          <w:szCs w:val="20"/>
          <w:lang w:eastAsia="en-IN"/>
        </w:rPr>
        <w:t xml:space="preserve"> because it looks for matches from one table in another table. If there aren’t any matches, it returns with an error. We also have the option to do a </w:t>
      </w:r>
      <w:r w:rsidRPr="001016FE">
        <w:rPr>
          <w:rFonts w:ascii="Courier New" w:eastAsia="Times New Roman" w:hAnsi="Courier New" w:cs="Courier New"/>
          <w:sz w:val="20"/>
          <w:szCs w:val="20"/>
          <w:lang w:eastAsia="en-IN"/>
        </w:rPr>
        <w:t>full_join()</w:t>
      </w:r>
      <w:r w:rsidRPr="001016FE">
        <w:rPr>
          <w:rFonts w:ascii="Times New Roman" w:eastAsia="Times New Roman" w:hAnsi="Times New Roman" w:cs="Times New Roman"/>
          <w:sz w:val="20"/>
          <w:szCs w:val="20"/>
          <w:lang w:eastAsia="en-IN"/>
        </w:rPr>
        <w:t xml:space="preserve"> which returns all rows from both tables and with </w:t>
      </w:r>
      <w:r w:rsidRPr="001016FE">
        <w:rPr>
          <w:rFonts w:ascii="Courier New" w:eastAsia="Times New Roman" w:hAnsi="Courier New" w:cs="Courier New"/>
          <w:sz w:val="20"/>
          <w:szCs w:val="20"/>
          <w:lang w:eastAsia="en-IN"/>
        </w:rPr>
        <w:t>NA</w:t>
      </w:r>
      <w:r w:rsidRPr="001016FE">
        <w:rPr>
          <w:rFonts w:ascii="Times New Roman" w:eastAsia="Times New Roman" w:hAnsi="Times New Roman" w:cs="Times New Roman"/>
          <w:sz w:val="20"/>
          <w:szCs w:val="20"/>
          <w:lang w:eastAsia="en-IN"/>
        </w:rPr>
        <w:t xml:space="preserve"> wherever there isn’t a match or </w:t>
      </w:r>
      <w:r w:rsidRPr="001016FE">
        <w:rPr>
          <w:rFonts w:ascii="Courier New" w:eastAsia="Times New Roman" w:hAnsi="Courier New" w:cs="Courier New"/>
          <w:sz w:val="20"/>
          <w:szCs w:val="20"/>
          <w:lang w:eastAsia="en-IN"/>
        </w:rPr>
        <w:t>inner_join()</w:t>
      </w:r>
      <w:r w:rsidRPr="001016FE">
        <w:rPr>
          <w:rFonts w:ascii="Times New Roman" w:eastAsia="Times New Roman" w:hAnsi="Times New Roman" w:cs="Times New Roman"/>
          <w:sz w:val="20"/>
          <w:szCs w:val="20"/>
          <w:lang w:eastAsia="en-IN"/>
        </w:rPr>
        <w:t xml:space="preserve"> which only returns rows where there are matches from both tables.</w:t>
      </w:r>
    </w:p>
    <w:p w14:paraId="7706F00E"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 xml:space="preserve">Since I have created a nice clean dataset with matching timestamp columns, I will get the same result no matter which </w:t>
      </w:r>
      <w:r w:rsidRPr="001016FE">
        <w:rPr>
          <w:rFonts w:ascii="Courier New" w:eastAsia="Times New Roman" w:hAnsi="Courier New" w:cs="Courier New"/>
          <w:sz w:val="20"/>
          <w:szCs w:val="20"/>
          <w:lang w:eastAsia="en-IN"/>
        </w:rPr>
        <w:t>join</w:t>
      </w:r>
      <w:r w:rsidRPr="001016FE">
        <w:rPr>
          <w:rFonts w:ascii="Times New Roman" w:eastAsia="Times New Roman" w:hAnsi="Times New Roman" w:cs="Times New Roman"/>
          <w:sz w:val="20"/>
          <w:szCs w:val="20"/>
          <w:lang w:eastAsia="en-IN"/>
        </w:rPr>
        <w:t xml:space="preserve"> function I use. </w:t>
      </w:r>
      <w:r w:rsidRPr="001016FE">
        <w:rPr>
          <w:rFonts w:ascii="Courier New" w:eastAsia="Times New Roman" w:hAnsi="Courier New" w:cs="Courier New"/>
          <w:sz w:val="20"/>
          <w:szCs w:val="20"/>
          <w:lang w:eastAsia="en-IN"/>
        </w:rPr>
        <w:t>dplyr</w:t>
      </w:r>
      <w:r w:rsidRPr="001016FE">
        <w:rPr>
          <w:rFonts w:ascii="Times New Roman" w:eastAsia="Times New Roman" w:hAnsi="Times New Roman" w:cs="Times New Roman"/>
          <w:sz w:val="20"/>
          <w:szCs w:val="20"/>
          <w:lang w:eastAsia="en-IN"/>
        </w:rPr>
        <w:t xml:space="preserve"> will try to guess which column I want to join by and return its guess as a message unless I specify which column I want it to use with </w:t>
      </w:r>
      <w:r w:rsidRPr="001016FE">
        <w:rPr>
          <w:rFonts w:ascii="Courier New" w:eastAsia="Times New Roman" w:hAnsi="Courier New" w:cs="Courier New"/>
          <w:sz w:val="20"/>
          <w:szCs w:val="20"/>
          <w:lang w:eastAsia="en-IN"/>
        </w:rPr>
        <w:t>by =</w:t>
      </w:r>
      <w:r w:rsidRPr="001016FE">
        <w:rPr>
          <w:rFonts w:ascii="Times New Roman" w:eastAsia="Times New Roman" w:hAnsi="Times New Roman" w:cs="Times New Roman"/>
          <w:sz w:val="20"/>
          <w:szCs w:val="20"/>
          <w:lang w:eastAsia="en-IN"/>
        </w:rPr>
        <w:t>.</w:t>
      </w:r>
    </w:p>
    <w:p w14:paraId="6034348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joined_table &lt;- flow %&gt;%</w:t>
      </w:r>
    </w:p>
    <w:p w14:paraId="4DD0318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left_join(temp, by = "timestamp")</w:t>
      </w:r>
    </w:p>
    <w:p w14:paraId="4708E60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joined_table</w:t>
      </w:r>
    </w:p>
    <w:p w14:paraId="3B6C85A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A time tibble: 20,953 x 3</w:t>
      </w:r>
    </w:p>
    <w:p w14:paraId="4D50814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Index: timestamp</w:t>
      </w:r>
    </w:p>
    <w:p w14:paraId="247D702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timestamp           mean_exit_flow mean_temp</w:t>
      </w:r>
    </w:p>
    <w:p w14:paraId="7B44EB7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
    <w:p w14:paraId="1E0B6B1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1 2017-01-01 15:00:00        0            12.4</w:t>
      </w:r>
    </w:p>
    <w:p w14:paraId="3717FFE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2 2017-01-01 16:00:00        0            13.4</w:t>
      </w:r>
    </w:p>
    <w:p w14:paraId="2EC0799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3 2017-01-01 17:00:00        0            16.7</w:t>
      </w:r>
    </w:p>
    <w:p w14:paraId="29054C54"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4 2017-01-01 18:00:00        0            16.4</w:t>
      </w:r>
    </w:p>
    <w:p w14:paraId="4B4E0E6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5 2017-01-01 19:00:00        0.00847      13.7</w:t>
      </w:r>
    </w:p>
    <w:p w14:paraId="0C8A6D3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6 2017-01-01 20:00:00        0            14.0</w:t>
      </w:r>
    </w:p>
    <w:p w14:paraId="358D9A5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7 2017-01-01 21:00:00        0            12.4</w:t>
      </w:r>
    </w:p>
    <w:p w14:paraId="146806D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8 2017-01-01 22:00:00        0            17.3</w:t>
      </w:r>
    </w:p>
    <w:p w14:paraId="75DBB8F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9 2017-01-01 23:00:00        0            17.8</w:t>
      </w:r>
    </w:p>
    <w:p w14:paraId="095347B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10 2017-01-02 00:00:00        0            20.0</w:t>
      </w:r>
    </w:p>
    <w:p w14:paraId="5AF3716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 with 20,943 more rows</w:t>
      </w:r>
    </w:p>
    <w:p w14:paraId="485162AA"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Pretty easy! Preparing this dataset took more work than joining it, but there are a lot of cases where the data will lend itself to a join right out of the box.</w:t>
      </w:r>
    </w:p>
    <w:p w14:paraId="7542F815"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Since we’ve made it this far, let’s take a look at the relationship between the hourly average number of bees exiting the hive and the hourly average temperature.</w:t>
      </w:r>
    </w:p>
    <w:p w14:paraId="2534462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joined_table %&gt;%</w:t>
      </w:r>
    </w:p>
    <w:p w14:paraId="6173F7D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ggplot(aes(x = mean_exit_flow, y = mean_temp)) +</w:t>
      </w:r>
    </w:p>
    <w:p w14:paraId="38F803B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geom_point(alpha = .05) +</w:t>
      </w:r>
    </w:p>
    <w:p w14:paraId="1DB3730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labs(title = "Hourly Average Schwartau Beehive Activity", subtitle = "2017-01-01 through 2019-05-31", caption = "Data source: </w:t>
      </w:r>
      <w:hyperlink r:id="rId8" w:tgtFrame="_blank" w:history="1">
        <w:r w:rsidRPr="001016FE">
          <w:rPr>
            <w:rFonts w:ascii="Courier New" w:eastAsia="Times New Roman" w:hAnsi="Courier New" w:cs="Courier New"/>
            <w:color w:val="0000FF"/>
            <w:sz w:val="20"/>
            <w:szCs w:val="20"/>
            <w:u w:val="single"/>
            <w:lang w:eastAsia="en-IN"/>
          </w:rPr>
          <w:t>kaggle.com/se18m502/bee-hive-metrics</w:t>
        </w:r>
      </w:hyperlink>
      <w:r w:rsidRPr="001016FE">
        <w:rPr>
          <w:rFonts w:ascii="Courier New" w:eastAsia="Times New Roman" w:hAnsi="Courier New" w:cs="Courier New"/>
          <w:sz w:val="20"/>
          <w:szCs w:val="20"/>
          <w:lang w:eastAsia="en-IN"/>
        </w:rPr>
        <w:t>") +</w:t>
      </w:r>
    </w:p>
    <w:p w14:paraId="08517EF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xlab("Average Hourly Exit") +</w:t>
      </w:r>
    </w:p>
    <w:p w14:paraId="3980508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ylab("Average Hourly Temperature (C)") +</w:t>
      </w:r>
    </w:p>
    <w:p w14:paraId="0A9EF90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theme_bw()</w:t>
      </w:r>
    </w:p>
    <w:p w14:paraId="0FC375A8"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noProof/>
          <w:sz w:val="20"/>
          <w:szCs w:val="20"/>
          <w:lang w:eastAsia="en-IN"/>
        </w:rPr>
        <w:lastRenderedPageBreak/>
        <w:drawing>
          <wp:inline distT="0" distB="0" distL="0" distR="0" wp14:anchorId="573B92E4" wp14:editId="237F23E0">
            <wp:extent cx="4290060" cy="3573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8855CC9"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It looks like it needs to be about 10 C (50 F) before these bees want to head outdoors, and above 30 C (86 F) there is a huge spike in activity.</w:t>
      </w:r>
    </w:p>
    <w:p w14:paraId="0F45720D"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There is a pretty thick line of inactivity at all temperatures, though, which makes me wonder if the beehive has been active the whole time it was being observed. Let’s make a plot of activity over time.</w:t>
      </w:r>
    </w:p>
    <w:p w14:paraId="763506D4"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joined_table %&gt;%</w:t>
      </w:r>
    </w:p>
    <w:p w14:paraId="6B53F65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ggplot(aes(x = timestamp, y = mean_exit_flow, color = mean_temp)) +</w:t>
      </w:r>
    </w:p>
    <w:p w14:paraId="0F1F37A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geom_point() +</w:t>
      </w:r>
    </w:p>
    <w:p w14:paraId="3BA71B3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labs(title = "Hourly Average Schwartau Beehive Activity", </w:t>
      </w:r>
    </w:p>
    <w:p w14:paraId="14CB2DF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subtitle = "2017-01-01 through 2019-05-31", </w:t>
      </w:r>
    </w:p>
    <w:p w14:paraId="51AF770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caption = "Data source: </w:t>
      </w:r>
      <w:hyperlink r:id="rId10" w:tgtFrame="_blank" w:history="1">
        <w:r w:rsidRPr="001016FE">
          <w:rPr>
            <w:rFonts w:ascii="Courier New" w:eastAsia="Times New Roman" w:hAnsi="Courier New" w:cs="Courier New"/>
            <w:color w:val="0000FF"/>
            <w:sz w:val="20"/>
            <w:szCs w:val="20"/>
            <w:u w:val="single"/>
            <w:lang w:eastAsia="en-IN"/>
          </w:rPr>
          <w:t>kaggle.com/se18m502/bee-hive-metrics</w:t>
        </w:r>
      </w:hyperlink>
      <w:r w:rsidRPr="001016FE">
        <w:rPr>
          <w:rFonts w:ascii="Courier New" w:eastAsia="Times New Roman" w:hAnsi="Courier New" w:cs="Courier New"/>
          <w:sz w:val="20"/>
          <w:szCs w:val="20"/>
          <w:lang w:eastAsia="en-IN"/>
        </w:rPr>
        <w:t>",</w:t>
      </w:r>
    </w:p>
    <w:p w14:paraId="5375617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color = "Average\nTemp\n(C)") +</w:t>
      </w:r>
    </w:p>
    <w:p w14:paraId="5929E97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xlab("Time") +</w:t>
      </w:r>
    </w:p>
    <w:p w14:paraId="37EECAD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ylab("Average Hourly Exit") +</w:t>
      </w:r>
    </w:p>
    <w:p w14:paraId="5EE81B3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scale_colour_gradient(low = "black", high = "red") +</w:t>
      </w:r>
    </w:p>
    <w:p w14:paraId="096975B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theme_bw()</w:t>
      </w:r>
    </w:p>
    <w:p w14:paraId="2DD58157"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noProof/>
          <w:sz w:val="20"/>
          <w:szCs w:val="20"/>
          <w:lang w:eastAsia="en-IN"/>
        </w:rPr>
        <w:lastRenderedPageBreak/>
        <w:drawing>
          <wp:inline distT="0" distB="0" distL="0" distR="0" wp14:anchorId="5F900331" wp14:editId="32D75F32">
            <wp:extent cx="429006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72CF9F40"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As I expected, the beehive activity is function of both temperature and time of year. Also, there are some times of year where there are bees exiting the hive twenty-four hours per day.</w:t>
      </w:r>
    </w:p>
    <w:p w14:paraId="221D4061"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There you have it! While there’s nothing wrong with using Excel, especially when it’s the medium that your colleagues are familiar with, R is much faster, and more reproducible and flexible. I can easily read through the code that I just wrote and follow what’s happening, but when I get an Excel workbook with similar calculations, it takes quite a bit of time to figure out what’s going on.</w:t>
      </w:r>
    </w:p>
    <w:p w14:paraId="2FA7A9B8"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FE"/>
    <w:rsid w:val="001016FE"/>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04A9"/>
  <w15:chartTrackingRefBased/>
  <w15:docId w15:val="{0EBA128F-1C04-49E7-B2CE-7F144AB8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62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ggle.com/se18m502/bee-hive-metric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se18m502/bee-hive-metric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 TargetMode="External"/><Relationship Id="rId11" Type="http://schemas.openxmlformats.org/officeDocument/2006/relationships/image" Target="media/image2.png"/><Relationship Id="rId5" Type="http://schemas.openxmlformats.org/officeDocument/2006/relationships/hyperlink" Target="https://statistics.byu.edu/content/lawson-john-s" TargetMode="External"/><Relationship Id="rId10" Type="http://schemas.openxmlformats.org/officeDocument/2006/relationships/hyperlink" Target="http://kaggle.com/se18m502/bee-hive-metrics" TargetMode="External"/><Relationship Id="rId4" Type="http://schemas.openxmlformats.org/officeDocument/2006/relationships/hyperlink" Target="https://twitter.com/drgrimshaw"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1350</Words>
  <Characters>7697</Characters>
  <Application>Microsoft Office Word</Application>
  <DocSecurity>0</DocSecurity>
  <Lines>64</Lines>
  <Paragraphs>18</Paragraphs>
  <ScaleCrop>false</ScaleCrop>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2021-11-17T07:27:00Z</dcterms:created>
  <dcterms:modified xsi:type="dcterms:W3CDTF">2021-11-17T07:28:00Z</dcterms:modified>
</cp:coreProperties>
</file>