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2663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bad URL?</w:t>
      </w:r>
    </w:p>
    <w:p w14:paraId="0CB55B6A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tackled a few URL issues:</w:t>
      </w:r>
    </w:p>
    <w:p w14:paraId="2480B4DF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had used </w:t>
      </w:r>
      <w:hyperlink r:id="rId5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absolute links (using our domain name) instead of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relative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links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https://ropensci.org/blog/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</w:t>
      </w: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/blog/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A78DCC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 internal and external links were broken, but we did not know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ones.</w:t>
      </w:r>
    </w:p>
    <w:p w14:paraId="4EF7D38E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links were short links (</w:t>
      </w:r>
      <w:hyperlink r:id="rId7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bit.ly/</w:t>
        </w:r>
        <w:proofErr w:type="spellStart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blabla</w:t>
        </w:r>
        <w:proofErr w:type="spellEnd"/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) whereas it’s best to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the actual link because the short link could break too.</w:t>
      </w:r>
    </w:p>
    <w:p w14:paraId="147BBF96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 links were http links, although the same https link might work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would be preferred over http for security.</w:t>
      </w:r>
    </w:p>
    <w:p w14:paraId="6A719E87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were links to </w:t>
      </w:r>
      <w:hyperlink r:id="rId8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ropensci.github.io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 websites that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replaced with links to </w:t>
      </w:r>
      <w:hyperlink r:id="rId9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 brand-new docs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server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DB945C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Please read if you try this at “home/”</w:t>
      </w:r>
    </w:p>
    <w:p w14:paraId="39D755C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three main ingredients to our website spring/fall cleaning: 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tools, elbow grease and </w:t>
      </w:r>
      <w:r w:rsidRPr="00E54D6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version control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! Most changes happened in a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branch, and although one can’t possibly look in detail at a diff of more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hundred files, we tried to be as careful as possible.</w:t>
      </w:r>
    </w:p>
    <w:p w14:paraId="15038526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absolute to relative links</w:t>
      </w:r>
    </w:p>
    <w:p w14:paraId="4317B6F4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To remove the absolute links, we resorted to using regular expressions.</w:t>
      </w:r>
    </w:p>
    <w:p w14:paraId="7FD29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378C6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2DCF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Identify the Markdown files to be examined</w:t>
      </w:r>
    </w:p>
    <w:p w14:paraId="59B4698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("content", recurse = TRUE, glob = "*.md")</w:t>
      </w:r>
    </w:p>
    <w:p w14:paraId="7941C39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("\\/tutorials\\/",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AF9B71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11C5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Function to fix each file if needed</w:t>
      </w:r>
    </w:p>
    <w:p w14:paraId="24D9C1C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fix_ropensci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0EBA64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-&gt; text</w:t>
      </w:r>
    </w:p>
    <w:p w14:paraId="7B574B2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EB3B6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only edit files that had the issue</w:t>
      </w:r>
    </w:p>
    <w:p w14:paraId="01530AF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(any(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("http(s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)?\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\:\\/\\/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\\.org\\/", text))){</w:t>
      </w:r>
    </w:p>
    <w:p w14:paraId="69D8FED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%&gt;%</w:t>
      </w:r>
    </w:p>
    <w:p w14:paraId="44B699F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("http(s)?\\:\\/\\/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\\.org\\/", "/") %&gt;%</w:t>
      </w:r>
    </w:p>
    <w:p w14:paraId="2C3E503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97DE2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32D41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FF40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52FB5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fix_ropensci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09D2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Voilà!</w:t>
      </w:r>
    </w:p>
    <w:p w14:paraId="641ADB7B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Broken URLs</w:t>
      </w:r>
    </w:p>
    <w:p w14:paraId="7562DB7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what about the links that do not link to anything? We started by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all links together with the relevant file paths.</w:t>
      </w:r>
    </w:p>
    <w:p w14:paraId="6C8B5A7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1B9F5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D9BE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/roweb2"</w:t>
      </w:r>
    </w:p>
    <w:p w14:paraId="4C130D6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6785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recurse = TRUE, glob = "*.md")</w:t>
      </w:r>
    </w:p>
    <w:p w14:paraId="3773A3D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("\\/tutorials\\/",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A60F06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F2967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get_links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C82921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82C6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%&gt;%</w:t>
      </w:r>
    </w:p>
    <w:p w14:paraId="4AB7D41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markdown_html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(normalize = TRUE,</w:t>
      </w:r>
    </w:p>
    <w:p w14:paraId="095149A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extensions = TRUE) %&gt;%</w:t>
      </w:r>
    </w:p>
    <w:p w14:paraId="0E8291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20D6C2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("//a") %&gt;%</w:t>
      </w:r>
    </w:p>
    <w:p w14:paraId="17FACF9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-&gt;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</w:p>
    <w:p w14:paraId="0BFA88E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62F6D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A43F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1DDC8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A1A8D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727B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get_links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1C12C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509B1E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"#.*"),</w:t>
      </w:r>
    </w:p>
    <w:p w14:paraId="2FFB326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"\\/$"))</w:t>
      </w:r>
    </w:p>
    <w:p w14:paraId="52C87AF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1693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</w:p>
    <w:p w14:paraId="4CCEFC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 14,234 x 2</w:t>
      </w:r>
    </w:p>
    <w:p w14:paraId="3BA7CBF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2F49D09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</w:t>
      </w:r>
    </w:p>
    <w:p w14:paraId="3DD46B0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0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https://adamhsparks.netl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91BBA0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1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https://aldocompagnoni.w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57BC4C0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2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http://robitalec.ca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DBD65D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3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https://alison.rbind.io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F88C8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4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https://dobb.ae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7B34AD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5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https://thestudyofthehou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EF2DA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6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https://annakrystalli.me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A7110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7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https://paleantology.com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65445E9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8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https://aurielfournier.g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AED405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10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9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https://faculty.washingt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4ACA04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# … with 14,224 more rows</w:t>
      </w:r>
    </w:p>
    <w:p w14:paraId="4321333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chose a different method to find those within and outside of our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website.</w:t>
      </w:r>
    </w:p>
    <w:p w14:paraId="6BB78A51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Broken internal URLs</w:t>
      </w:r>
    </w:p>
    <w:p w14:paraId="7B42397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When building a Hugo website, one gets a sitemap, which is basically a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collection of links to all the pages of the website. </w:t>
      </w:r>
      <w:hyperlink r:id="rId20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If an internal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link is not in the sitemap, it does not exist.</w:t>
        </w:r>
      </w:hyperlink>
    </w:p>
    <w:p w14:paraId="36A45830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generated the sitemap from within the website folder to extract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links.</w:t>
      </w:r>
    </w:p>
    <w:p w14:paraId="59D7F2F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8FE8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D5E7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D77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process$new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"server", echo = TRUE)</w:t>
      </w:r>
    </w:p>
    <w:p w14:paraId="7269263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</w:t>
      </w:r>
    </w:p>
    <w:p w14:paraId="46EC28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(120)</w:t>
      </w:r>
    </w:p>
    <w:p w14:paraId="6CCC688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219F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localhost &lt;- "</w:t>
      </w:r>
      <w:hyperlink r:id="rId21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http://localhost:1313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3C0C4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(localhost)</w:t>
      </w:r>
    </w:p>
    <w:p w14:paraId="2DB0B68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paste0(localhost, "/sitemap.xml") %&gt;%</w:t>
      </w:r>
    </w:p>
    <w:p w14:paraId="6F56F04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54C6CB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xml_ns_strip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FF4A19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("//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6E825B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2FB29E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(localhost) %&gt;%</w:t>
      </w:r>
    </w:p>
    <w:p w14:paraId="78846A7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("\\/$") -&gt; links</w:t>
      </w:r>
    </w:p>
    <w:p w14:paraId="0AF67E9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62C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p$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kill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B8CD8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9B11D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D0AA3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head(links)</w:t>
      </w:r>
    </w:p>
    <w:p w14:paraId="422000E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"/authors/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scott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-chamberlain"         "/tags/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</w:t>
      </w:r>
    </w:p>
    <w:p w14:paraId="60CEE1A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"/authors"                           "/tags/http"                        </w:t>
      </w:r>
    </w:p>
    <w:p w14:paraId="7BB4822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[5] "/technotes/2019/12/11/http-testing" "/tags/mocking"</w:t>
      </w:r>
    </w:p>
    <w:p w14:paraId="56F34B32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are the existing internal links. We could also have extracted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using </w:t>
      </w:r>
      <w:hyperlink r:id="rId22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multi-request features of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curl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989C66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extract the internal links we used in the content.</w:t>
      </w:r>
    </w:p>
    <w:p w14:paraId="4FB4C9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ABA1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("^http",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</w:p>
    <w:p w14:paraId="046A853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</w:p>
    <w:p w14:paraId="0585901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54E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C5A27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28F6820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13E7155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</w:t>
      </w:r>
    </w:p>
    <w:p w14:paraId="232B944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1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59E485E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2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2EF15FB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3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/roweb2/content/blog… /blog/2013/05/10/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introdu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7CF1817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4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/about                   </w:t>
      </w:r>
    </w:p>
    <w:p w14:paraId="58007C7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5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25B47B3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6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/roweb2/content/blog… /contact</w:t>
      </w:r>
    </w:p>
    <w:p w14:paraId="17E6A79F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So, what are the missing ones? We used the code below to identify them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we </w:t>
      </w:r>
      <w:hyperlink r:id="rId23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manually fixed or removed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them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B947A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CFF3AD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links)</w:t>
      </w:r>
    </w:p>
    <w:p w14:paraId="36815480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Broken external URLs</w:t>
      </w:r>
    </w:p>
    <w:p w14:paraId="1A9378C9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To identify broken external URLs, we ran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4" w:tgtFrame="_blank" w:history="1">
        <w:proofErr w:type="spellStart"/>
        <w:proofErr w:type="gramStart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crul</w:t>
        </w:r>
        <w:proofErr w:type="spellEnd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gramEnd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ok()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all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them and created a big spreadsheet of URLs to look at.</w:t>
      </w:r>
    </w:p>
    <w:p w14:paraId="268D79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6902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39A2C6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54F6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[,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7CE48EF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D846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ok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DE3C9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::ok, </w:t>
      </w:r>
    </w:p>
    <w:p w14:paraId="1FC825E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rate(1, 1)))</w:t>
      </w:r>
    </w:p>
    <w:p w14:paraId="5C630B1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CB0E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20BF91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0D44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BBB21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AB9BC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329E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EC821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C47F5D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summarise(ok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FAEFD2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2253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CAB8C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1F5F3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93BDC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4797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4F7C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parse_one_post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C7357B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"\\_index", path)){</w:t>
      </w:r>
    </w:p>
    <w:p w14:paraId="2FF955C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0B5BCF7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C33CA5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(path, encoding = "UTF-8"))</w:t>
      </w:r>
    </w:p>
    <w:p w14:paraId="49E68D4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split_yaml_body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(lines)$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CC79C1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00BAEA8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yaml.load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C4194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0AA9A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meta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(date = anytime::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anydate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yaml$date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1AA65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author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yaml$authors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6B80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title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yaml$title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33355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software_peer_review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"Software Peer Review" %in%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yaml$tags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58206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type =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("\\/blog\\/", path),</w:t>
      </w:r>
    </w:p>
    <w:p w14:paraId="06E0D77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post", "tech note"),</w:t>
      </w:r>
    </w:p>
    <w:p w14:paraId="7AB65F8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path)</w:t>
      </w:r>
    </w:p>
    <w:p w14:paraId="417B5E1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D64E7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meta</w:t>
      </w:r>
    </w:p>
    <w:p w14:paraId="1C8DBD9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B036A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E9AB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("blog",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)|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("technotes",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parse_one_post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F2085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7C64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(info,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FBF751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summarize(date = date[1],</w:t>
      </w:r>
    </w:p>
    <w:p w14:paraId="1EFC4D5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author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(author),</w:t>
      </w:r>
    </w:p>
    <w:p w14:paraId="502F2BC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title =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title[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3CAEC4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type =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type[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17A3723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0DB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!ok)</w:t>
      </w:r>
    </w:p>
    <w:p w14:paraId="42D965A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info, by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1E7D3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7230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"urls.csv")</w:t>
      </w:r>
    </w:p>
    <w:p w14:paraId="39C811F9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that spreadsheet hundreds of links were examined </w:t>
      </w:r>
      <w:r w:rsidRPr="00E54D6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manually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! When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was a replacement link, we used it thanks to a code looping over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links. For the about 50 links without replacement, we amended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posts by hand to make sure to take context into account (</w:t>
      </w:r>
      <w:proofErr w:type="gram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 removing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link vs. removing the whole sentence presenting it).</w:t>
      </w:r>
    </w:p>
    <w:p w14:paraId="4B66410B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were quite a few false positives </w:t>
      </w:r>
      <w:proofErr w:type="gram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 actually valid URLs. This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 to some edits in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" w:tgtFrame="_blank" w:history="1">
        <w:proofErr w:type="spellStart"/>
        <w:proofErr w:type="gramStart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crul</w:t>
        </w:r>
        <w:proofErr w:type="spellEnd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gramEnd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ok()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wisdom:</w:t>
      </w:r>
    </w:p>
    <w:p w14:paraId="2CDA16B1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Sometimes you’ll get an error for the HEAD request but not the GET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request.</w:t>
      </w:r>
    </w:p>
    <w:p w14:paraId="45A55A0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verb instead of head</w:t>
      </w:r>
    </w:p>
    <w:p w14:paraId="737B43D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ok("</w:t>
      </w:r>
      <w:hyperlink r:id="rId26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http://animalnexus.ca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E74B2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763AF74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ok("</w:t>
      </w:r>
      <w:hyperlink r:id="rId27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http://animalnexus.ca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", verb = "get")</w:t>
      </w:r>
    </w:p>
    <w:p w14:paraId="4F2E208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7A30069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Sometimes you’ll need an user-agent whose name does not contain “curl”,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default user-agent of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(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make_ua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libcurl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/7.58.0 r-curl/4.3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/0.9.1.9991).</w:t>
      </w:r>
    </w:p>
    <w:p w14:paraId="0353916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require a different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14:paraId="37FE5E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they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probably regex the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14:paraId="346D206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ok("</w:t>
      </w:r>
      <w:hyperlink r:id="rId28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https://doi.org/10.1093/chemse/bjq042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81042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GnuTLS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(-54): Error in the pull function.</w:t>
      </w:r>
    </w:p>
    <w:p w14:paraId="45894C3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DEA7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4557D2A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ok("</w:t>
      </w:r>
      <w:hyperlink r:id="rId29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https://doi.org/10.1093/chemse/bjq042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foobar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3A510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9443285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short to long links</w:t>
      </w:r>
    </w:p>
    <w:p w14:paraId="0852E725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only identified short links using the </w:t>
      </w:r>
      <w:hyperlink r:id="rId30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bit.ly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service. We found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link by running the function below. There were actually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4 short links so that was quick.</w:t>
      </w:r>
    </w:p>
    <w:p w14:paraId="6F7A2D3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get_long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D25685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HttpClient$new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)$get()$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5F2128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242DD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get_long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31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http://bit.ly/2JfrzmE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FFEC9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32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https://www.timeanddate.com/worldclock/fixedtime.html?msg=rOpenSci+Community+Call+on+Reproducible+Research+with+R&amp;iso=20190730T09&amp;p1=791&amp;ah=1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92377DA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vs https</w:t>
      </w:r>
    </w:p>
    <w:p w14:paraId="10B9C5BB" w14:textId="77777777" w:rsidR="00E54D60" w:rsidRPr="00E54D60" w:rsidRDefault="00E54D60" w:rsidP="00E54D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  <w:lastRenderedPageBreak/>
        <w:t xml:space="preserve">HTTPS: HTTP + security </w:t>
      </w:r>
      <w:r w:rsidRPr="00E54D60"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  <w:fldChar w:fldCharType="begin"/>
      </w:r>
      <w:r w:rsidRPr="00E54D60"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  <w:instrText xml:space="preserve"> HYPERLINK "https://t.co/pkk7ZVzjz3" \t "_blank" </w:instrText>
      </w:r>
      <w:r w:rsidRPr="00E54D60"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  <w:fldChar w:fldCharType="separate"/>
      </w:r>
      <w:r w:rsidRPr="00E54D6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id-ID" w:eastAsia="en-IN"/>
        </w:rPr>
        <w:t>pic.twitter.com/pkk7ZVzjz3</w:t>
      </w:r>
      <w:r w:rsidRPr="00E54D60">
        <w:rPr>
          <w:rFonts w:ascii="Times New Roman" w:eastAsia="Times New Roman" w:hAnsi="Times New Roman" w:cs="Times New Roman"/>
          <w:sz w:val="20"/>
          <w:szCs w:val="20"/>
          <w:lang w:val="id-ID" w:eastAsia="en-IN"/>
        </w:rPr>
        <w:fldChar w:fldCharType="end"/>
      </w:r>
    </w:p>
    <w:p w14:paraId="41E3611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</w:t>
      </w:r>
      <w:r w:rsidRPr="00E54D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88E4A8" wp14:editId="40B8C1C5">
            <wp:extent cx="685800" cy="685800"/>
            <wp:effectExtent l="0" t="0" r="0" b="0"/>
            <wp:docPr id="3" name="Picture 3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🔎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Julia Evans</w:t>
      </w:r>
      <w:r w:rsidRPr="00E54D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EE8583" wp14:editId="7B84B3C6">
            <wp:extent cx="685800" cy="685800"/>
            <wp:effectExtent l="0" t="0" r="0" b="0"/>
            <wp:docPr id="4" name="Picture 4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🔍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(@b0rk) </w:t>
      </w:r>
      <w:hyperlink r:id="rId35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August 9, 2019</w:t>
        </w:r>
      </w:hyperlink>
    </w:p>
    <w:p w14:paraId="4B1168A1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5E7D32F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proceeded as previously when checking external links, except we used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settings for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ok()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9DA51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3364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("http\\:",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D704B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mutate(http, https = sub("http\\:", "https:",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7DD75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http[, "https"])</w:t>
      </w:r>
    </w:p>
    <w:p w14:paraId="45E5AAE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DAFC9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ok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1848E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::ok, </w:t>
      </w:r>
    </w:p>
    <w:p w14:paraId="40B193E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rate(1, 1)))</w:t>
      </w:r>
    </w:p>
    <w:p w14:paraId="77847B9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5DB7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A416A6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9CBD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"Maëlle Salmon checking links")</w:t>
      </w:r>
    </w:p>
    <w:p w14:paraId="4A24724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40F9F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C343D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0E5C5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(https) %&gt;%</w:t>
      </w:r>
    </w:p>
    <w:p w14:paraId="75F9F34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summarise(ok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(https))</w:t>
      </w:r>
    </w:p>
    <w:p w14:paraId="10F81F4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D3B65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(http,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by = "https")</w:t>
      </w:r>
    </w:p>
    <w:p w14:paraId="6A06E42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filter(http, ok)</w:t>
      </w:r>
    </w:p>
    <w:p w14:paraId="256B56A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81E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df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D8D38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 &lt;- df[index,]</w:t>
      </w:r>
    </w:p>
    <w:p w14:paraId="7938697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33D32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row$https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337500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073C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B04C1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62BB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5FE9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C3AEAF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</w:t>
      </w:r>
      <w:hyperlink r:id="rId36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browse the related</w:t>
        </w:r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 that in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above, we could have used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7" w:tgtFrame="_blank" w:history="1">
        <w:proofErr w:type="spellStart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urltools</w:t>
        </w:r>
        <w:proofErr w:type="spellEnd"/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parse URLs and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 their scheme (http or https).</w:t>
      </w:r>
    </w:p>
    <w:p w14:paraId="5C113748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8" w:tgtFrame="_blank" w:history="1">
        <w:r w:rsidRPr="00E54D6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docs.ropensci.org</w:t>
        </w:r>
      </w:hyperlink>
    </w:p>
    <w:p w14:paraId="1B82A3F1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replace some </w:t>
      </w:r>
      <w:hyperlink r:id="rId39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ropensci.github.io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links with </w:t>
      </w:r>
      <w:hyperlink r:id="rId40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docs.ropensci.org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links,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used the brute force approach below (there were only about 80 such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links).</w:t>
      </w:r>
    </w:p>
    <w:p w14:paraId="7DD825C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::domain(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== "</w:t>
      </w:r>
      <w:hyperlink r:id="rId41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ropensci.github.io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2DF2D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B3C0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B1C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make_docs_url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ropensci_pkgs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ropensci_pkgs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0214C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E499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21E3559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domain(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hyperlink r:id="rId42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docs.ropensci.org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9586C5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41D6B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"Maëlle Salmon checking links")) {</w:t>
      </w:r>
    </w:p>
    <w:p w14:paraId="38D72DC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0327F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E2038C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FA15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F4D0E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39B42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229A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DC5609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818123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make_docs_url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E7ED39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92AD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E51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df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8CF46B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 &lt;- df[index,]</w:t>
      </w:r>
    </w:p>
    <w:p w14:paraId="12D7B1A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C7D4E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3EE90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7DE0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1C27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1640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6363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7A6665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0B7140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saw how to use a combination of regular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expressions,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commonmark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xml2 and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identify links to be fixed in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Markdown content. </w:t>
      </w:r>
    </w:p>
    <w:p w14:paraId="298A92C2" w14:textId="77777777" w:rsidR="00853F32" w:rsidRDefault="00853F32"/>
    <w:sectPr w:rsidR="0085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37EA"/>
    <w:multiLevelType w:val="multilevel"/>
    <w:tmpl w:val="B85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0"/>
    <w:rsid w:val="00853F32"/>
    <w:rsid w:val="00E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62F"/>
  <w15:chartTrackingRefBased/>
  <w15:docId w15:val="{04421B44-3704-48E2-A0CC-BA923970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ison.rbind.io" TargetMode="External"/><Relationship Id="rId18" Type="http://schemas.openxmlformats.org/officeDocument/2006/relationships/hyperlink" Target="https://aurielfournier.g" TargetMode="External"/><Relationship Id="rId26" Type="http://schemas.openxmlformats.org/officeDocument/2006/relationships/hyperlink" Target="http://animalnexus.ca" TargetMode="External"/><Relationship Id="rId39" Type="http://schemas.openxmlformats.org/officeDocument/2006/relationships/hyperlink" Target="http://ropensci.github.io" TargetMode="External"/><Relationship Id="rId21" Type="http://schemas.openxmlformats.org/officeDocument/2006/relationships/hyperlink" Target="http://localhost:1313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://docs.ropensci.org" TargetMode="External"/><Relationship Id="rId7" Type="http://schemas.openxmlformats.org/officeDocument/2006/relationships/hyperlink" Target="http://bit.ly/blab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nakrystalli.me" TargetMode="External"/><Relationship Id="rId20" Type="http://schemas.openxmlformats.org/officeDocument/2006/relationships/hyperlink" Target="https://masalmon.eu/404" TargetMode="External"/><Relationship Id="rId29" Type="http://schemas.openxmlformats.org/officeDocument/2006/relationships/hyperlink" Target="https://doi.org/10.1093/chemse/bjq042" TargetMode="External"/><Relationship Id="rId41" Type="http://schemas.openxmlformats.org/officeDocument/2006/relationships/hyperlink" Target="http://ropensci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pensci.org/blog/" TargetMode="External"/><Relationship Id="rId11" Type="http://schemas.openxmlformats.org/officeDocument/2006/relationships/hyperlink" Target="https://aldocompagnoni.w" TargetMode="External"/><Relationship Id="rId24" Type="http://schemas.openxmlformats.org/officeDocument/2006/relationships/hyperlink" Target="https://docs.ropensci.org/crul/reference/ok.html" TargetMode="External"/><Relationship Id="rId32" Type="http://schemas.openxmlformats.org/officeDocument/2006/relationships/hyperlink" Target="https://www.timeanddate.com/worldclock/fixedtime.html?msg=rOpenSci+Community+Call+on+Reproducible+Research+with+R&amp;iso=20190730T09&amp;p1=791&amp;ah=1" TargetMode="External"/><Relationship Id="rId37" Type="http://schemas.openxmlformats.org/officeDocument/2006/relationships/hyperlink" Target="https://github.com/Ironholds/urltools/" TargetMode="External"/><Relationship Id="rId40" Type="http://schemas.openxmlformats.org/officeDocument/2006/relationships/hyperlink" Target="http://docs.ropensci.org" TargetMode="External"/><Relationship Id="rId5" Type="http://schemas.openxmlformats.org/officeDocument/2006/relationships/hyperlink" Target="https://stackoverflow.com/questions/2005079/absolute-vs-relative-urls" TargetMode="External"/><Relationship Id="rId15" Type="http://schemas.openxmlformats.org/officeDocument/2006/relationships/hyperlink" Target="https://thestudyofthehou" TargetMode="External"/><Relationship Id="rId23" Type="http://schemas.openxmlformats.org/officeDocument/2006/relationships/hyperlink" Target="https://github.com/ropensci/roweb2/pull/534/commits/7715dc022141888b4f064cc44fe50b29b031c755" TargetMode="External"/><Relationship Id="rId28" Type="http://schemas.openxmlformats.org/officeDocument/2006/relationships/hyperlink" Target="https://doi.org/10.1093/chemse/bjq042" TargetMode="External"/><Relationship Id="rId36" Type="http://schemas.openxmlformats.org/officeDocument/2006/relationships/hyperlink" Target="https://github.com/ropensci/roweb2/pull/582/" TargetMode="External"/><Relationship Id="rId10" Type="http://schemas.openxmlformats.org/officeDocument/2006/relationships/hyperlink" Target="https://adamhsparks.netl" TargetMode="External"/><Relationship Id="rId19" Type="http://schemas.openxmlformats.org/officeDocument/2006/relationships/hyperlink" Target="https://faculty.washingt" TargetMode="External"/><Relationship Id="rId31" Type="http://schemas.openxmlformats.org/officeDocument/2006/relationships/hyperlink" Target="http://bit.ly/2Jfrzm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pensci.org/technotes/2019/06/07/ropensci-docs/" TargetMode="External"/><Relationship Id="rId14" Type="http://schemas.openxmlformats.org/officeDocument/2006/relationships/hyperlink" Target="https://dobb.ae" TargetMode="External"/><Relationship Id="rId22" Type="http://schemas.openxmlformats.org/officeDocument/2006/relationships/hyperlink" Target="https://github.com/jeroen/curl/blob/master/examples/sitemap.R" TargetMode="External"/><Relationship Id="rId27" Type="http://schemas.openxmlformats.org/officeDocument/2006/relationships/hyperlink" Target="http://animalnexus.ca" TargetMode="External"/><Relationship Id="rId30" Type="http://schemas.openxmlformats.org/officeDocument/2006/relationships/hyperlink" Target="http://bit.ly" TargetMode="External"/><Relationship Id="rId35" Type="http://schemas.openxmlformats.org/officeDocument/2006/relationships/hyperlink" Target="https://twitter.com/b0rk/status/1159812119099060224?ref_src=twsrc%5Etfw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ropensci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obitalec.ca" TargetMode="External"/><Relationship Id="rId17" Type="http://schemas.openxmlformats.org/officeDocument/2006/relationships/hyperlink" Target="https://paleantology.com" TargetMode="External"/><Relationship Id="rId25" Type="http://schemas.openxmlformats.org/officeDocument/2006/relationships/hyperlink" Target="https://docs.ropensci.org/crul/reference/ok.html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docs.ropensc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2021-10-21T05:11:00Z</dcterms:created>
  <dcterms:modified xsi:type="dcterms:W3CDTF">2021-10-21T05:12:00Z</dcterms:modified>
</cp:coreProperties>
</file>