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B552" w14:textId="77777777" w:rsidR="00CC06FA" w:rsidRPr="00CC06FA" w:rsidRDefault="00CC06FA" w:rsidP="00CC06FA">
      <w:pPr>
        <w:pStyle w:val="Heading1"/>
        <w:ind w:left="360"/>
        <w:rPr>
          <w:rFonts w:eastAsia="Times New Roman"/>
        </w:rPr>
      </w:pPr>
      <w:r w:rsidRPr="00CC06FA">
        <w:rPr>
          <w:rFonts w:eastAsia="Times New Roman"/>
        </w:rPr>
        <w:t>General Background</w:t>
      </w:r>
    </w:p>
    <w:p w14:paraId="24D2C512" w14:textId="5BB756A5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What types of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BLS 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data do you typically work with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(images, time-series, dilution series, …)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44DF106A" w14:textId="3ADD88C8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What file formats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are returned by your instruments (.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sif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, .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dat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, …)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3C859A49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How familiar are you with custom or community-driven file formats?</w:t>
      </w:r>
    </w:p>
    <w:p w14:paraId="6C7CABF2" w14:textId="36FFF21B" w:rsid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What are the biggest challenges you currently face with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your 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data formats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78703318" w14:textId="56CC2D99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How do you currently manage your data and their associated metadata?</w:t>
      </w:r>
    </w:p>
    <w:p w14:paraId="193BC721" w14:textId="77777777" w:rsidR="00CC06FA" w:rsidRPr="00CC06FA" w:rsidRDefault="00CC06FA" w:rsidP="00CC06FA">
      <w:pPr>
        <w:pStyle w:val="Heading1"/>
        <w:ind w:left="360"/>
        <w:rPr>
          <w:rFonts w:eastAsia="Times New Roman"/>
        </w:rPr>
      </w:pPr>
      <w:r w:rsidRPr="00CC06FA">
        <w:rPr>
          <w:rFonts w:eastAsia="Times New Roman"/>
        </w:rPr>
        <w:t>Awareness &amp; First Impressions</w:t>
      </w:r>
    </w:p>
    <w:p w14:paraId="7E2145E2" w14:textId="34E2AF58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Before this survey, had you heard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of new 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file format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 developed for unifying our community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5D82F9DE" w14:textId="2F0B29EF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Do you believe a new file format is needed? </w:t>
      </w:r>
    </w:p>
    <w:p w14:paraId="04B8A2C7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What would motivate you to adopt a new format?</w:t>
      </w:r>
    </w:p>
    <w:p w14:paraId="3A4959B3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What would discourage you from adopting a new format?</w:t>
      </w:r>
    </w:p>
    <w:p w14:paraId="2DD8AE68" w14:textId="106E7E2E" w:rsidR="00CC06FA" w:rsidRPr="00CC06FA" w:rsidRDefault="00404783" w:rsidP="00CC06FA">
      <w:pPr>
        <w:pStyle w:val="Heading1"/>
        <w:ind w:left="360"/>
        <w:rPr>
          <w:rFonts w:eastAsia="Times New Roman"/>
        </w:rPr>
      </w:pPr>
      <w:r>
        <w:rPr>
          <w:rFonts w:eastAsia="Times New Roman"/>
        </w:rPr>
        <w:t>Tutorial feedback</w:t>
      </w:r>
    </w:p>
    <w:p w14:paraId="75FF9CA3" w14:textId="3DFE4A73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Was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provided tutorial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 clear and sufficient</w:t>
      </w:r>
      <w:r w:rsidR="00404783">
        <w:rPr>
          <w:rFonts w:ascii="Arial" w:eastAsia="Times New Roman" w:hAnsi="Arial" w:cs="Arial"/>
          <w:color w:val="000000"/>
          <w:kern w:val="0"/>
          <w14:ligatures w14:val="none"/>
        </w:rPr>
        <w:t xml:space="preserve"> to perform initial tests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6A291EF6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Did you find the format naming conventions intuitive?</w:t>
      </w:r>
    </w:p>
    <w:p w14:paraId="4695A60C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How easy was it to read/open the file using the provided tools?</w:t>
      </w:r>
    </w:p>
    <w:p w14:paraId="760FFCAA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How easy was it to write/save data into this format?</w:t>
      </w:r>
    </w:p>
    <w:p w14:paraId="5E5CEB95" w14:textId="65A7A76A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How quickly could you learn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how to use 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the format without training?</w:t>
      </w:r>
    </w:p>
    <w:p w14:paraId="2DC6ADA3" w14:textId="520EF2BD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How helpful were the examples provided with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tutorial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3A001F61" w14:textId="630A94B3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From your initial tests, how long do you estimate, would it take you to 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feel confident teaching a student or colleague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how 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to use the format?</w:t>
      </w:r>
    </w:p>
    <w:p w14:paraId="479054DA" w14:textId="77777777" w:rsidR="00CC06FA" w:rsidRPr="00CC06FA" w:rsidRDefault="00CC06FA" w:rsidP="00CC06FA">
      <w:pPr>
        <w:pStyle w:val="Heading1"/>
        <w:ind w:left="360"/>
        <w:rPr>
          <w:rFonts w:eastAsia="Times New Roman"/>
        </w:rPr>
      </w:pPr>
      <w:r w:rsidRPr="00CC06FA">
        <w:rPr>
          <w:rFonts w:eastAsia="Times New Roman"/>
        </w:rPr>
        <w:lastRenderedPageBreak/>
        <w:t>Technical Features</w:t>
      </w:r>
    </w:p>
    <w:p w14:paraId="0713FA0D" w14:textId="7D48A876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Does the format support the data types you need</w:t>
      </w:r>
      <w:r w:rsidR="00404783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46C89CF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Is metadata handling adequate for your workflows?</w:t>
      </w:r>
    </w:p>
    <w:p w14:paraId="72EF8FCE" w14:textId="3171F523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Is the format flexible enough to accommodate</w:t>
      </w:r>
      <w:r w:rsidR="00404783">
        <w:rPr>
          <w:rFonts w:ascii="Arial" w:eastAsia="Times New Roman" w:hAnsi="Arial" w:cs="Arial"/>
          <w:color w:val="000000"/>
          <w:kern w:val="0"/>
          <w14:ligatures w14:val="none"/>
        </w:rPr>
        <w:t xml:space="preserve"> your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 future needs?</w:t>
      </w:r>
      <w:r w:rsidR="00404783">
        <w:rPr>
          <w:rFonts w:ascii="Arial" w:eastAsia="Times New Roman" w:hAnsi="Arial" w:cs="Arial"/>
          <w:color w:val="000000"/>
          <w:kern w:val="0"/>
          <w14:ligatures w14:val="none"/>
        </w:rPr>
        <w:t xml:space="preserve"> If no, please comment.</w:t>
      </w:r>
    </w:p>
    <w:p w14:paraId="6B6CC838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Is the compression and file size efficient compared to existing formats?</w:t>
      </w:r>
    </w:p>
    <w:p w14:paraId="36502E5C" w14:textId="5A4C2B14" w:rsidR="00CC06FA" w:rsidRPr="00CC06FA" w:rsidRDefault="00CC06FA" w:rsidP="004047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Does the format </w:t>
      </w:r>
      <w:proofErr w:type="gramStart"/>
      <w:r w:rsidR="00404783">
        <w:rPr>
          <w:rFonts w:ascii="Arial" w:eastAsia="Times New Roman" w:hAnsi="Arial" w:cs="Arial"/>
          <w:color w:val="000000"/>
          <w:kern w:val="0"/>
          <w14:ligatures w14:val="none"/>
        </w:rPr>
        <w:t>allows</w:t>
      </w:r>
      <w:proofErr w:type="gramEnd"/>
      <w:r w:rsidR="00404783">
        <w:rPr>
          <w:rFonts w:ascii="Arial" w:eastAsia="Times New Roman" w:hAnsi="Arial" w:cs="Arial"/>
          <w:color w:val="000000"/>
          <w:kern w:val="0"/>
          <w14:ligatures w14:val="none"/>
        </w:rPr>
        <w:t xml:space="preserve"> you to organize your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as you need?</w:t>
      </w:r>
    </w:p>
    <w:p w14:paraId="0DBB553A" w14:textId="77777777" w:rsidR="00CC06FA" w:rsidRPr="00CC06FA" w:rsidRDefault="00CC06FA" w:rsidP="00CC06FA">
      <w:pPr>
        <w:pStyle w:val="Heading1"/>
        <w:ind w:left="360"/>
        <w:rPr>
          <w:rFonts w:eastAsia="Times New Roman"/>
        </w:rPr>
      </w:pPr>
      <w:r w:rsidRPr="00CC06FA">
        <w:rPr>
          <w:rFonts w:eastAsia="Times New Roman"/>
        </w:rPr>
        <w:t>Interoperability</w:t>
      </w:r>
    </w:p>
    <w:p w14:paraId="66C14817" w14:textId="7CD8C0E1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Does the format integrate well with the tools you currently use?</w:t>
      </w:r>
    </w:p>
    <w:p w14:paraId="1FF79923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Are APIs or libraries available for your preferred programming languages?</w:t>
      </w:r>
    </w:p>
    <w:p w14:paraId="28CF9E3B" w14:textId="226C7432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Would the format be easy to adopt in large-scale workflows or pipelines?</w:t>
      </w:r>
    </w:p>
    <w:p w14:paraId="3FF6048A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Do you see potential for collaboration across labs using this format?</w:t>
      </w:r>
    </w:p>
    <w:p w14:paraId="5C190A6E" w14:textId="3BF718CF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 xml:space="preserve">How easily could the format replace or complement existing formats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you rely on</w:t>
      </w: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16560D47" w14:textId="77777777" w:rsidR="00CC06FA" w:rsidRPr="00CC06FA" w:rsidRDefault="00CC06FA" w:rsidP="00CC06FA">
      <w:pPr>
        <w:pStyle w:val="Heading1"/>
        <w:ind w:left="360"/>
        <w:rPr>
          <w:rFonts w:eastAsia="Times New Roman"/>
        </w:rPr>
      </w:pPr>
      <w:r w:rsidRPr="00CC06FA">
        <w:rPr>
          <w:rFonts w:eastAsia="Times New Roman"/>
        </w:rPr>
        <w:t>Community Adoption</w:t>
      </w:r>
    </w:p>
    <w:p w14:paraId="7E482698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How likely are you to adopt this format in your future projects?</w:t>
      </w:r>
    </w:p>
    <w:p w14:paraId="30FD9233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Would you recommend it to colleagues?</w:t>
      </w:r>
    </w:p>
    <w:p w14:paraId="12100DFE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What incentives would make you switch to this format?</w:t>
      </w:r>
    </w:p>
    <w:p w14:paraId="0CF59302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What barriers might slow adoption in your lab or community?</w:t>
      </w:r>
    </w:p>
    <w:p w14:paraId="029E1928" w14:textId="77777777" w:rsidR="00CC06FA" w:rsidRPr="00CC06FA" w:rsidRDefault="00CC06FA" w:rsidP="00CC06FA">
      <w:pPr>
        <w:pStyle w:val="Heading1"/>
        <w:ind w:left="360"/>
        <w:rPr>
          <w:rFonts w:eastAsia="Times New Roman"/>
        </w:rPr>
      </w:pPr>
      <w:r w:rsidRPr="00CC06FA">
        <w:rPr>
          <w:rFonts w:eastAsia="Times New Roman"/>
        </w:rPr>
        <w:t>Future Development</w:t>
      </w:r>
    </w:p>
    <w:p w14:paraId="0637B793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What features are missing that you would like to see added?</w:t>
      </w:r>
    </w:p>
    <w:p w14:paraId="228A440B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What existing features feel unnecessary or overly complex?</w:t>
      </w:r>
    </w:p>
    <w:p w14:paraId="2D6128F8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What improvements could make the format easier to use?</w:t>
      </w:r>
    </w:p>
    <w:p w14:paraId="036D6F2A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How important is backward compatibility to you?</w:t>
      </w:r>
    </w:p>
    <w:p w14:paraId="184E5329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Would you be interested in contributing to the development of the format?</w:t>
      </w:r>
    </w:p>
    <w:p w14:paraId="14286169" w14:textId="117FA102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Would you use community forums, GitHub, or mailing lists to discuss the format?</w:t>
      </w:r>
    </w:p>
    <w:p w14:paraId="2E97A932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What is your biggest concern about the long-term sustainability of the format?</w:t>
      </w:r>
    </w:p>
    <w:p w14:paraId="0B42A747" w14:textId="77777777" w:rsidR="00CC06FA" w:rsidRPr="00CC06FA" w:rsidRDefault="00CC06FA" w:rsidP="00CC06F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06FA">
        <w:rPr>
          <w:rFonts w:ascii="Arial" w:eastAsia="Times New Roman" w:hAnsi="Arial" w:cs="Arial"/>
          <w:color w:val="000000"/>
          <w:kern w:val="0"/>
          <w14:ligatures w14:val="none"/>
        </w:rPr>
        <w:t>Any additional comments, suggestions, or concerns?</w:t>
      </w:r>
    </w:p>
    <w:p w14:paraId="2444BD7E" w14:textId="77777777" w:rsidR="0004350F" w:rsidRPr="00CC06FA" w:rsidRDefault="0004350F" w:rsidP="00CC06FA">
      <w:pPr>
        <w:rPr>
          <w:rFonts w:ascii="Arial" w:hAnsi="Arial" w:cs="Arial"/>
        </w:rPr>
      </w:pPr>
    </w:p>
    <w:sectPr w:rsidR="0004350F" w:rsidRPr="00CC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8EC"/>
    <w:multiLevelType w:val="multilevel"/>
    <w:tmpl w:val="AEFCA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17160"/>
    <w:multiLevelType w:val="multilevel"/>
    <w:tmpl w:val="8E783B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A3C28"/>
    <w:multiLevelType w:val="multilevel"/>
    <w:tmpl w:val="0D3C1A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F65E6"/>
    <w:multiLevelType w:val="multilevel"/>
    <w:tmpl w:val="E096653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30F31"/>
    <w:multiLevelType w:val="multilevel"/>
    <w:tmpl w:val="AEFCA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14BC2"/>
    <w:multiLevelType w:val="multilevel"/>
    <w:tmpl w:val="4086A8F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31551"/>
    <w:multiLevelType w:val="multilevel"/>
    <w:tmpl w:val="1040C91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368B9"/>
    <w:multiLevelType w:val="multilevel"/>
    <w:tmpl w:val="AEFCA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26118"/>
    <w:multiLevelType w:val="multilevel"/>
    <w:tmpl w:val="6660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C0725"/>
    <w:multiLevelType w:val="multilevel"/>
    <w:tmpl w:val="AEFCA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439680">
    <w:abstractNumId w:val="8"/>
  </w:num>
  <w:num w:numId="2" w16cid:durableId="1619724194">
    <w:abstractNumId w:val="2"/>
  </w:num>
  <w:num w:numId="3" w16cid:durableId="973216696">
    <w:abstractNumId w:val="7"/>
  </w:num>
  <w:num w:numId="4" w16cid:durableId="704209147">
    <w:abstractNumId w:val="1"/>
  </w:num>
  <w:num w:numId="5" w16cid:durableId="1620532923">
    <w:abstractNumId w:val="3"/>
  </w:num>
  <w:num w:numId="6" w16cid:durableId="1082875785">
    <w:abstractNumId w:val="6"/>
  </w:num>
  <w:num w:numId="7" w16cid:durableId="1366100552">
    <w:abstractNumId w:val="5"/>
  </w:num>
  <w:num w:numId="8" w16cid:durableId="1214199049">
    <w:abstractNumId w:val="9"/>
  </w:num>
  <w:num w:numId="9" w16cid:durableId="242422052">
    <w:abstractNumId w:val="4"/>
  </w:num>
  <w:num w:numId="10" w16cid:durableId="122121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FA"/>
    <w:rsid w:val="0004350F"/>
    <w:rsid w:val="00200455"/>
    <w:rsid w:val="002102BB"/>
    <w:rsid w:val="00364264"/>
    <w:rsid w:val="00404783"/>
    <w:rsid w:val="004310E5"/>
    <w:rsid w:val="00551B2B"/>
    <w:rsid w:val="008A085D"/>
    <w:rsid w:val="00A7775B"/>
    <w:rsid w:val="00CC06FA"/>
    <w:rsid w:val="00E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8DF3"/>
  <w15:chartTrackingRefBased/>
  <w15:docId w15:val="{99A5DF4C-5776-714B-8F62-B53BF847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6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Bouvet</dc:creator>
  <cp:keywords/>
  <dc:description/>
  <cp:lastModifiedBy>Pierre Bouvet</cp:lastModifiedBy>
  <cp:revision>1</cp:revision>
  <dcterms:created xsi:type="dcterms:W3CDTF">2025-09-01T09:19:00Z</dcterms:created>
  <dcterms:modified xsi:type="dcterms:W3CDTF">2025-09-01T09:34:00Z</dcterms:modified>
</cp:coreProperties>
</file>