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41" w:rsidRPr="00F6799A" w:rsidRDefault="009761DE">
      <w:pPr>
        <w:rPr>
          <w:b/>
          <w:sz w:val="28"/>
        </w:rPr>
      </w:pPr>
      <w:r w:rsidRPr="00F6799A">
        <w:rPr>
          <w:b/>
          <w:sz w:val="28"/>
        </w:rPr>
        <w:t>Performance Comparison between RL and SC for different service distribution:</w:t>
      </w:r>
    </w:p>
    <w:p w:rsidR="009761DE" w:rsidRDefault="009761DE">
      <w:pPr>
        <w:rPr>
          <w:sz w:val="28"/>
        </w:rPr>
      </w:pPr>
      <w:r>
        <w:rPr>
          <w:sz w:val="28"/>
        </w:rPr>
        <w:t>We change the service distribution, and compare the performance of SC and RL.</w:t>
      </w:r>
    </w:p>
    <w:p w:rsidR="009761DE" w:rsidRDefault="009761DE">
      <w:pPr>
        <w:rPr>
          <w:sz w:val="28"/>
        </w:rPr>
      </w:pPr>
    </w:p>
    <w:p w:rsidR="009761DE" w:rsidRDefault="009761DE">
      <w:pPr>
        <w:rPr>
          <w:sz w:val="28"/>
        </w:rPr>
      </w:pPr>
      <w:r>
        <w:rPr>
          <w:sz w:val="28"/>
        </w:rPr>
        <w:t>In the original code, total service time for a request= service time+ communication time</w:t>
      </w:r>
      <w:r w:rsidR="005A61E1">
        <w:rPr>
          <w:sz w:val="28"/>
        </w:rPr>
        <w:t xml:space="preserve">. </w:t>
      </w:r>
      <w:r>
        <w:rPr>
          <w:sz w:val="28"/>
        </w:rPr>
        <w:t>Service time is function of basic service time. Basic service time is already available, and generated from profiling information taken by actual simulation.</w:t>
      </w:r>
      <w:r w:rsidR="00913523">
        <w:rPr>
          <w:sz w:val="28"/>
        </w:rPr>
        <w:t xml:space="preserve"> Communication time is also generated using parameters available in the original code.</w:t>
      </w:r>
    </w:p>
    <w:p w:rsidR="009761DE" w:rsidRDefault="009761DE">
      <w:pPr>
        <w:rPr>
          <w:sz w:val="28"/>
        </w:rPr>
      </w:pPr>
      <w:r>
        <w:rPr>
          <w:sz w:val="28"/>
        </w:rPr>
        <w:t>To change the service distribution, we take Exponential of Basic service time.</w:t>
      </w:r>
    </w:p>
    <w:p w:rsidR="00913523" w:rsidRDefault="00913523">
      <w:pPr>
        <w:rPr>
          <w:sz w:val="28"/>
        </w:rPr>
      </w:pPr>
      <w:r>
        <w:rPr>
          <w:sz w:val="28"/>
        </w:rPr>
        <w:t xml:space="preserve">The requests are generated with inter-arrival rate uniformly distributed between (arrival rate-20, arrival rate+20). </w:t>
      </w:r>
    </w:p>
    <w:p w:rsidR="0023022F" w:rsidRDefault="0023022F">
      <w:pPr>
        <w:rPr>
          <w:sz w:val="28"/>
        </w:rPr>
      </w:pPr>
    </w:p>
    <w:p w:rsidR="0023022F" w:rsidRDefault="0023022F">
      <w:pPr>
        <w:rPr>
          <w:sz w:val="28"/>
        </w:rPr>
      </w:pPr>
    </w:p>
    <w:p w:rsidR="0023022F" w:rsidRDefault="0023022F">
      <w:pPr>
        <w:rPr>
          <w:sz w:val="28"/>
        </w:rPr>
      </w:pPr>
    </w:p>
    <w:p w:rsidR="0023022F" w:rsidRDefault="0023022F">
      <w:pPr>
        <w:rPr>
          <w:sz w:val="28"/>
        </w:rPr>
      </w:pPr>
    </w:p>
    <w:p w:rsidR="0023022F" w:rsidRDefault="0023022F">
      <w:pPr>
        <w:rPr>
          <w:sz w:val="28"/>
        </w:rPr>
      </w:pPr>
    </w:p>
    <w:p w:rsidR="0023022F" w:rsidRDefault="0023022F">
      <w:pPr>
        <w:rPr>
          <w:sz w:val="28"/>
        </w:rPr>
      </w:pPr>
    </w:p>
    <w:p w:rsidR="0023022F" w:rsidRDefault="0023022F">
      <w:pPr>
        <w:rPr>
          <w:sz w:val="28"/>
        </w:rPr>
      </w:pPr>
    </w:p>
    <w:p w:rsidR="008F202B" w:rsidRDefault="0023022F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52360" cy="249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2B">
        <w:rPr>
          <w:sz w:val="28"/>
        </w:rPr>
        <w:t>Average Latency for RL=21.54</w:t>
      </w:r>
      <w:r w:rsidR="008F202B">
        <w:rPr>
          <w:sz w:val="28"/>
        </w:rPr>
        <w:tab/>
      </w:r>
    </w:p>
    <w:p w:rsidR="008F202B" w:rsidRDefault="008F202B">
      <w:pPr>
        <w:rPr>
          <w:sz w:val="28"/>
        </w:rPr>
      </w:pPr>
      <w:r>
        <w:rPr>
          <w:sz w:val="28"/>
        </w:rPr>
        <w:t>Average Latency for SC=33.515</w:t>
      </w:r>
    </w:p>
    <w:p w:rsidR="008F202B" w:rsidRDefault="008F202B">
      <w:pPr>
        <w:rPr>
          <w:sz w:val="28"/>
        </w:rPr>
      </w:pPr>
      <w:r>
        <w:rPr>
          <w:sz w:val="28"/>
        </w:rPr>
        <w:t xml:space="preserve">Each time frame has </w:t>
      </w:r>
      <w:r w:rsidR="00F46D26">
        <w:rPr>
          <w:sz w:val="28"/>
        </w:rPr>
        <w:t>5 r</w:t>
      </w:r>
      <w:r>
        <w:rPr>
          <w:sz w:val="28"/>
        </w:rPr>
        <w:t>equests.</w:t>
      </w:r>
    </w:p>
    <w:p w:rsidR="008F202B" w:rsidRDefault="0023022F">
      <w:pPr>
        <w:rPr>
          <w:sz w:val="28"/>
        </w:rPr>
      </w:pPr>
      <w:r>
        <w:rPr>
          <w:noProof/>
        </w:rPr>
        <w:drawing>
          <wp:inline distT="0" distB="0" distL="0" distR="0" wp14:anchorId="7259F3D5" wp14:editId="7FEC22C5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DE" w:rsidRPr="009761DE" w:rsidRDefault="009761DE">
      <w:pPr>
        <w:rPr>
          <w:sz w:val="28"/>
        </w:rPr>
      </w:pPr>
    </w:p>
    <w:p w:rsidR="00FD4FEC" w:rsidRDefault="001A2BC7">
      <w:r>
        <w:t>*************************************************************************************</w:t>
      </w:r>
    </w:p>
    <w:p w:rsidR="00FD4FEC" w:rsidRDefault="00FD4FE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766050" cy="2177149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2177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10 requests in a time frame:</w:t>
      </w:r>
    </w:p>
    <w:p w:rsidR="001F4D6C" w:rsidRDefault="001F4D6C" w:rsidP="001F4D6C">
      <w:pPr>
        <w:rPr>
          <w:sz w:val="28"/>
        </w:rPr>
      </w:pPr>
      <w:r>
        <w:rPr>
          <w:sz w:val="28"/>
        </w:rPr>
        <w:t>Average Latency for RL=37.61</w:t>
      </w:r>
      <w:r>
        <w:rPr>
          <w:sz w:val="28"/>
        </w:rPr>
        <w:tab/>
      </w:r>
    </w:p>
    <w:p w:rsidR="001F4D6C" w:rsidRDefault="001F4D6C" w:rsidP="001F4D6C">
      <w:pPr>
        <w:rPr>
          <w:sz w:val="28"/>
        </w:rPr>
      </w:pPr>
      <w:r>
        <w:rPr>
          <w:sz w:val="28"/>
        </w:rPr>
        <w:t>Average Latency for SC=33.66</w:t>
      </w:r>
    </w:p>
    <w:p w:rsidR="001F4D6C" w:rsidRDefault="001F4D6C" w:rsidP="001F4D6C">
      <w:pPr>
        <w:rPr>
          <w:sz w:val="28"/>
        </w:rPr>
      </w:pPr>
      <w:r>
        <w:rPr>
          <w:sz w:val="28"/>
        </w:rPr>
        <w:t>Each time frame has 10 requests.</w:t>
      </w:r>
    </w:p>
    <w:p w:rsidR="00FD4FEC" w:rsidRDefault="00FD4FEC"/>
    <w:p w:rsidR="00FD4FEC" w:rsidRDefault="00FD4FEC">
      <w:r>
        <w:rPr>
          <w:noProof/>
        </w:rPr>
        <w:drawing>
          <wp:inline distT="0" distB="0" distL="0" distR="0" wp14:anchorId="0716A5C7" wp14:editId="59D62869">
            <wp:extent cx="4305300" cy="325646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551" cy="32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2A" w:rsidRDefault="0015052A">
      <w:r>
        <w:t>*************************************************************************************</w:t>
      </w:r>
    </w:p>
    <w:p w:rsidR="002D5EBD" w:rsidRDefault="00401D4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247015</wp:posOffset>
            </wp:positionV>
            <wp:extent cx="6784975" cy="30956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BD">
        <w:t>Setting : 100 requests in a time frame</w:t>
      </w:r>
    </w:p>
    <w:p w:rsidR="008E6041" w:rsidRDefault="008E6041" w:rsidP="008E6041">
      <w:pPr>
        <w:rPr>
          <w:sz w:val="28"/>
        </w:rPr>
      </w:pPr>
      <w:r>
        <w:rPr>
          <w:sz w:val="28"/>
        </w:rPr>
        <w:t>Average Latency for RL=44.54</w:t>
      </w:r>
    </w:p>
    <w:p w:rsidR="008E6041" w:rsidRDefault="008E6041" w:rsidP="008E6041">
      <w:pPr>
        <w:rPr>
          <w:sz w:val="28"/>
        </w:rPr>
      </w:pPr>
      <w:r>
        <w:rPr>
          <w:sz w:val="28"/>
        </w:rPr>
        <w:t>Average Latency for SC=33.97</w:t>
      </w:r>
    </w:p>
    <w:p w:rsidR="00DD6378" w:rsidRDefault="008E6041">
      <w:r>
        <w:rPr>
          <w:sz w:val="28"/>
        </w:rPr>
        <w:t>Each time frame has 100 requests.</w:t>
      </w:r>
    </w:p>
    <w:p w:rsidR="002D5EBD" w:rsidRDefault="002D5EBD">
      <w:pPr>
        <w:rPr>
          <w:noProof/>
        </w:rPr>
      </w:pPr>
      <w:r>
        <w:rPr>
          <w:noProof/>
        </w:rPr>
        <w:drawing>
          <wp:inline distT="0" distB="0" distL="0" distR="0" wp14:anchorId="0213F623" wp14:editId="0A9A3021">
            <wp:extent cx="4973955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197" cy="35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8D" w:rsidRDefault="00397C57">
      <w:pPr>
        <w:rPr>
          <w:noProof/>
        </w:rPr>
      </w:pPr>
      <w:r>
        <w:rPr>
          <w:noProof/>
        </w:rPr>
        <w:t>*************************************************************************************</w:t>
      </w:r>
    </w:p>
    <w:p w:rsidR="00405F8D" w:rsidRDefault="00405F8D">
      <w:pPr>
        <w:rPr>
          <w:noProof/>
        </w:rPr>
      </w:pPr>
    </w:p>
    <w:p w:rsidR="002D5EBD" w:rsidRDefault="00B43A4E">
      <w:pPr>
        <w:rPr>
          <w:noProof/>
        </w:rPr>
      </w:pPr>
      <w:r>
        <w:rPr>
          <w:noProof/>
        </w:rPr>
        <w:t>For inter-arrival rate of 100,</w:t>
      </w:r>
    </w:p>
    <w:p w:rsidR="00320EFA" w:rsidRDefault="00B43A4E">
      <w:pPr>
        <w:rPr>
          <w:noProof/>
        </w:rPr>
      </w:pPr>
      <w:r>
        <w:rPr>
          <w:noProof/>
        </w:rPr>
        <w:drawing>
          <wp:inline distT="0" distB="0" distL="0" distR="0" wp14:anchorId="081B1A01" wp14:editId="2007BC89">
            <wp:extent cx="594360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Average Latency for RL=18.99</w:t>
      </w:r>
    </w:p>
    <w:p w:rsidR="00B43A4E" w:rsidRDefault="00B43A4E">
      <w:pPr>
        <w:rPr>
          <w:noProof/>
        </w:rPr>
      </w:pPr>
      <w:r>
        <w:rPr>
          <w:noProof/>
        </w:rPr>
        <w:t>Average Latency for SC=30.29</w:t>
      </w:r>
    </w:p>
    <w:p w:rsidR="00B43A4E" w:rsidRDefault="00B43A4E">
      <w:pPr>
        <w:rPr>
          <w:noProof/>
        </w:rPr>
      </w:pPr>
      <w:r>
        <w:rPr>
          <w:noProof/>
        </w:rPr>
        <w:t>Each time frame has 5 reqeusts.</w:t>
      </w:r>
      <w:r w:rsidRPr="00B43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99709" wp14:editId="71EB084F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4E" w:rsidRDefault="00B43A4E">
      <w:pPr>
        <w:pBdr>
          <w:bottom w:val="single" w:sz="12" w:space="1" w:color="auto"/>
        </w:pBdr>
        <w:rPr>
          <w:noProof/>
        </w:rPr>
      </w:pPr>
    </w:p>
    <w:p w:rsidR="00B43A4E" w:rsidRDefault="00B43A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7FAE18" wp14:editId="4184C26E">
            <wp:extent cx="5943600" cy="2223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FA" w:rsidRDefault="00B43A4E">
      <w:pPr>
        <w:rPr>
          <w:noProof/>
        </w:rPr>
      </w:pPr>
      <w:r>
        <w:rPr>
          <w:noProof/>
        </w:rPr>
        <w:t>Average Latency for RL=27.0154</w:t>
      </w:r>
    </w:p>
    <w:p w:rsidR="00B43A4E" w:rsidRDefault="00B43A4E">
      <w:pPr>
        <w:rPr>
          <w:noProof/>
        </w:rPr>
      </w:pPr>
      <w:r>
        <w:rPr>
          <w:noProof/>
        </w:rPr>
        <w:t>Average latency for SC=30.8879</w:t>
      </w:r>
    </w:p>
    <w:p w:rsidR="00B43A4E" w:rsidRDefault="0023022F">
      <w:pPr>
        <w:rPr>
          <w:noProof/>
        </w:rPr>
      </w:pPr>
      <w:r>
        <w:rPr>
          <w:noProof/>
        </w:rPr>
        <w:t>Each Time frame has 20 requests.</w:t>
      </w:r>
    </w:p>
    <w:p w:rsidR="0023022F" w:rsidRDefault="0023022F">
      <w:pPr>
        <w:pBdr>
          <w:bottom w:val="single" w:sz="12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03E2E2C0" wp14:editId="4F8C8D8C">
            <wp:extent cx="49339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2F" w:rsidRDefault="0023022F">
      <w:pPr>
        <w:pBdr>
          <w:bottom w:val="single" w:sz="12" w:space="1" w:color="auto"/>
        </w:pBdr>
        <w:rPr>
          <w:noProof/>
        </w:rPr>
      </w:pPr>
    </w:p>
    <w:p w:rsidR="0023022F" w:rsidRDefault="0023022F">
      <w:pPr>
        <w:rPr>
          <w:noProof/>
        </w:rPr>
      </w:pPr>
    </w:p>
    <w:p w:rsidR="002D5EBD" w:rsidRDefault="002D5EBD"/>
    <w:p w:rsidR="00DE0210" w:rsidRDefault="00DE0210">
      <w:r>
        <w:rPr>
          <w:noProof/>
        </w:rPr>
        <w:lastRenderedPageBreak/>
        <w:drawing>
          <wp:inline distT="0" distB="0" distL="0" distR="0" wp14:anchorId="477F4064" wp14:editId="36A74C1C">
            <wp:extent cx="5943600" cy="1871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Average Latency for RL=35.3</w:t>
      </w:r>
    </w:p>
    <w:p w:rsidR="00DE0210" w:rsidRDefault="00DE0210">
      <w:r>
        <w:t>Average Latency for SC=30.807</w:t>
      </w:r>
    </w:p>
    <w:p w:rsidR="00DE0210" w:rsidRDefault="00DE0210">
      <w:r>
        <w:t>Each Time frame has 35 request.</w:t>
      </w:r>
    </w:p>
    <w:p w:rsidR="00DE0210" w:rsidRDefault="00DE0210">
      <w:r>
        <w:rPr>
          <w:noProof/>
        </w:rPr>
        <w:drawing>
          <wp:inline distT="0" distB="0" distL="0" distR="0" wp14:anchorId="0C0F22E3" wp14:editId="4949B54A">
            <wp:extent cx="5143500" cy="3971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10" w:rsidRDefault="00DE0210">
      <w:pPr>
        <w:pBdr>
          <w:bottom w:val="single" w:sz="12" w:space="1" w:color="auto"/>
        </w:pBdr>
      </w:pPr>
    </w:p>
    <w:p w:rsidR="00BC0328" w:rsidRDefault="00BC0328"/>
    <w:p w:rsidR="00BC0328" w:rsidRDefault="00BC0328"/>
    <w:p w:rsidR="00BC0328" w:rsidRDefault="00BC0328"/>
    <w:p w:rsidR="00BC0328" w:rsidRDefault="00BC0328"/>
    <w:p w:rsidR="00BC0328" w:rsidRDefault="00DC478B">
      <w:r>
        <w:lastRenderedPageBreak/>
        <w:t>Inter-arrival rate=75</w:t>
      </w:r>
    </w:p>
    <w:p w:rsidR="00BC0328" w:rsidRDefault="005D342B">
      <w:r>
        <w:rPr>
          <w:noProof/>
        </w:rPr>
        <w:drawing>
          <wp:inline distT="0" distB="0" distL="0" distR="0" wp14:anchorId="5D605586" wp14:editId="67AA8EF7">
            <wp:extent cx="5943600" cy="1755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10" w:rsidRDefault="005D342B">
      <w:r>
        <w:t>Average Latency for RL=38.57</w:t>
      </w:r>
    </w:p>
    <w:p w:rsidR="005D342B" w:rsidRDefault="005D342B">
      <w:r>
        <w:t>Average Latency for SC=32.83</w:t>
      </w:r>
    </w:p>
    <w:p w:rsidR="005D342B" w:rsidRDefault="005D342B">
      <w:r>
        <w:t>Number of requests in a time frame=35</w:t>
      </w:r>
    </w:p>
    <w:p w:rsidR="005D342B" w:rsidRDefault="00DC478B">
      <w:r>
        <w:rPr>
          <w:noProof/>
        </w:rPr>
        <w:drawing>
          <wp:inline distT="0" distB="0" distL="0" distR="0" wp14:anchorId="55850CBB" wp14:editId="406EB330">
            <wp:extent cx="5943600" cy="3845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10" w:rsidRDefault="00DE0210"/>
    <w:p w:rsidR="00DE0210" w:rsidRDefault="00DE0210">
      <w:pPr>
        <w:pBdr>
          <w:bottom w:val="single" w:sz="12" w:space="1" w:color="auto"/>
        </w:pBdr>
      </w:pPr>
    </w:p>
    <w:p w:rsidR="00611CAF" w:rsidRDefault="00611CAF"/>
    <w:p w:rsidR="00FD6091" w:rsidRDefault="00FD6091"/>
    <w:p w:rsidR="007669C5" w:rsidRDefault="00427D04">
      <w:r>
        <w:rPr>
          <w:noProof/>
        </w:rPr>
        <w:lastRenderedPageBreak/>
        <w:drawing>
          <wp:inline distT="0" distB="0" distL="0" distR="0" wp14:anchorId="606B1EAA" wp14:editId="6208E13F">
            <wp:extent cx="5514975" cy="363658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750" cy="3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04" w:rsidRDefault="00427D04">
      <w:r>
        <w:t>Average Latency for RL=48.83</w:t>
      </w:r>
    </w:p>
    <w:p w:rsidR="00427D04" w:rsidRDefault="00427D04">
      <w:r>
        <w:t>Average Latency for SC=32.76</w:t>
      </w:r>
    </w:p>
    <w:p w:rsidR="00427D04" w:rsidRDefault="00427D04">
      <w:pPr>
        <w:pBdr>
          <w:bottom w:val="single" w:sz="12" w:space="1" w:color="auto"/>
        </w:pBdr>
      </w:pPr>
      <w:r>
        <w:t>Number of requests in a time frame:100</w:t>
      </w:r>
      <w:r>
        <w:rPr>
          <w:noProof/>
        </w:rPr>
        <w:drawing>
          <wp:inline distT="0" distB="0" distL="0" distR="0" wp14:anchorId="7482D381" wp14:editId="037E98B5">
            <wp:extent cx="5059899" cy="33813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566" cy="3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CE" w:rsidRDefault="00B47FCE"/>
    <w:p w:rsidR="00F04AB0" w:rsidRDefault="00B97567">
      <w:r>
        <w:rPr>
          <w:noProof/>
        </w:rPr>
        <w:lastRenderedPageBreak/>
        <w:drawing>
          <wp:inline distT="0" distB="0" distL="0" distR="0" wp14:anchorId="5A3D421B" wp14:editId="4E7BA776">
            <wp:extent cx="5943600" cy="2002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B0" w:rsidRDefault="00F04AB0">
      <w:r>
        <w:t>Average Latency f</w:t>
      </w:r>
      <w:r w:rsidR="00B97567">
        <w:t>or RL=24.91</w:t>
      </w:r>
    </w:p>
    <w:p w:rsidR="00F04AB0" w:rsidRDefault="00B97567">
      <w:r>
        <w:t>Average Latency for SC=32.82</w:t>
      </w:r>
    </w:p>
    <w:p w:rsidR="00BE3AD1" w:rsidRDefault="00BE3AD1">
      <w:r>
        <w:t>Number of requests in a time frame=5</w:t>
      </w:r>
    </w:p>
    <w:p w:rsidR="001E4DE0" w:rsidRDefault="001E4DE0"/>
    <w:p w:rsidR="00F04AB0" w:rsidRDefault="00BE3AD1">
      <w:r>
        <w:rPr>
          <w:noProof/>
        </w:rPr>
        <w:drawing>
          <wp:inline distT="0" distB="0" distL="0" distR="0" wp14:anchorId="210D191F" wp14:editId="75E8A999">
            <wp:extent cx="5943600" cy="32296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DA" w:rsidRDefault="008F57DA"/>
    <w:p w:rsidR="005F225A" w:rsidRDefault="005F225A"/>
    <w:p w:rsidR="005F225A" w:rsidRDefault="005F225A">
      <w:pPr>
        <w:pBdr>
          <w:bottom w:val="single" w:sz="12" w:space="1" w:color="auto"/>
        </w:pBdr>
      </w:pPr>
    </w:p>
    <w:p w:rsidR="00ED105C" w:rsidRDefault="00ED105C"/>
    <w:p w:rsidR="005F225A" w:rsidRDefault="00F47F91">
      <w:r>
        <w:rPr>
          <w:noProof/>
        </w:rPr>
        <w:lastRenderedPageBreak/>
        <w:drawing>
          <wp:inline distT="0" distB="0" distL="0" distR="0" wp14:anchorId="126864C1" wp14:editId="0CC2ED7B">
            <wp:extent cx="5943600" cy="2428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1" w:rsidRDefault="00F47F91">
      <w:r>
        <w:t>Average latency for RL=48.28</w:t>
      </w:r>
    </w:p>
    <w:p w:rsidR="00F47F91" w:rsidRDefault="00F47F91">
      <w:r>
        <w:t>Average Latency for SC=33.18</w:t>
      </w:r>
    </w:p>
    <w:p w:rsidR="00F47F91" w:rsidRDefault="00F47F91">
      <w:r>
        <w:t>Number of requests=10</w:t>
      </w:r>
    </w:p>
    <w:p w:rsidR="00F47F91" w:rsidRDefault="00F47F91">
      <w:r>
        <w:rPr>
          <w:noProof/>
        </w:rPr>
        <w:drawing>
          <wp:inline distT="0" distB="0" distL="0" distR="0" wp14:anchorId="6C5A76B7" wp14:editId="31CA6F5E">
            <wp:extent cx="5467350" cy="4105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1" w:rsidRDefault="00F47F91">
      <w:pPr>
        <w:pBdr>
          <w:bottom w:val="single" w:sz="12" w:space="1" w:color="auto"/>
        </w:pBdr>
      </w:pPr>
    </w:p>
    <w:p w:rsidR="00F47F91" w:rsidRDefault="00F47F91"/>
    <w:p w:rsidR="005F225A" w:rsidRDefault="005F225A"/>
    <w:p w:rsidR="005F225A" w:rsidRDefault="005F225A">
      <w:r>
        <w:rPr>
          <w:noProof/>
        </w:rPr>
        <w:drawing>
          <wp:inline distT="0" distB="0" distL="0" distR="0" wp14:anchorId="7BC69036" wp14:editId="6AA2B946">
            <wp:extent cx="5943600" cy="19405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A" w:rsidRDefault="005F225A">
      <w:r>
        <w:t>Average Latency for RL=37.87</w:t>
      </w:r>
    </w:p>
    <w:p w:rsidR="005F225A" w:rsidRDefault="005F225A">
      <w:r>
        <w:t>Average Latency for SC=33.54</w:t>
      </w:r>
    </w:p>
    <w:p w:rsidR="005F225A" w:rsidRDefault="005F225A">
      <w:r>
        <w:t>Number of requests in each time frame:10</w:t>
      </w:r>
    </w:p>
    <w:p w:rsidR="005F225A" w:rsidRDefault="004C27E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DBD8A9F" wp14:editId="56274FF8">
            <wp:extent cx="5943600" cy="37249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E" w:rsidRDefault="00D64AAE">
      <w:pPr>
        <w:pBdr>
          <w:bottom w:val="single" w:sz="12" w:space="1" w:color="auto"/>
        </w:pBdr>
      </w:pPr>
    </w:p>
    <w:p w:rsidR="00D64AAE" w:rsidRDefault="00D64AAE">
      <w:pPr>
        <w:pBdr>
          <w:bottom w:val="single" w:sz="12" w:space="1" w:color="auto"/>
        </w:pBdr>
      </w:pPr>
    </w:p>
    <w:p w:rsidR="002643D5" w:rsidRDefault="002643D5"/>
    <w:p w:rsidR="004C27EB" w:rsidRDefault="004C27EB"/>
    <w:p w:rsidR="003302B8" w:rsidRDefault="003302B8"/>
    <w:p w:rsidR="003302B8" w:rsidRDefault="003302B8"/>
    <w:p w:rsidR="003302B8" w:rsidRDefault="003302B8"/>
    <w:p w:rsidR="00A94D82" w:rsidRDefault="00A94D82">
      <w:r>
        <w:rPr>
          <w:noProof/>
        </w:rPr>
        <w:drawing>
          <wp:inline distT="0" distB="0" distL="0" distR="0" wp14:anchorId="6CD2BE60" wp14:editId="06DE9597">
            <wp:extent cx="5943600" cy="1962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82" w:rsidRDefault="00A94D82">
      <w:r>
        <w:t>Average latency for RL=19.9</w:t>
      </w:r>
    </w:p>
    <w:p w:rsidR="00A94D82" w:rsidRDefault="00A94D82">
      <w:r>
        <w:t>Average Latency for SC=33.48</w:t>
      </w:r>
    </w:p>
    <w:p w:rsidR="00A94D82" w:rsidRDefault="00A94D82">
      <w:r>
        <w:t>Number of requests in a time frame: 5</w:t>
      </w:r>
    </w:p>
    <w:p w:rsidR="00143610" w:rsidRDefault="002643D5" w:rsidP="00BD49EC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9805E31" wp14:editId="6CAA504B">
            <wp:extent cx="56959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5B1" w:rsidRDefault="00B945B1" w:rsidP="00143610">
      <w:pPr>
        <w:spacing w:after="0" w:line="240" w:lineRule="auto"/>
      </w:pPr>
      <w:r>
        <w:separator/>
      </w:r>
    </w:p>
  </w:endnote>
  <w:endnote w:type="continuationSeparator" w:id="0">
    <w:p w:rsidR="00B945B1" w:rsidRDefault="00B945B1" w:rsidP="0014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5B1" w:rsidRDefault="00B945B1" w:rsidP="00143610">
      <w:pPr>
        <w:spacing w:after="0" w:line="240" w:lineRule="auto"/>
      </w:pPr>
      <w:r>
        <w:separator/>
      </w:r>
    </w:p>
  </w:footnote>
  <w:footnote w:type="continuationSeparator" w:id="0">
    <w:p w:rsidR="00B945B1" w:rsidRDefault="00B945B1" w:rsidP="00143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DE"/>
    <w:rsid w:val="000B3D22"/>
    <w:rsid w:val="00141E61"/>
    <w:rsid w:val="00143610"/>
    <w:rsid w:val="00146624"/>
    <w:rsid w:val="0015052A"/>
    <w:rsid w:val="001A2BC7"/>
    <w:rsid w:val="001E4DE0"/>
    <w:rsid w:val="001F4D6C"/>
    <w:rsid w:val="00226B48"/>
    <w:rsid w:val="0023022F"/>
    <w:rsid w:val="002643D5"/>
    <w:rsid w:val="002D5EBD"/>
    <w:rsid w:val="00320EFA"/>
    <w:rsid w:val="003302B8"/>
    <w:rsid w:val="00397C57"/>
    <w:rsid w:val="00401D4D"/>
    <w:rsid w:val="00405F8D"/>
    <w:rsid w:val="00427D04"/>
    <w:rsid w:val="004C27EB"/>
    <w:rsid w:val="004C7121"/>
    <w:rsid w:val="00517AE9"/>
    <w:rsid w:val="005A61E1"/>
    <w:rsid w:val="005D342B"/>
    <w:rsid w:val="005F225A"/>
    <w:rsid w:val="00611CAF"/>
    <w:rsid w:val="00657587"/>
    <w:rsid w:val="006F6313"/>
    <w:rsid w:val="007669C5"/>
    <w:rsid w:val="008E6041"/>
    <w:rsid w:val="008F202B"/>
    <w:rsid w:val="008F57DA"/>
    <w:rsid w:val="00913523"/>
    <w:rsid w:val="009761DE"/>
    <w:rsid w:val="00A423F8"/>
    <w:rsid w:val="00A94D82"/>
    <w:rsid w:val="00AC029C"/>
    <w:rsid w:val="00B43A4E"/>
    <w:rsid w:val="00B47FCE"/>
    <w:rsid w:val="00B945B1"/>
    <w:rsid w:val="00B97567"/>
    <w:rsid w:val="00BC0328"/>
    <w:rsid w:val="00BD49EC"/>
    <w:rsid w:val="00BE3AD1"/>
    <w:rsid w:val="00D37EEC"/>
    <w:rsid w:val="00D64AAE"/>
    <w:rsid w:val="00DC478B"/>
    <w:rsid w:val="00DD6378"/>
    <w:rsid w:val="00DE0210"/>
    <w:rsid w:val="00ED105C"/>
    <w:rsid w:val="00ED7D95"/>
    <w:rsid w:val="00F04AB0"/>
    <w:rsid w:val="00F46D26"/>
    <w:rsid w:val="00F47F91"/>
    <w:rsid w:val="00F6799A"/>
    <w:rsid w:val="00FD4FEC"/>
    <w:rsid w:val="00FD6091"/>
    <w:rsid w:val="00F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345"/>
  <w15:chartTrackingRefBased/>
  <w15:docId w15:val="{784DDA25-F35D-4A97-9578-58AAA577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10"/>
  </w:style>
  <w:style w:type="paragraph" w:styleId="Footer">
    <w:name w:val="footer"/>
    <w:basedOn w:val="Normal"/>
    <w:link w:val="FooterChar"/>
    <w:uiPriority w:val="99"/>
    <w:unhideWhenUsed/>
    <w:rsid w:val="00143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Timalsina</dc:creator>
  <cp:keywords/>
  <dc:description/>
  <cp:lastModifiedBy>Biplav Timalsina</cp:lastModifiedBy>
  <cp:revision>47</cp:revision>
  <dcterms:created xsi:type="dcterms:W3CDTF">2017-07-25T01:00:00Z</dcterms:created>
  <dcterms:modified xsi:type="dcterms:W3CDTF">2017-07-28T18:53:00Z</dcterms:modified>
</cp:coreProperties>
</file>