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520" w14:textId="77777777" w:rsidR="008B1577" w:rsidRDefault="008B1577" w:rsidP="00D11EDF">
      <w:pPr>
        <w:pStyle w:val="BodyText"/>
        <w:rPr>
          <w:rFonts w:ascii="Times New Roman"/>
          <w:sz w:val="20"/>
        </w:rPr>
      </w:pPr>
    </w:p>
    <w:p w14:paraId="71ACA718" w14:textId="77777777" w:rsidR="008B1577" w:rsidRDefault="008B1577">
      <w:pPr>
        <w:pStyle w:val="BodyText"/>
        <w:spacing w:before="9"/>
        <w:rPr>
          <w:rFonts w:ascii="Times New Roman"/>
          <w:sz w:val="13"/>
        </w:rPr>
      </w:pPr>
    </w:p>
    <w:p w14:paraId="07934845" w14:textId="77777777" w:rsidR="008B1577" w:rsidRDefault="008B1577">
      <w:pPr>
        <w:pStyle w:val="BodyText"/>
        <w:rPr>
          <w:sz w:val="20"/>
        </w:rPr>
      </w:pPr>
    </w:p>
    <w:p w14:paraId="38483EFB" w14:textId="77777777" w:rsidR="008B1577" w:rsidRDefault="008B1577">
      <w:pPr>
        <w:pStyle w:val="BodyText"/>
        <w:rPr>
          <w:sz w:val="20"/>
        </w:rPr>
      </w:pPr>
    </w:p>
    <w:p w14:paraId="46A4FAB3" w14:textId="77777777" w:rsidR="008B1577" w:rsidRDefault="008B1577">
      <w:pPr>
        <w:pStyle w:val="BodyText"/>
      </w:pPr>
    </w:p>
    <w:p w14:paraId="423284DC" w14:textId="164FC7A7" w:rsidR="00283D11" w:rsidRPr="00283D11" w:rsidRDefault="0057677F" w:rsidP="00283D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CERTIFICATE OF </w:t>
      </w:r>
      <w:r w:rsidR="00283D11" w:rsidRPr="00283D1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INTERNSHIP </w:t>
      </w:r>
    </w:p>
    <w:p w14:paraId="271FD1FA" w14:textId="77777777" w:rsidR="00B66A99" w:rsidRDefault="00B66A99" w:rsidP="00B66A99">
      <w:pPr>
        <w:rPr>
          <w:b/>
          <w:sz w:val="20"/>
        </w:rPr>
      </w:pPr>
    </w:p>
    <w:p w14:paraId="0AC7266F" w14:textId="77777777" w:rsidR="00B66A99" w:rsidRDefault="00B66A99" w:rsidP="00B66A99">
      <w:pPr>
        <w:rPr>
          <w:b/>
          <w:sz w:val="20"/>
        </w:rPr>
      </w:pPr>
    </w:p>
    <w:p w14:paraId="151A3629" w14:textId="77777777" w:rsidR="00E32577" w:rsidRDefault="00E32577" w:rsidP="00B66A99">
      <w:pPr>
        <w:rPr>
          <w:b/>
          <w:sz w:val="20"/>
        </w:rPr>
      </w:pPr>
    </w:p>
    <w:p w14:paraId="299C8176" w14:textId="77777777" w:rsidR="00283D11" w:rsidRDefault="00283D11" w:rsidP="00283D11">
      <w:pPr>
        <w:ind w:right="764"/>
        <w:jc w:val="right"/>
        <w:rPr>
          <w:b/>
          <w:sz w:val="20"/>
        </w:rPr>
      </w:pPr>
    </w:p>
    <w:p w14:paraId="741F590A" w14:textId="333C7164" w:rsidR="00B66A99" w:rsidRPr="00283D11" w:rsidRDefault="00283D11" w:rsidP="00E32577">
      <w:pPr>
        <w:ind w:right="764"/>
        <w:rPr>
          <w:rFonts w:ascii="Times New Roman" w:hAnsi="Times New Roman" w:cs="Times New Roman"/>
          <w:sz w:val="24"/>
        </w:rPr>
      </w:pPr>
      <w:r w:rsidRPr="00283D11">
        <w:rPr>
          <w:rFonts w:ascii="Times New Roman" w:hAnsi="Times New Roman" w:cs="Times New Roman"/>
          <w:b/>
          <w:sz w:val="24"/>
        </w:rPr>
        <w:t xml:space="preserve">Date: </w:t>
      </w:r>
      <w:r w:rsidR="00A6393F">
        <w:rPr>
          <w:rFonts w:ascii="Times New Roman" w:hAnsi="Times New Roman" w:cs="Times New Roman"/>
          <w:sz w:val="24"/>
        </w:rPr>
        <w:t>14</w:t>
      </w:r>
      <w:r w:rsidRPr="00283D11">
        <w:rPr>
          <w:rFonts w:ascii="Times New Roman" w:hAnsi="Times New Roman" w:cs="Times New Roman"/>
          <w:sz w:val="24"/>
        </w:rPr>
        <w:t>/0</w:t>
      </w:r>
      <w:r w:rsidR="00E26D2D">
        <w:rPr>
          <w:rFonts w:ascii="Times New Roman" w:hAnsi="Times New Roman" w:cs="Times New Roman"/>
          <w:sz w:val="24"/>
        </w:rPr>
        <w:t>3</w:t>
      </w:r>
      <w:r w:rsidRPr="00283D11">
        <w:rPr>
          <w:rFonts w:ascii="Times New Roman" w:hAnsi="Times New Roman" w:cs="Times New Roman"/>
          <w:sz w:val="24"/>
        </w:rPr>
        <w:t>/2023</w:t>
      </w:r>
    </w:p>
    <w:p w14:paraId="71A7D847" w14:textId="77777777" w:rsidR="00B66A99" w:rsidRPr="00283D11" w:rsidRDefault="00B66A99" w:rsidP="00B66A99">
      <w:pPr>
        <w:spacing w:before="8"/>
        <w:jc w:val="both"/>
        <w:rPr>
          <w:rFonts w:ascii="Times New Roman" w:hAnsi="Times New Roman" w:cs="Times New Roman"/>
          <w:b/>
          <w:sz w:val="36"/>
        </w:rPr>
      </w:pPr>
    </w:p>
    <w:p w14:paraId="4F21218A" w14:textId="77777777" w:rsidR="00283D11" w:rsidRPr="00283D11" w:rsidRDefault="00283D11" w:rsidP="00E325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08DD0" w14:textId="04B7F246" w:rsidR="00283D11" w:rsidRPr="00D14DE6" w:rsidRDefault="00283D11" w:rsidP="00D14DE6">
      <w:pPr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E6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D14DE6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9C279C" w:rsidRPr="00D14DE6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14DE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D14DE6" w:rsidRPr="00D14DE6">
        <w:rPr>
          <w:rFonts w:ascii="Times New Roman" w:eastAsia="Times New Roman" w:hAnsi="Times New Roman" w:cs="Times New Roman"/>
          <w:b/>
          <w:sz w:val="24"/>
          <w:szCs w:val="24"/>
        </w:rPr>
        <w:t xml:space="preserve">Vishalakshmi </w:t>
      </w:r>
      <w:r w:rsidRPr="00D14DE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D14DE6">
        <w:rPr>
          <w:rFonts w:ascii="Times New Roman" w:eastAsia="Times New Roman" w:hAnsi="Times New Roman" w:cs="Times New Roman"/>
          <w:b/>
          <w:sz w:val="24"/>
          <w:szCs w:val="24"/>
        </w:rPr>
        <w:t xml:space="preserve">Reg </w:t>
      </w:r>
      <w:r w:rsidR="009902AC" w:rsidRPr="00D14DE6">
        <w:rPr>
          <w:rFonts w:ascii="Times New Roman" w:eastAsia="Times New Roman" w:hAnsi="Times New Roman" w:cs="Times New Roman"/>
          <w:b/>
          <w:sz w:val="24"/>
          <w:szCs w:val="24"/>
        </w:rPr>
        <w:t>no: -</w:t>
      </w:r>
      <w:r w:rsidRPr="00D14D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14DE6" w:rsidRPr="00D14DE6">
        <w:rPr>
          <w:rFonts w:ascii="Times New Roman" w:eastAsia="Times New Roman" w:hAnsi="Times New Roman" w:cs="Times New Roman"/>
          <w:b/>
          <w:sz w:val="24"/>
          <w:szCs w:val="24"/>
        </w:rPr>
        <w:t>3PD20SCS07</w:t>
      </w:r>
      <w:r w:rsidR="009902AC" w:rsidRPr="00D14D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4DE6">
        <w:rPr>
          <w:rFonts w:ascii="Times New Roman" w:eastAsia="Times New Roman" w:hAnsi="Times New Roman" w:cs="Times New Roman"/>
          <w:sz w:val="24"/>
          <w:szCs w:val="24"/>
        </w:rPr>
        <w:t xml:space="preserve">student of </w:t>
      </w:r>
      <w:r w:rsidR="00A3110F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="002B3D6C">
        <w:rPr>
          <w:rFonts w:ascii="Times New Roman" w:eastAsia="Times New Roman" w:hAnsi="Times New Roman" w:cs="Times New Roman"/>
          <w:sz w:val="24"/>
          <w:szCs w:val="24"/>
        </w:rPr>
        <w:t xml:space="preserve"> &amp; Engineering</w:t>
      </w:r>
      <w:r w:rsidR="00A31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4DE6">
        <w:rPr>
          <w:rFonts w:ascii="Times New Roman" w:eastAsia="Times New Roman" w:hAnsi="Times New Roman" w:cs="Times New Roman"/>
          <w:sz w:val="24"/>
          <w:szCs w:val="24"/>
        </w:rPr>
        <w:t>department (</w:t>
      </w:r>
      <w:r w:rsidR="00A3110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14DE6">
        <w:rPr>
          <w:rFonts w:ascii="Times New Roman" w:eastAsia="Times New Roman" w:hAnsi="Times New Roman" w:cs="Times New Roman"/>
          <w:sz w:val="24"/>
          <w:szCs w:val="24"/>
        </w:rPr>
        <w:t>. Tech),</w:t>
      </w:r>
      <w:r w:rsidR="00D14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DE6">
        <w:rPr>
          <w:rFonts w:ascii="Times New Roman" w:eastAsia="Times New Roman" w:hAnsi="Times New Roman" w:cs="Times New Roman"/>
          <w:sz w:val="24"/>
          <w:szCs w:val="24"/>
        </w:rPr>
        <w:t>Poojya Doddappa Appa College of Engineering, Kalaburagi,</w:t>
      </w:r>
      <w:r w:rsidR="00D14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4E0" w:rsidRPr="00D14DE6">
        <w:rPr>
          <w:rFonts w:ascii="Times New Roman" w:eastAsia="Times New Roman" w:hAnsi="Times New Roman" w:cs="Times New Roman"/>
          <w:sz w:val="24"/>
          <w:szCs w:val="24"/>
        </w:rPr>
        <w:t>has undertaken</w:t>
      </w:r>
      <w:r w:rsidRPr="00D14DE6">
        <w:rPr>
          <w:rFonts w:ascii="Times New Roman" w:eastAsia="Times New Roman" w:hAnsi="Times New Roman" w:cs="Times New Roman"/>
          <w:sz w:val="24"/>
          <w:szCs w:val="24"/>
        </w:rPr>
        <w:t xml:space="preserve"> Internship program at SiyaCon Technologies</w:t>
      </w:r>
    </w:p>
    <w:p w14:paraId="271D46DF" w14:textId="77777777" w:rsidR="00283D11" w:rsidRPr="00D14DE6" w:rsidRDefault="00283D11" w:rsidP="00283D11">
      <w:pPr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4987A" w14:textId="7D345E61" w:rsidR="00283D11" w:rsidRDefault="00283D11" w:rsidP="00F22B4C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C279C">
        <w:rPr>
          <w:rFonts w:ascii="Times New Roman" w:eastAsia="Times New Roman" w:hAnsi="Times New Roman" w:cs="Times New Roman"/>
          <w:sz w:val="24"/>
          <w:szCs w:val="24"/>
        </w:rPr>
        <w:t>Sh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has successfully completed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9C279C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in our VLSI training </w:t>
      </w:r>
      <w:r w:rsidR="009C4930" w:rsidRPr="00283D11">
        <w:rPr>
          <w:rFonts w:ascii="Times New Roman" w:eastAsia="Times New Roman" w:hAnsi="Times New Roman" w:cs="Times New Roman"/>
          <w:sz w:val="24"/>
          <w:szCs w:val="24"/>
        </w:rPr>
        <w:t>program. The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commence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14DE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D14DE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/2023 to 0</w:t>
      </w:r>
      <w:r w:rsidR="00D14DE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/03/2023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Cs/>
          <w:sz w:val="24"/>
          <w:szCs w:val="24"/>
        </w:rPr>
        <w:t xml:space="preserve">on topic </w:t>
      </w:r>
      <w:r w:rsidR="009C279C" w:rsidRPr="009C279C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D14DE6">
        <w:rPr>
          <w:rFonts w:ascii="Times New Roman" w:eastAsia="Times New Roman" w:hAnsi="Times New Roman" w:cs="Times New Roman"/>
          <w:b/>
          <w:sz w:val="24"/>
          <w:szCs w:val="24"/>
        </w:rPr>
        <w:t>Inverter and Basics of Gate</w:t>
      </w:r>
      <w:r w:rsidR="009C279C" w:rsidRPr="009C279C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177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A5463" w14:textId="77777777" w:rsidR="00F22B4C" w:rsidRDefault="00283D11" w:rsidP="00283D11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145287" w14:textId="77777777" w:rsidR="00B66A99" w:rsidRPr="00E95866" w:rsidRDefault="00283D11" w:rsidP="00F22B4C">
      <w:pPr>
        <w:ind w:left="820" w:firstLine="620"/>
        <w:jc w:val="both"/>
        <w:rPr>
          <w:rFonts w:ascii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>Please feel free to contact us in case of further details. Wishing you good luck for your future endeavors.</w:t>
      </w:r>
    </w:p>
    <w:p w14:paraId="68AEC27B" w14:textId="77777777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1367E6CA" w14:textId="77777777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140DA1C3" w14:textId="77777777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6A03692A" w14:textId="1D72396F" w:rsidR="00B66A99" w:rsidRPr="00E95866" w:rsidRDefault="007E0A70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  <w:r w:rsidRPr="00E95866">
        <w:rPr>
          <w:rFonts w:ascii="Times New Roman" w:hAnsi="Times New Roman" w:cs="Times New Roman"/>
          <w:sz w:val="24"/>
          <w:szCs w:val="24"/>
        </w:rPr>
        <w:t>Yours’s</w:t>
      </w:r>
      <w:r w:rsidR="00B66A99" w:rsidRPr="00E958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B66A99" w:rsidRPr="00E95866">
        <w:rPr>
          <w:rFonts w:ascii="Times New Roman" w:hAnsi="Times New Roman" w:cs="Times New Roman"/>
          <w:sz w:val="24"/>
          <w:szCs w:val="24"/>
        </w:rPr>
        <w:t>truly,</w:t>
      </w:r>
    </w:p>
    <w:p w14:paraId="1FE65A5C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32536B0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25AFF1C7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9DB3216" w14:textId="77777777" w:rsidR="00B66A99" w:rsidRPr="00E95866" w:rsidRDefault="00B66A99" w:rsidP="00283D11">
      <w:pPr>
        <w:tabs>
          <w:tab w:val="left" w:pos="10206"/>
        </w:tabs>
        <w:ind w:left="851" w:right="-32"/>
        <w:rPr>
          <w:rFonts w:ascii="Times New Roman" w:hAnsi="Times New Roman" w:cs="Times New Roman"/>
          <w:sz w:val="24"/>
          <w:szCs w:val="24"/>
        </w:rPr>
      </w:pPr>
    </w:p>
    <w:p w14:paraId="191D6B2F" w14:textId="77777777" w:rsidR="00B66A99" w:rsidRPr="00E95866" w:rsidRDefault="00B66A99" w:rsidP="00B66A99">
      <w:pPr>
        <w:ind w:left="100"/>
        <w:rPr>
          <w:rFonts w:ascii="Times New Roman" w:hAnsi="Times New Roman" w:cs="Times New Roman"/>
          <w:sz w:val="24"/>
          <w:szCs w:val="24"/>
        </w:rPr>
      </w:pPr>
    </w:p>
    <w:p w14:paraId="18A5A0D9" w14:textId="77777777" w:rsidR="00B66A99" w:rsidRPr="00E95866" w:rsidRDefault="00B66A99" w:rsidP="00233040">
      <w:pPr>
        <w:jc w:val="both"/>
        <w:rPr>
          <w:rFonts w:ascii="Times New Roman" w:hAnsi="Times New Roman" w:cs="Times New Roman"/>
          <w:sz w:val="24"/>
          <w:szCs w:val="24"/>
        </w:rPr>
      </w:pPr>
      <w:r w:rsidRPr="00E95866">
        <w:rPr>
          <w:rFonts w:ascii="Times New Roman" w:hAnsi="Times New Roman" w:cs="Times New Roman"/>
          <w:sz w:val="24"/>
          <w:szCs w:val="24"/>
        </w:rPr>
        <w:t>SiyaCon Technologies Pvt. Ltd</w:t>
      </w:r>
    </w:p>
    <w:p w14:paraId="25187635" w14:textId="77777777" w:rsidR="00820356" w:rsidRDefault="00820356">
      <w:pPr>
        <w:pStyle w:val="BodyText"/>
        <w:tabs>
          <w:tab w:val="left" w:pos="5950"/>
        </w:tabs>
        <w:ind w:left="220"/>
      </w:pPr>
    </w:p>
    <w:p w14:paraId="367B8CC5" w14:textId="77777777" w:rsidR="00820356" w:rsidRDefault="00820356">
      <w:pPr>
        <w:pStyle w:val="BodyText"/>
        <w:tabs>
          <w:tab w:val="left" w:pos="5950"/>
        </w:tabs>
        <w:ind w:left="220"/>
      </w:pPr>
    </w:p>
    <w:p w14:paraId="3CD44047" w14:textId="77777777" w:rsidR="00820356" w:rsidRDefault="00820356">
      <w:pPr>
        <w:pStyle w:val="BodyText"/>
        <w:tabs>
          <w:tab w:val="left" w:pos="5950"/>
        </w:tabs>
        <w:ind w:left="220"/>
      </w:pPr>
    </w:p>
    <w:sectPr w:rsidR="00820356" w:rsidSect="00D11EDF">
      <w:headerReference w:type="default" r:id="rId7"/>
      <w:footerReference w:type="default" r:id="rId8"/>
      <w:pgSz w:w="11920" w:h="16840"/>
      <w:pgMar w:top="1440" w:right="1440" w:bottom="1440" w:left="1440" w:header="403" w:footer="11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72B1" w14:textId="77777777" w:rsidR="00215CB1" w:rsidRDefault="00215CB1" w:rsidP="008B1577">
      <w:r>
        <w:separator/>
      </w:r>
    </w:p>
  </w:endnote>
  <w:endnote w:type="continuationSeparator" w:id="0">
    <w:p w14:paraId="1B4D5A82" w14:textId="77777777" w:rsidR="00215CB1" w:rsidRDefault="00215CB1" w:rsidP="008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8305" w14:textId="35FFDBC8" w:rsidR="008B1577" w:rsidRDefault="00DF74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02E6EB0F" wp14:editId="6B0EE8A4">
              <wp:simplePos x="0" y="0"/>
              <wp:positionH relativeFrom="page">
                <wp:posOffset>2070100</wp:posOffset>
              </wp:positionH>
              <wp:positionV relativeFrom="page">
                <wp:posOffset>9822180</wp:posOffset>
              </wp:positionV>
              <wp:extent cx="3877310" cy="7810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731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80169" w14:textId="3DC92D84" w:rsidR="008B1577" w:rsidRDefault="004B6308">
                          <w:pPr>
                            <w:spacing w:before="21"/>
                            <w:ind w:left="19" w:right="18" w:hanging="11"/>
                            <w:jc w:val="center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#25/A, 2nd Floor, Next to </w:t>
                          </w:r>
                          <w:r w:rsidR="006079E2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St. Theresa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School,</w:t>
                          </w: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Kamadenu Layout,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B</w:t>
                          </w:r>
                          <w:r w:rsidR="0017727F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. 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Narayanapura, Bengaluru, Karnataka 560016</w:t>
                          </w:r>
                          <w:r w:rsidR="004055EE" w:rsidRPr="009714BA">
                            <w:rPr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.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z w:val="20"/>
                            </w:rPr>
                            <w:t>Tel:9986251651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3"/>
                              <w:sz w:val="20"/>
                            </w:rPr>
                            <w:t xml:space="preserve"> </w:t>
                          </w:r>
                          <w:hyperlink r:id="rId1">
                            <w:r w:rsidR="004055EE">
                              <w:rPr>
                                <w:rFonts w:ascii="Arial Black" w:hAnsi="Arial Black"/>
                                <w:color w:val="0000FF"/>
                                <w:sz w:val="20"/>
                                <w:u w:val="single" w:color="0000FF"/>
                              </w:rPr>
                              <w:t>www.siyacon.com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6EB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3pt;margin-top:773.4pt;width:305.3pt;height:61.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" filled="f" stroked="f">
              <v:textbox inset="0,0,0,0">
                <w:txbxContent>
                  <w:p w14:paraId="4C380169" w14:textId="3DC92D84" w:rsidR="008B1577" w:rsidRDefault="004B6308">
                    <w:pPr>
                      <w:spacing w:before="21"/>
                      <w:ind w:left="19" w:right="18" w:hanging="11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#25/A, 2nd Floor, Next to </w:t>
                    </w:r>
                    <w:r w:rsidR="006079E2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St. Theresa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School,</w:t>
                    </w: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Kamadenu Layout,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B</w:t>
                    </w:r>
                    <w:r w:rsidR="0017727F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. 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Narayanapura, Bengaluru, Karnataka 560016</w:t>
                    </w:r>
                    <w:r w:rsidR="004055EE" w:rsidRPr="009714BA">
                      <w:rPr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.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5"/>
                        <w:sz w:val="20"/>
                      </w:rPr>
                      <w:t xml:space="preserve"> </w:t>
                    </w:r>
                    <w:r w:rsidR="004055EE">
                      <w:rPr>
                        <w:rFonts w:ascii="Arial Black" w:hAnsi="Arial Black"/>
                        <w:color w:val="1F467A"/>
                        <w:sz w:val="20"/>
                      </w:rPr>
                      <w:t>Tel:9986251651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3"/>
                        <w:sz w:val="20"/>
                      </w:rPr>
                      <w:t xml:space="preserve"> </w:t>
                    </w:r>
                    <w:hyperlink r:id="rId2">
                      <w:r w:rsidR="004055EE">
                        <w:rPr>
                          <w:rFonts w:ascii="Arial Black" w:hAnsi="Arial Black"/>
                          <w:color w:val="0000FF"/>
                          <w:sz w:val="20"/>
                          <w:u w:val="single" w:color="0000FF"/>
                        </w:rPr>
                        <w:t>www.siyacon.com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81CC" w14:textId="77777777" w:rsidR="00215CB1" w:rsidRDefault="00215CB1" w:rsidP="008B1577">
      <w:r>
        <w:separator/>
      </w:r>
    </w:p>
  </w:footnote>
  <w:footnote w:type="continuationSeparator" w:id="0">
    <w:p w14:paraId="6CE1D6F5" w14:textId="77777777" w:rsidR="00215CB1" w:rsidRDefault="00215CB1" w:rsidP="008B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2F9C" w14:textId="71323B88" w:rsidR="008B1577" w:rsidRDefault="004055E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28011A94" wp14:editId="4D6555A3">
          <wp:simplePos x="0" y="0"/>
          <wp:positionH relativeFrom="page">
            <wp:posOffset>390525</wp:posOffset>
          </wp:positionH>
          <wp:positionV relativeFrom="page">
            <wp:posOffset>257174</wp:posOffset>
          </wp:positionV>
          <wp:extent cx="1229360" cy="8413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360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743C"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43933F0F" wp14:editId="47F0852F">
              <wp:simplePos x="0" y="0"/>
              <wp:positionH relativeFrom="page">
                <wp:posOffset>1706880</wp:posOffset>
              </wp:positionH>
              <wp:positionV relativeFrom="page">
                <wp:posOffset>349250</wp:posOffset>
              </wp:positionV>
              <wp:extent cx="4916805" cy="5949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805" cy="59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4524C" w14:textId="77777777" w:rsidR="008B1577" w:rsidRDefault="004055EE">
                          <w:pPr>
                            <w:spacing w:line="916" w:lineRule="exact"/>
                            <w:ind w:left="20"/>
                            <w:rPr>
                              <w:rFonts w:ascii="Arial"/>
                              <w:b/>
                              <w:sz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Siya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90"/>
                              <w:sz w:val="80"/>
                              <w:u w:val="thick" w:color="16365D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spacing w:val="-22"/>
                              <w:w w:val="90"/>
                              <w:sz w:val="80"/>
                              <w:u w:val="thick" w:color="16365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33F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4pt;margin-top:27.5pt;width:387.15pt;height:46.8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" filled="f" stroked="f">
              <v:textbox inset="0,0,0,0">
                <w:txbxContent>
                  <w:p w14:paraId="6FD4524C" w14:textId="77777777" w:rsidR="008B1577" w:rsidRDefault="004055EE">
                    <w:pPr>
                      <w:spacing w:line="916" w:lineRule="exact"/>
                      <w:ind w:left="20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Siya</w:t>
                    </w:r>
                    <w:r>
                      <w:rPr>
                        <w:rFonts w:ascii="Arial"/>
                        <w:b/>
                        <w:color w:val="FF0000"/>
                        <w:w w:val="90"/>
                        <w:sz w:val="80"/>
                        <w:u w:val="thick" w:color="16365D"/>
                      </w:rPr>
                      <w:t>C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on</w:t>
                    </w:r>
                    <w:r>
                      <w:rPr>
                        <w:rFonts w:ascii="Arial"/>
                        <w:b/>
                        <w:color w:val="16365D"/>
                        <w:spacing w:val="-22"/>
                        <w:w w:val="90"/>
                        <w:sz w:val="80"/>
                        <w:u w:val="thick" w:color="16365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BFA"/>
    <w:multiLevelType w:val="hybridMultilevel"/>
    <w:tmpl w:val="DE340950"/>
    <w:lvl w:ilvl="0" w:tplc="BA749176">
      <w:start w:val="238"/>
      <w:numFmt w:val="decimal"/>
      <w:lvlText w:val="%1"/>
      <w:lvlJc w:val="left"/>
      <w:pPr>
        <w:ind w:left="220" w:hanging="581"/>
      </w:pPr>
      <w:rPr>
        <w:rFonts w:hint="default"/>
        <w:lang w:val="en-US" w:eastAsia="en-US" w:bidi="ar-SA"/>
      </w:rPr>
    </w:lvl>
    <w:lvl w:ilvl="1" w:tplc="EF9A7F58">
      <w:numFmt w:val="none"/>
      <w:lvlText w:val=""/>
      <w:lvlJc w:val="left"/>
      <w:pPr>
        <w:tabs>
          <w:tab w:val="num" w:pos="360"/>
        </w:tabs>
      </w:pPr>
    </w:lvl>
    <w:lvl w:ilvl="2" w:tplc="DD4678DA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A29E0DB2">
      <w:start w:val="1"/>
      <w:numFmt w:val="lowerLetter"/>
      <w:lvlText w:val="%4."/>
      <w:lvlJc w:val="left"/>
      <w:pPr>
        <w:ind w:left="1661" w:hanging="361"/>
      </w:pPr>
      <w:rPr>
        <w:rFonts w:hint="default"/>
        <w:spacing w:val="-1"/>
        <w:w w:val="100"/>
        <w:lang w:val="en-US" w:eastAsia="en-US" w:bidi="ar-SA"/>
      </w:rPr>
    </w:lvl>
    <w:lvl w:ilvl="4" w:tplc="E9FAA91A">
      <w:start w:val="1"/>
      <w:numFmt w:val="lowerRoman"/>
      <w:lvlText w:val="%5."/>
      <w:lvlJc w:val="left"/>
      <w:pPr>
        <w:ind w:left="2381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5" w:tplc="F0BE322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6" w:tplc="2348C63C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7" w:tplc="A16C132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762AA96A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CC5C65"/>
    <w:multiLevelType w:val="hybridMultilevel"/>
    <w:tmpl w:val="79402362"/>
    <w:lvl w:ilvl="0" w:tplc="EF346560">
      <w:numFmt w:val="bullet"/>
      <w:lvlText w:val="•"/>
      <w:lvlJc w:val="left"/>
      <w:pPr>
        <w:ind w:left="94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06DDC6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82403C72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3" w:tplc="36BE770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A3604DA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333010D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D08C147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32CE61B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E680737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31377F"/>
    <w:multiLevelType w:val="hybridMultilevel"/>
    <w:tmpl w:val="E944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49699">
    <w:abstractNumId w:val="1"/>
  </w:num>
  <w:num w:numId="2" w16cid:durableId="1783378086">
    <w:abstractNumId w:val="0"/>
  </w:num>
  <w:num w:numId="3" w16cid:durableId="127331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7"/>
    <w:rsid w:val="00074968"/>
    <w:rsid w:val="0008563A"/>
    <w:rsid w:val="000A4641"/>
    <w:rsid w:val="0013775A"/>
    <w:rsid w:val="0017727F"/>
    <w:rsid w:val="001D7F94"/>
    <w:rsid w:val="00201112"/>
    <w:rsid w:val="002118DE"/>
    <w:rsid w:val="00215CB1"/>
    <w:rsid w:val="00233040"/>
    <w:rsid w:val="00244615"/>
    <w:rsid w:val="002648A2"/>
    <w:rsid w:val="00283D11"/>
    <w:rsid w:val="002A122D"/>
    <w:rsid w:val="002B3D6C"/>
    <w:rsid w:val="00333ED9"/>
    <w:rsid w:val="0033518D"/>
    <w:rsid w:val="00343AA4"/>
    <w:rsid w:val="00354BC7"/>
    <w:rsid w:val="00366014"/>
    <w:rsid w:val="003963E2"/>
    <w:rsid w:val="003E2F4F"/>
    <w:rsid w:val="004055EE"/>
    <w:rsid w:val="0041444F"/>
    <w:rsid w:val="00415A99"/>
    <w:rsid w:val="00497952"/>
    <w:rsid w:val="004A3234"/>
    <w:rsid w:val="004B6308"/>
    <w:rsid w:val="004B663F"/>
    <w:rsid w:val="004F4066"/>
    <w:rsid w:val="0053158E"/>
    <w:rsid w:val="00547637"/>
    <w:rsid w:val="005616F2"/>
    <w:rsid w:val="0057314A"/>
    <w:rsid w:val="0057677F"/>
    <w:rsid w:val="005872E8"/>
    <w:rsid w:val="006079E2"/>
    <w:rsid w:val="00645EDA"/>
    <w:rsid w:val="00647E17"/>
    <w:rsid w:val="0066089D"/>
    <w:rsid w:val="00675819"/>
    <w:rsid w:val="006904E0"/>
    <w:rsid w:val="006D711B"/>
    <w:rsid w:val="00715894"/>
    <w:rsid w:val="00766613"/>
    <w:rsid w:val="00772569"/>
    <w:rsid w:val="007D29B8"/>
    <w:rsid w:val="007E0A70"/>
    <w:rsid w:val="007E5EEE"/>
    <w:rsid w:val="007F3AE6"/>
    <w:rsid w:val="00816795"/>
    <w:rsid w:val="00820356"/>
    <w:rsid w:val="00845032"/>
    <w:rsid w:val="00850D72"/>
    <w:rsid w:val="00865757"/>
    <w:rsid w:val="00866021"/>
    <w:rsid w:val="00885819"/>
    <w:rsid w:val="008B1577"/>
    <w:rsid w:val="008C2129"/>
    <w:rsid w:val="009714BA"/>
    <w:rsid w:val="00974792"/>
    <w:rsid w:val="009902AC"/>
    <w:rsid w:val="00994862"/>
    <w:rsid w:val="009C279C"/>
    <w:rsid w:val="009C4930"/>
    <w:rsid w:val="00A3110F"/>
    <w:rsid w:val="00A6393F"/>
    <w:rsid w:val="00AD36D7"/>
    <w:rsid w:val="00B237BA"/>
    <w:rsid w:val="00B25F5D"/>
    <w:rsid w:val="00B66A99"/>
    <w:rsid w:val="00B97180"/>
    <w:rsid w:val="00BB349F"/>
    <w:rsid w:val="00C2238E"/>
    <w:rsid w:val="00C64417"/>
    <w:rsid w:val="00CE7074"/>
    <w:rsid w:val="00D11EDF"/>
    <w:rsid w:val="00D14DE6"/>
    <w:rsid w:val="00D4028A"/>
    <w:rsid w:val="00D9031C"/>
    <w:rsid w:val="00DC125A"/>
    <w:rsid w:val="00DF743C"/>
    <w:rsid w:val="00E26D2D"/>
    <w:rsid w:val="00E32577"/>
    <w:rsid w:val="00E95866"/>
    <w:rsid w:val="00F22B4C"/>
    <w:rsid w:val="00F31685"/>
    <w:rsid w:val="00F5146C"/>
    <w:rsid w:val="00F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A9F71"/>
  <w15:docId w15:val="{F8A28F8B-E52D-413E-AABB-0ADEA5F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14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1577"/>
    <w:pPr>
      <w:ind w:left="945"/>
      <w:jc w:val="both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1577"/>
  </w:style>
  <w:style w:type="paragraph" w:styleId="Title">
    <w:name w:val="Title"/>
    <w:basedOn w:val="Normal"/>
    <w:link w:val="TitleChar"/>
    <w:uiPriority w:val="1"/>
    <w:qFormat/>
    <w:rsid w:val="008B1577"/>
    <w:pPr>
      <w:spacing w:line="916" w:lineRule="exact"/>
      <w:ind w:left="20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rsid w:val="008B1577"/>
    <w:pPr>
      <w:ind w:left="16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B1577"/>
  </w:style>
  <w:style w:type="paragraph" w:styleId="Header">
    <w:name w:val="header"/>
    <w:basedOn w:val="Normal"/>
    <w:link w:val="Head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8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862"/>
    <w:rPr>
      <w:rFonts w:ascii="Calibri" w:eastAsia="Calibri" w:hAnsi="Calibri" w:cs="Calibri"/>
    </w:rPr>
  </w:style>
  <w:style w:type="character" w:customStyle="1" w:styleId="jsgrdq">
    <w:name w:val="jsgrdq"/>
    <w:basedOn w:val="DefaultParagraphFont"/>
    <w:rsid w:val="009714BA"/>
  </w:style>
  <w:style w:type="character" w:customStyle="1" w:styleId="BodyTextChar">
    <w:name w:val="Body Text Char"/>
    <w:basedOn w:val="DefaultParagraphFont"/>
    <w:link w:val="BodyText"/>
    <w:uiPriority w:val="1"/>
    <w:rsid w:val="0057314A"/>
    <w:rPr>
      <w:rFonts w:ascii="Calibri" w:eastAsia="Calibri" w:hAnsi="Calibri" w:cs="Calibri"/>
    </w:rPr>
  </w:style>
  <w:style w:type="paragraph" w:customStyle="1" w:styleId="mb-25">
    <w:name w:val="mb-2.5"/>
    <w:basedOn w:val="Normal"/>
    <w:rsid w:val="008450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845032"/>
  </w:style>
  <w:style w:type="character" w:styleId="Hyperlink">
    <w:name w:val="Hyperlink"/>
    <w:basedOn w:val="DefaultParagraphFont"/>
    <w:uiPriority w:val="99"/>
    <w:unhideWhenUsed/>
    <w:rsid w:val="00D11E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1E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B66A99"/>
    <w:rPr>
      <w:rFonts w:ascii="Arial" w:eastAsia="Arial" w:hAnsi="Arial" w:cs="Arial"/>
      <w:b/>
      <w:bCs/>
      <w:sz w:val="80"/>
      <w:szCs w:val="80"/>
      <w:u w:val="single" w:color="000000"/>
    </w:rPr>
  </w:style>
  <w:style w:type="character" w:styleId="Strong">
    <w:name w:val="Strong"/>
    <w:basedOn w:val="DefaultParagraphFont"/>
    <w:uiPriority w:val="22"/>
    <w:qFormat/>
    <w:rsid w:val="00B66A99"/>
    <w:rPr>
      <w:b/>
      <w:bCs/>
    </w:rPr>
  </w:style>
  <w:style w:type="paragraph" w:styleId="NoSpacing">
    <w:name w:val="No Spacing"/>
    <w:uiPriority w:val="1"/>
    <w:qFormat/>
    <w:rsid w:val="00B66A99"/>
    <w:rPr>
      <w:rFonts w:ascii="Times New Roman" w:eastAsia="Times New Roman" w:hAnsi="Times New Roman" w:cs="Times New Roman"/>
    </w:rPr>
  </w:style>
  <w:style w:type="character" w:customStyle="1" w:styleId="s1ppyq">
    <w:name w:val="s1ppyq"/>
    <w:basedOn w:val="DefaultParagraphFont"/>
    <w:rsid w:val="00D1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yacon.com/" TargetMode="External"/><Relationship Id="rId1" Type="http://schemas.openxmlformats.org/officeDocument/2006/relationships/hyperlink" Target="http://www.siyac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pz_r_027</dc:creator>
  <cp:lastModifiedBy>Abhishek biradar biradar</cp:lastModifiedBy>
  <cp:revision>9</cp:revision>
  <cp:lastPrinted>2023-03-14T07:33:00Z</cp:lastPrinted>
  <dcterms:created xsi:type="dcterms:W3CDTF">2023-03-07T07:29:00Z</dcterms:created>
  <dcterms:modified xsi:type="dcterms:W3CDTF">2023-03-14T07:35:00Z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