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8AE4BDB" w:rsidR="00266B62" w:rsidRPr="00D224C7" w:rsidRDefault="00D224C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24C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Count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9F2C240" w:rsidR="00266B62" w:rsidRPr="00D224C7" w:rsidRDefault="00D224C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24C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Count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D07133A" w:rsidR="00266B62" w:rsidRPr="00D224C7" w:rsidRDefault="00D224C7" w:rsidP="00D224C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24C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B820544" w:rsidR="00266B62" w:rsidRPr="00D224C7" w:rsidRDefault="00D224C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24C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2CC73C6" w:rsidR="00266B62" w:rsidRPr="00D224C7" w:rsidRDefault="00D224C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24C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3ED9FC3" w:rsidR="00266B62" w:rsidRPr="00D224C7" w:rsidRDefault="00D224C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24C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6763B1C" w:rsidR="00266B62" w:rsidRPr="00D224C7" w:rsidRDefault="00D224C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24C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1C3AAE9" w:rsidR="00266B62" w:rsidRPr="00D224C7" w:rsidRDefault="00D224C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24C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Categorical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DCCE800" w:rsidR="00D224C7" w:rsidRPr="00D224C7" w:rsidRDefault="00D224C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24C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Count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559DC2E" w:rsidR="00266B62" w:rsidRPr="00D224C7" w:rsidRDefault="00D224C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24C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Count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84F5D20" w:rsidR="00266B62" w:rsidRPr="00D224C7" w:rsidRDefault="00D224C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24C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Count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8053DD9" w:rsidR="00266B62" w:rsidRPr="00D224C7" w:rsidRDefault="00D224C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24C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Categorical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B5DD5A9" w:rsidR="00266B62" w:rsidRPr="00E51BBE" w:rsidRDefault="00E65D9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51BB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EB7CB2A" w:rsidR="00266B62" w:rsidRPr="00E51BBE" w:rsidRDefault="00E65D9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51BB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5A2679D" w:rsidR="00266B62" w:rsidRPr="00E51BBE" w:rsidRDefault="00E65D9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51BB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 data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4B81516" w:rsidR="00266B62" w:rsidRPr="00E51BBE" w:rsidRDefault="00E65D97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51BB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  <w:r w:rsidR="00E51BB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777777" w:rsidR="00266B62" w:rsidRPr="00E51BB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BE1C87B" w:rsidR="00266B62" w:rsidRPr="00E51BBE" w:rsidRDefault="00FE5562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51BB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 data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A68E7AF" w:rsidR="00266B62" w:rsidRPr="00E51BBE" w:rsidRDefault="00FE5562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51BB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 data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C3155B8" w:rsidR="00266B62" w:rsidRPr="00E51BBE" w:rsidRDefault="00FE5562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51BB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 data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2A5E515" w:rsidR="00266B62" w:rsidRPr="00E51BBE" w:rsidRDefault="00E51BBE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 data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7D973C3" w:rsidR="00266B62" w:rsidRPr="00E51BBE" w:rsidRDefault="00CF21D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51BB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 data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0F624B4" w:rsidR="00266B62" w:rsidRPr="00E51BBE" w:rsidRDefault="00CF21D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51BB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  <w:r w:rsidR="00E51BB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27F3EDA" w:rsidR="00266B62" w:rsidRPr="00612723" w:rsidRDefault="00612723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1272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 data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31C7D6A" w:rsidR="00266B62" w:rsidRPr="00612723" w:rsidRDefault="00612723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1272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 data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3A8D579" w:rsidR="00266B62" w:rsidRPr="00612723" w:rsidRDefault="00612723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1272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 data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ED0579C" w:rsidR="00266B62" w:rsidRPr="00612723" w:rsidRDefault="00612723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1272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 data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A76EBD1" w:rsidR="00266B62" w:rsidRPr="00612723" w:rsidRDefault="00612723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1272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 data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99DE16A" w:rsidR="00266B62" w:rsidRPr="00612723" w:rsidRDefault="00612723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1272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 data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C6D9659" w:rsidR="00266B62" w:rsidRPr="00612723" w:rsidRDefault="00612723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1272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 data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AC776B0" w:rsidR="00266B62" w:rsidRPr="00612723" w:rsidRDefault="00612723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1272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 data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C08D5EA" w:rsidR="00266B62" w:rsidRPr="00612723" w:rsidRDefault="00612723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1272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 data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9F40C6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28BE1EC" w14:textId="13908C5F" w:rsidR="00FE17A2" w:rsidRPr="00FE17A2" w:rsidRDefault="00FE17A2" w:rsidP="00707DE3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FE17A2">
        <w:rPr>
          <w:rFonts w:ascii="Times New Roman" w:hAnsi="Times New Roman" w:cs="Times New Roman"/>
          <w:sz w:val="28"/>
          <w:szCs w:val="28"/>
          <w:highlight w:val="yellow"/>
        </w:rPr>
        <w:t>HHH,HHT</w:t>
      </w:r>
      <w:proofErr w:type="gramEnd"/>
      <w:r w:rsidRPr="00FE17A2">
        <w:rPr>
          <w:rFonts w:ascii="Times New Roman" w:hAnsi="Times New Roman" w:cs="Times New Roman"/>
          <w:sz w:val="28"/>
          <w:szCs w:val="28"/>
          <w:highlight w:val="yellow"/>
        </w:rPr>
        <w:t>,HTT,TTT,THH,TTH,HTH,THT</w:t>
      </w:r>
    </w:p>
    <w:p w14:paraId="2B65E3AB" w14:textId="05BA924D" w:rsidR="00FE17A2" w:rsidRDefault="00820F5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HHT+H</w:t>
      </w:r>
      <w:r w:rsidR="00FE17A2" w:rsidRPr="00FE17A2">
        <w:rPr>
          <w:rFonts w:ascii="Times New Roman" w:hAnsi="Times New Roman" w:cs="Times New Roman"/>
          <w:sz w:val="28"/>
          <w:szCs w:val="28"/>
          <w:highlight w:val="yellow"/>
        </w:rPr>
        <w:t>T</w:t>
      </w:r>
      <w:r>
        <w:rPr>
          <w:rFonts w:ascii="Times New Roman" w:hAnsi="Times New Roman" w:cs="Times New Roman"/>
          <w:sz w:val="28"/>
          <w:szCs w:val="28"/>
          <w:highlight w:val="yellow"/>
        </w:rPr>
        <w:t>H</w:t>
      </w:r>
      <w:r w:rsidR="00FE17A2" w:rsidRPr="00FE17A2">
        <w:rPr>
          <w:rFonts w:ascii="Times New Roman" w:hAnsi="Times New Roman" w:cs="Times New Roman"/>
          <w:sz w:val="28"/>
          <w:szCs w:val="28"/>
          <w:highlight w:val="yellow"/>
        </w:rPr>
        <w:t>+THH=3/8=0.375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0F8FAD45" w:rsidR="00266B62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37054AD0" w14:textId="77777777" w:rsidR="009F57D0" w:rsidRDefault="009F57D0" w:rsidP="009F57D0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yellow"/>
        </w:rPr>
      </w:pPr>
      <w:r w:rsidRPr="009F57D0">
        <w:rPr>
          <w:sz w:val="28"/>
          <w:szCs w:val="28"/>
          <w:highlight w:val="yellow"/>
        </w:rPr>
        <w:t>Mean:</w:t>
      </w:r>
    </w:p>
    <w:p w14:paraId="2766041F" w14:textId="51B88213" w:rsidR="009F57D0" w:rsidRPr="009F57D0" w:rsidRDefault="009F57D0" w:rsidP="009F57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9F57D0">
        <w:rPr>
          <w:color w:val="000000"/>
          <w:sz w:val="21"/>
          <w:szCs w:val="21"/>
          <w:highlight w:val="yellow"/>
        </w:rPr>
        <w:t>Unnamed: 0     0.000000</w:t>
      </w:r>
    </w:p>
    <w:p w14:paraId="0FB8EDB6" w14:textId="77777777" w:rsidR="009F57D0" w:rsidRPr="009F57D0" w:rsidRDefault="009F57D0" w:rsidP="009F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  <w:r w:rsidRPr="009F57D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Points         3.596563</w:t>
      </w:r>
    </w:p>
    <w:p w14:paraId="4484076E" w14:textId="77777777" w:rsidR="009F57D0" w:rsidRPr="009F57D0" w:rsidRDefault="009F57D0" w:rsidP="009F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  <w:r w:rsidRPr="009F57D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Score          3.217250</w:t>
      </w:r>
    </w:p>
    <w:p w14:paraId="181DD62A" w14:textId="77777777" w:rsidR="009F57D0" w:rsidRPr="009F57D0" w:rsidRDefault="009F57D0" w:rsidP="009F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  <w:r w:rsidRPr="009F57D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Weigh         17.848750</w:t>
      </w:r>
    </w:p>
    <w:p w14:paraId="4BADBC82" w14:textId="466B3F8D" w:rsidR="009F57D0" w:rsidRDefault="009F57D0" w:rsidP="009F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9F57D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dtype</w:t>
      </w:r>
      <w:proofErr w:type="spellEnd"/>
      <w:r w:rsidRPr="009F57D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: float64</w:t>
      </w:r>
    </w:p>
    <w:p w14:paraId="1B71ED6D" w14:textId="77777777" w:rsidR="009F57D0" w:rsidRDefault="009F57D0" w:rsidP="009F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590F625" w14:textId="7CAE22F8" w:rsidR="009F57D0" w:rsidRPr="009F57D0" w:rsidRDefault="009F57D0" w:rsidP="009F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  <w:r w:rsidRPr="009F57D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Median</w:t>
      </w:r>
    </w:p>
    <w:p w14:paraId="587DF218" w14:textId="77777777" w:rsidR="009F57D0" w:rsidRPr="009F57D0" w:rsidRDefault="009F57D0" w:rsidP="009F57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9F57D0">
        <w:rPr>
          <w:color w:val="000000"/>
          <w:sz w:val="21"/>
          <w:szCs w:val="21"/>
          <w:highlight w:val="yellow"/>
        </w:rPr>
        <w:t>Points     3.695</w:t>
      </w:r>
    </w:p>
    <w:p w14:paraId="72BD7249" w14:textId="77777777" w:rsidR="009F57D0" w:rsidRPr="009F57D0" w:rsidRDefault="009F57D0" w:rsidP="009F57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9F57D0">
        <w:rPr>
          <w:color w:val="000000"/>
          <w:sz w:val="21"/>
          <w:szCs w:val="21"/>
          <w:highlight w:val="yellow"/>
        </w:rPr>
        <w:t>Score      3.325</w:t>
      </w:r>
    </w:p>
    <w:p w14:paraId="68D6461D" w14:textId="77777777" w:rsidR="009F57D0" w:rsidRPr="009F57D0" w:rsidRDefault="009F57D0" w:rsidP="009F57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9F57D0">
        <w:rPr>
          <w:color w:val="000000"/>
          <w:sz w:val="21"/>
          <w:szCs w:val="21"/>
          <w:highlight w:val="yellow"/>
        </w:rPr>
        <w:t>Weigh     17.710</w:t>
      </w:r>
    </w:p>
    <w:p w14:paraId="7F4CC071" w14:textId="77777777" w:rsidR="009F57D0" w:rsidRDefault="009F57D0" w:rsidP="009F57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9F57D0">
        <w:rPr>
          <w:color w:val="000000"/>
          <w:sz w:val="21"/>
          <w:szCs w:val="21"/>
          <w:highlight w:val="yellow"/>
        </w:rPr>
        <w:t>dtype</w:t>
      </w:r>
      <w:proofErr w:type="spellEnd"/>
      <w:r w:rsidRPr="009F57D0">
        <w:rPr>
          <w:color w:val="000000"/>
          <w:sz w:val="21"/>
          <w:szCs w:val="21"/>
          <w:highlight w:val="yellow"/>
        </w:rPr>
        <w:t>: float64</w:t>
      </w:r>
    </w:p>
    <w:p w14:paraId="3F808306" w14:textId="3E7F9D32" w:rsidR="009F57D0" w:rsidRDefault="009F57D0" w:rsidP="009F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0BE619A" w14:textId="3B93302A" w:rsidR="009F57D0" w:rsidRDefault="009F57D0" w:rsidP="009F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Mode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 ?</w:t>
      </w:r>
      <w:proofErr w:type="gramEnd"/>
    </w:p>
    <w:p w14:paraId="37693274" w14:textId="59C159C4" w:rsidR="009F57D0" w:rsidRDefault="009F57D0" w:rsidP="009F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99D94EF" w14:textId="6EC918A0" w:rsidR="009F57D0" w:rsidRPr="009F57D0" w:rsidRDefault="009F57D0" w:rsidP="009F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  <w:r w:rsidRPr="009F57D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STD</w:t>
      </w:r>
    </w:p>
    <w:p w14:paraId="3F8AFA8D" w14:textId="77777777" w:rsidR="009F57D0" w:rsidRPr="009F57D0" w:rsidRDefault="009F57D0" w:rsidP="009F57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9F57D0">
        <w:rPr>
          <w:color w:val="000000"/>
          <w:sz w:val="21"/>
          <w:szCs w:val="21"/>
          <w:highlight w:val="yellow"/>
        </w:rPr>
        <w:t>Points    0.534679</w:t>
      </w:r>
    </w:p>
    <w:p w14:paraId="51BABCCD" w14:textId="77777777" w:rsidR="009F57D0" w:rsidRPr="009F57D0" w:rsidRDefault="009F57D0" w:rsidP="009F57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9F57D0">
        <w:rPr>
          <w:color w:val="000000"/>
          <w:sz w:val="21"/>
          <w:szCs w:val="21"/>
          <w:highlight w:val="yellow"/>
        </w:rPr>
        <w:t>Score     0.978457</w:t>
      </w:r>
    </w:p>
    <w:p w14:paraId="03E9EC8D" w14:textId="77777777" w:rsidR="009F57D0" w:rsidRPr="009F57D0" w:rsidRDefault="009F57D0" w:rsidP="009F57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9F57D0">
        <w:rPr>
          <w:color w:val="000000"/>
          <w:sz w:val="21"/>
          <w:szCs w:val="21"/>
          <w:highlight w:val="yellow"/>
        </w:rPr>
        <w:t>Weigh     1.786943</w:t>
      </w:r>
    </w:p>
    <w:p w14:paraId="40249C2A" w14:textId="77777777" w:rsidR="009F57D0" w:rsidRDefault="009F57D0" w:rsidP="009F57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9F57D0">
        <w:rPr>
          <w:color w:val="000000"/>
          <w:sz w:val="21"/>
          <w:szCs w:val="21"/>
          <w:highlight w:val="yellow"/>
        </w:rPr>
        <w:t>dtype</w:t>
      </w:r>
      <w:proofErr w:type="spellEnd"/>
      <w:r w:rsidRPr="009F57D0">
        <w:rPr>
          <w:color w:val="000000"/>
          <w:sz w:val="21"/>
          <w:szCs w:val="21"/>
          <w:highlight w:val="yellow"/>
        </w:rPr>
        <w:t>: float64</w:t>
      </w:r>
    </w:p>
    <w:p w14:paraId="33C29495" w14:textId="62672D4A" w:rsidR="009F57D0" w:rsidRDefault="009F57D0" w:rsidP="009F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B415B68" w14:textId="4618AC34" w:rsidR="009F57D0" w:rsidRDefault="009F57D0" w:rsidP="009F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Range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 ?</w:t>
      </w:r>
      <w:proofErr w:type="gramEnd"/>
    </w:p>
    <w:p w14:paraId="078CFA4E" w14:textId="77777777" w:rsidR="009F57D0" w:rsidRPr="009F57D0" w:rsidRDefault="009F57D0" w:rsidP="009F5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5F6E9B0" w14:textId="51ACBD7C" w:rsidR="009F57D0" w:rsidRPr="00707DE3" w:rsidRDefault="009F57D0" w:rsidP="00707DE3">
      <w:pPr>
        <w:rPr>
          <w:sz w:val="28"/>
          <w:szCs w:val="28"/>
        </w:rPr>
      </w:pP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0D8A08B2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037C5AA7" w14:textId="6E383B20" w:rsidR="0079652C" w:rsidRDefault="0079652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</w:t>
      </w:r>
    </w:p>
    <w:p w14:paraId="40150195" w14:textId="77777777" w:rsidR="00035B2D" w:rsidRPr="00035B2D" w:rsidRDefault="00035B2D" w:rsidP="00035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IN" w:eastAsia="en-IN" w:bidi="mr-IN"/>
        </w:rPr>
      </w:pPr>
      <w:r w:rsidRPr="00035B2D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IN" w:eastAsia="en-IN" w:bidi="mr-IN"/>
        </w:rPr>
        <w:t>Index    0.000000</w:t>
      </w:r>
    </w:p>
    <w:p w14:paraId="00EA7BE9" w14:textId="77777777" w:rsidR="00035B2D" w:rsidRPr="00035B2D" w:rsidRDefault="00035B2D" w:rsidP="00035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IN" w:eastAsia="en-IN" w:bidi="mr-IN"/>
        </w:rPr>
      </w:pPr>
      <w:r w:rsidRPr="00035B2D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IN" w:eastAsia="en-IN" w:bidi="mr-IN"/>
        </w:rPr>
        <w:t>speed   -0.117510</w:t>
      </w:r>
    </w:p>
    <w:p w14:paraId="3EA057C3" w14:textId="77777777" w:rsidR="00035B2D" w:rsidRPr="00035B2D" w:rsidRDefault="00035B2D" w:rsidP="00035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 w:bidi="mr-IN"/>
        </w:rPr>
      </w:pPr>
      <w:proofErr w:type="spellStart"/>
      <w:r w:rsidRPr="00035B2D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IN" w:eastAsia="en-IN" w:bidi="mr-IN"/>
        </w:rPr>
        <w:t>dist</w:t>
      </w:r>
      <w:proofErr w:type="spellEnd"/>
      <w:r w:rsidRPr="00035B2D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IN" w:eastAsia="en-IN" w:bidi="mr-IN"/>
        </w:rPr>
        <w:t xml:space="preserve">     0.806895</w:t>
      </w:r>
    </w:p>
    <w:p w14:paraId="376CBAD2" w14:textId="7E4137AD" w:rsidR="00035B2D" w:rsidRDefault="00035B2D" w:rsidP="00707DE3">
      <w:pPr>
        <w:rPr>
          <w:b/>
          <w:sz w:val="28"/>
          <w:szCs w:val="28"/>
        </w:rPr>
      </w:pPr>
    </w:p>
    <w:p w14:paraId="2701EE32" w14:textId="65296E8A" w:rsidR="0079652C" w:rsidRDefault="0079652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71465D8E" w14:textId="77777777" w:rsidR="0079652C" w:rsidRPr="0079652C" w:rsidRDefault="0079652C" w:rsidP="00796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IN" w:eastAsia="en-IN" w:bidi="mr-IN"/>
        </w:rPr>
      </w:pPr>
      <w:r w:rsidRPr="0079652C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IN" w:eastAsia="en-IN" w:bidi="mr-IN"/>
        </w:rPr>
        <w:t>Index   -1.200000</w:t>
      </w:r>
    </w:p>
    <w:p w14:paraId="33801429" w14:textId="77777777" w:rsidR="0079652C" w:rsidRPr="0079652C" w:rsidRDefault="0079652C" w:rsidP="00796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IN" w:eastAsia="en-IN" w:bidi="mr-IN"/>
        </w:rPr>
      </w:pPr>
      <w:r w:rsidRPr="0079652C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IN" w:eastAsia="en-IN" w:bidi="mr-IN"/>
        </w:rPr>
        <w:t>speed   -0.508994</w:t>
      </w:r>
    </w:p>
    <w:p w14:paraId="5392413C" w14:textId="77777777" w:rsidR="0079652C" w:rsidRPr="0079652C" w:rsidRDefault="0079652C" w:rsidP="00796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 w:bidi="mr-IN"/>
        </w:rPr>
      </w:pPr>
      <w:proofErr w:type="spellStart"/>
      <w:r w:rsidRPr="0079652C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IN" w:eastAsia="en-IN" w:bidi="mr-IN"/>
        </w:rPr>
        <w:t>dist</w:t>
      </w:r>
      <w:proofErr w:type="spellEnd"/>
      <w:r w:rsidRPr="0079652C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IN" w:eastAsia="en-IN" w:bidi="mr-IN"/>
        </w:rPr>
        <w:t xml:space="preserve">     0.405053</w:t>
      </w:r>
    </w:p>
    <w:p w14:paraId="0182A40A" w14:textId="77777777" w:rsidR="0079652C" w:rsidRPr="00B12A3A" w:rsidRDefault="0079652C" w:rsidP="00707DE3">
      <w:pPr>
        <w:rPr>
          <w:b/>
          <w:sz w:val="28"/>
          <w:szCs w:val="28"/>
        </w:rPr>
      </w:pP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35B2D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35B2D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E2042C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6AEF542" w14:textId="252866EA" w:rsidR="00820F5D" w:rsidRDefault="00820F5D" w:rsidP="00CB08A5">
      <w:pPr>
        <w:rPr>
          <w:sz w:val="28"/>
          <w:szCs w:val="28"/>
        </w:rPr>
      </w:pPr>
      <w:r w:rsidRPr="00820F5D">
        <w:rPr>
          <w:sz w:val="28"/>
          <w:szCs w:val="28"/>
          <w:highlight w:val="yellow"/>
        </w:rPr>
        <w:t>When mean, median is equal then skewness is zero.</w:t>
      </w:r>
    </w:p>
    <w:p w14:paraId="20B6CA0E" w14:textId="01DC776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1DC67AF" w14:textId="678B1047" w:rsidR="00C570BB" w:rsidRDefault="00C570BB" w:rsidP="00CB08A5">
      <w:pPr>
        <w:rPr>
          <w:sz w:val="28"/>
          <w:szCs w:val="28"/>
        </w:rPr>
      </w:pPr>
      <w:r w:rsidRPr="00C570BB">
        <w:rPr>
          <w:sz w:val="28"/>
          <w:szCs w:val="28"/>
          <w:highlight w:val="yellow"/>
        </w:rPr>
        <w:t>Then it is positive skewness</w:t>
      </w:r>
    </w:p>
    <w:p w14:paraId="1F723682" w14:textId="5818D40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B8B0E33" w14:textId="67BADED7" w:rsidR="00C570BB" w:rsidRDefault="00C570BB" w:rsidP="00CB08A5">
      <w:pPr>
        <w:rPr>
          <w:sz w:val="28"/>
          <w:szCs w:val="28"/>
        </w:rPr>
      </w:pPr>
      <w:r w:rsidRPr="00C570BB">
        <w:rPr>
          <w:sz w:val="28"/>
          <w:szCs w:val="28"/>
          <w:highlight w:val="yellow"/>
        </w:rPr>
        <w:t>Then it is negative skewness</w:t>
      </w:r>
    </w:p>
    <w:p w14:paraId="7BA1CE46" w14:textId="49B12AE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CC8A243" w14:textId="3E382EBD" w:rsidR="008F56AA" w:rsidRDefault="008F56AA" w:rsidP="00CB08A5">
      <w:pPr>
        <w:rPr>
          <w:sz w:val="28"/>
          <w:szCs w:val="28"/>
        </w:rPr>
      </w:pPr>
      <w:r w:rsidRPr="00086B71">
        <w:rPr>
          <w:sz w:val="28"/>
          <w:szCs w:val="28"/>
          <w:highlight w:val="yellow"/>
        </w:rPr>
        <w:t xml:space="preserve">Positive kurtosis means </w:t>
      </w:r>
      <w:r w:rsidR="00D35B9E">
        <w:rPr>
          <w:sz w:val="28"/>
          <w:szCs w:val="28"/>
          <w:highlight w:val="yellow"/>
        </w:rPr>
        <w:t xml:space="preserve">thin at start </w:t>
      </w:r>
      <w:r w:rsidRPr="00086B71">
        <w:rPr>
          <w:sz w:val="28"/>
          <w:szCs w:val="28"/>
          <w:highlight w:val="yellow"/>
        </w:rPr>
        <w:t xml:space="preserve">distribution is peak and thick </w:t>
      </w:r>
      <w:r w:rsidR="00086B71" w:rsidRPr="00086B71">
        <w:rPr>
          <w:sz w:val="28"/>
          <w:szCs w:val="28"/>
          <w:highlight w:val="yellow"/>
        </w:rPr>
        <w:t>as tail.</w:t>
      </w:r>
    </w:p>
    <w:p w14:paraId="0973445A" w14:textId="122200A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D7FDB1D" w14:textId="36E1C34B" w:rsidR="00D35B9E" w:rsidRDefault="00D35B9E" w:rsidP="00CB08A5">
      <w:pPr>
        <w:rPr>
          <w:sz w:val="28"/>
          <w:szCs w:val="28"/>
        </w:rPr>
      </w:pPr>
      <w:r w:rsidRPr="00D35B9E">
        <w:rPr>
          <w:sz w:val="28"/>
          <w:szCs w:val="28"/>
          <w:highlight w:val="yellow"/>
        </w:rPr>
        <w:t>Negative kurtosis means thick at start and distribution is peak and thin at tail.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35B2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35B2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15176CA1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3EAF1E80" w14:textId="29DA76FA" w:rsidR="00183922" w:rsidRDefault="00183922" w:rsidP="007A3B9F">
      <w:pPr>
        <w:spacing w:after="0" w:line="240" w:lineRule="auto"/>
        <w:ind w:left="360"/>
        <w:rPr>
          <w:sz w:val="28"/>
          <w:szCs w:val="28"/>
        </w:rPr>
      </w:pPr>
      <w:r w:rsidRPr="00183922">
        <w:rPr>
          <w:sz w:val="28"/>
          <w:szCs w:val="28"/>
          <w:highlight w:val="yellow"/>
        </w:rPr>
        <w:lastRenderedPageBreak/>
        <w:t>Pair-plot and Q-Q plot is used to show or check the normal distribution of given data</w:t>
      </w:r>
    </w:p>
    <w:p w14:paraId="3D132F2F" w14:textId="313788D4" w:rsidR="003E0F32" w:rsidRPr="00EF70C9" w:rsidRDefault="003E0F32" w:rsidP="007A3B9F">
      <w:pPr>
        <w:spacing w:after="0" w:line="240" w:lineRule="auto"/>
        <w:ind w:left="360"/>
        <w:rPr>
          <w:sz w:val="28"/>
          <w:szCs w:val="28"/>
        </w:rPr>
      </w:pPr>
      <w:r w:rsidRPr="003E0F32">
        <w:rPr>
          <w:sz w:val="28"/>
          <w:szCs w:val="28"/>
          <w:highlight w:val="yellow"/>
        </w:rPr>
        <w:t>Yes- it follows normal distribution</w:t>
      </w:r>
      <w:r>
        <w:rPr>
          <w:sz w:val="28"/>
          <w:szCs w:val="28"/>
        </w:rPr>
        <w:t xml:space="preserve"> 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476B5BC1" w:rsidR="007A3B9F" w:rsidRPr="00EF70C9" w:rsidRDefault="00D74A81" w:rsidP="007A3B9F">
      <w:pPr>
        <w:ind w:left="720"/>
        <w:rPr>
          <w:sz w:val="28"/>
          <w:szCs w:val="28"/>
        </w:rPr>
      </w:pPr>
      <w:r w:rsidRPr="00D74A81">
        <w:rPr>
          <w:sz w:val="28"/>
          <w:szCs w:val="28"/>
          <w:highlight w:val="yellow"/>
        </w:rPr>
        <w:t>yes</w:t>
      </w:r>
      <w:bookmarkStart w:id="0" w:name="_GoBack"/>
      <w:bookmarkEnd w:id="0"/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5B2D"/>
    <w:rsid w:val="00083863"/>
    <w:rsid w:val="00086B71"/>
    <w:rsid w:val="000B36AF"/>
    <w:rsid w:val="000B417C"/>
    <w:rsid w:val="000D69F4"/>
    <w:rsid w:val="000F2D83"/>
    <w:rsid w:val="000F6C98"/>
    <w:rsid w:val="00183922"/>
    <w:rsid w:val="001864D6"/>
    <w:rsid w:val="00190F7C"/>
    <w:rsid w:val="002078BC"/>
    <w:rsid w:val="00266B62"/>
    <w:rsid w:val="002747EA"/>
    <w:rsid w:val="002770E6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E0F32"/>
    <w:rsid w:val="003F354C"/>
    <w:rsid w:val="00437040"/>
    <w:rsid w:val="00494A7E"/>
    <w:rsid w:val="004D09A1"/>
    <w:rsid w:val="005438FD"/>
    <w:rsid w:val="005D1DBF"/>
    <w:rsid w:val="005E36B7"/>
    <w:rsid w:val="00612723"/>
    <w:rsid w:val="006432DB"/>
    <w:rsid w:val="006518AD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652C"/>
    <w:rsid w:val="007A3B9F"/>
    <w:rsid w:val="007B7F44"/>
    <w:rsid w:val="00820F5D"/>
    <w:rsid w:val="008B2CB7"/>
    <w:rsid w:val="008F56AA"/>
    <w:rsid w:val="009043E8"/>
    <w:rsid w:val="00923E3B"/>
    <w:rsid w:val="00990162"/>
    <w:rsid w:val="009D6E8A"/>
    <w:rsid w:val="009F57D0"/>
    <w:rsid w:val="00A50B04"/>
    <w:rsid w:val="00AA44EF"/>
    <w:rsid w:val="00AB0E5D"/>
    <w:rsid w:val="00B22C7F"/>
    <w:rsid w:val="00BA71BD"/>
    <w:rsid w:val="00BB68E7"/>
    <w:rsid w:val="00BC5748"/>
    <w:rsid w:val="00BE6CBD"/>
    <w:rsid w:val="00BF683B"/>
    <w:rsid w:val="00C41684"/>
    <w:rsid w:val="00C44C76"/>
    <w:rsid w:val="00C50D38"/>
    <w:rsid w:val="00C570BB"/>
    <w:rsid w:val="00C57628"/>
    <w:rsid w:val="00C700CD"/>
    <w:rsid w:val="00C76165"/>
    <w:rsid w:val="00CB08A5"/>
    <w:rsid w:val="00CF21D0"/>
    <w:rsid w:val="00D224C7"/>
    <w:rsid w:val="00D309C7"/>
    <w:rsid w:val="00D35B9E"/>
    <w:rsid w:val="00D44288"/>
    <w:rsid w:val="00D610DF"/>
    <w:rsid w:val="00D74923"/>
    <w:rsid w:val="00D74A81"/>
    <w:rsid w:val="00D759AC"/>
    <w:rsid w:val="00D87AA3"/>
    <w:rsid w:val="00DB650D"/>
    <w:rsid w:val="00DD5854"/>
    <w:rsid w:val="00E51BBE"/>
    <w:rsid w:val="00E605D6"/>
    <w:rsid w:val="00E65D97"/>
    <w:rsid w:val="00EB6B5E"/>
    <w:rsid w:val="00EF70C9"/>
    <w:rsid w:val="00F407B7"/>
    <w:rsid w:val="00FE17A2"/>
    <w:rsid w:val="00FE556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7D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8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</cp:lastModifiedBy>
  <cp:revision>112</cp:revision>
  <dcterms:created xsi:type="dcterms:W3CDTF">2017-02-23T06:15:00Z</dcterms:created>
  <dcterms:modified xsi:type="dcterms:W3CDTF">2022-03-07T13:03:00Z</dcterms:modified>
</cp:coreProperties>
</file>