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C9D36" w14:textId="77777777" w:rsidR="00F31234" w:rsidRPr="00F31234" w:rsidRDefault="00F31234" w:rsidP="00F312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82815A8" w14:textId="77777777" w:rsidR="00F31234" w:rsidRPr="00F31234" w:rsidRDefault="00F31234" w:rsidP="00F3123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#include &lt;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stdio.h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&gt; #include &lt;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unistd.h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&gt; int </w:t>
      </w:r>
      <w:proofErr w:type="gram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main(</w:t>
      </w:r>
      <w:proofErr w:type="gram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) {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pid_t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pid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;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pid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= fork(); if(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pid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== 0) {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printf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("Child Process\n");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printf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("Child PID = %d\n",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getpid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()); } else {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printf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("Parent Process\n");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printf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("Parent PID = %d\n",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getpid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()); } return 0; } in this when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chilsd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cretae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child also same code as parent show me the code of child and parent </w:t>
      </w:r>
    </w:p>
    <w:p w14:paraId="24D39D3C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543BA0C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When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is called in Linux, the operating system creates a </w:t>
      </w:r>
      <w:r w:rsidRPr="00F3123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new process (child)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by copying the </w:t>
      </w:r>
      <w:r w:rsidRPr="00F3123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entire parent process memory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7245417D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So after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65EE3E29" w14:textId="77777777" w:rsidR="00F31234" w:rsidRPr="00F31234" w:rsidRDefault="00F31234" w:rsidP="00F31234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Parent process continues execution</w:t>
      </w:r>
    </w:p>
    <w:p w14:paraId="7FD39E81" w14:textId="77777777" w:rsidR="00F31234" w:rsidRPr="00F31234" w:rsidRDefault="00F31234" w:rsidP="00F31234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Child process also continues execution</w:t>
      </w:r>
    </w:p>
    <w:p w14:paraId="7474C57A" w14:textId="77777777" w:rsidR="00F31234" w:rsidRPr="00F31234" w:rsidRDefault="00F31234" w:rsidP="00F31234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start executing from the line </w:t>
      </w:r>
      <w:r w:rsidRPr="00F3123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after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</w:p>
    <w:p w14:paraId="3EC8DB06" w14:textId="77777777" w:rsidR="00F31234" w:rsidRPr="00F31234" w:rsidRDefault="00F31234" w:rsidP="00F31234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processes have the </w:t>
      </w:r>
      <w:r w:rsidRPr="00F3123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same code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, but different:</w:t>
      </w:r>
    </w:p>
    <w:p w14:paraId="3A8738D7" w14:textId="77777777" w:rsidR="00F31234" w:rsidRPr="00F31234" w:rsidRDefault="00F31234" w:rsidP="00F31234">
      <w:pPr>
        <w:numPr>
          <w:ilvl w:val="1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PID</w:t>
      </w:r>
    </w:p>
    <w:p w14:paraId="709C6AC4" w14:textId="77777777" w:rsidR="00F31234" w:rsidRPr="00F31234" w:rsidRDefault="00F31234" w:rsidP="00F31234">
      <w:pPr>
        <w:numPr>
          <w:ilvl w:val="1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memory space</w:t>
      </w:r>
    </w:p>
    <w:p w14:paraId="3BB8D92A" w14:textId="77777777" w:rsidR="00F31234" w:rsidRPr="00F31234" w:rsidRDefault="00F31234" w:rsidP="00F31234">
      <w:pPr>
        <w:numPr>
          <w:ilvl w:val="1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return value from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</w:p>
    <w:p w14:paraId="3D6FF2C1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Your program:</w:t>
      </w:r>
    </w:p>
    <w:p w14:paraId="0AC0AF6E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fork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1D16D638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creates TWO running processes.</w:t>
      </w:r>
    </w:p>
    <w:p w14:paraId="1024F23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826F91F">
          <v:rect id="_x0000_i1260" style="width:0;height:0" o:hralign="center" o:hrstd="t" o:hr="t" fillcolor="#a0a0a0" stroked="f"/>
        </w:pict>
      </w:r>
    </w:p>
    <w:p w14:paraId="746D19F2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Step-by-Step Understanding</w:t>
      </w:r>
    </w:p>
    <w:p w14:paraId="18893D52" w14:textId="77777777" w:rsidR="00F31234" w:rsidRPr="00F31234" w:rsidRDefault="00F31234" w:rsidP="00F31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F3123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Original Program</w:t>
      </w:r>
    </w:p>
    <w:p w14:paraId="6402358C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unistd.h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fork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PID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getpid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else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PID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getpid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43CD35FE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A300650">
          <v:rect id="_x0000_i1261" style="width:0;height:0" o:hralign="center" o:hrstd="t" o:hr="t" fillcolor="#a0a0a0" stroked="f"/>
        </w:pict>
      </w:r>
    </w:p>
    <w:p w14:paraId="329D2DF6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Internally</w:t>
      </w:r>
    </w:p>
    <w:p w14:paraId="52F9044B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Before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3626877D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Only ONE process exists.</w:t>
      </w:r>
    </w:p>
    <w:p w14:paraId="7F28A2DE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Parent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|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|---- executing code</w:t>
      </w:r>
    </w:p>
    <w:p w14:paraId="54FD2465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F6EDBD7">
          <v:rect id="_x0000_i1262" style="width:0;height:0" o:hralign="center" o:hrstd="t" o:hr="t" fillcolor="#a0a0a0" stroked="f"/>
        </w:pict>
      </w:r>
    </w:p>
    <w:p w14:paraId="0E6A1960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After </w:t>
      </w:r>
      <w:proofErr w:type="gramStart"/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)</w:t>
      </w:r>
    </w:p>
    <w:p w14:paraId="175C33D2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Kernel duplicates the process.</w:t>
      </w:r>
    </w:p>
    <w:p w14:paraId="473CBEC1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Now TWO processes exist:</w:t>
      </w:r>
    </w:p>
    <w:p w14:paraId="006EC63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Parent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Child Process</w:t>
      </w:r>
    </w:p>
    <w:p w14:paraId="34B5CB4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continue from:</w:t>
      </w:r>
    </w:p>
    <w:p w14:paraId="3D43F9D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73D5C34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AF4AA77">
          <v:rect id="_x0000_i1263" style="width:0;height:0" o:hralign="center" o:hrstd="t" o:hr="t" fillcolor="#a0a0a0" stroked="f"/>
        </w:pict>
      </w:r>
    </w:p>
    <w:p w14:paraId="6AB071A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Difference</w:t>
      </w:r>
    </w:p>
    <w:p w14:paraId="0E05C468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The value returned by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is DIFFERENT in each process.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852"/>
      </w:tblGrid>
      <w:tr w:rsidR="00F31234" w:rsidRPr="00F31234" w14:paraId="42EBF4AC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C72FF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4505E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gramStart"/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fork(</w:t>
            </w:r>
            <w:proofErr w:type="gramEnd"/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) Return Value</w:t>
            </w:r>
          </w:p>
        </w:tc>
      </w:tr>
      <w:tr w:rsidR="00F31234" w:rsidRPr="00F31234" w14:paraId="6C4A9512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6521C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Parent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8DE0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Child PID</w:t>
            </w:r>
          </w:p>
        </w:tc>
      </w:tr>
      <w:tr w:rsidR="00F31234" w:rsidRPr="00F31234" w14:paraId="7ED0C833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45CE47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Child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072987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14:paraId="2A9D5A85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73C454F">
          <v:rect id="_x0000_i1264" style="width:0;height:0" o:hralign="center" o:hrstd="t" o:hr="t" fillcolor="#a0a0a0" stroked="f"/>
        </w:pict>
      </w:r>
    </w:p>
    <w:p w14:paraId="71A65BE2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How Parent Sees the Code</w:t>
      </w:r>
    </w:p>
    <w:p w14:paraId="161FD67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Inside Parent:</w:t>
      </w:r>
    </w:p>
    <w:p w14:paraId="5E72E29A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2450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;   </w:t>
      </w:r>
      <w:proofErr w:type="gramEnd"/>
      <w:r w:rsidRPr="00F3123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suppose child PID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  </w:t>
      </w:r>
      <w:r w:rsidRPr="00F3123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FALSE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else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786C0C3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parent executes:</w:t>
      </w:r>
    </w:p>
    <w:p w14:paraId="641D140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PID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getpid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());</w:t>
      </w:r>
    </w:p>
    <w:p w14:paraId="4A97765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E3BDCBE">
          <v:rect id="_x0000_i1265" style="width:0;height:0" o:hralign="center" o:hrstd="t" o:hr="t" fillcolor="#a0a0a0" stroked="f"/>
        </w:pict>
      </w:r>
    </w:p>
    <w:p w14:paraId="2FA2C65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How Child Sees the Code</w:t>
      </w:r>
    </w:p>
    <w:p w14:paraId="12A0957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Inside Child:</w:t>
      </w:r>
    </w:p>
    <w:p w14:paraId="359281C5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gramStart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else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FALSE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50893B5B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child executes:</w:t>
      </w:r>
    </w:p>
    <w:p w14:paraId="3BB6F544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Process\n"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PID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getpid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());</w:t>
      </w:r>
    </w:p>
    <w:p w14:paraId="74EBF80F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9900DDC">
          <v:rect id="_x0000_i1266" style="width:0;height:0" o:hralign="center" o:hrstd="t" o:hr="t" fillcolor="#a0a0a0" stroked="f"/>
        </w:pict>
      </w:r>
    </w:p>
    <w:p w14:paraId="1B9846C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Visualization</w:t>
      </w:r>
    </w:p>
    <w:p w14:paraId="3BE0B097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Before fork()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+----------------+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| Parent Process |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+----------------+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|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| fork()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V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+----------------+    +----------------+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 Parent Process |    | Child Process  |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2450     |    |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0        |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+----------------+    +----------------+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else{}              if(){}</w:t>
      </w:r>
    </w:p>
    <w:p w14:paraId="35E35857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6708A8A">
          <v:rect id="_x0000_i1267" style="width:0;height:0" o:hralign="center" o:hrstd="t" o:hr="t" fillcolor="#a0a0a0" stroked="f"/>
        </w:pict>
      </w:r>
    </w:p>
    <w:p w14:paraId="6DC0C005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Real Example Output</w:t>
      </w:r>
    </w:p>
    <w:p w14:paraId="1693656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FA69F66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Parent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Parent PID = 1200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Child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Child PID = 1201</w:t>
      </w:r>
    </w:p>
    <w:p w14:paraId="263DEA9E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OR sometimes:</w:t>
      </w:r>
    </w:p>
    <w:p w14:paraId="305E6BB8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Child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Child PID = 1201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Parent Process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Parent PID = 1200</w:t>
      </w:r>
    </w:p>
    <w:p w14:paraId="31572DCA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Because scheduling is decided by Linux kernel.</w:t>
      </w:r>
    </w:p>
    <w:p w14:paraId="78845DD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67F8CE6">
          <v:rect id="_x0000_i1268" style="width:0;height:0" o:hralign="center" o:hrstd="t" o:hr="t" fillcolor="#a0a0a0" stroked="f"/>
        </w:pict>
      </w:r>
    </w:p>
    <w:p w14:paraId="091121E8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Concept</w:t>
      </w:r>
    </w:p>
    <w:p w14:paraId="714E6D43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After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68C2951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parent and child have:</w:t>
      </w:r>
    </w:p>
    <w:p w14:paraId="0BDE1648" w14:textId="77777777" w:rsidR="00F31234" w:rsidRPr="00F31234" w:rsidRDefault="00F31234" w:rsidP="00F31234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Same code</w:t>
      </w:r>
    </w:p>
    <w:p w14:paraId="62097EDA" w14:textId="77777777" w:rsidR="00F31234" w:rsidRPr="00F31234" w:rsidRDefault="00F31234" w:rsidP="00F31234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Same variables</w:t>
      </w:r>
    </w:p>
    <w:p w14:paraId="215461F7" w14:textId="77777777" w:rsidR="00F31234" w:rsidRPr="00F31234" w:rsidRDefault="00F31234" w:rsidP="00F31234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Same stack</w:t>
      </w:r>
    </w:p>
    <w:p w14:paraId="3D3F025E" w14:textId="77777777" w:rsidR="00F31234" w:rsidRPr="00F31234" w:rsidRDefault="00F31234" w:rsidP="00F31234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Same data</w:t>
      </w:r>
    </w:p>
    <w:p w14:paraId="354AAE7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BUT:</w:t>
      </w:r>
    </w:p>
    <w:p w14:paraId="0D1498D3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They are independent copies.</w:t>
      </w:r>
    </w:p>
    <w:p w14:paraId="6A379EF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Changing variable in child does NOT affect parent.</w:t>
      </w:r>
    </w:p>
    <w:p w14:paraId="72DA01B4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64D394F">
          <v:rect id="_x0000_i1269" style="width:0;height:0" o:hralign="center" o:hrstd="t" o:hr="t" fillcolor="#a0a0a0" stroked="f"/>
        </w:pict>
      </w:r>
    </w:p>
    <w:p w14:paraId="30805B64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to Prove It</w:t>
      </w:r>
    </w:p>
    <w:p w14:paraId="473ECEB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unistd.h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fork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50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"Child x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else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printf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008635"/>
          <w:sz w:val="20"/>
          <w:szCs w:val="20"/>
        </w:rPr>
        <w:t>"Parent x = %d\n"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4F8C1B17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4CF8237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Parent x = 100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Child x = 50</w:t>
      </w:r>
    </w:p>
    <w:p w14:paraId="6674509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have separate memory copies.</w:t>
      </w:r>
    </w:p>
    <w:p w14:paraId="1745511B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B9C58F4">
          <v:rect id="_x0000_i1270" style="width:0;height:0" o:hralign="center" o:hrstd="t" o:hr="t" fillcolor="#a0a0a0" stroked="f"/>
        </w:pict>
      </w:r>
    </w:p>
    <w:p w14:paraId="594549E1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Very Important Point</w:t>
      </w:r>
    </w:p>
    <w:p w14:paraId="52302B1B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does NOT start execution from beginning of </w:t>
      </w: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main()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again.</w:t>
      </w:r>
    </w:p>
    <w:p w14:paraId="1CF29A01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Both parent and child continue from the NEXT LINE after 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fork(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220AE11F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This is the MOST important concept in process creation.</w:t>
      </w:r>
    </w:p>
    <w:p w14:paraId="166B240D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752CCA2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Yes. In this line:</w:t>
      </w:r>
    </w:p>
    <w:p w14:paraId="2E812863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thread_function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BF72705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SECOND </w:t>
      </w: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NULL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is the:</w:t>
      </w:r>
    </w:p>
    <w:p w14:paraId="43A0C87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Thread Attribute</w:t>
      </w:r>
    </w:p>
    <w:p w14:paraId="0A37CC1C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</w:p>
    <w:p w14:paraId="199E153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60A04D39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Use default thread attributes</w:t>
      </w:r>
    </w:p>
    <w:p w14:paraId="00BF5BAD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80D4688">
          <v:rect id="_x0000_i1271" style="width:0;height:0" o:hralign="center" o:hrstd="t" o:hr="t" fillcolor="#a0a0a0" stroked="f"/>
        </w:pict>
      </w:r>
    </w:p>
    <w:p w14:paraId="482CB8C4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Full Syntax</w:t>
      </w:r>
    </w:p>
    <w:p w14:paraId="76B90487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spellStart"/>
      <w:proofErr w:type="gramEnd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thread_id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function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arg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2EFA5BB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057AA99">
          <v:rect id="_x0000_i1272" style="width:0;height:0" o:hralign="center" o:hrstd="t" o:hr="t" fillcolor="#a0a0a0" stroked="f"/>
        </w:pict>
      </w:r>
    </w:p>
    <w:p w14:paraId="2EB5C5F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Second Parameter</w:t>
      </w:r>
    </w:p>
    <w:p w14:paraId="0E79203A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</w:p>
    <w:p w14:paraId="57D6161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type:</w:t>
      </w:r>
    </w:p>
    <w:p w14:paraId="4B19E245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const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*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</w:p>
    <w:p w14:paraId="3B0A453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This controls thread properties.</w:t>
      </w:r>
    </w:p>
    <w:p w14:paraId="140E01C9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E38653B">
          <v:rect id="_x0000_i1273" style="width:0;height:0" o:hralign="center" o:hrstd="t" o:hr="t" fillcolor="#a0a0a0" stroked="f"/>
        </w:pict>
      </w:r>
    </w:p>
    <w:p w14:paraId="78673556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What Attributes Can Control</w:t>
      </w:r>
    </w:p>
    <w:p w14:paraId="2A7622B9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Thread attributes can set: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265"/>
      </w:tblGrid>
      <w:tr w:rsidR="00F31234" w:rsidRPr="00F31234" w14:paraId="0D0FCD2B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EDE10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9D0E5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0755F3D4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E944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Stack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B67B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Thread stack memory size</w:t>
            </w:r>
          </w:p>
        </w:tc>
      </w:tr>
      <w:tr w:rsidR="00F31234" w:rsidRPr="00F31234" w14:paraId="1F187168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7CF8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Detached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13AC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Joinable or detached</w:t>
            </w:r>
          </w:p>
        </w:tc>
      </w:tr>
      <w:tr w:rsidR="00F31234" w:rsidRPr="00F31234" w14:paraId="62F8B2A1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37475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Scheduling 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75F87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Priority/scheduling</w:t>
            </w:r>
          </w:p>
        </w:tc>
      </w:tr>
      <w:tr w:rsidR="00F31234" w:rsidRPr="00F31234" w14:paraId="5C629B8D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9BC9A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Stack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5524A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Custom stack</w:t>
            </w:r>
          </w:p>
        </w:tc>
      </w:tr>
      <w:tr w:rsidR="00F31234" w:rsidRPr="00F31234" w14:paraId="7C7414DC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F652AE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Guard size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CEAA9C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Stack overflow protection</w:t>
            </w:r>
          </w:p>
        </w:tc>
      </w:tr>
    </w:tbl>
    <w:p w14:paraId="0C51353C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3490645F">
          <v:rect id="_x0000_i1274" style="width:0;height:0" o:hralign="center" o:hrstd="t" o:hr="t" fillcolor="#a0a0a0" stroked="f"/>
        </w:pict>
      </w:r>
    </w:p>
    <w:p w14:paraId="2273F546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Using NULL</w:t>
      </w:r>
    </w:p>
    <w:p w14:paraId="559533ED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thread_function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7F5FF7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13562F15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Create thread with default settings</w:t>
      </w:r>
    </w:p>
    <w:p w14:paraId="6C58EA9B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This is most common.</w:t>
      </w:r>
    </w:p>
    <w:p w14:paraId="2A2D1C12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267657C">
          <v:rect id="_x0000_i1275" style="width:0;height:0" o:hralign="center" o:hrstd="t" o:hr="t" fillcolor="#a0a0a0" stroked="f"/>
        </w:pict>
      </w:r>
    </w:p>
    <w:p w14:paraId="1F9A9769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Default Attributes Usually Mean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309"/>
      </w:tblGrid>
      <w:tr w:rsidR="00F31234" w:rsidRPr="00F31234" w14:paraId="2D07C447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F6BD1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7EE24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Default</w:t>
            </w:r>
          </w:p>
        </w:tc>
      </w:tr>
      <w:tr w:rsidR="00F31234" w:rsidRPr="00F31234" w14:paraId="027895C3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1B289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Joinable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AE3F9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  <w:tr w:rsidR="00F31234" w:rsidRPr="00F31234" w14:paraId="264799DD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16063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Stack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89A6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System default</w:t>
            </w:r>
          </w:p>
        </w:tc>
      </w:tr>
      <w:tr w:rsidR="00F31234" w:rsidRPr="00F31234" w14:paraId="332D1F22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67B3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Scheduling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1D53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Normal</w:t>
            </w:r>
          </w:p>
        </w:tc>
      </w:tr>
      <w:tr w:rsidR="00F31234" w:rsidRPr="00F31234" w14:paraId="5DB7A4FD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101CC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Priority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2C54A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Normal</w:t>
            </w:r>
          </w:p>
        </w:tc>
      </w:tr>
    </w:tbl>
    <w:p w14:paraId="69416B74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3ACF8C5">
          <v:rect id="_x0000_i1276" style="width:0;height:0" o:hralign="center" o:hrstd="t" o:hr="t" fillcolor="#a0a0a0" stroked="f"/>
        </w:pict>
      </w:r>
    </w:p>
    <w:p w14:paraId="0DC4306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If You Want Custom Attributes</w:t>
      </w:r>
    </w:p>
    <w:p w14:paraId="3A81FBDE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You create attribute object.</w:t>
      </w:r>
    </w:p>
    <w:p w14:paraId="27A857AE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0038747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10D9EE27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Initialize it:</w:t>
      </w:r>
    </w:p>
    <w:p w14:paraId="1392029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pthread_attr_init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37B554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Set properties:</w:t>
      </w:r>
    </w:p>
    <w:p w14:paraId="0D843835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setdetachstate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PTHREAD_CREATE_DETACHED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246D0F0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Pass to thread:</w:t>
      </w:r>
    </w:p>
    <w:p w14:paraId="06E5C40E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thread_function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79EF805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4DD09CA5">
          <v:rect id="_x0000_i1277" style="width:0;height:0" o:hralign="center" o:hrstd="t" o:hr="t" fillcolor="#a0a0a0" stroked="f"/>
        </w:pict>
      </w:r>
    </w:p>
    <w:p w14:paraId="689DB4B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Simple Visualization</w:t>
      </w:r>
    </w:p>
    <w:p w14:paraId="052B2668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pthread_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&amp;t1,          -&gt; store thread ID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NULL,         -&gt; default attributes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thread_function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NULL          -&gt; no argument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);</w:t>
      </w:r>
    </w:p>
    <w:p w14:paraId="636D074C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716422D">
          <v:rect id="_x0000_i1278" style="width:0;height:0" o:hralign="center" o:hrstd="t" o:hr="t" fillcolor="#a0a0a0" stroked="f"/>
        </w:pict>
      </w:r>
    </w:p>
    <w:p w14:paraId="68BDCC31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Most Beginners Use</w:t>
      </w:r>
    </w:p>
    <w:p w14:paraId="544F6EFB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</w:p>
    <w:p w14:paraId="066184B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for attributes because default behavior is enough.</w:t>
      </w:r>
    </w:p>
    <w:p w14:paraId="662CA7FC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5A354A08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| Property | Default | | --- | --- | | Joinable | Yes | | Stack size | System default |</w:t>
      </w:r>
    </w:p>
    <w:p w14:paraId="49660CCB" w14:textId="77777777" w:rsidR="00F31234" w:rsidRPr="00F31234" w:rsidRDefault="00F31234" w:rsidP="00F3123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here what is the system default stack size</w:t>
      </w:r>
    </w:p>
    <w:p w14:paraId="6B059332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4FECE1FE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In Linux, the default thread stack size is usually:</w:t>
      </w:r>
    </w:p>
    <w:p w14:paraId="4DA6BEC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8 MB</w:t>
      </w:r>
    </w:p>
    <w:p w14:paraId="10F22C58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on most 64-bit Linux systems.</w:t>
      </w:r>
    </w:p>
    <w:p w14:paraId="359BE11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BF5A931">
          <v:rect id="_x0000_i1279" style="width:0;height:0" o:hralign="center" o:hrstd="t" o:hr="t" fillcolor="#a0a0a0" stroked="f"/>
        </w:pict>
      </w:r>
    </w:p>
    <w:p w14:paraId="3817273E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Check Default Stack Size</w:t>
      </w:r>
    </w:p>
    <w:p w14:paraId="6B4940F9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You can check using:</w:t>
      </w:r>
    </w:p>
    <w:p w14:paraId="744E8D49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ulimit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8E00"/>
          <w:sz w:val="20"/>
          <w:szCs w:val="20"/>
        </w:rPr>
        <w:t>-s</w:t>
      </w:r>
    </w:p>
    <w:p w14:paraId="048F1B0A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 output:</w:t>
      </w:r>
    </w:p>
    <w:p w14:paraId="010D094E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8192</w:t>
      </w:r>
    </w:p>
    <w:p w14:paraId="6C2AB16D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3CE5965D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8192 KB = 8 MB</w:t>
      </w:r>
    </w:p>
    <w:p w14:paraId="4EC6453A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A688567">
          <v:rect id="_x0000_i1280" style="width:0;height:0" o:hralign="center" o:hrstd="t" o:hr="t" fillcolor="#a0a0a0" stroked="f"/>
        </w:pict>
      </w:r>
    </w:p>
    <w:p w14:paraId="275A9AF0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Point</w:t>
      </w:r>
    </w:p>
    <w:p w14:paraId="59F6ACFF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This is usually the default stack size for:</w:t>
      </w:r>
    </w:p>
    <w:p w14:paraId="67579B3C" w14:textId="77777777" w:rsidR="00F31234" w:rsidRPr="00F31234" w:rsidRDefault="00F31234" w:rsidP="00F31234">
      <w:pPr>
        <w:numPr>
          <w:ilvl w:val="0"/>
          <w:numId w:val="1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main thread</w:t>
      </w:r>
    </w:p>
    <w:p w14:paraId="26EB3C84" w14:textId="77777777" w:rsidR="00F31234" w:rsidRPr="00F31234" w:rsidRDefault="00F31234" w:rsidP="00F31234">
      <w:pPr>
        <w:numPr>
          <w:ilvl w:val="0"/>
          <w:numId w:val="1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pthread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-created threads</w:t>
      </w:r>
    </w:p>
    <w:p w14:paraId="297D672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(</w:t>
      </w:r>
      <w:proofErr w:type="gram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on</w:t>
      </w:r>
      <w:proofErr w:type="gram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many Linux distributions)</w:t>
      </w:r>
    </w:p>
    <w:p w14:paraId="4AEA01ED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46D2C0FF">
          <v:rect id="_x0000_i1281" style="width:0;height:0" o:hralign="center" o:hrstd="t" o:hr="t" fillcolor="#a0a0a0" stroked="f"/>
        </w:pict>
      </w:r>
    </w:p>
    <w:p w14:paraId="0E58CFF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Stack Contains</w:t>
      </w:r>
    </w:p>
    <w:p w14:paraId="0030168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Each thread gets its own stack for:</w:t>
      </w:r>
    </w:p>
    <w:p w14:paraId="4FDCBE96" w14:textId="77777777" w:rsidR="00F31234" w:rsidRPr="00F31234" w:rsidRDefault="00F31234" w:rsidP="00F31234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local variables</w:t>
      </w:r>
    </w:p>
    <w:p w14:paraId="62886B44" w14:textId="77777777" w:rsidR="00F31234" w:rsidRPr="00F31234" w:rsidRDefault="00F31234" w:rsidP="00F31234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function calls</w:t>
      </w:r>
    </w:p>
    <w:p w14:paraId="2687F1B6" w14:textId="77777777" w:rsidR="00F31234" w:rsidRPr="00F31234" w:rsidRDefault="00F31234" w:rsidP="00F31234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return addresses</w:t>
      </w:r>
    </w:p>
    <w:p w14:paraId="48509D12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57A6A017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void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fun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2E58896B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x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stored in thread stack.</w:t>
      </w:r>
    </w:p>
    <w:p w14:paraId="159C9967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E42C4CA">
          <v:rect id="_x0000_i1282" style="width:0;height:0" o:hralign="center" o:hrstd="t" o:hr="t" fillcolor="#a0a0a0" stroked="f"/>
        </w:pict>
      </w:r>
    </w:p>
    <w:p w14:paraId="33B5BB7E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Thread Memory Layout</w:t>
      </w:r>
    </w:p>
    <w:p w14:paraId="5DE697A7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Process Memory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Code Section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Global/Data/BSS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Heap (shared)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1 Stack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2 Stack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Thread 3 Stack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</w:p>
    <w:p w14:paraId="7254DB6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Threads share heap/global memory but NOT stacks.</w:t>
      </w:r>
    </w:p>
    <w:p w14:paraId="3C72C4CE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2843E2C">
          <v:rect id="_x0000_i1283" style="width:0;height:0" o:hralign="center" o:hrstd="t" o:hr="t" fillcolor="#a0a0a0" stroked="f"/>
        </w:pict>
      </w:r>
    </w:p>
    <w:p w14:paraId="19F4F55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Large Stack Needed</w:t>
      </w:r>
    </w:p>
    <w:p w14:paraId="6575EB8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Recursive calls and large local arrays use stack.</w:t>
      </w:r>
    </w:p>
    <w:p w14:paraId="77D9150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5E085A8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arr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End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100000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];</w:t>
      </w:r>
    </w:p>
    <w:p w14:paraId="0184B9BE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Large local variables can overflow stack.</w:t>
      </w:r>
    </w:p>
    <w:p w14:paraId="5BD66E4F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651C7B9">
          <v:rect id="_x0000_i1284" style="width:0;height:0" o:hralign="center" o:hrstd="t" o:hr="t" fillcolor="#a0a0a0" stroked="f"/>
        </w:pict>
      </w:r>
    </w:p>
    <w:p w14:paraId="4C52C70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Setting Custom Stack Size</w:t>
      </w:r>
    </w:p>
    <w:p w14:paraId="1EAB612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FBA81FD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stdio.h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pthread.h</w:t>
      </w:r>
      <w:proofErr w:type="spellEnd"/>
      <w:r w:rsidRPr="00F31234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void*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fun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void*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arg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pthread_attr_init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pthread_attr_setstacksize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1024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1024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pthread_create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fun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pthread_join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t1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NULL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21198D92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A67BE5B">
          <v:rect id="_x0000_i1285" style="width:0;height:0" o:hralign="center" o:hrstd="t" o:hr="t" fillcolor="#a0a0a0" stroked="f"/>
        </w:pict>
      </w:r>
    </w:p>
    <w:p w14:paraId="6C58D887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This Line</w:t>
      </w:r>
    </w:p>
    <w:p w14:paraId="27779F9E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pthread_attr_</w:t>
      </w:r>
      <w:proofErr w:type="gram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setstacksize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proofErr w:type="spellStart"/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attr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1024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1024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3332B8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sets stack size to:</w:t>
      </w:r>
    </w:p>
    <w:p w14:paraId="4D194CDB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1 MB</w:t>
      </w:r>
    </w:p>
    <w:p w14:paraId="5EA6489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8FE71BD">
          <v:rect id="_x0000_i1286" style="width:0;height:0" o:hralign="center" o:hrstd="t" o:hr="t" fillcolor="#a0a0a0" stroked="f"/>
        </w:pict>
      </w:r>
    </w:p>
    <w:p w14:paraId="2C3BE3A9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Minimum Stack Size</w:t>
      </w:r>
    </w:p>
    <w:p w14:paraId="10998837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Linux has minimum allowed stack size:</w:t>
      </w:r>
    </w:p>
    <w:p w14:paraId="6D0B53D6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6B3AB4"/>
          <w:sz w:val="20"/>
          <w:szCs w:val="20"/>
        </w:rPr>
        <w:t>PTHREAD_STACK_MIN</w:t>
      </w:r>
    </w:p>
    <w:p w14:paraId="669C18E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usually around:</w:t>
      </w:r>
    </w:p>
    <w:p w14:paraId="0D732504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16 KB</w:t>
      </w:r>
    </w:p>
    <w:p w14:paraId="155FC38D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45E40D9">
          <v:rect id="_x0000_i1287" style="width:0;height:0" o:hralign="center" o:hrstd="t" o:hr="t" fillcolor="#a0a0a0" stroked="f"/>
        </w:pict>
      </w:r>
    </w:p>
    <w:p w14:paraId="15DDBB70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Interview Question</w:t>
      </w:r>
    </w:p>
    <w:p w14:paraId="766C688A" w14:textId="77777777" w:rsidR="00F31234" w:rsidRPr="00F31234" w:rsidRDefault="00F31234" w:rsidP="00F31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F3123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Difference Between Process Stack and Thread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  <w:gridCol w:w="3298"/>
      </w:tblGrid>
      <w:tr w:rsidR="00F31234" w:rsidRPr="00F31234" w14:paraId="32360C32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36075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838C1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Thread</w:t>
            </w:r>
          </w:p>
        </w:tc>
      </w:tr>
      <w:tr w:rsidR="00F31234" w:rsidRPr="00F31234" w14:paraId="2B183150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EA9F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Each process has memory 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B2D5E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Threads share process memory</w:t>
            </w:r>
          </w:p>
        </w:tc>
      </w:tr>
      <w:tr w:rsidR="00F31234" w:rsidRPr="00F31234" w14:paraId="19005078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288C7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One main 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0EF1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Each thread has separate stack</w:t>
            </w:r>
          </w:p>
        </w:tc>
      </w:tr>
      <w:tr w:rsidR="00F31234" w:rsidRPr="00F31234" w14:paraId="36538825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1BD7A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Stack isolated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2CBCCC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Thread stacks isolated from each other</w:t>
            </w:r>
          </w:p>
        </w:tc>
      </w:tr>
    </w:tbl>
    <w:p w14:paraId="3D9AC976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EEA6880">
          <v:rect id="_x0000_i1288" style="width:0;height:0" o:hralign="center" o:hrstd="t" o:hr="t" fillcolor="#a0a0a0" stroked="f"/>
        </w:pict>
      </w:r>
    </w:p>
    <w:p w14:paraId="762F7B6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Real Internal Behavior</w:t>
      </w:r>
    </w:p>
    <w:p w14:paraId="169EC9F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When thread created:</w:t>
      </w:r>
    </w:p>
    <w:p w14:paraId="64B783D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Kernel allocates:</w:t>
      </w:r>
    </w:p>
    <w:p w14:paraId="6F48B666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Virtual memory region for stack</w:t>
      </w:r>
    </w:p>
    <w:p w14:paraId="538A603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for that thread.</w:t>
      </w:r>
    </w:p>
    <w:p w14:paraId="7E99ECE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Each thread stack grows independently.</w:t>
      </w:r>
    </w:p>
    <w:p w14:paraId="722157D7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433C6B9" w14:textId="77777777" w:rsidR="00F31234" w:rsidRPr="00F31234" w:rsidRDefault="00F31234" w:rsidP="00F3123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| Command | Purpose | | ------- | -------------------- | |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ps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| Show processes | | top | Live process monitor | |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htop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| Interactive monitor | | kill | Kill process | | jobs | Show background jobs | </w:t>
      </w:r>
      <w:proofErr w:type="spell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whatare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these</w:t>
      </w:r>
    </w:p>
    <w:p w14:paraId="515B652C" w14:textId="77777777" w:rsidR="00F31234" w:rsidRPr="00F31234" w:rsidRDefault="00F31234" w:rsidP="00F3123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F3123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A452B2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These are important Linux commands used for:</w:t>
      </w:r>
    </w:p>
    <w:p w14:paraId="0A94DBF9" w14:textId="77777777" w:rsidR="00F31234" w:rsidRPr="00F31234" w:rsidRDefault="00F31234" w:rsidP="00F31234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viewing processes</w:t>
      </w:r>
    </w:p>
    <w:p w14:paraId="0BC79569" w14:textId="77777777" w:rsidR="00F31234" w:rsidRPr="00F31234" w:rsidRDefault="00F31234" w:rsidP="00F31234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monitoring CPU/memory</w:t>
      </w:r>
    </w:p>
    <w:p w14:paraId="02BB883B" w14:textId="77777777" w:rsidR="00F31234" w:rsidRPr="00F31234" w:rsidRDefault="00F31234" w:rsidP="00F31234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managing running programs</w:t>
      </w:r>
    </w:p>
    <w:p w14:paraId="6F6603EA" w14:textId="77777777" w:rsidR="00F31234" w:rsidRPr="00F31234" w:rsidRDefault="00F31234" w:rsidP="00F31234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stopping processes</w:t>
      </w:r>
    </w:p>
    <w:p w14:paraId="37B128F6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All are related to Linux process management.</w:t>
      </w:r>
    </w:p>
    <w:p w14:paraId="227D470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1B7BBA8">
          <v:rect id="_x0000_i1289" style="width:0;height:0" o:hralign="center" o:hrstd="t" o:hr="t" fillcolor="#a0a0a0" stroked="f"/>
        </w:pict>
      </w:r>
    </w:p>
    <w:p w14:paraId="3B19987A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1. </w:t>
      </w:r>
      <w:proofErr w:type="spellStart"/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ps</w:t>
      </w:r>
      <w:proofErr w:type="spellEnd"/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Command</w:t>
      </w:r>
    </w:p>
    <w:p w14:paraId="5FFB531D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ps</w:t>
      </w:r>
      <w:proofErr w:type="spell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means:</w:t>
      </w:r>
    </w:p>
    <w:p w14:paraId="47B074B9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Process Status</w:t>
      </w:r>
    </w:p>
    <w:p w14:paraId="577ABA57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Used to show currently running processes.</w:t>
      </w:r>
    </w:p>
    <w:p w14:paraId="1A4B935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30A70EF9">
          <v:rect id="_x0000_i1290" style="width:0;height:0" o:hralign="center" o:hrstd="t" o:hr="t" fillcolor="#a0a0a0" stroked="f"/>
        </w:pict>
      </w:r>
    </w:p>
    <w:p w14:paraId="6060547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Basic Example</w:t>
      </w:r>
    </w:p>
    <w:p w14:paraId="6A95F7C1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ps</w:t>
      </w:r>
      <w:proofErr w:type="spellEnd"/>
    </w:p>
    <w:p w14:paraId="164E97BC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Output example:</w:t>
      </w:r>
    </w:p>
    <w:p w14:paraId="601FBAF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PID TTY          TIME CMD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1234 pts/0    00:00:00 bash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5678 pts/0    00:00:00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</w:p>
    <w:p w14:paraId="3C55AF37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3F63283">
          <v:rect id="_x0000_i1291" style="width:0;height:0" o:hralign="center" o:hrstd="t" o:hr="t" fillcolor="#a0a0a0" stroked="f"/>
        </w:pict>
      </w:r>
    </w:p>
    <w:p w14:paraId="3E2F9E02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Meaning of Columns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1327"/>
      </w:tblGrid>
      <w:tr w:rsidR="00F31234" w:rsidRPr="00F31234" w14:paraId="39AC0F08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D8213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03FA74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5982FC57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9660C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CA06C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Process ID</w:t>
            </w:r>
          </w:p>
        </w:tc>
      </w:tr>
      <w:tr w:rsidR="00F31234" w:rsidRPr="00F31234" w14:paraId="1D3DA423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77CC9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1AEE8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Terminal</w:t>
            </w:r>
          </w:p>
        </w:tc>
      </w:tr>
      <w:tr w:rsidR="00F31234" w:rsidRPr="00F31234" w14:paraId="649D1658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E8630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ED77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CPU time used</w:t>
            </w:r>
          </w:p>
        </w:tc>
      </w:tr>
      <w:tr w:rsidR="00F31234" w:rsidRPr="00F31234" w14:paraId="3BAE9642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6F22A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CMD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90739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Program name</w:t>
            </w:r>
          </w:p>
        </w:tc>
      </w:tr>
    </w:tbl>
    <w:p w14:paraId="33C7433C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6FC8D13">
          <v:rect id="_x0000_i1292" style="width:0;height:0" o:hralign="center" o:hrstd="t" o:hr="t" fillcolor="#a0a0a0" stroked="f"/>
        </w:pict>
      </w:r>
    </w:p>
    <w:p w14:paraId="7E6B25C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Common Usage</w:t>
      </w:r>
    </w:p>
    <w:p w14:paraId="6F95C425" w14:textId="77777777" w:rsidR="00F31234" w:rsidRPr="00F31234" w:rsidRDefault="00F31234" w:rsidP="00F31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F3123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Show all processes</w:t>
      </w:r>
    </w:p>
    <w:p w14:paraId="5F92B2C1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ps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8E00"/>
          <w:sz w:val="20"/>
          <w:szCs w:val="20"/>
        </w:rPr>
        <w:t>-</w:t>
      </w:r>
      <w:proofErr w:type="spellStart"/>
      <w:r w:rsidRPr="00F31234">
        <w:rPr>
          <w:rFonts w:ascii="Courier New" w:eastAsia="Times New Roman" w:hAnsi="Courier New" w:cs="Courier New"/>
          <w:color w:val="BA8E00"/>
          <w:sz w:val="20"/>
          <w:szCs w:val="20"/>
        </w:rPr>
        <w:t>ef</w:t>
      </w:r>
      <w:proofErr w:type="spellEnd"/>
    </w:p>
    <w:p w14:paraId="19E084EF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5558911A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ps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aux</w:t>
      </w:r>
    </w:p>
    <w:p w14:paraId="41C368D6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1BD08AB">
          <v:rect id="_x0000_i1293" style="width:0;height:0" o:hralign="center" o:hrstd="t" o:hr="t" fillcolor="#a0a0a0" stroked="f"/>
        </w:pict>
      </w:r>
    </w:p>
    <w:p w14:paraId="0099C425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26067039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UID   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PID  PPID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CMD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root    1     0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systemd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user  123  1000 bash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user  456   123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</w:p>
    <w:p w14:paraId="600BF7B3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4C0237C6">
          <v:rect id="_x0000_i1294" style="width:0;height:0" o:hralign="center" o:hrstd="t" o:hr="t" fillcolor="#a0a0a0" stroked="f"/>
        </w:pict>
      </w:r>
    </w:p>
    <w:p w14:paraId="462A6DD3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2. </w:t>
      </w:r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top</w:t>
      </w: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Command</w:t>
      </w:r>
    </w:p>
    <w:p w14:paraId="64C40713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Used for:</w:t>
      </w:r>
    </w:p>
    <w:p w14:paraId="4F50526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Live process monitoring</w:t>
      </w:r>
    </w:p>
    <w:p w14:paraId="5776D00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Shows real-time:</w:t>
      </w:r>
    </w:p>
    <w:p w14:paraId="041676E1" w14:textId="77777777" w:rsidR="00F31234" w:rsidRPr="00F31234" w:rsidRDefault="00F31234" w:rsidP="00F31234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CPU usage</w:t>
      </w:r>
    </w:p>
    <w:p w14:paraId="6CDB5846" w14:textId="77777777" w:rsidR="00F31234" w:rsidRPr="00F31234" w:rsidRDefault="00F31234" w:rsidP="00F31234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memory usage</w:t>
      </w:r>
    </w:p>
    <w:p w14:paraId="35D65AA9" w14:textId="77777777" w:rsidR="00F31234" w:rsidRPr="00F31234" w:rsidRDefault="00F31234" w:rsidP="00F31234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running processes</w:t>
      </w:r>
    </w:p>
    <w:p w14:paraId="7B60C827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C2294DB">
          <v:rect id="_x0000_i1295" style="width:0;height:0" o:hralign="center" o:hrstd="t" o:hr="t" fillcolor="#a0a0a0" stroked="f"/>
        </w:pict>
      </w:r>
    </w:p>
    <w:p w14:paraId="4AEB7A4D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Run</w:t>
      </w:r>
    </w:p>
    <w:p w14:paraId="46BFB8C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top</w:t>
      </w:r>
    </w:p>
    <w:p w14:paraId="4421B91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25B54B95">
          <v:rect id="_x0000_i1296" style="width:0;height:0" o:hralign="center" o:hrstd="t" o:hr="t" fillcolor="#a0a0a0" stroked="f"/>
        </w:pict>
      </w:r>
    </w:p>
    <w:p w14:paraId="5CC568D0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Screen</w:t>
      </w:r>
    </w:p>
    <w:p w14:paraId="1C52D0C7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PID USER   %CPU %MEM COMMAND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123 user   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20.0  1.2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chrome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456 user    5.0  0.1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</w:p>
    <w:p w14:paraId="30201445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Updates continuously.</w:t>
      </w:r>
    </w:p>
    <w:p w14:paraId="59B67AD3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37216B8C">
          <v:rect id="_x0000_i1297" style="width:0;height:0" o:hralign="center" o:hrstd="t" o:hr="t" fillcolor="#a0a0a0" stroked="f"/>
        </w:pict>
      </w:r>
    </w:p>
    <w:p w14:paraId="4892CFB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Info in top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1309"/>
      </w:tblGrid>
      <w:tr w:rsidR="00F31234" w:rsidRPr="00F31234" w14:paraId="23F58E42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84C65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78426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49D1B95D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F356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%CPU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03F1B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CPU usage</w:t>
            </w:r>
          </w:p>
        </w:tc>
      </w:tr>
      <w:tr w:rsidR="00F31234" w:rsidRPr="00F31234" w14:paraId="3409ED7B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0F45D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%MEM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B438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Memory usage</w:t>
            </w:r>
          </w:p>
        </w:tc>
      </w:tr>
      <w:tr w:rsidR="00F31234" w:rsidRPr="00F31234" w14:paraId="460B6119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848F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34DC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Process ID</w:t>
            </w:r>
          </w:p>
        </w:tc>
      </w:tr>
      <w:tr w:rsidR="00F31234" w:rsidRPr="00F31234" w14:paraId="4DC38D27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98D07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COMMAND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1B9D9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Program</w:t>
            </w:r>
          </w:p>
        </w:tc>
      </w:tr>
    </w:tbl>
    <w:p w14:paraId="620AEA6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8279A3A">
          <v:rect id="_x0000_i1298" style="width:0;height:0" o:hralign="center" o:hrstd="t" o:hr="t" fillcolor="#a0a0a0" stroked="f"/>
        </w:pict>
      </w:r>
    </w:p>
    <w:p w14:paraId="57CF7E6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Exit top</w:t>
      </w:r>
    </w:p>
    <w:p w14:paraId="4E323C51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Press:</w:t>
      </w:r>
    </w:p>
    <w:p w14:paraId="7840E104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q</w:t>
      </w:r>
    </w:p>
    <w:p w14:paraId="6C053E6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425457AC">
          <v:rect id="_x0000_i1299" style="width:0;height:0" o:hralign="center" o:hrstd="t" o:hr="t" fillcolor="#a0a0a0" stroked="f"/>
        </w:pict>
      </w:r>
    </w:p>
    <w:p w14:paraId="2036E6AF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3. </w:t>
      </w:r>
      <w:proofErr w:type="spellStart"/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htop</w:t>
      </w:r>
      <w:proofErr w:type="spellEnd"/>
    </w:p>
    <w:p w14:paraId="753C7A26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Improved colorful version of </w:t>
      </w: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top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2C26F4F3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More user friendly.</w:t>
      </w:r>
    </w:p>
    <w:p w14:paraId="6D8FCC8A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38B42898">
          <v:rect id="_x0000_i1300" style="width:0;height:0" o:hralign="center" o:hrstd="t" o:hr="t" fillcolor="#a0a0a0" stroked="f"/>
        </w:pict>
      </w:r>
    </w:p>
    <w:p w14:paraId="40A6C82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Run</w:t>
      </w:r>
    </w:p>
    <w:p w14:paraId="5959BAD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htop</w:t>
      </w:r>
      <w:proofErr w:type="spellEnd"/>
    </w:p>
    <w:p w14:paraId="6260A94F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2861127">
          <v:rect id="_x0000_i1301" style="width:0;height:0" o:hralign="center" o:hrstd="t" o:hr="t" fillcolor="#a0a0a0" stroked="f"/>
        </w:pict>
      </w:r>
    </w:p>
    <w:p w14:paraId="314C1D2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Features</w:t>
      </w:r>
    </w:p>
    <w:p w14:paraId="5008539D" w14:textId="77777777" w:rsidR="00F31234" w:rsidRPr="00F31234" w:rsidRDefault="00F31234" w:rsidP="00F31234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color display</w:t>
      </w:r>
    </w:p>
    <w:p w14:paraId="6A7C8912" w14:textId="77777777" w:rsidR="00F31234" w:rsidRPr="00F31234" w:rsidRDefault="00F31234" w:rsidP="00F31234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mouse support</w:t>
      </w:r>
    </w:p>
    <w:p w14:paraId="46A36BFA" w14:textId="77777777" w:rsidR="00F31234" w:rsidRPr="00F31234" w:rsidRDefault="00F31234" w:rsidP="00F31234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easy process killing</w:t>
      </w:r>
    </w:p>
    <w:p w14:paraId="06723A01" w14:textId="77777777" w:rsidR="00F31234" w:rsidRPr="00F31234" w:rsidRDefault="00F31234" w:rsidP="00F31234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tree view</w:t>
      </w:r>
    </w:p>
    <w:p w14:paraId="6727E63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C4CFF61">
          <v:rect id="_x0000_i1302" style="width:0;height:0" o:hralign="center" o:hrstd="t" o:hr="t" fillcolor="#a0a0a0" stroked="f"/>
        </w:pict>
      </w:r>
    </w:p>
    <w:p w14:paraId="00B7D27B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Installation</w:t>
      </w:r>
    </w:p>
    <w:p w14:paraId="27126DE2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If not installed:</w:t>
      </w:r>
    </w:p>
    <w:p w14:paraId="090E4F99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sudo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apt install 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htop</w:t>
      </w:r>
      <w:proofErr w:type="spellEnd"/>
    </w:p>
    <w:p w14:paraId="05104D0E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0EDE99B">
          <v:rect id="_x0000_i1303" style="width:0;height:0" o:hralign="center" o:hrstd="t" o:hr="t" fillcolor="#a0a0a0" stroked="f"/>
        </w:pict>
      </w:r>
    </w:p>
    <w:p w14:paraId="5D68D136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192EF2E0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CPU bars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Memory bars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Running processes</w:t>
      </w:r>
    </w:p>
    <w:p w14:paraId="39284CE6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Much easier than </w:t>
      </w: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top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5A1ADF02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227B015">
          <v:rect id="_x0000_i1304" style="width:0;height:0" o:hralign="center" o:hrstd="t" o:hr="t" fillcolor="#a0a0a0" stroked="f"/>
        </w:pict>
      </w:r>
    </w:p>
    <w:p w14:paraId="53EA2631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4. </w:t>
      </w:r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kill</w:t>
      </w: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Command</w:t>
      </w:r>
    </w:p>
    <w:p w14:paraId="58C8172B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Used to terminate process.</w:t>
      </w:r>
    </w:p>
    <w:p w14:paraId="0F2D9FA5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79AE820">
          <v:rect id="_x0000_i1305" style="width:0;height:0" o:hralign="center" o:hrstd="t" o:hr="t" fillcolor="#a0a0a0" stroked="f"/>
        </w:pict>
      </w:r>
    </w:p>
    <w:p w14:paraId="64523A4E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Syntax</w:t>
      </w:r>
    </w:p>
    <w:p w14:paraId="4193B979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kill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PID</w:t>
      </w:r>
    </w:p>
    <w:p w14:paraId="5B3F297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1262075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kill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</w:p>
    <w:p w14:paraId="4EB7EFC3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Kills process with PID 1234.</w:t>
      </w:r>
    </w:p>
    <w:p w14:paraId="0175DBB8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6CC7ECF0">
          <v:rect id="_x0000_i1306" style="width:0;height:0" o:hralign="center" o:hrstd="t" o:hr="t" fillcolor="#a0a0a0" stroked="f"/>
        </w:pict>
      </w:r>
    </w:p>
    <w:p w14:paraId="217AC716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How to Find PID</w:t>
      </w:r>
    </w:p>
    <w:p w14:paraId="7E345508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Use:</w:t>
      </w:r>
    </w:p>
    <w:p w14:paraId="38AF0888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ps</w:t>
      </w:r>
      <w:proofErr w:type="spellEnd"/>
    </w:p>
    <w:p w14:paraId="2DE72BF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188D6A8F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top</w:t>
      </w:r>
    </w:p>
    <w:p w14:paraId="043DB7A9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4CD9A0CF">
          <v:rect id="_x0000_i1307" style="width:0;height:0" o:hralign="center" o:hrstd="t" o:hr="t" fillcolor="#a0a0a0" stroked="f"/>
        </w:pict>
      </w:r>
    </w:p>
    <w:p w14:paraId="4EBB7B5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Signals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542"/>
      </w:tblGrid>
      <w:tr w:rsidR="00F31234" w:rsidRPr="00F31234" w14:paraId="3D2ABB51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804F0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22B79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0E759997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0DDA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kill 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4379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Normal terminate</w:t>
            </w:r>
          </w:p>
        </w:tc>
      </w:tr>
      <w:tr w:rsidR="00F31234" w:rsidRPr="00F31234" w14:paraId="67EBA933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1E16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kill -9 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0814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Force </w:t>
            </w:r>
            <w:proofErr w:type="gramStart"/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kill</w:t>
            </w:r>
            <w:proofErr w:type="gramEnd"/>
          </w:p>
        </w:tc>
      </w:tr>
      <w:tr w:rsidR="00F31234" w:rsidRPr="00F31234" w14:paraId="4E39B09D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C6FCC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kill -15 PID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DBD2FB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Graceful kill</w:t>
            </w:r>
          </w:p>
        </w:tc>
      </w:tr>
    </w:tbl>
    <w:p w14:paraId="1639512D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3FAF526">
          <v:rect id="_x0000_i1308" style="width:0;height:0" o:hralign="center" o:hrstd="t" o:hr="t" fillcolor="#a0a0a0" stroked="f"/>
        </w:pict>
      </w:r>
    </w:p>
    <w:p w14:paraId="2FEBF288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09C41451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kill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A8E00"/>
          <w:sz w:val="20"/>
          <w:szCs w:val="20"/>
        </w:rPr>
        <w:t>-9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F31234">
        <w:rPr>
          <w:rFonts w:ascii="Courier New" w:eastAsia="Times New Roman" w:hAnsi="Courier New" w:cs="Courier New"/>
          <w:color w:val="B9480D"/>
          <w:sz w:val="20"/>
          <w:szCs w:val="20"/>
        </w:rPr>
        <w:t>1234</w:t>
      </w:r>
    </w:p>
    <w:p w14:paraId="424C10C9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Immediately kills process.</w:t>
      </w:r>
    </w:p>
    <w:p w14:paraId="7B2CD30C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D9B8560">
          <v:rect id="_x0000_i1309" style="width:0;height:0" o:hralign="center" o:hrstd="t" o:hr="t" fillcolor="#a0a0a0" stroked="f"/>
        </w:pict>
      </w:r>
    </w:p>
    <w:p w14:paraId="01A96002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Internally</w:t>
      </w:r>
    </w:p>
    <w:p w14:paraId="59D4EEE3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kill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sends signal to process.</w:t>
      </w:r>
    </w:p>
    <w:p w14:paraId="58DD6337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03417BC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SIGTERM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SIGKILL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SIGSTOP</w:t>
      </w:r>
    </w:p>
    <w:p w14:paraId="297F7093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32589429">
          <v:rect id="_x0000_i1310" style="width:0;height:0" o:hralign="center" o:hrstd="t" o:hr="t" fillcolor="#a0a0a0" stroked="f"/>
        </w:pict>
      </w:r>
    </w:p>
    <w:p w14:paraId="190E72C0" w14:textId="77777777" w:rsidR="00F31234" w:rsidRPr="00F31234" w:rsidRDefault="00F31234" w:rsidP="00F3123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5. </w:t>
      </w:r>
      <w:r w:rsidRPr="00F3123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jobs</w:t>
      </w: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Command</w:t>
      </w:r>
    </w:p>
    <w:p w14:paraId="5A54DDD4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Shows background jobs in current shell.</w:t>
      </w:r>
    </w:p>
    <w:p w14:paraId="04CF030F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0B38AC09">
          <v:rect id="_x0000_i1311" style="width:0;height:0" o:hralign="center" o:hrstd="t" o:hr="t" fillcolor="#a0a0a0" stroked="f"/>
        </w:pict>
      </w:r>
    </w:p>
    <w:p w14:paraId="14B4FF4A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7EB26D21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Run program in background:</w:t>
      </w:r>
    </w:p>
    <w:p w14:paraId="1E11947C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./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&amp;</w:t>
      </w:r>
    </w:p>
    <w:p w14:paraId="237A1883" w14:textId="77777777" w:rsidR="00F31234" w:rsidRPr="00F31234" w:rsidRDefault="00F31234" w:rsidP="00F31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&amp;</w:t>
      </w: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gramStart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means</w:t>
      </w:r>
      <w:proofErr w:type="gramEnd"/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 xml:space="preserve"> background.</w:t>
      </w:r>
    </w:p>
    <w:p w14:paraId="1E0B2DA9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82C7F28">
          <v:rect id="_x0000_i1312" style="width:0;height:0" o:hralign="center" o:hrstd="t" o:hr="t" fillcolor="#a0a0a0" stroked="f"/>
        </w:pict>
      </w:r>
    </w:p>
    <w:p w14:paraId="2DE37E98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Check jobs</w:t>
      </w:r>
    </w:p>
    <w:p w14:paraId="0B7C4AAA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jobs</w:t>
      </w:r>
    </w:p>
    <w:p w14:paraId="3A490D23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14:paraId="1F89C618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1]+</w:t>
      </w:r>
      <w:proofErr w:type="gram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Running    ./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&amp;</w:t>
      </w:r>
    </w:p>
    <w:p w14:paraId="03813A0C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7E16E99C">
          <v:rect id="_x0000_i1313" style="width:0;height:0" o:hralign="center" o:hrstd="t" o:hr="t" fillcolor="#a0a0a0" stroked="f"/>
        </w:pict>
      </w:r>
    </w:p>
    <w:p w14:paraId="0F9CA219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Job Control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975"/>
      </w:tblGrid>
      <w:tr w:rsidR="00F31234" w:rsidRPr="00F31234" w14:paraId="7D3D40C7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3545B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7CE2C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096007AA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B077B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bg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8AD6D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Run in background</w:t>
            </w:r>
          </w:p>
        </w:tc>
      </w:tr>
      <w:tr w:rsidR="00F31234" w:rsidRPr="00F31234" w14:paraId="742AED54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2C24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fg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3D62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Bring to foreground</w:t>
            </w:r>
          </w:p>
        </w:tc>
      </w:tr>
      <w:tr w:rsidR="00F31234" w:rsidRPr="00F31234" w14:paraId="7C5159C1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DFAFF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jobs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6D9746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Show background jobs</w:t>
            </w:r>
          </w:p>
        </w:tc>
      </w:tr>
    </w:tbl>
    <w:p w14:paraId="57ED2EBB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00CFBD5">
          <v:rect id="_x0000_i1314" style="width:0;height:0" o:hralign="center" o:hrstd="t" o:hr="t" fillcolor="#a0a0a0" stroked="f"/>
        </w:pict>
      </w:r>
    </w:p>
    <w:p w14:paraId="4126B23F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Flow</w:t>
      </w:r>
    </w:p>
    <w:p w14:paraId="0490ED76" w14:textId="77777777" w:rsidR="00F31234" w:rsidRPr="00F31234" w:rsidRDefault="00F31234" w:rsidP="00F3123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./</w:t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a.out</w:t>
      </w:r>
      <w:proofErr w:type="spellEnd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&amp;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  <w:t>jobs</w:t>
      </w:r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F31234">
        <w:rPr>
          <w:rFonts w:ascii="Courier New" w:eastAsia="Times New Roman" w:hAnsi="Courier New" w:cs="Courier New"/>
          <w:color w:val="0D0D0D"/>
          <w:sz w:val="20"/>
          <w:szCs w:val="20"/>
        </w:rPr>
        <w:t>fg</w:t>
      </w:r>
      <w:proofErr w:type="spellEnd"/>
    </w:p>
    <w:p w14:paraId="46F281C9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D260574">
          <v:rect id="_x0000_i1315" style="width:0;height:0" o:hralign="center" o:hrstd="t" o:hr="t" fillcolor="#a0a0a0" stroked="f"/>
        </w:pict>
      </w:r>
    </w:p>
    <w:p w14:paraId="6069E584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Important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745"/>
      </w:tblGrid>
      <w:tr w:rsidR="00F31234" w:rsidRPr="00F31234" w14:paraId="2CF3C347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6EF90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155C3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F31234" w:rsidRPr="00F31234" w14:paraId="7B288B02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73F6E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92120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System-wide running program</w:t>
            </w:r>
          </w:p>
        </w:tc>
      </w:tr>
      <w:tr w:rsidR="00F31234" w:rsidRPr="00F31234" w14:paraId="70AF3054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69C96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Job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5F7F9B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Shell-managed background task</w:t>
            </w:r>
          </w:p>
        </w:tc>
      </w:tr>
    </w:tbl>
    <w:p w14:paraId="0BDDEA40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56ABFC45">
          <v:rect id="_x0000_i1316" style="width:0;height:0" o:hralign="center" o:hrstd="t" o:hr="t" fillcolor="#a0a0a0" stroked="f"/>
        </w:pict>
      </w:r>
    </w:p>
    <w:p w14:paraId="5B7043BC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2424"/>
      </w:tblGrid>
      <w:tr w:rsidR="00F31234" w:rsidRPr="00F31234" w14:paraId="44D872FA" w14:textId="77777777" w:rsidTr="00F31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35CC2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A7A09" w14:textId="77777777" w:rsidR="00F31234" w:rsidRPr="00F31234" w:rsidRDefault="00F31234" w:rsidP="00F31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F31234" w:rsidRPr="00F31234" w14:paraId="3E55E414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FB42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EA25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Show processes</w:t>
            </w:r>
          </w:p>
        </w:tc>
      </w:tr>
      <w:tr w:rsidR="00F31234" w:rsidRPr="00F31234" w14:paraId="6F0D229A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BA744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C8091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Live process monitor</w:t>
            </w:r>
          </w:p>
        </w:tc>
      </w:tr>
      <w:tr w:rsidR="00F31234" w:rsidRPr="00F31234" w14:paraId="7321D30B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553B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htop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98C748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Better interactive monitor</w:t>
            </w:r>
          </w:p>
        </w:tc>
      </w:tr>
      <w:tr w:rsidR="00F31234" w:rsidRPr="00F31234" w14:paraId="3A8D22E5" w14:textId="77777777" w:rsidTr="00F31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AA4E8B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kill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42CF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Send signal/terminate</w:t>
            </w:r>
          </w:p>
        </w:tc>
      </w:tr>
      <w:tr w:rsidR="00F31234" w:rsidRPr="00F31234" w14:paraId="0F7EBD1C" w14:textId="77777777" w:rsidTr="00F31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808302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jobs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2EB913" w14:textId="77777777" w:rsidR="00F31234" w:rsidRPr="00F31234" w:rsidRDefault="00F31234" w:rsidP="00F3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F31234">
              <w:rPr>
                <w:rFonts w:ascii="Times New Roman" w:eastAsia="Times New Roman" w:hAnsi="Times New Roman" w:cs="Times New Roman"/>
                <w:sz w:val="21"/>
                <w:szCs w:val="21"/>
              </w:rPr>
              <w:t>Show shell background jobs</w:t>
            </w:r>
          </w:p>
        </w:tc>
      </w:tr>
    </w:tbl>
    <w:p w14:paraId="0C299F49" w14:textId="77777777" w:rsidR="00F31234" w:rsidRPr="00F31234" w:rsidRDefault="00F31234" w:rsidP="00F31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pict w14:anchorId="1EF9C7B3">
          <v:rect id="_x0000_i1317" style="width:0;height:0" o:hralign="center" o:hrstd="t" o:hr="t" fillcolor="#a0a0a0" stroked="f"/>
        </w:pict>
      </w:r>
    </w:p>
    <w:p w14:paraId="33D06B44" w14:textId="77777777" w:rsidR="00F31234" w:rsidRPr="00F31234" w:rsidRDefault="00F31234" w:rsidP="00F31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F3123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Very Important Linux Concept</w:t>
      </w:r>
    </w:p>
    <w:p w14:paraId="5DAFEEEF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Linux treats everything running as a process/thread.</w:t>
      </w:r>
    </w:p>
    <w:p w14:paraId="416E41DB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These commands help:</w:t>
      </w:r>
    </w:p>
    <w:p w14:paraId="3DE15224" w14:textId="77777777" w:rsidR="00F31234" w:rsidRPr="00F31234" w:rsidRDefault="00F31234" w:rsidP="00F31234">
      <w:pPr>
        <w:numPr>
          <w:ilvl w:val="0"/>
          <w:numId w:val="2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inspect</w:t>
      </w:r>
    </w:p>
    <w:p w14:paraId="0818F1EB" w14:textId="77777777" w:rsidR="00F31234" w:rsidRPr="00F31234" w:rsidRDefault="00F31234" w:rsidP="00F31234">
      <w:pPr>
        <w:numPr>
          <w:ilvl w:val="0"/>
          <w:numId w:val="2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monitor</w:t>
      </w:r>
    </w:p>
    <w:p w14:paraId="400578BF" w14:textId="77777777" w:rsidR="00F31234" w:rsidRPr="00F31234" w:rsidRDefault="00F31234" w:rsidP="00F31234">
      <w:pPr>
        <w:numPr>
          <w:ilvl w:val="0"/>
          <w:numId w:val="2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control</w:t>
      </w:r>
    </w:p>
    <w:p w14:paraId="2CF60FF4" w14:textId="77777777" w:rsidR="00F31234" w:rsidRPr="00F31234" w:rsidRDefault="00F31234" w:rsidP="00F31234">
      <w:pPr>
        <w:numPr>
          <w:ilvl w:val="0"/>
          <w:numId w:val="2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terminate</w:t>
      </w:r>
    </w:p>
    <w:p w14:paraId="76CED1F0" w14:textId="77777777" w:rsidR="00F31234" w:rsidRPr="00F31234" w:rsidRDefault="00F31234" w:rsidP="00F31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F31234">
        <w:rPr>
          <w:rFonts w:ascii="Segoe UI" w:eastAsia="Times New Roman" w:hAnsi="Segoe UI" w:cs="Segoe UI"/>
          <w:color w:val="0D0D0D"/>
          <w:sz w:val="24"/>
          <w:szCs w:val="24"/>
        </w:rPr>
        <w:t>those processes.</w:t>
      </w:r>
    </w:p>
    <w:p w14:paraId="7758DD45" w14:textId="77777777" w:rsidR="00F31234" w:rsidRPr="00F31234" w:rsidRDefault="00F31234" w:rsidP="00F3123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3123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72D8E4A" w14:textId="77777777" w:rsidR="00F31234" w:rsidRPr="00F31234" w:rsidRDefault="00F31234" w:rsidP="00F3123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3123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1D613F1" w14:textId="77777777" w:rsidR="00E00450" w:rsidRPr="00F31234" w:rsidRDefault="00E00450" w:rsidP="00F31234"/>
    <w:sectPr w:rsidR="00E00450" w:rsidRPr="00F3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786"/>
    <w:multiLevelType w:val="multilevel"/>
    <w:tmpl w:val="F4E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E498D"/>
    <w:multiLevelType w:val="multilevel"/>
    <w:tmpl w:val="E89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30D3"/>
    <w:multiLevelType w:val="multilevel"/>
    <w:tmpl w:val="AB8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F4A0D"/>
    <w:multiLevelType w:val="multilevel"/>
    <w:tmpl w:val="3A7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B248B8"/>
    <w:multiLevelType w:val="multilevel"/>
    <w:tmpl w:val="F93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5D05F4"/>
    <w:multiLevelType w:val="multilevel"/>
    <w:tmpl w:val="1BD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43BA7"/>
    <w:multiLevelType w:val="multilevel"/>
    <w:tmpl w:val="47D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3302F7"/>
    <w:multiLevelType w:val="multilevel"/>
    <w:tmpl w:val="C9F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27F4D"/>
    <w:multiLevelType w:val="multilevel"/>
    <w:tmpl w:val="25A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6F150A"/>
    <w:multiLevelType w:val="multilevel"/>
    <w:tmpl w:val="8D4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7B0EE3"/>
    <w:multiLevelType w:val="multilevel"/>
    <w:tmpl w:val="A0B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2067C0"/>
    <w:multiLevelType w:val="multilevel"/>
    <w:tmpl w:val="038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E10BA"/>
    <w:multiLevelType w:val="multilevel"/>
    <w:tmpl w:val="A48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1264A"/>
    <w:multiLevelType w:val="multilevel"/>
    <w:tmpl w:val="58E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B62AEC"/>
    <w:multiLevelType w:val="multilevel"/>
    <w:tmpl w:val="C64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581443"/>
    <w:multiLevelType w:val="multilevel"/>
    <w:tmpl w:val="1F2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68552E"/>
    <w:multiLevelType w:val="multilevel"/>
    <w:tmpl w:val="269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4908CE"/>
    <w:multiLevelType w:val="multilevel"/>
    <w:tmpl w:val="CA0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3A0D43"/>
    <w:multiLevelType w:val="multilevel"/>
    <w:tmpl w:val="F15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F16C37"/>
    <w:multiLevelType w:val="multilevel"/>
    <w:tmpl w:val="B53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594B13"/>
    <w:multiLevelType w:val="multilevel"/>
    <w:tmpl w:val="D2F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FA7541"/>
    <w:multiLevelType w:val="multilevel"/>
    <w:tmpl w:val="0B2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1648D"/>
    <w:multiLevelType w:val="multilevel"/>
    <w:tmpl w:val="9E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20"/>
  </w:num>
  <w:num w:numId="6">
    <w:abstractNumId w:val="22"/>
  </w:num>
  <w:num w:numId="7">
    <w:abstractNumId w:val="5"/>
  </w:num>
  <w:num w:numId="8">
    <w:abstractNumId w:val="11"/>
  </w:num>
  <w:num w:numId="9">
    <w:abstractNumId w:val="15"/>
  </w:num>
  <w:num w:numId="10">
    <w:abstractNumId w:val="19"/>
  </w:num>
  <w:num w:numId="11">
    <w:abstractNumId w:val="2"/>
  </w:num>
  <w:num w:numId="12">
    <w:abstractNumId w:val="7"/>
  </w:num>
  <w:num w:numId="13">
    <w:abstractNumId w:val="4"/>
  </w:num>
  <w:num w:numId="14">
    <w:abstractNumId w:val="9"/>
  </w:num>
  <w:num w:numId="15">
    <w:abstractNumId w:val="21"/>
  </w:num>
  <w:num w:numId="16">
    <w:abstractNumId w:val="8"/>
  </w:num>
  <w:num w:numId="17">
    <w:abstractNumId w:val="17"/>
  </w:num>
  <w:num w:numId="18">
    <w:abstractNumId w:val="12"/>
  </w:num>
  <w:num w:numId="19">
    <w:abstractNumId w:val="13"/>
  </w:num>
  <w:num w:numId="20">
    <w:abstractNumId w:val="18"/>
  </w:num>
  <w:num w:numId="21">
    <w:abstractNumId w:val="16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39"/>
    <w:rsid w:val="001C0439"/>
    <w:rsid w:val="0028745F"/>
    <w:rsid w:val="009A1038"/>
    <w:rsid w:val="00E00450"/>
    <w:rsid w:val="00F3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06D1805D"/>
  <w15:chartTrackingRefBased/>
  <w15:docId w15:val="{CC405A05-D069-464A-B87A-FFBC1B60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0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043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list-none">
    <w:name w:val="list-none"/>
    <w:basedOn w:val="Normal"/>
    <w:rsid w:val="001C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4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043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C0439"/>
  </w:style>
  <w:style w:type="character" w:customStyle="1" w:styleId="g">
    <w:name w:val="ͼg"/>
    <w:basedOn w:val="DefaultParagraphFont"/>
    <w:rsid w:val="001C0439"/>
  </w:style>
  <w:style w:type="character" w:customStyle="1" w:styleId="j">
    <w:name w:val="ͼj"/>
    <w:basedOn w:val="DefaultParagraphFont"/>
    <w:rsid w:val="001C0439"/>
  </w:style>
  <w:style w:type="paragraph" w:customStyle="1" w:styleId="line-clamp-3">
    <w:name w:val="line-clamp-3"/>
    <w:basedOn w:val="Normal"/>
    <w:rsid w:val="001C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1C0439"/>
  </w:style>
  <w:style w:type="character" w:customStyle="1" w:styleId="f">
    <w:name w:val="ͼf"/>
    <w:basedOn w:val="DefaultParagraphFont"/>
    <w:rsid w:val="001C0439"/>
  </w:style>
  <w:style w:type="character" w:customStyle="1" w:styleId="l">
    <w:name w:val="ͼl"/>
    <w:basedOn w:val="DefaultParagraphFont"/>
    <w:rsid w:val="001C043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04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04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04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0439"/>
    <w:rPr>
      <w:rFonts w:ascii="Arial" w:eastAsia="Times New Roman" w:hAnsi="Arial" w:cs="Arial"/>
      <w:vanish/>
      <w:sz w:val="16"/>
      <w:szCs w:val="16"/>
    </w:rPr>
  </w:style>
  <w:style w:type="paragraph" w:customStyle="1" w:styleId="msonormal0">
    <w:name w:val="msonormal"/>
    <w:basedOn w:val="Normal"/>
    <w:rsid w:val="00F3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F31234"/>
  </w:style>
  <w:style w:type="character" w:styleId="Strong">
    <w:name w:val="Strong"/>
    <w:basedOn w:val="DefaultParagraphFont"/>
    <w:uiPriority w:val="22"/>
    <w:qFormat/>
    <w:rsid w:val="00F31234"/>
    <w:rPr>
      <w:b/>
      <w:bCs/>
    </w:rPr>
  </w:style>
  <w:style w:type="character" w:customStyle="1" w:styleId="k">
    <w:name w:val="ͼk"/>
    <w:basedOn w:val="DefaultParagraphFont"/>
    <w:rsid w:val="00F31234"/>
  </w:style>
  <w:style w:type="character" w:customStyle="1" w:styleId="e">
    <w:name w:val="ͼe"/>
    <w:basedOn w:val="DefaultParagraphFont"/>
    <w:rsid w:val="00F31234"/>
  </w:style>
  <w:style w:type="character" w:customStyle="1" w:styleId="pointer-events-none">
    <w:name w:val="pointer-events-none"/>
    <w:basedOn w:val="DefaultParagraphFont"/>
    <w:rsid w:val="00F31234"/>
  </w:style>
  <w:style w:type="character" w:customStyle="1" w:styleId="flex">
    <w:name w:val="flex"/>
    <w:basedOn w:val="DefaultParagraphFont"/>
    <w:rsid w:val="00F31234"/>
  </w:style>
  <w:style w:type="paragraph" w:customStyle="1" w:styleId="placeholder">
    <w:name w:val="placeholder"/>
    <w:basedOn w:val="Normal"/>
    <w:rsid w:val="00F3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3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1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070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04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1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1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7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4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2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92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14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114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90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492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379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965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1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4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9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25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54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035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713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086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885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531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394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923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0569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012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825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97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115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5372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803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650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77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761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577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859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424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365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761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167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05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6724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4705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3004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3041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431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72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079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03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629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13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8851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989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8776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33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240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9390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5644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84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03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030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289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445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352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787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913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290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191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048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956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055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050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459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754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3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358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256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292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323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085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298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4015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219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186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13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183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19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089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433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305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410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983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883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3337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572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7633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0734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517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028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351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210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984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551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767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4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954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171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051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6657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03298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510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731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082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22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54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773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706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742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5394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028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3590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5458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453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309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225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547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80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472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23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7242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609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963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839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95103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5137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9176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7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06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758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930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685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924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474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177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8944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1008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1087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754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4670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4376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440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07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545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71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629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233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934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61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7006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491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9985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288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054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635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076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173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963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043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6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615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3600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811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439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6652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734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032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799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170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092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053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660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53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66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234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158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02782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445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071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2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98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420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787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271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829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393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379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890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920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0122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7778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862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1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33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51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25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3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05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09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07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330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062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41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093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604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9207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341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287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318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7178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630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5766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4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45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56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871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290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095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805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24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290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136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4991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600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97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933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012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501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850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201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3704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277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347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747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2411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2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4892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2228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96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76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201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866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705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820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699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641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184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129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9529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136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547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433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889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424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767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937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422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259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320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816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821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4305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572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442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783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043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549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761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615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94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741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81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983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8650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1559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195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324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56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2398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95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82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92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3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755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137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4340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541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077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328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913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943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9491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3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645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718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328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076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001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591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963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403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2898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0744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52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529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854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2404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288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505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560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931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79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446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726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602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802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578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1328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464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52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77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699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518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749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831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218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2070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73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088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2399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2741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028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705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0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78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458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519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823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269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453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020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7340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601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3119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7274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501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26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045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910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20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424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459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387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133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323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52669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97991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6390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5356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82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621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055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9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192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183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877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1463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8546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5170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56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967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099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95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576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50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834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252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402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239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451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735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4057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38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7182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053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64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96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1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46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4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2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3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1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65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18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38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549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18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37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491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5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315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360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0907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282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141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9087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0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480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678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5008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035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565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939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596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785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105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906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3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014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639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145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7175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7220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6563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0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469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171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24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963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989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946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141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888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711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570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24532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0746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602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243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505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067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158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8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527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881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3327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321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796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7378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4414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023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92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066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3584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9019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877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6069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282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741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704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5336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67990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298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382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8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3766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877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498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655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852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033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5645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918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8129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720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49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724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625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198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093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0841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5854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152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698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1385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878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896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8504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930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8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457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456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3920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811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873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470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143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2117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5859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454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9174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350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08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1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219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073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640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879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279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038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671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7708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350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2608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64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609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178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42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762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389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248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041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457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55584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0510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9367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507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779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475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369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184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451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999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1449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9720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9614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465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726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4296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17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0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13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98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919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866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995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2558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6716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281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484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449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8865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8031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868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941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7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15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03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8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669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919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10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7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1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45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15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82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8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24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18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457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847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079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542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799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08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229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884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872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6082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576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212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314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91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984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415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87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945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928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2171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592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412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5929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686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781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9488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68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741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822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531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57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798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408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4872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8982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989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9392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7865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031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821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419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1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679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909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596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555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078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489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2239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1214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526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069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354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25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66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518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994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007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060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193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2057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740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48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722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6362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49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02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41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595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850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7367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370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92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93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774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985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684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85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450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784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24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675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2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938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088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065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881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5177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943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034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400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44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7907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730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32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820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570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548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891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110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6027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98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031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9386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7288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1696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84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924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495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167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043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159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633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782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129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195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3195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7899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395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070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62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12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546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76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928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856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155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0160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5552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274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0821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3034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66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385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681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71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2698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923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759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70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6915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428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603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23490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134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114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670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550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577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548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52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3166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8719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320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3248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886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56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1269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96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945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257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729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011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590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8936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712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776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9971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987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637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842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53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707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10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535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608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738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7139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4351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124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273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5697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3553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1153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923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347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472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28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591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172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166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862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649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9891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381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4706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063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51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8163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44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151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919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231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417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811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03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967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198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0455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2748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083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879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85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200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372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657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323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946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5336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056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4674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101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953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9167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155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84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24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506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31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999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55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419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911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60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1337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0237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9623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919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905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611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00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111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54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1747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52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575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0306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3287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318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64807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2717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041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8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425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293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664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15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566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229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877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728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9143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1920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597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414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192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64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70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962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14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5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425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021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561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5646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3497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644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5513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340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4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0978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6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3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3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00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1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1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46189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09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4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3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1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9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474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80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988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73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43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032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126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426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157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256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259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2622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7918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056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1885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808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789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792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763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805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41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873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881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396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062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089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0555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73783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5898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90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60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299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342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229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9719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5839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061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3659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464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1050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267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0738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94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674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452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000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566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576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567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176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7309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73485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8984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6096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2365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08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412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29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72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331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277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15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557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779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365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1874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192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62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20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271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964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432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064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258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530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926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077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506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7034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538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511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65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13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579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20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40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453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16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882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848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763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930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851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682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39700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527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074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113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025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04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00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63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15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783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803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429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6013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113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3018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321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2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585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028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20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439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961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255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9980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228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997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040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3677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2583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4508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28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565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361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666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899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5978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811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920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936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904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111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4621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166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356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714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214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446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850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554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554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96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274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2607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0954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2990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3893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63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682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924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115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371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0171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74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7984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363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48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563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53463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0337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612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554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124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86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313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575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514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157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38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089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720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482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188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85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686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463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85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6325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61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5469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082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989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36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0468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5728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339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43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34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91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98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154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6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3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07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46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47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067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823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597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34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407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897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028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678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6169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274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094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7147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190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511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177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926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132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314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593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9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982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231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619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8069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412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516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6716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274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717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0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258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258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9124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514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014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508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3571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98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855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334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6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38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752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67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01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84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258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7448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0180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024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2179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7249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280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30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678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795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15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72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522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574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00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805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94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892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1087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680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11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589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796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500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145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88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6451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119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2493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175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5316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3708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535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22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637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792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542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0729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978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088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882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043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03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5907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058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574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522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823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001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313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610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970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4024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01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656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5022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0760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8882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176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60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645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165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44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061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325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4658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93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731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342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906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289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0681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47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906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540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629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8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744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105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84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669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44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507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60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6059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50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38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1970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776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613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979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716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551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724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682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38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875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438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00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7344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76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487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142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288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542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205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345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4528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4651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393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9350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6617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604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2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7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821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8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5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54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7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60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657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547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893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3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62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74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86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66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60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6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769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872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513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496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992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440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117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835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904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431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35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6646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942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113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124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14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434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3026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375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054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866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705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770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814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615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485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22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5865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42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2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319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199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481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8564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22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899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4761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4547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9105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587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46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828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461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725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056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927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562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258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92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968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893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1300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3256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434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339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495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74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909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588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301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204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473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7069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4502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711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7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764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399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404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2187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664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841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33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0310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3131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382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1140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6786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980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3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36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705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384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29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369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63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966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8287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022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9390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3812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5846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09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826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5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634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9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795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741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412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132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3314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049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6653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048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1154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9809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254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198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561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324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45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26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286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37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2745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500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278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00421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8635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90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95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033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916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149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172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47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7803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613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2402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2713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6664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600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44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948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47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65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318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464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760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0439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0212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617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6769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1781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031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38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309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700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69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08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030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4538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499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4017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696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3834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1182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8825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20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135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028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5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69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56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3923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037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188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1312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635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0275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341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824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17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654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740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094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940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961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598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8486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315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2151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07363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76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54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644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548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341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827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2526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578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6144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260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144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5765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070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723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897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590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7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284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506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630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508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771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6516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818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860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9691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8908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0295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030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33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0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55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583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106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506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664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740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0715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028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5591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768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029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24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6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847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317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448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328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803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409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767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89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8553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0201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9129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134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179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947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042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3994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638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488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972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0921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99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27152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491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947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675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421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773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30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70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34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771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322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1136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0609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104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7692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65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247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493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34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670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98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276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145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9783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328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362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5432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1118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30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49298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942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8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541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767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26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2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35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59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57278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8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3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2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7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9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61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88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52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9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877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79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796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0133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510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8221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989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9799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79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677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7449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914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1466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923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74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894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211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893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918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394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822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410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907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45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1242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17749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0741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155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84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411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076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141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13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144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349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9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191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7851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29791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521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451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606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089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126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590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2818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541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950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4068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06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6283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3567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329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012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36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376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65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499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284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595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4688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8115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861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492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839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266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750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546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495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82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6925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718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858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6953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813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971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69229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189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247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675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0298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5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770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119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24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52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2547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572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035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609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172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73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11630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528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684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17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721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191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232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760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920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694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839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792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2433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3649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235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58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767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179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301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1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168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615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031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625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1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366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933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068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2241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5718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80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623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725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125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88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605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481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604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875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837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6749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19777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1886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61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87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535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866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99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433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229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844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3986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5466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648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04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520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771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54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448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96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556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72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551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52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446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26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8799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7126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902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15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439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6155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035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763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8013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381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974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693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771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4634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0553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596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45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10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553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313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472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317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569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963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135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798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6360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5901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54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8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64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3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09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38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76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90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21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8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7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83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0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25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73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84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772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80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599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580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294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635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227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562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839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842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481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8416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5311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007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876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593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43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518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100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8170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7500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7423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2029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7951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207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6377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899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500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291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027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2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704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363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8375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342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0347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71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711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5429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537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859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70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3904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419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78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904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206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5491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2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3983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973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3698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173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634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140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470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13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264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8893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689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755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373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423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1763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4248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075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70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031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987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133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890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094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6877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683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9013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0313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1982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655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99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240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772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972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342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469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778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9650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629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3066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9656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612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8826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27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366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48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879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537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82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3781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935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371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565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6170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08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562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7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22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67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633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903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778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603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182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901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021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347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659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09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216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69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3418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977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390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373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479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843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52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9959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5183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699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744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716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708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68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205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749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93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93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477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440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847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444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558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3628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42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8548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321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066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890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804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657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49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44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736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7661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5748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2780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136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953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5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2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6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45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60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27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07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842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45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41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7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13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57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1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6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874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760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254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398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629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717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941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396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570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317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716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8772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4112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75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35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963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994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71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837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39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617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696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4436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534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1054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6104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18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275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779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536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404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815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794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667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239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8979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084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6454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414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2234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6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8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35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511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360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43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565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581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118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669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3456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7428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0012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590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33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70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785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684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525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935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4751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534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108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8968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3675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4990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8651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034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60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185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49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931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644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0761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85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589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755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1109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0559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7907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25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890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14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897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702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334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306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3312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9222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8676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6292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9711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020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5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0464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511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804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850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746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497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856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604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653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5125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5020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3623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858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553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361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433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57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462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8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116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717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469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385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3200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8528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904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421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602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34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391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5802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582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495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3717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271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0622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891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380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54183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955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8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495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19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553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3254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16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8693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00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4296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972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327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2849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745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29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52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712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34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886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487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518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628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7815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931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2978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033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010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26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72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230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35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295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8388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491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022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6432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29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5449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91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9554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019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557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6703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413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901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985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434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1736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590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0543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9429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3665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8174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621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332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74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859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871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537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2753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407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853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3494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1873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027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9391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579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945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24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825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661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61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915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989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294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531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6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8819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7100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2553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552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03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484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535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424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60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216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748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656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304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819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1087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1462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1009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76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226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889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454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7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1754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9982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888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8252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7811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0237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0057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493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29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61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459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205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081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046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667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534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7827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6559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9441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01329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777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928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497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852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756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973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173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753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782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2837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651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9185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98447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973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7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3340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3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55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6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796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157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93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987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321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6065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1162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382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0331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674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735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0246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57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7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4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5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66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47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803504-2baf-4516-8c12-1692e6bab1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73B8F9F606F42B5D5D0A8B2F32645" ma:contentTypeVersion="5" ma:contentTypeDescription="Create a new document." ma:contentTypeScope="" ma:versionID="8f73372ca43834c0210cf89fe6d101d8">
  <xsd:schema xmlns:xsd="http://www.w3.org/2001/XMLSchema" xmlns:xs="http://www.w3.org/2001/XMLSchema" xmlns:p="http://schemas.microsoft.com/office/2006/metadata/properties" xmlns:ns3="72803504-2baf-4516-8c12-1692e6bab1b9" targetNamespace="http://schemas.microsoft.com/office/2006/metadata/properties" ma:root="true" ma:fieldsID="c184ef2184835b28a22839d6694f760f" ns3:_="">
    <xsd:import namespace="72803504-2baf-4516-8c12-1692e6bab1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03504-2baf-4516-8c12-1692e6bab1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CEED83-8605-4FED-A856-E541600CA9CB}">
  <ds:schemaRefs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72803504-2baf-4516-8c12-1692e6bab1b9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3465E50-3D10-4700-917C-DCCBE200A2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868750-E77A-45D1-ABC4-980F5B23E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03504-2baf-4516-8c12-1692e6bab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1403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2</cp:revision>
  <dcterms:created xsi:type="dcterms:W3CDTF">2026-06-04T12:01:00Z</dcterms:created>
  <dcterms:modified xsi:type="dcterms:W3CDTF">2026-06-04T12:01:00Z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0x010100DBE73B8F9F606F42B5D5D0A8B2F32645</vt:lpwstr>
  </property>
</Properties>
</file>