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835"/>
        <w:gridCol w:w="2268"/>
        <w:gridCol w:w="1559"/>
      </w:tblGrid>
      <w:tr w:rsidR="00B54B93" w:rsidRPr="00B54B93" w14:paraId="71108D6B" w14:textId="77777777" w:rsidTr="00327761">
        <w:trPr>
          <w:trHeight w:val="1123"/>
        </w:trPr>
        <w:tc>
          <w:tcPr>
            <w:tcW w:w="2694" w:type="dxa"/>
          </w:tcPr>
          <w:p w14:paraId="765D5C8D" w14:textId="77777777" w:rsidR="00B54B93" w:rsidRPr="00B54B93" w:rsidRDefault="00B54B93" w:rsidP="0032776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B54B93">
              <w:rPr>
                <w:rFonts w:ascii="Times New Roman" w:eastAsiaTheme="minorHAnsi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53C52A" wp14:editId="598FCE80">
                  <wp:extent cx="800100" cy="788504"/>
                  <wp:effectExtent l="0" t="0" r="0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37" cy="798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gridSpan w:val="3"/>
            <w:vAlign w:val="center"/>
          </w:tcPr>
          <w:p w14:paraId="75D15A6F" w14:textId="77777777" w:rsidR="00327761" w:rsidRDefault="00327761" w:rsidP="0032776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76B48E8C" w14:textId="4CF1DDA8" w:rsidR="00B54B93" w:rsidRPr="00B54B93" w:rsidRDefault="00B54B93" w:rsidP="0032776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B54B9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ADAMAS UNIVERSITY</w:t>
            </w:r>
          </w:p>
          <w:p w14:paraId="07CD7E7C" w14:textId="3EC239E4" w:rsidR="00B54B93" w:rsidRPr="00B54B93" w:rsidRDefault="00B54B93" w:rsidP="0032776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B54B9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END-SEMESTER EXAMINATION:  JANUARY 2021</w:t>
            </w:r>
          </w:p>
          <w:p w14:paraId="717A04A1" w14:textId="77777777" w:rsidR="00B54B93" w:rsidRPr="00B54B93" w:rsidRDefault="00B54B93" w:rsidP="00327761">
            <w:pPr>
              <w:spacing w:line="276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B54B9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(Academic Session: 2020 – 21)</w:t>
            </w:r>
          </w:p>
        </w:tc>
      </w:tr>
      <w:tr w:rsidR="00B54B93" w:rsidRPr="00B54B93" w14:paraId="322D46E6" w14:textId="77777777" w:rsidTr="00327761">
        <w:trPr>
          <w:trHeight w:val="389"/>
        </w:trPr>
        <w:tc>
          <w:tcPr>
            <w:tcW w:w="2694" w:type="dxa"/>
          </w:tcPr>
          <w:p w14:paraId="76069944" w14:textId="40B17E13" w:rsidR="00B54B93" w:rsidRPr="00330A23" w:rsidRDefault="00B54B93" w:rsidP="00327761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B54B9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 xml:space="preserve">Name of the Program:          </w:t>
            </w:r>
          </w:p>
        </w:tc>
        <w:tc>
          <w:tcPr>
            <w:tcW w:w="2835" w:type="dxa"/>
          </w:tcPr>
          <w:p w14:paraId="7632BB0A" w14:textId="2EE87C87" w:rsidR="00B54B93" w:rsidRPr="00B54B93" w:rsidRDefault="00330A23" w:rsidP="0032776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BCA</w:t>
            </w:r>
          </w:p>
        </w:tc>
        <w:tc>
          <w:tcPr>
            <w:tcW w:w="2268" w:type="dxa"/>
          </w:tcPr>
          <w:p w14:paraId="5A09FDB3" w14:textId="25ABDE19" w:rsidR="00B54B93" w:rsidRPr="00330A23" w:rsidRDefault="00B54B93" w:rsidP="0032776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B54B9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 xml:space="preserve">Semester: </w:t>
            </w:r>
          </w:p>
        </w:tc>
        <w:tc>
          <w:tcPr>
            <w:tcW w:w="1559" w:type="dxa"/>
          </w:tcPr>
          <w:p w14:paraId="4C569F62" w14:textId="56B70405" w:rsidR="00B54B93" w:rsidRPr="00B54B93" w:rsidRDefault="00330A23" w:rsidP="0032776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I</w:t>
            </w:r>
          </w:p>
        </w:tc>
      </w:tr>
      <w:tr w:rsidR="00B54B93" w:rsidRPr="00B54B93" w14:paraId="4DAD5E8A" w14:textId="77777777" w:rsidTr="00327761">
        <w:trPr>
          <w:trHeight w:val="398"/>
        </w:trPr>
        <w:tc>
          <w:tcPr>
            <w:tcW w:w="2694" w:type="dxa"/>
          </w:tcPr>
          <w:p w14:paraId="0E05A64C" w14:textId="3C33AF2E" w:rsidR="00B54B93" w:rsidRPr="00B54B93" w:rsidRDefault="00B54B93" w:rsidP="00327761">
            <w:pPr>
              <w:spacing w:line="36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B54B9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Paper Title:</w:t>
            </w:r>
          </w:p>
        </w:tc>
        <w:tc>
          <w:tcPr>
            <w:tcW w:w="2835" w:type="dxa"/>
          </w:tcPr>
          <w:p w14:paraId="09C962B1" w14:textId="2D6F6C6B" w:rsidR="00B54B93" w:rsidRPr="00B54B93" w:rsidRDefault="00330A23" w:rsidP="0032776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Environmental Science</w:t>
            </w:r>
          </w:p>
        </w:tc>
        <w:tc>
          <w:tcPr>
            <w:tcW w:w="2268" w:type="dxa"/>
          </w:tcPr>
          <w:p w14:paraId="0DDBD2CE" w14:textId="77777777" w:rsidR="00B54B93" w:rsidRPr="00B54B93" w:rsidRDefault="00B54B93" w:rsidP="00327761">
            <w:pPr>
              <w:spacing w:line="36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B54B9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Paper Code:</w:t>
            </w:r>
          </w:p>
        </w:tc>
        <w:tc>
          <w:tcPr>
            <w:tcW w:w="1559" w:type="dxa"/>
          </w:tcPr>
          <w:p w14:paraId="4532ECA5" w14:textId="25B0025C" w:rsidR="00B54B93" w:rsidRPr="00B54B93" w:rsidRDefault="00330A23" w:rsidP="0032776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SGY31111</w:t>
            </w:r>
          </w:p>
        </w:tc>
      </w:tr>
      <w:tr w:rsidR="00B54B93" w:rsidRPr="00B54B93" w14:paraId="46072DBB" w14:textId="77777777" w:rsidTr="00327761">
        <w:trPr>
          <w:trHeight w:val="352"/>
        </w:trPr>
        <w:tc>
          <w:tcPr>
            <w:tcW w:w="2694" w:type="dxa"/>
          </w:tcPr>
          <w:p w14:paraId="0F10C3DB" w14:textId="77777777" w:rsidR="00B54B93" w:rsidRPr="00B54B93" w:rsidRDefault="00B54B93" w:rsidP="00327761">
            <w:pPr>
              <w:spacing w:line="36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B54B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Maximum Marks :</w:t>
            </w:r>
          </w:p>
        </w:tc>
        <w:tc>
          <w:tcPr>
            <w:tcW w:w="2835" w:type="dxa"/>
          </w:tcPr>
          <w:p w14:paraId="1136555E" w14:textId="293469C1" w:rsidR="00B54B93" w:rsidRPr="00B54B93" w:rsidRDefault="00330A23" w:rsidP="0032776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50</w:t>
            </w:r>
          </w:p>
        </w:tc>
        <w:tc>
          <w:tcPr>
            <w:tcW w:w="2268" w:type="dxa"/>
          </w:tcPr>
          <w:p w14:paraId="6C75C273" w14:textId="77777777" w:rsidR="00B54B93" w:rsidRPr="00B54B93" w:rsidRDefault="00B54B93" w:rsidP="00327761">
            <w:pPr>
              <w:spacing w:line="36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B54B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Time duration:</w:t>
            </w:r>
          </w:p>
        </w:tc>
        <w:tc>
          <w:tcPr>
            <w:tcW w:w="1559" w:type="dxa"/>
          </w:tcPr>
          <w:p w14:paraId="7CB1A4AB" w14:textId="4B5561B1" w:rsidR="00B54B93" w:rsidRPr="00B54B93" w:rsidRDefault="00330A23" w:rsidP="0032776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3 hours</w:t>
            </w:r>
          </w:p>
        </w:tc>
      </w:tr>
      <w:tr w:rsidR="00B54B93" w:rsidRPr="00B54B93" w14:paraId="43583172" w14:textId="77777777" w:rsidTr="00327761">
        <w:trPr>
          <w:trHeight w:val="360"/>
        </w:trPr>
        <w:tc>
          <w:tcPr>
            <w:tcW w:w="2694" w:type="dxa"/>
          </w:tcPr>
          <w:p w14:paraId="1C723148" w14:textId="77777777" w:rsidR="00B54B93" w:rsidRPr="00B54B93" w:rsidRDefault="00B54B93" w:rsidP="00327761">
            <w:pPr>
              <w:spacing w:line="36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B54B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Total No of questions: </w:t>
            </w:r>
          </w:p>
        </w:tc>
        <w:tc>
          <w:tcPr>
            <w:tcW w:w="2835" w:type="dxa"/>
          </w:tcPr>
          <w:p w14:paraId="63D96288" w14:textId="45315847" w:rsidR="00B54B93" w:rsidRPr="00B54B93" w:rsidRDefault="00BF06C6" w:rsidP="0032776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2268" w:type="dxa"/>
          </w:tcPr>
          <w:p w14:paraId="25A5F145" w14:textId="77777777" w:rsidR="00B54B93" w:rsidRPr="00B54B93" w:rsidRDefault="00B54B93" w:rsidP="00327761">
            <w:pPr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B54B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Total No of Pages:</w:t>
            </w:r>
          </w:p>
        </w:tc>
        <w:tc>
          <w:tcPr>
            <w:tcW w:w="1559" w:type="dxa"/>
          </w:tcPr>
          <w:p w14:paraId="6A25B330" w14:textId="7DAF0791" w:rsidR="00B54B93" w:rsidRPr="00B54B93" w:rsidRDefault="0072542C" w:rsidP="00327761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B54B93" w:rsidRPr="00B54B93" w14:paraId="35B46357" w14:textId="77777777" w:rsidTr="00327761">
        <w:trPr>
          <w:trHeight w:val="732"/>
        </w:trPr>
        <w:tc>
          <w:tcPr>
            <w:tcW w:w="2694" w:type="dxa"/>
          </w:tcPr>
          <w:p w14:paraId="296DC9AB" w14:textId="77777777" w:rsidR="00B54B93" w:rsidRPr="00B54B93" w:rsidRDefault="00B54B93" w:rsidP="00B54B9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B54B9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  <w:t>(Any other information for the student may be mentioned here)</w:t>
            </w:r>
          </w:p>
        </w:tc>
        <w:tc>
          <w:tcPr>
            <w:tcW w:w="6662" w:type="dxa"/>
            <w:gridSpan w:val="3"/>
          </w:tcPr>
          <w:p w14:paraId="73DE6422" w14:textId="524CDC75" w:rsidR="00B54B93" w:rsidRPr="00B54B93" w:rsidRDefault="00B54B93" w:rsidP="00B54B93">
            <w:pPr>
              <w:spacing w:after="200" w:line="36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Answer all questions from section A (5x2 = 10), Any four from section B (4x5 = 20) and any two from section C (2x10 = 20)</w:t>
            </w:r>
          </w:p>
        </w:tc>
      </w:tr>
    </w:tbl>
    <w:tbl>
      <w:tblPr>
        <w:tblW w:w="520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"/>
        <w:gridCol w:w="7843"/>
        <w:gridCol w:w="716"/>
        <w:gridCol w:w="670"/>
      </w:tblGrid>
      <w:tr w:rsidR="00145939" w:rsidRPr="00330A23" w14:paraId="772163C3" w14:textId="77777777" w:rsidTr="00327761">
        <w:trPr>
          <w:trHeight w:val="457"/>
          <w:jc w:val="center"/>
        </w:trPr>
        <w:tc>
          <w:tcPr>
            <w:tcW w:w="5000" w:type="pct"/>
            <w:gridSpan w:val="4"/>
          </w:tcPr>
          <w:p w14:paraId="0B91E596" w14:textId="77777777" w:rsidR="00145939" w:rsidRPr="00330A23" w:rsidRDefault="00145939" w:rsidP="00330A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A (Answer All Questions)</w:t>
            </w:r>
          </w:p>
        </w:tc>
      </w:tr>
      <w:tr w:rsidR="00327761" w:rsidRPr="00330A23" w14:paraId="4DB85B17" w14:textId="77777777" w:rsidTr="00327761">
        <w:trPr>
          <w:trHeight w:val="360"/>
          <w:jc w:val="center"/>
        </w:trPr>
        <w:tc>
          <w:tcPr>
            <w:tcW w:w="206" w:type="pct"/>
          </w:tcPr>
          <w:p w14:paraId="56FD197D" w14:textId="77777777" w:rsidR="00330A23" w:rsidRPr="00330A23" w:rsidRDefault="00330A23" w:rsidP="00330A2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074" w:type="pct"/>
            <w:shd w:val="clear" w:color="auto" w:fill="auto"/>
          </w:tcPr>
          <w:p w14:paraId="46C7AEBF" w14:textId="1B364E60" w:rsidR="00330A23" w:rsidRPr="00330A23" w:rsidRDefault="00330A23" w:rsidP="00330A2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What do you mean by the term ecosystem? What is the importance of ecosystem on our lives?</w:t>
            </w:r>
          </w:p>
        </w:tc>
        <w:tc>
          <w:tcPr>
            <w:tcW w:w="372" w:type="pct"/>
            <w:shd w:val="clear" w:color="auto" w:fill="auto"/>
            <w:vAlign w:val="center"/>
          </w:tcPr>
          <w:p w14:paraId="7587A329" w14:textId="389EC54E" w:rsidR="00330A23" w:rsidRPr="00330A23" w:rsidRDefault="00330A23" w:rsidP="00330A2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</w:p>
        </w:tc>
        <w:tc>
          <w:tcPr>
            <w:tcW w:w="348" w:type="pct"/>
            <w:shd w:val="clear" w:color="auto" w:fill="auto"/>
            <w:vAlign w:val="center"/>
          </w:tcPr>
          <w:p w14:paraId="6F8B4A90" w14:textId="1A989099" w:rsidR="00330A23" w:rsidRPr="00330A23" w:rsidRDefault="00330A23" w:rsidP="00330A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</w:tc>
      </w:tr>
      <w:tr w:rsidR="00327761" w:rsidRPr="00330A23" w14:paraId="5E4FCCD1" w14:textId="77777777" w:rsidTr="00327761">
        <w:trPr>
          <w:trHeight w:val="360"/>
          <w:jc w:val="center"/>
        </w:trPr>
        <w:tc>
          <w:tcPr>
            <w:tcW w:w="206" w:type="pct"/>
          </w:tcPr>
          <w:p w14:paraId="348B6709" w14:textId="77777777" w:rsidR="00330A23" w:rsidRPr="00330A23" w:rsidRDefault="00330A23" w:rsidP="00330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74" w:type="pct"/>
            <w:shd w:val="clear" w:color="auto" w:fill="auto"/>
          </w:tcPr>
          <w:p w14:paraId="62FC8A67" w14:textId="69906C4A" w:rsidR="00330A23" w:rsidRPr="00330A23" w:rsidRDefault="00330A23" w:rsidP="00330A2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What is the composition of biogas?</w:t>
            </w:r>
          </w:p>
        </w:tc>
        <w:tc>
          <w:tcPr>
            <w:tcW w:w="372" w:type="pct"/>
            <w:shd w:val="clear" w:color="auto" w:fill="auto"/>
            <w:vAlign w:val="center"/>
          </w:tcPr>
          <w:p w14:paraId="0D566BDC" w14:textId="3E0412A2" w:rsidR="00330A23" w:rsidRPr="00330A23" w:rsidRDefault="00330A23" w:rsidP="00330A2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48" w:type="pct"/>
            <w:shd w:val="clear" w:color="auto" w:fill="auto"/>
            <w:vAlign w:val="center"/>
          </w:tcPr>
          <w:p w14:paraId="4774939D" w14:textId="69F01060" w:rsidR="00330A23" w:rsidRPr="00330A23" w:rsidRDefault="00330A23" w:rsidP="00330A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</w:tc>
      </w:tr>
      <w:tr w:rsidR="00327761" w:rsidRPr="00330A23" w14:paraId="289DBF35" w14:textId="77777777" w:rsidTr="00327761">
        <w:trPr>
          <w:trHeight w:val="360"/>
          <w:jc w:val="center"/>
        </w:trPr>
        <w:tc>
          <w:tcPr>
            <w:tcW w:w="206" w:type="pct"/>
          </w:tcPr>
          <w:p w14:paraId="36716583" w14:textId="77777777" w:rsidR="00330A23" w:rsidRPr="00330A23" w:rsidRDefault="00330A23" w:rsidP="00330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74" w:type="pct"/>
            <w:shd w:val="clear" w:color="auto" w:fill="FFFFFF"/>
          </w:tcPr>
          <w:p w14:paraId="37502889" w14:textId="120DC58A" w:rsidR="00330A23" w:rsidRPr="00330A23" w:rsidRDefault="00330A23" w:rsidP="00330A2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What is acid rain?</w:t>
            </w:r>
          </w:p>
        </w:tc>
        <w:tc>
          <w:tcPr>
            <w:tcW w:w="372" w:type="pct"/>
            <w:shd w:val="clear" w:color="auto" w:fill="FFFFFF"/>
            <w:vAlign w:val="center"/>
          </w:tcPr>
          <w:p w14:paraId="192FD05C" w14:textId="3D4BADC3" w:rsidR="00330A23" w:rsidRPr="00330A23" w:rsidRDefault="00330A23" w:rsidP="00330A2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348" w:type="pct"/>
            <w:shd w:val="clear" w:color="auto" w:fill="FFFFFF"/>
            <w:vAlign w:val="center"/>
          </w:tcPr>
          <w:p w14:paraId="5A5922ED" w14:textId="39B12810" w:rsidR="00330A23" w:rsidRPr="00330A23" w:rsidRDefault="00330A23" w:rsidP="00330A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</w:tr>
      <w:tr w:rsidR="00327761" w:rsidRPr="00330A23" w14:paraId="3B39CDAB" w14:textId="77777777" w:rsidTr="00327761">
        <w:trPr>
          <w:trHeight w:val="360"/>
          <w:jc w:val="center"/>
        </w:trPr>
        <w:tc>
          <w:tcPr>
            <w:tcW w:w="206" w:type="pct"/>
          </w:tcPr>
          <w:p w14:paraId="46BD1751" w14:textId="77777777" w:rsidR="00330A23" w:rsidRPr="00330A23" w:rsidRDefault="00330A23" w:rsidP="00330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74" w:type="pct"/>
            <w:shd w:val="clear" w:color="auto" w:fill="FFFFFF"/>
          </w:tcPr>
          <w:p w14:paraId="73AFB6F4" w14:textId="07DDCD38" w:rsidR="00330A23" w:rsidRPr="00330A23" w:rsidRDefault="00330A23" w:rsidP="00330A2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How does deforestation affect global warming?</w:t>
            </w:r>
          </w:p>
        </w:tc>
        <w:tc>
          <w:tcPr>
            <w:tcW w:w="372" w:type="pct"/>
            <w:shd w:val="clear" w:color="auto" w:fill="FFFFFF"/>
            <w:vAlign w:val="center"/>
          </w:tcPr>
          <w:p w14:paraId="370AA46E" w14:textId="4B98345D" w:rsidR="00330A23" w:rsidRPr="00330A23" w:rsidRDefault="00330A23" w:rsidP="00330A2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bCs/>
                <w:sz w:val="24"/>
                <w:szCs w:val="24"/>
              </w:rPr>
              <w:t>An</w:t>
            </w:r>
          </w:p>
        </w:tc>
        <w:tc>
          <w:tcPr>
            <w:tcW w:w="348" w:type="pct"/>
            <w:shd w:val="clear" w:color="auto" w:fill="FFFFFF"/>
            <w:vAlign w:val="center"/>
          </w:tcPr>
          <w:p w14:paraId="2E52D81E" w14:textId="5C5ACAF2" w:rsidR="00330A23" w:rsidRPr="00330A23" w:rsidRDefault="00330A23" w:rsidP="00330A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bCs/>
                <w:sz w:val="24"/>
                <w:szCs w:val="24"/>
              </w:rPr>
              <w:t>CO5</w:t>
            </w:r>
          </w:p>
        </w:tc>
      </w:tr>
      <w:tr w:rsidR="00327761" w:rsidRPr="00330A23" w14:paraId="45F0345F" w14:textId="77777777" w:rsidTr="00327761">
        <w:trPr>
          <w:trHeight w:val="360"/>
          <w:jc w:val="center"/>
        </w:trPr>
        <w:tc>
          <w:tcPr>
            <w:tcW w:w="206" w:type="pct"/>
          </w:tcPr>
          <w:p w14:paraId="3393D9A3" w14:textId="77777777" w:rsidR="00330A23" w:rsidRPr="00330A23" w:rsidRDefault="00330A23" w:rsidP="00330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74" w:type="pct"/>
            <w:shd w:val="clear" w:color="auto" w:fill="FFFFFF"/>
          </w:tcPr>
          <w:p w14:paraId="09F01EFB" w14:textId="333D50AD" w:rsidR="00330A23" w:rsidRPr="00330A23" w:rsidRDefault="00330A23" w:rsidP="00330A2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What is eutrophication?</w:t>
            </w:r>
          </w:p>
        </w:tc>
        <w:tc>
          <w:tcPr>
            <w:tcW w:w="372" w:type="pct"/>
            <w:shd w:val="clear" w:color="auto" w:fill="FFFFFF"/>
            <w:vAlign w:val="center"/>
          </w:tcPr>
          <w:p w14:paraId="5BE145DE" w14:textId="291DB15F" w:rsidR="00330A23" w:rsidRPr="00330A23" w:rsidRDefault="00330A23" w:rsidP="00330A2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48" w:type="pct"/>
            <w:shd w:val="clear" w:color="auto" w:fill="FFFFFF"/>
            <w:vAlign w:val="center"/>
          </w:tcPr>
          <w:p w14:paraId="6C4248D0" w14:textId="22289DA7" w:rsidR="00330A23" w:rsidRPr="00330A23" w:rsidRDefault="00330A23" w:rsidP="00330A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</w:tr>
      <w:tr w:rsidR="00330A23" w:rsidRPr="00330A23" w14:paraId="4C7C0E1B" w14:textId="77777777" w:rsidTr="00327761">
        <w:trPr>
          <w:trHeight w:val="512"/>
          <w:jc w:val="center"/>
        </w:trPr>
        <w:tc>
          <w:tcPr>
            <w:tcW w:w="206" w:type="pct"/>
          </w:tcPr>
          <w:p w14:paraId="2B15EE10" w14:textId="77777777" w:rsidR="00330A23" w:rsidRPr="00330A23" w:rsidRDefault="00330A23" w:rsidP="00330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4" w:type="pct"/>
            <w:gridSpan w:val="3"/>
            <w:shd w:val="clear" w:color="auto" w:fill="auto"/>
          </w:tcPr>
          <w:p w14:paraId="49F4B978" w14:textId="277B10DD" w:rsidR="00330A23" w:rsidRPr="00330A23" w:rsidRDefault="00330A23" w:rsidP="00330A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b/>
                <w:sz w:val="24"/>
                <w:szCs w:val="24"/>
              </w:rPr>
              <w:t>SECTION B  (</w:t>
            </w: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 xml:space="preserve">Attempt any </w:t>
            </w:r>
            <w:r w:rsidRPr="00330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four questions)</w:t>
            </w:r>
          </w:p>
        </w:tc>
      </w:tr>
      <w:tr w:rsidR="00327761" w:rsidRPr="00330A23" w14:paraId="5B0E04A7" w14:textId="77777777" w:rsidTr="00327761">
        <w:trPr>
          <w:trHeight w:val="360"/>
          <w:jc w:val="center"/>
        </w:trPr>
        <w:tc>
          <w:tcPr>
            <w:tcW w:w="206" w:type="pct"/>
          </w:tcPr>
          <w:p w14:paraId="4E35EFA9" w14:textId="77777777" w:rsidR="00330A23" w:rsidRPr="00330A23" w:rsidRDefault="00330A23" w:rsidP="00330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74" w:type="pct"/>
            <w:shd w:val="clear" w:color="auto" w:fill="auto"/>
            <w:vAlign w:val="center"/>
          </w:tcPr>
          <w:p w14:paraId="2BD881B5" w14:textId="5EF9A3F2" w:rsidR="00330A23" w:rsidRPr="00330A23" w:rsidRDefault="00330A23" w:rsidP="00330A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How can aquatic ecosystems be classified based on salinity? How are coastal and estuarine regions affected by cyclonic storms vis a vis salinity?</w:t>
            </w:r>
            <w:r w:rsidR="0072542C">
              <w:rPr>
                <w:rFonts w:ascii="Times New Roman" w:hAnsi="Times New Roman" w:cs="Times New Roman"/>
                <w:sz w:val="24"/>
                <w:szCs w:val="24"/>
              </w:rPr>
              <w:t xml:space="preserve"> (3+2 = 5)</w:t>
            </w:r>
          </w:p>
        </w:tc>
        <w:tc>
          <w:tcPr>
            <w:tcW w:w="372" w:type="pct"/>
            <w:shd w:val="clear" w:color="auto" w:fill="auto"/>
            <w:vAlign w:val="center"/>
          </w:tcPr>
          <w:p w14:paraId="2BF4B567" w14:textId="7B873D72" w:rsidR="00330A23" w:rsidRPr="00327761" w:rsidRDefault="00327761" w:rsidP="00327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776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348" w:type="pct"/>
            <w:shd w:val="clear" w:color="auto" w:fill="auto"/>
            <w:vAlign w:val="center"/>
          </w:tcPr>
          <w:p w14:paraId="65DFF02E" w14:textId="6A027A4C" w:rsidR="00327761" w:rsidRPr="00327761" w:rsidRDefault="00327761" w:rsidP="0032776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7761">
              <w:rPr>
                <w:rFonts w:ascii="Times New Roman" w:hAnsi="Times New Roman" w:cs="Times New Roman"/>
                <w:bCs/>
                <w:sz w:val="24"/>
                <w:szCs w:val="24"/>
              </w:rPr>
              <w:t>CO1</w:t>
            </w:r>
          </w:p>
        </w:tc>
      </w:tr>
      <w:tr w:rsidR="00327761" w:rsidRPr="00330A23" w14:paraId="7C8ED67D" w14:textId="77777777" w:rsidTr="00327761">
        <w:trPr>
          <w:trHeight w:val="360"/>
          <w:jc w:val="center"/>
        </w:trPr>
        <w:tc>
          <w:tcPr>
            <w:tcW w:w="206" w:type="pct"/>
          </w:tcPr>
          <w:p w14:paraId="43D562BE" w14:textId="77777777" w:rsidR="00330A23" w:rsidRPr="00330A23" w:rsidRDefault="00330A23" w:rsidP="00330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74" w:type="pct"/>
            <w:shd w:val="clear" w:color="auto" w:fill="auto"/>
          </w:tcPr>
          <w:p w14:paraId="6C39F853" w14:textId="429F4A28" w:rsidR="00330A23" w:rsidRPr="00330A23" w:rsidRDefault="00327761" w:rsidP="00330A23">
            <w:pPr>
              <w:tabs>
                <w:tab w:val="center" w:pos="993"/>
                <w:tab w:val="left" w:pos="7800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 w:rsidRPr="00327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Write a short note on </w:t>
            </w:r>
            <w:r w:rsidR="00305B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c</w:t>
            </w:r>
            <w:r w:rsidRPr="00327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onservation of biodiversity.</w:t>
            </w:r>
          </w:p>
        </w:tc>
        <w:tc>
          <w:tcPr>
            <w:tcW w:w="372" w:type="pct"/>
            <w:shd w:val="clear" w:color="auto" w:fill="auto"/>
            <w:vAlign w:val="center"/>
          </w:tcPr>
          <w:p w14:paraId="432152D0" w14:textId="0E4D38A0" w:rsidR="00330A23" w:rsidRPr="00327761" w:rsidRDefault="00327761" w:rsidP="00327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776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48" w:type="pct"/>
            <w:shd w:val="clear" w:color="auto" w:fill="auto"/>
            <w:vAlign w:val="center"/>
          </w:tcPr>
          <w:p w14:paraId="7072BB78" w14:textId="278A497F" w:rsidR="00330A23" w:rsidRPr="00327761" w:rsidRDefault="00327761" w:rsidP="00330A2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7761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</w:tc>
      </w:tr>
      <w:tr w:rsidR="00327761" w:rsidRPr="00330A23" w14:paraId="63CCA06B" w14:textId="77777777" w:rsidTr="00327761">
        <w:trPr>
          <w:trHeight w:val="360"/>
          <w:jc w:val="center"/>
        </w:trPr>
        <w:tc>
          <w:tcPr>
            <w:tcW w:w="206" w:type="pct"/>
          </w:tcPr>
          <w:p w14:paraId="0EC768D5" w14:textId="77777777" w:rsidR="00330A23" w:rsidRPr="00330A23" w:rsidRDefault="00330A23" w:rsidP="00330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74" w:type="pct"/>
            <w:shd w:val="clear" w:color="auto" w:fill="auto"/>
            <w:vAlign w:val="center"/>
          </w:tcPr>
          <w:p w14:paraId="130D6AC1" w14:textId="5D320F1C" w:rsidR="00330A23" w:rsidRPr="00330A23" w:rsidRDefault="00330A23" w:rsidP="00330A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r w:rsidR="00305B3C" w:rsidRPr="00330A23">
              <w:rPr>
                <w:rFonts w:ascii="Times New Roman" w:hAnsi="Times New Roman" w:cs="Times New Roman"/>
                <w:sz w:val="24"/>
                <w:szCs w:val="24"/>
              </w:rPr>
              <w:t>is the ozone layer</w:t>
            </w: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 xml:space="preserve"> situated? Discuss the role of chlorofluorocarbons in the ozone layer depletion. (1+4)</w:t>
            </w:r>
          </w:p>
        </w:tc>
        <w:tc>
          <w:tcPr>
            <w:tcW w:w="372" w:type="pct"/>
            <w:shd w:val="clear" w:color="auto" w:fill="auto"/>
            <w:vAlign w:val="center"/>
          </w:tcPr>
          <w:p w14:paraId="04C52A82" w14:textId="43820F7E" w:rsidR="00330A23" w:rsidRPr="00327761" w:rsidRDefault="00327761" w:rsidP="00327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776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48" w:type="pct"/>
            <w:shd w:val="clear" w:color="auto" w:fill="auto"/>
            <w:vAlign w:val="center"/>
          </w:tcPr>
          <w:p w14:paraId="1AFC8024" w14:textId="2782712E" w:rsidR="00330A23" w:rsidRPr="00327761" w:rsidRDefault="00327761" w:rsidP="00330A2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7761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</w:tc>
      </w:tr>
      <w:tr w:rsidR="00327761" w:rsidRPr="00330A23" w14:paraId="0C0A1E56" w14:textId="77777777" w:rsidTr="00327761">
        <w:trPr>
          <w:trHeight w:val="360"/>
          <w:jc w:val="center"/>
        </w:trPr>
        <w:tc>
          <w:tcPr>
            <w:tcW w:w="206" w:type="pct"/>
          </w:tcPr>
          <w:p w14:paraId="3C3323AE" w14:textId="77777777" w:rsidR="00330A23" w:rsidRPr="00330A23" w:rsidRDefault="00330A23" w:rsidP="00330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74" w:type="pct"/>
            <w:shd w:val="clear" w:color="auto" w:fill="auto"/>
          </w:tcPr>
          <w:p w14:paraId="10EC98E4" w14:textId="6CC32133" w:rsidR="00330A23" w:rsidRPr="00330A23" w:rsidRDefault="00330A23" w:rsidP="00330A23">
            <w:pPr>
              <w:spacing w:after="0" w:line="25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330A23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source of geothermal energy? Discuss the disadvantages of geothermal energy. (2+3=5)</w:t>
            </w:r>
          </w:p>
        </w:tc>
        <w:tc>
          <w:tcPr>
            <w:tcW w:w="372" w:type="pct"/>
            <w:shd w:val="clear" w:color="auto" w:fill="auto"/>
            <w:vAlign w:val="center"/>
          </w:tcPr>
          <w:p w14:paraId="4C76525F" w14:textId="0485261F" w:rsidR="00330A23" w:rsidRPr="00327761" w:rsidRDefault="00327761" w:rsidP="00327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776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48" w:type="pct"/>
            <w:shd w:val="clear" w:color="auto" w:fill="auto"/>
            <w:vAlign w:val="center"/>
          </w:tcPr>
          <w:p w14:paraId="7242E9A4" w14:textId="7B40821D" w:rsidR="00330A23" w:rsidRPr="00327761" w:rsidRDefault="00327761" w:rsidP="00330A2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7761">
              <w:rPr>
                <w:rFonts w:ascii="Times New Roman" w:hAnsi="Times New Roman" w:cs="Times New Roman"/>
                <w:bCs/>
                <w:sz w:val="24"/>
                <w:szCs w:val="24"/>
              </w:rPr>
              <w:t>CO4</w:t>
            </w:r>
          </w:p>
        </w:tc>
      </w:tr>
      <w:tr w:rsidR="00327761" w:rsidRPr="00330A23" w14:paraId="238D0AD4" w14:textId="77777777" w:rsidTr="00327761">
        <w:trPr>
          <w:trHeight w:val="360"/>
          <w:jc w:val="center"/>
        </w:trPr>
        <w:tc>
          <w:tcPr>
            <w:tcW w:w="206" w:type="pct"/>
          </w:tcPr>
          <w:p w14:paraId="04C65304" w14:textId="4732341E" w:rsidR="00330A23" w:rsidRPr="00330A23" w:rsidRDefault="00330A23" w:rsidP="00330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74" w:type="pct"/>
            <w:shd w:val="clear" w:color="auto" w:fill="auto"/>
          </w:tcPr>
          <w:p w14:paraId="476B7E1E" w14:textId="19A23475" w:rsidR="00330A23" w:rsidRPr="00330A23" w:rsidRDefault="00327761" w:rsidP="00330A23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761">
              <w:rPr>
                <w:rFonts w:ascii="Times New Roman" w:hAnsi="Times New Roman" w:cs="Times New Roman"/>
                <w:sz w:val="24"/>
                <w:szCs w:val="24"/>
              </w:rPr>
              <w:t>A sample of sewage water has 4-day 20°C BOD value of 60% of the final. Find the rate constant per day.</w:t>
            </w:r>
          </w:p>
        </w:tc>
        <w:tc>
          <w:tcPr>
            <w:tcW w:w="372" w:type="pct"/>
            <w:shd w:val="clear" w:color="auto" w:fill="auto"/>
            <w:vAlign w:val="center"/>
          </w:tcPr>
          <w:p w14:paraId="01D2318C" w14:textId="031418E1" w:rsidR="00330A23" w:rsidRPr="00327761" w:rsidRDefault="00327761" w:rsidP="00327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776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48" w:type="pct"/>
            <w:shd w:val="clear" w:color="auto" w:fill="auto"/>
            <w:vAlign w:val="center"/>
          </w:tcPr>
          <w:p w14:paraId="77C389DE" w14:textId="7BB69BE7" w:rsidR="00330A23" w:rsidRPr="00327761" w:rsidRDefault="00327761" w:rsidP="00330A2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7761">
              <w:rPr>
                <w:rFonts w:ascii="Times New Roman" w:hAnsi="Times New Roman" w:cs="Times New Roman"/>
                <w:bCs/>
                <w:sz w:val="24"/>
                <w:szCs w:val="24"/>
              </w:rPr>
              <w:t>CO5</w:t>
            </w:r>
          </w:p>
        </w:tc>
      </w:tr>
      <w:tr w:rsidR="00330A23" w:rsidRPr="00330A23" w14:paraId="315A88DF" w14:textId="77777777" w:rsidTr="00327761">
        <w:trPr>
          <w:trHeight w:val="467"/>
          <w:jc w:val="center"/>
        </w:trPr>
        <w:tc>
          <w:tcPr>
            <w:tcW w:w="5000" w:type="pct"/>
            <w:gridSpan w:val="4"/>
          </w:tcPr>
          <w:p w14:paraId="0BE6D3DD" w14:textId="4BB13DAA" w:rsidR="00330A23" w:rsidRPr="00330A23" w:rsidRDefault="00330A23" w:rsidP="00330A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30A23">
              <w:rPr>
                <w:rFonts w:ascii="Times New Roman" w:hAnsi="Times New Roman" w:cs="Times New Roman"/>
                <w:b/>
                <w:sz w:val="24"/>
                <w:szCs w:val="24"/>
              </w:rPr>
              <w:t>SECTION C  (</w:t>
            </w: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 xml:space="preserve">Attempt any </w:t>
            </w:r>
            <w:r w:rsidRPr="003277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two</w:t>
            </w:r>
            <w:r w:rsidRPr="00330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questions)</w:t>
            </w:r>
          </w:p>
        </w:tc>
      </w:tr>
      <w:tr w:rsidR="00327761" w:rsidRPr="00330A23" w14:paraId="54D750A6" w14:textId="77777777" w:rsidTr="0072542C">
        <w:trPr>
          <w:trHeight w:val="470"/>
          <w:jc w:val="center"/>
        </w:trPr>
        <w:tc>
          <w:tcPr>
            <w:tcW w:w="206" w:type="pct"/>
          </w:tcPr>
          <w:p w14:paraId="7941A6B4" w14:textId="77777777" w:rsidR="00330A23" w:rsidRPr="00330A23" w:rsidRDefault="00330A23" w:rsidP="00330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74" w:type="pct"/>
          </w:tcPr>
          <w:p w14:paraId="6D1A4B00" w14:textId="598D842D" w:rsidR="00330A23" w:rsidRPr="00330A23" w:rsidRDefault="00327761" w:rsidP="00330A23">
            <w:pPr>
              <w:tabs>
                <w:tab w:val="center" w:pos="993"/>
                <w:tab w:val="left" w:pos="78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7761">
              <w:rPr>
                <w:rFonts w:ascii="Times New Roman" w:hAnsi="Times New Roman" w:cs="Times New Roman"/>
                <w:sz w:val="24"/>
                <w:szCs w:val="24"/>
              </w:rPr>
              <w:t xml:space="preserve">Demonstrate the role of greenhouse houses on “Global Warming”? Discuss the effects of global warming.      (5+5=10)   </w:t>
            </w:r>
          </w:p>
        </w:tc>
        <w:tc>
          <w:tcPr>
            <w:tcW w:w="372" w:type="pct"/>
            <w:vAlign w:val="center"/>
          </w:tcPr>
          <w:p w14:paraId="64392691" w14:textId="1B839922" w:rsidR="00330A23" w:rsidRPr="0072542C" w:rsidRDefault="0072542C" w:rsidP="007254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542C"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48" w:type="pct"/>
            <w:vAlign w:val="center"/>
          </w:tcPr>
          <w:p w14:paraId="7F89643C" w14:textId="172330CD" w:rsidR="00330A23" w:rsidRPr="0072542C" w:rsidRDefault="0072542C" w:rsidP="007254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542C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</w:tc>
      </w:tr>
      <w:tr w:rsidR="00327761" w:rsidRPr="00330A23" w14:paraId="345B0235" w14:textId="77777777" w:rsidTr="0072542C">
        <w:trPr>
          <w:trHeight w:val="470"/>
          <w:jc w:val="center"/>
        </w:trPr>
        <w:tc>
          <w:tcPr>
            <w:tcW w:w="206" w:type="pct"/>
          </w:tcPr>
          <w:p w14:paraId="633DDE13" w14:textId="77777777" w:rsidR="00330A23" w:rsidRPr="00330A23" w:rsidRDefault="00330A23" w:rsidP="00330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74" w:type="pct"/>
          </w:tcPr>
          <w:p w14:paraId="577D5CB6" w14:textId="5997AA71" w:rsidR="00330A23" w:rsidRPr="00330A23" w:rsidRDefault="00327761" w:rsidP="00330A2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761">
              <w:rPr>
                <w:rFonts w:ascii="Times New Roman" w:hAnsi="Times New Roman" w:cs="Times New Roman"/>
                <w:sz w:val="24"/>
                <w:szCs w:val="24"/>
              </w:rPr>
              <w:t>Explain hydroelectric power generation in a hydroelectric power plant with a proper diagram mentioning the energy conversion principle. Discuss advantages and disadvantages of hydroelectric power. (</w:t>
            </w:r>
            <w:r w:rsidR="007254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27761">
              <w:rPr>
                <w:rFonts w:ascii="Times New Roman" w:hAnsi="Times New Roman" w:cs="Times New Roman"/>
                <w:sz w:val="24"/>
                <w:szCs w:val="24"/>
              </w:rPr>
              <w:t>+5=10)</w:t>
            </w:r>
          </w:p>
        </w:tc>
        <w:tc>
          <w:tcPr>
            <w:tcW w:w="372" w:type="pct"/>
            <w:vAlign w:val="center"/>
          </w:tcPr>
          <w:p w14:paraId="7F5A9BD6" w14:textId="22966361" w:rsidR="00330A23" w:rsidRPr="0072542C" w:rsidRDefault="0072542C" w:rsidP="007254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542C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348" w:type="pct"/>
            <w:vAlign w:val="center"/>
          </w:tcPr>
          <w:p w14:paraId="52196C42" w14:textId="2B3D7CE8" w:rsidR="00330A23" w:rsidRPr="0072542C" w:rsidRDefault="0072542C" w:rsidP="007254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542C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</w:tc>
      </w:tr>
      <w:tr w:rsidR="00327761" w:rsidRPr="00330A23" w14:paraId="773DAE2A" w14:textId="77777777" w:rsidTr="0072542C">
        <w:trPr>
          <w:trHeight w:val="470"/>
          <w:jc w:val="center"/>
        </w:trPr>
        <w:tc>
          <w:tcPr>
            <w:tcW w:w="206" w:type="pct"/>
          </w:tcPr>
          <w:p w14:paraId="39CDD037" w14:textId="4588D984" w:rsidR="00330A23" w:rsidRPr="00330A23" w:rsidRDefault="00330A23" w:rsidP="00330A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A2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74" w:type="pct"/>
          </w:tcPr>
          <w:p w14:paraId="27B98E7F" w14:textId="36E81B8B" w:rsidR="00330A23" w:rsidRPr="00330A23" w:rsidRDefault="0072542C" w:rsidP="00330A2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42C">
              <w:rPr>
                <w:rFonts w:ascii="Times New Roman" w:hAnsi="Times New Roman" w:cs="Times New Roman"/>
                <w:sz w:val="24"/>
                <w:szCs w:val="24"/>
              </w:rPr>
              <w:t>How are BOD and DO related to each other once a water body is polluted by effluent rich in organic matter (considering effluent discharge occurs only once and not repeated).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Draw the oxygen sag curve. (5+5 = 10)</w:t>
            </w:r>
          </w:p>
        </w:tc>
        <w:tc>
          <w:tcPr>
            <w:tcW w:w="372" w:type="pct"/>
            <w:vAlign w:val="center"/>
          </w:tcPr>
          <w:p w14:paraId="149C60AD" w14:textId="55609267" w:rsidR="00330A23" w:rsidRPr="0072542C" w:rsidRDefault="0072542C" w:rsidP="007254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542C">
              <w:rPr>
                <w:rFonts w:ascii="Times New Roman" w:hAnsi="Times New Roman" w:cs="Times New Roman"/>
                <w:bCs/>
                <w:sz w:val="24"/>
                <w:szCs w:val="24"/>
              </w:rPr>
              <w:t>Ap</w:t>
            </w:r>
          </w:p>
        </w:tc>
        <w:tc>
          <w:tcPr>
            <w:tcW w:w="348" w:type="pct"/>
            <w:vAlign w:val="center"/>
          </w:tcPr>
          <w:p w14:paraId="4E358BB6" w14:textId="715C517C" w:rsidR="00330A23" w:rsidRPr="0072542C" w:rsidRDefault="0072542C" w:rsidP="007254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542C">
              <w:rPr>
                <w:rFonts w:ascii="Times New Roman" w:hAnsi="Times New Roman" w:cs="Times New Roman"/>
                <w:bCs/>
                <w:sz w:val="24"/>
                <w:szCs w:val="24"/>
              </w:rPr>
              <w:t>CO3</w:t>
            </w:r>
          </w:p>
        </w:tc>
      </w:tr>
    </w:tbl>
    <w:p w14:paraId="22708A1E" w14:textId="77777777" w:rsidR="00145939" w:rsidRPr="00B54B93" w:rsidRDefault="00145939">
      <w:pPr>
        <w:rPr>
          <w:rFonts w:ascii="Times New Roman" w:hAnsi="Times New Roman" w:cs="Times New Roman"/>
          <w:sz w:val="24"/>
          <w:szCs w:val="24"/>
        </w:rPr>
      </w:pPr>
    </w:p>
    <w:sectPr w:rsidR="00145939" w:rsidRPr="00B54B93" w:rsidSect="00C57D0E">
      <w:pgSz w:w="11906" w:h="16838"/>
      <w:pgMar w:top="1135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3226A"/>
    <w:multiLevelType w:val="hybridMultilevel"/>
    <w:tmpl w:val="E9A64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94FE5"/>
    <w:multiLevelType w:val="hybridMultilevel"/>
    <w:tmpl w:val="F6EEA92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2A7"/>
    <w:rsid w:val="00040FA6"/>
    <w:rsid w:val="00145939"/>
    <w:rsid w:val="0018721E"/>
    <w:rsid w:val="00236119"/>
    <w:rsid w:val="0027794F"/>
    <w:rsid w:val="0028686C"/>
    <w:rsid w:val="00287A82"/>
    <w:rsid w:val="002C5DC0"/>
    <w:rsid w:val="00305B3C"/>
    <w:rsid w:val="00305E93"/>
    <w:rsid w:val="00327761"/>
    <w:rsid w:val="00330A23"/>
    <w:rsid w:val="0035576A"/>
    <w:rsid w:val="003842A7"/>
    <w:rsid w:val="00452405"/>
    <w:rsid w:val="00570E05"/>
    <w:rsid w:val="006C0621"/>
    <w:rsid w:val="006C0903"/>
    <w:rsid w:val="0072542C"/>
    <w:rsid w:val="00805EE4"/>
    <w:rsid w:val="00894104"/>
    <w:rsid w:val="00AC316A"/>
    <w:rsid w:val="00AE4C8E"/>
    <w:rsid w:val="00B54B93"/>
    <w:rsid w:val="00BC502B"/>
    <w:rsid w:val="00BF06C6"/>
    <w:rsid w:val="00C57D0E"/>
    <w:rsid w:val="00C77CBE"/>
    <w:rsid w:val="00CA2F7F"/>
    <w:rsid w:val="00D61CA7"/>
    <w:rsid w:val="00D66ABF"/>
    <w:rsid w:val="00DB2D63"/>
    <w:rsid w:val="00F130F2"/>
    <w:rsid w:val="00F4350F"/>
    <w:rsid w:val="00F62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FD04"/>
  <w15:docId w15:val="{0E4BBBE7-6047-4834-AF6A-C6F216E7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939"/>
    <w:rPr>
      <w:rFonts w:eastAsiaTheme="minorEastAsia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145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9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39"/>
    <w:rPr>
      <w:rFonts w:ascii="Tahoma" w:eastAsiaTheme="minorEastAsia" w:hAnsi="Tahoma" w:cs="Tahoma"/>
      <w:sz w:val="16"/>
      <w:szCs w:val="16"/>
      <w:lang w:eastAsia="en-IN"/>
    </w:rPr>
  </w:style>
  <w:style w:type="paragraph" w:styleId="NormalWeb">
    <w:name w:val="Normal (Web)"/>
    <w:basedOn w:val="Normal"/>
    <w:uiPriority w:val="99"/>
    <w:unhideWhenUsed/>
    <w:rsid w:val="00305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66ABF"/>
    <w:rPr>
      <w:color w:val="808080"/>
    </w:rPr>
  </w:style>
  <w:style w:type="paragraph" w:styleId="ListParagraph">
    <w:name w:val="List Paragraph"/>
    <w:basedOn w:val="Normal"/>
    <w:uiPriority w:val="34"/>
    <w:qFormat/>
    <w:rsid w:val="0028686C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DB2D6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5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Prantik Banerjee</cp:lastModifiedBy>
  <cp:revision>4</cp:revision>
  <dcterms:created xsi:type="dcterms:W3CDTF">2021-02-13T05:59:00Z</dcterms:created>
  <dcterms:modified xsi:type="dcterms:W3CDTF">2021-02-13T06:42:00Z</dcterms:modified>
</cp:coreProperties>
</file>