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EC1EC" w14:textId="0510CD1C" w:rsidR="002D6C16" w:rsidRDefault="002D6C16">
      <w:r>
        <w:rPr>
          <w:noProof/>
        </w:rPr>
        <w:drawing>
          <wp:anchor distT="0" distB="0" distL="114300" distR="114300" simplePos="0" relativeHeight="251658240" behindDoc="0" locked="0" layoutInCell="1" allowOverlap="1" wp14:anchorId="2BAF93D9" wp14:editId="1533A553">
            <wp:simplePos x="0" y="0"/>
            <wp:positionH relativeFrom="column">
              <wp:posOffset>-267970</wp:posOffset>
            </wp:positionH>
            <wp:positionV relativeFrom="paragraph">
              <wp:posOffset>-109726</wp:posOffset>
            </wp:positionV>
            <wp:extent cx="6963052" cy="9837683"/>
            <wp:effectExtent l="0" t="0" r="9525" b="0"/>
            <wp:wrapNone/>
            <wp:docPr id="268574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74424" name="Picture 268574424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3052" cy="9837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EF9F3AC" w14:textId="70995667" w:rsidR="00F821F9" w:rsidRDefault="002D6C16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594A634" wp14:editId="398B63F7">
            <wp:simplePos x="0" y="0"/>
            <wp:positionH relativeFrom="column">
              <wp:posOffset>-204952</wp:posOffset>
            </wp:positionH>
            <wp:positionV relativeFrom="paragraph">
              <wp:posOffset>-141890</wp:posOffset>
            </wp:positionV>
            <wp:extent cx="6819001" cy="10089931"/>
            <wp:effectExtent l="0" t="0" r="1270" b="6985"/>
            <wp:wrapNone/>
            <wp:docPr id="122524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41410" name="Picture 1225241410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1680" cy="1009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821F9" w:rsidSect="002D6C1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68"/>
    <w:rsid w:val="00117EBA"/>
    <w:rsid w:val="002D6C16"/>
    <w:rsid w:val="0033609F"/>
    <w:rsid w:val="004C5AB4"/>
    <w:rsid w:val="00514EEF"/>
    <w:rsid w:val="009E6168"/>
    <w:rsid w:val="00B46504"/>
    <w:rsid w:val="00DA48D4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E10F0"/>
  <w15:chartTrackingRefBased/>
  <w15:docId w15:val="{A012B59E-6747-4F6C-98C7-7CEB404F3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16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16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16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E616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E616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E6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cp:lastPrinted>2026-02-24T09:16:00Z</cp:lastPrinted>
  <dcterms:created xsi:type="dcterms:W3CDTF">2026-02-24T09:14:00Z</dcterms:created>
  <dcterms:modified xsi:type="dcterms:W3CDTF">2026-02-24T09:16:00Z</dcterms:modified>
</cp:coreProperties>
</file>