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274ED" w14:textId="77777777" w:rsidR="009C1F0E" w:rsidRPr="00F329AF" w:rsidRDefault="004369E8" w:rsidP="009C1F0E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t>ECOECIS Grid for computer science</w:t>
      </w:r>
    </w:p>
    <w:p w14:paraId="7A4CA90C" w14:textId="77777777" w:rsidR="009C1F0E" w:rsidRDefault="009C1F0E" w:rsidP="009C1F0E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14:paraId="69FE226D" w14:textId="77777777" w:rsidR="009C1F0E" w:rsidRDefault="009C1F0E" w:rsidP="009C1F0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Subject Specification Grid (Theory)</w:t>
      </w:r>
    </w:p>
    <w:p w14:paraId="557B8D2F" w14:textId="77777777" w:rsidR="009C1F0E" w:rsidRPr="00F329AF" w:rsidRDefault="009C1F0E" w:rsidP="009C1F0E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2</w:t>
      </w:r>
      <w:r w:rsidRPr="009C1F0E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Terminal Examination</w:t>
      </w:r>
    </w:p>
    <w:p w14:paraId="7FE418E4" w14:textId="21BA7C60" w:rsidR="009C1F0E" w:rsidRDefault="009C1F0E" w:rsidP="009C1F0E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 w:rsidR="004369E8">
        <w:rPr>
          <w:b/>
          <w:sz w:val="28"/>
          <w:szCs w:val="28"/>
        </w:rPr>
        <w:t>Computer</w:t>
      </w:r>
      <w:r w:rsidR="004369E8">
        <w:rPr>
          <w:b/>
          <w:sz w:val="28"/>
          <w:szCs w:val="28"/>
        </w:rPr>
        <w:tab/>
      </w:r>
      <w:r w:rsidR="004369E8">
        <w:rPr>
          <w:b/>
          <w:sz w:val="28"/>
          <w:szCs w:val="28"/>
        </w:rPr>
        <w:tab/>
      </w:r>
      <w:r w:rsidR="004369E8">
        <w:rPr>
          <w:b/>
          <w:sz w:val="28"/>
          <w:szCs w:val="28"/>
        </w:rPr>
        <w:tab/>
      </w:r>
      <w:r w:rsidR="004369E8">
        <w:rPr>
          <w:b/>
          <w:sz w:val="28"/>
          <w:szCs w:val="28"/>
        </w:rPr>
        <w:tab/>
      </w:r>
      <w:r w:rsidR="004369E8">
        <w:rPr>
          <w:b/>
          <w:sz w:val="28"/>
          <w:szCs w:val="28"/>
        </w:rPr>
        <w:tab/>
      </w:r>
      <w:r w:rsidR="004369E8">
        <w:rPr>
          <w:b/>
          <w:sz w:val="28"/>
          <w:szCs w:val="28"/>
        </w:rPr>
        <w:tab/>
        <w:t xml:space="preserve">Time: </w:t>
      </w:r>
      <w:r w:rsidR="00F07E08">
        <w:rPr>
          <w:b/>
          <w:sz w:val="28"/>
          <w:szCs w:val="28"/>
        </w:rPr>
        <w:t xml:space="preserve">1 </w:t>
      </w:r>
      <w:r w:rsidR="004369E8">
        <w:rPr>
          <w:b/>
          <w:sz w:val="28"/>
          <w:szCs w:val="28"/>
        </w:rPr>
        <w:t>h</w:t>
      </w:r>
      <w:r w:rsidR="002406C6">
        <w:rPr>
          <w:b/>
          <w:sz w:val="28"/>
          <w:szCs w:val="28"/>
        </w:rPr>
        <w:t>r</w:t>
      </w:r>
      <w:r w:rsidR="00F06986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 xml:space="preserve">Class: </w:t>
      </w:r>
      <w:r>
        <w:rPr>
          <w:b/>
          <w:sz w:val="28"/>
          <w:szCs w:val="28"/>
        </w:rPr>
        <w:t>7</w:t>
      </w:r>
    </w:p>
    <w:p w14:paraId="6C9BD458" w14:textId="02FE4665" w:rsidR="009C1F0E" w:rsidRDefault="00726526" w:rsidP="009C1F0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F.M: </w:t>
      </w:r>
      <w:r w:rsidR="0009319B">
        <w:rPr>
          <w:b/>
          <w:sz w:val="28"/>
          <w:szCs w:val="28"/>
        </w:rPr>
        <w:t>25</w:t>
      </w:r>
    </w:p>
    <w:tbl>
      <w:tblPr>
        <w:tblStyle w:val="TableGrid"/>
        <w:tblW w:w="13547" w:type="dxa"/>
        <w:tblLayout w:type="fixed"/>
        <w:tblLook w:val="04A0" w:firstRow="1" w:lastRow="0" w:firstColumn="1" w:lastColumn="0" w:noHBand="0" w:noVBand="1"/>
      </w:tblPr>
      <w:tblGrid>
        <w:gridCol w:w="1370"/>
        <w:gridCol w:w="3598"/>
        <w:gridCol w:w="3402"/>
        <w:gridCol w:w="1690"/>
        <w:gridCol w:w="1585"/>
        <w:gridCol w:w="1902"/>
      </w:tblGrid>
      <w:tr w:rsidR="009C1F0E" w14:paraId="5778F152" w14:textId="77777777" w:rsidTr="009C1F0E">
        <w:trPr>
          <w:trHeight w:val="419"/>
        </w:trPr>
        <w:tc>
          <w:tcPr>
            <w:tcW w:w="1370" w:type="dxa"/>
            <w:vAlign w:val="center"/>
          </w:tcPr>
          <w:p w14:paraId="312E150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598" w:type="dxa"/>
            <w:vAlign w:val="center"/>
          </w:tcPr>
          <w:p w14:paraId="4FE88388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3402" w:type="dxa"/>
            <w:vAlign w:val="center"/>
          </w:tcPr>
          <w:p w14:paraId="260ACCC7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No. of questions</w:t>
            </w:r>
          </w:p>
        </w:tc>
        <w:tc>
          <w:tcPr>
            <w:tcW w:w="5177" w:type="dxa"/>
            <w:gridSpan w:val="3"/>
            <w:vAlign w:val="center"/>
          </w:tcPr>
          <w:p w14:paraId="075EB60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9C1F0E" w14:paraId="11CB87A5" w14:textId="77777777" w:rsidTr="009C1F0E">
        <w:trPr>
          <w:trHeight w:val="402"/>
        </w:trPr>
        <w:tc>
          <w:tcPr>
            <w:tcW w:w="1370" w:type="dxa"/>
            <w:vAlign w:val="center"/>
          </w:tcPr>
          <w:p w14:paraId="55CEB007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  <w:vAlign w:val="center"/>
          </w:tcPr>
          <w:p w14:paraId="7543E33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14:paraId="486FC929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0384F534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1EBF6E0F" w14:textId="125A22B6" w:rsidR="009C1F0E" w:rsidRDefault="00B06339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="00CB7AE2">
              <w:rPr>
                <w:b/>
                <w:sz w:val="28"/>
                <w:szCs w:val="28"/>
              </w:rPr>
              <w:t>7*</w:t>
            </w:r>
            <w:r>
              <w:rPr>
                <w:b/>
                <w:sz w:val="28"/>
                <w:szCs w:val="28"/>
              </w:rPr>
              <w:t>1=</w:t>
            </w:r>
            <w:r w:rsidR="00CB7AE2">
              <w:rPr>
                <w:b/>
                <w:sz w:val="28"/>
                <w:szCs w:val="28"/>
              </w:rPr>
              <w:t>7</w:t>
            </w:r>
            <w:r w:rsidR="009C1F0E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85" w:type="dxa"/>
            <w:vAlign w:val="center"/>
          </w:tcPr>
          <w:p w14:paraId="30EE08B2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36D066F0" w14:textId="54ECE4F2" w:rsidR="009C1F0E" w:rsidRDefault="00B06339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="00FA2519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*4=</w:t>
            </w:r>
            <w:r w:rsidR="00FA2519">
              <w:rPr>
                <w:b/>
                <w:sz w:val="28"/>
                <w:szCs w:val="28"/>
              </w:rPr>
              <w:t>12</w:t>
            </w:r>
            <w:r w:rsidR="009C1F0E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902" w:type="dxa"/>
            <w:vAlign w:val="center"/>
          </w:tcPr>
          <w:p w14:paraId="7409C998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3687C634" w14:textId="29A7B8AC" w:rsidR="009C1F0E" w:rsidRDefault="00726526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="00284111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*6=</w:t>
            </w:r>
            <w:r w:rsidR="00284111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)</w:t>
            </w:r>
          </w:p>
        </w:tc>
      </w:tr>
      <w:tr w:rsidR="009C1F0E" w14:paraId="0D60B2DF" w14:textId="77777777" w:rsidTr="009C1F0E">
        <w:trPr>
          <w:trHeight w:val="402"/>
        </w:trPr>
        <w:tc>
          <w:tcPr>
            <w:tcW w:w="1370" w:type="dxa"/>
            <w:vAlign w:val="center"/>
          </w:tcPr>
          <w:p w14:paraId="481F74BF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98" w:type="dxa"/>
          </w:tcPr>
          <w:p w14:paraId="79CE98E0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Understanding computer</w:t>
            </w:r>
          </w:p>
        </w:tc>
        <w:tc>
          <w:tcPr>
            <w:tcW w:w="3402" w:type="dxa"/>
            <w:vAlign w:val="center"/>
          </w:tcPr>
          <w:p w14:paraId="05CBD33F" w14:textId="77777777" w:rsidR="009C1F0E" w:rsidRDefault="001C7A7B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690" w:type="dxa"/>
            <w:vAlign w:val="center"/>
          </w:tcPr>
          <w:p w14:paraId="7773D3C0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318F71F9" w14:textId="7F651581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671435CC" w14:textId="6E96F32A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5693B743" w14:textId="77777777" w:rsidTr="009C1F0E">
        <w:trPr>
          <w:trHeight w:val="402"/>
        </w:trPr>
        <w:tc>
          <w:tcPr>
            <w:tcW w:w="1370" w:type="dxa"/>
            <w:vAlign w:val="center"/>
          </w:tcPr>
          <w:p w14:paraId="51BACDBB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598" w:type="dxa"/>
          </w:tcPr>
          <w:p w14:paraId="06736C08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history</w:t>
            </w:r>
          </w:p>
        </w:tc>
        <w:tc>
          <w:tcPr>
            <w:tcW w:w="3402" w:type="dxa"/>
            <w:vAlign w:val="center"/>
          </w:tcPr>
          <w:p w14:paraId="1504345E" w14:textId="77777777" w:rsidR="009C1F0E" w:rsidRDefault="001C7A7B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690" w:type="dxa"/>
            <w:vAlign w:val="center"/>
          </w:tcPr>
          <w:p w14:paraId="5D59BC3C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56972B94" w14:textId="153F10DC" w:rsidR="009C1F0E" w:rsidRDefault="005D58C8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006FA82F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6F03295C" w14:textId="77777777" w:rsidTr="009C1F0E">
        <w:trPr>
          <w:trHeight w:val="402"/>
        </w:trPr>
        <w:tc>
          <w:tcPr>
            <w:tcW w:w="1370" w:type="dxa"/>
            <w:vAlign w:val="center"/>
          </w:tcPr>
          <w:p w14:paraId="7BEA7B46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598" w:type="dxa"/>
          </w:tcPr>
          <w:p w14:paraId="6D883459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Generation of computer</w:t>
            </w:r>
          </w:p>
        </w:tc>
        <w:tc>
          <w:tcPr>
            <w:tcW w:w="3402" w:type="dxa"/>
            <w:vAlign w:val="center"/>
          </w:tcPr>
          <w:p w14:paraId="1D4D275B" w14:textId="77777777" w:rsidR="009C1F0E" w:rsidRDefault="001C7A7B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690" w:type="dxa"/>
            <w:vAlign w:val="center"/>
          </w:tcPr>
          <w:p w14:paraId="33EB8CA0" w14:textId="16252B8E" w:rsidR="009C1F0E" w:rsidRDefault="005D58C8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6E7EA34C" w14:textId="3C074EC1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0B4B9E43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07E03945" w14:textId="77777777" w:rsidTr="009C1F0E">
        <w:trPr>
          <w:trHeight w:val="402"/>
        </w:trPr>
        <w:tc>
          <w:tcPr>
            <w:tcW w:w="1370" w:type="dxa"/>
            <w:vAlign w:val="center"/>
          </w:tcPr>
          <w:p w14:paraId="67569107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598" w:type="dxa"/>
          </w:tcPr>
          <w:p w14:paraId="7F0694E1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Operating system</w:t>
            </w:r>
          </w:p>
        </w:tc>
        <w:tc>
          <w:tcPr>
            <w:tcW w:w="3402" w:type="dxa"/>
            <w:vAlign w:val="center"/>
          </w:tcPr>
          <w:p w14:paraId="3A8A65B0" w14:textId="77777777" w:rsidR="009C1F0E" w:rsidRDefault="001C7A7B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690" w:type="dxa"/>
            <w:vAlign w:val="center"/>
          </w:tcPr>
          <w:p w14:paraId="6A6BE4C8" w14:textId="77777777" w:rsidR="009C1F0E" w:rsidRDefault="001C7A7B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4834B050" w14:textId="6BE49A7B" w:rsidR="009C1F0E" w:rsidRDefault="005D58C8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285CB6DE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59DDAAF7" w14:textId="77777777" w:rsidTr="009C1F0E">
        <w:trPr>
          <w:trHeight w:val="402"/>
        </w:trPr>
        <w:tc>
          <w:tcPr>
            <w:tcW w:w="1370" w:type="dxa"/>
            <w:vAlign w:val="center"/>
          </w:tcPr>
          <w:p w14:paraId="4001BEA5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598" w:type="dxa"/>
          </w:tcPr>
          <w:p w14:paraId="1DFB8AB9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Number system</w:t>
            </w:r>
          </w:p>
        </w:tc>
        <w:tc>
          <w:tcPr>
            <w:tcW w:w="3402" w:type="dxa"/>
            <w:vAlign w:val="center"/>
          </w:tcPr>
          <w:p w14:paraId="56059952" w14:textId="77777777" w:rsidR="009C1F0E" w:rsidRDefault="001C7A7B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690" w:type="dxa"/>
            <w:vAlign w:val="center"/>
          </w:tcPr>
          <w:p w14:paraId="2FD7CEE2" w14:textId="2B04A2C1" w:rsidR="009C1F0E" w:rsidRDefault="005D58C8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052883C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7E5339CF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6FEA2B0D" w14:textId="77777777" w:rsidTr="009C1F0E">
        <w:trPr>
          <w:trHeight w:val="402"/>
        </w:trPr>
        <w:tc>
          <w:tcPr>
            <w:tcW w:w="1370" w:type="dxa"/>
            <w:vAlign w:val="center"/>
          </w:tcPr>
          <w:p w14:paraId="27F4ADCF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598" w:type="dxa"/>
          </w:tcPr>
          <w:p w14:paraId="70BC9D23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Multimedia and Its uses</w:t>
            </w:r>
          </w:p>
        </w:tc>
        <w:tc>
          <w:tcPr>
            <w:tcW w:w="3402" w:type="dxa"/>
            <w:vAlign w:val="center"/>
          </w:tcPr>
          <w:p w14:paraId="0EE537BC" w14:textId="77777777" w:rsidR="009C1F0E" w:rsidRDefault="001C7A7B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690" w:type="dxa"/>
            <w:vAlign w:val="center"/>
          </w:tcPr>
          <w:p w14:paraId="0A97F00E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01E10AE1" w14:textId="2F7675EE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316AF949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77644B6D" w14:textId="77777777" w:rsidTr="009C1F0E">
        <w:trPr>
          <w:trHeight w:val="402"/>
        </w:trPr>
        <w:tc>
          <w:tcPr>
            <w:tcW w:w="1370" w:type="dxa"/>
            <w:vAlign w:val="center"/>
          </w:tcPr>
          <w:p w14:paraId="05829826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598" w:type="dxa"/>
          </w:tcPr>
          <w:p w14:paraId="7E13982F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Hardware and software</w:t>
            </w:r>
          </w:p>
        </w:tc>
        <w:tc>
          <w:tcPr>
            <w:tcW w:w="3402" w:type="dxa"/>
            <w:vAlign w:val="center"/>
          </w:tcPr>
          <w:p w14:paraId="50C22D9F" w14:textId="77777777" w:rsidR="009C1F0E" w:rsidRDefault="001C7A7B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690" w:type="dxa"/>
            <w:vAlign w:val="center"/>
          </w:tcPr>
          <w:p w14:paraId="445D11FD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4187FFF6" w14:textId="63F6FC6F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19734D2C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9C1F0E" w14:paraId="446249D7" w14:textId="77777777" w:rsidTr="009C1F0E">
        <w:trPr>
          <w:trHeight w:val="402"/>
        </w:trPr>
        <w:tc>
          <w:tcPr>
            <w:tcW w:w="1370" w:type="dxa"/>
            <w:vAlign w:val="center"/>
          </w:tcPr>
          <w:p w14:paraId="5DAE8883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</w:tcPr>
          <w:p w14:paraId="0BB7E36F" w14:textId="77777777" w:rsidR="009C1F0E" w:rsidRPr="004209F0" w:rsidRDefault="009C1F0E" w:rsidP="00422C2C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289CC4A2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2130543E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561C9CBF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22B63D8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6434C76D" w14:textId="3D3FC9B3" w:rsidR="009C1F0E" w:rsidRDefault="009C1F0E">
      <w:pPr>
        <w:spacing w:after="200" w:line="276" w:lineRule="auto"/>
      </w:pPr>
    </w:p>
    <w:sectPr w:rsidR="009C1F0E" w:rsidSect="009C1F0E">
      <w:pgSz w:w="16839" w:h="11907" w:orient="landscape" w:code="9"/>
      <w:pgMar w:top="270" w:right="549" w:bottom="27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6C3"/>
    <w:rsid w:val="0009319B"/>
    <w:rsid w:val="00096C04"/>
    <w:rsid w:val="00111CE6"/>
    <w:rsid w:val="001506C3"/>
    <w:rsid w:val="00152845"/>
    <w:rsid w:val="00191E59"/>
    <w:rsid w:val="001C7A7B"/>
    <w:rsid w:val="002406C6"/>
    <w:rsid w:val="00284111"/>
    <w:rsid w:val="00306B1B"/>
    <w:rsid w:val="00365F0A"/>
    <w:rsid w:val="004369E8"/>
    <w:rsid w:val="005C5F5C"/>
    <w:rsid w:val="005D58C8"/>
    <w:rsid w:val="006709B1"/>
    <w:rsid w:val="00672C86"/>
    <w:rsid w:val="00726526"/>
    <w:rsid w:val="007F7AA8"/>
    <w:rsid w:val="0087442B"/>
    <w:rsid w:val="009263A0"/>
    <w:rsid w:val="009A0B32"/>
    <w:rsid w:val="009C1F0E"/>
    <w:rsid w:val="00AA1157"/>
    <w:rsid w:val="00B04DF3"/>
    <w:rsid w:val="00B06339"/>
    <w:rsid w:val="00B42D28"/>
    <w:rsid w:val="00B55B81"/>
    <w:rsid w:val="00BB788F"/>
    <w:rsid w:val="00BD2326"/>
    <w:rsid w:val="00C26630"/>
    <w:rsid w:val="00C95212"/>
    <w:rsid w:val="00CB7AE2"/>
    <w:rsid w:val="00D2574D"/>
    <w:rsid w:val="00D80FB7"/>
    <w:rsid w:val="00E0581D"/>
    <w:rsid w:val="00E2540E"/>
    <w:rsid w:val="00F06986"/>
    <w:rsid w:val="00F07E08"/>
    <w:rsid w:val="00FA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5390"/>
  <w15:docId w15:val="{D2630ACD-76B1-47C8-BAA3-B086F456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F0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G.S lab</dc:creator>
  <cp:keywords/>
  <dc:description/>
  <cp:lastModifiedBy>Bishal Rijal</cp:lastModifiedBy>
  <cp:revision>35</cp:revision>
  <dcterms:created xsi:type="dcterms:W3CDTF">2022-08-07T08:41:00Z</dcterms:created>
  <dcterms:modified xsi:type="dcterms:W3CDTF">2023-07-30T12:58:00Z</dcterms:modified>
</cp:coreProperties>
</file>