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281EE" w14:textId="7B1CD3C2" w:rsidR="002F015E" w:rsidRDefault="00184C41">
      <w:proofErr w:type="gramStart"/>
      <w:r>
        <w:t>.</w:t>
      </w:r>
      <w:proofErr w:type="spellStart"/>
      <w:r>
        <w:t>venv</w:t>
      </w:r>
      <w:proofErr w:type="spellEnd"/>
      <w:proofErr w:type="gramEnd"/>
      <w:r>
        <w:t xml:space="preserve"> </w:t>
      </w:r>
    </w:p>
    <w:p w14:paraId="16789A7A" w14:textId="5FC1DDEE" w:rsidR="00184C41" w:rsidRDefault="00184C41">
      <w:r>
        <w:t xml:space="preserve">Using it to create a space for one project. </w:t>
      </w:r>
      <w:proofErr w:type="spellStart"/>
      <w:r>
        <w:t>Eg</w:t>
      </w:r>
      <w:proofErr w:type="spellEnd"/>
      <w:r>
        <w:t xml:space="preserve"> 2 different projects can use different versions of pandas/</w:t>
      </w:r>
      <w:proofErr w:type="spellStart"/>
      <w:r>
        <w:t>numpy</w:t>
      </w:r>
      <w:proofErr w:type="spellEnd"/>
      <w:r>
        <w:t xml:space="preserve"> </w:t>
      </w:r>
    </w:p>
    <w:p w14:paraId="65366C09" w14:textId="4CFAADC2" w:rsidR="00184C41" w:rsidRDefault="00184C41">
      <w:r>
        <w:t>We can install libraries using terminals.</w:t>
      </w:r>
    </w:p>
    <w:p w14:paraId="1ED7BD16" w14:textId="0BECF846" w:rsidR="00184C41" w:rsidRDefault="00184C41">
      <w:proofErr w:type="spellStart"/>
      <w:r>
        <w:t>Ipynb</w:t>
      </w:r>
      <w:proofErr w:type="spellEnd"/>
      <w:r>
        <w:t xml:space="preserve"> for markdow</w:t>
      </w:r>
      <w:r w:rsidR="0026720F">
        <w:t>n</w:t>
      </w:r>
    </w:p>
    <w:p w14:paraId="3BD17EBB" w14:textId="6D2489FD" w:rsidR="0026720F" w:rsidRDefault="0026720F">
      <w:r>
        <w:t xml:space="preserve">From apples table I chose the closing price to identify the trend because high could be temporarily </w:t>
      </w:r>
      <w:proofErr w:type="spellStart"/>
      <w:r>
        <w:t>spkied</w:t>
      </w:r>
      <w:proofErr w:type="spellEnd"/>
      <w:r>
        <w:t xml:space="preserve"> and same with low. Volume is does not tell the price and date is irrelevant.</w:t>
      </w:r>
    </w:p>
    <w:p w14:paraId="742C277E" w14:textId="77777777" w:rsidR="0026720F" w:rsidRPr="0026720F" w:rsidRDefault="0026720F" w:rsidP="0026720F">
      <w:proofErr w:type="gramStart"/>
      <w:r w:rsidRPr="0026720F">
        <w:t xml:space="preserve">  </w:t>
      </w:r>
      <w:r w:rsidRPr="0026720F">
        <w:rPr>
          <w:b/>
          <w:bCs/>
        </w:rPr>
        <w:t>Method</w:t>
      </w:r>
      <w:proofErr w:type="gramEnd"/>
      <w:r w:rsidRPr="0026720F">
        <w:t>: A function that belongs to an object, e.g., </w:t>
      </w:r>
      <w:proofErr w:type="spellStart"/>
      <w:r w:rsidRPr="0026720F">
        <w:t>apple.plot</w:t>
      </w:r>
      <w:proofErr w:type="spellEnd"/>
      <w:r w:rsidRPr="0026720F">
        <w:t>() or </w:t>
      </w:r>
      <w:proofErr w:type="spellStart"/>
      <w:r w:rsidRPr="0026720F">
        <w:t>apple.head</w:t>
      </w:r>
      <w:proofErr w:type="spellEnd"/>
      <w:r w:rsidRPr="0026720F">
        <w:t>().</w:t>
      </w:r>
    </w:p>
    <w:p w14:paraId="5CF413A5" w14:textId="77777777" w:rsidR="0026720F" w:rsidRPr="0026720F" w:rsidRDefault="0026720F" w:rsidP="0026720F">
      <w:proofErr w:type="gramStart"/>
      <w:r w:rsidRPr="0026720F">
        <w:t xml:space="preserve">  </w:t>
      </w:r>
      <w:r w:rsidRPr="0026720F">
        <w:rPr>
          <w:b/>
          <w:bCs/>
        </w:rPr>
        <w:t>Function</w:t>
      </w:r>
      <w:proofErr w:type="gramEnd"/>
      <w:r w:rsidRPr="0026720F">
        <w:t>: A standalone command provided by a library, e.g., </w:t>
      </w:r>
      <w:proofErr w:type="spellStart"/>
      <w:r w:rsidRPr="0026720F">
        <w:t>plt.xlabel</w:t>
      </w:r>
      <w:proofErr w:type="spellEnd"/>
      <w:r w:rsidRPr="0026720F">
        <w:t>().</w:t>
      </w:r>
    </w:p>
    <w:p w14:paraId="1AA278FC" w14:textId="77777777" w:rsidR="0026720F" w:rsidRPr="0026720F" w:rsidRDefault="0026720F" w:rsidP="0026720F">
      <w:proofErr w:type="gramStart"/>
      <w:r w:rsidRPr="0026720F">
        <w:t xml:space="preserve">  </w:t>
      </w:r>
      <w:proofErr w:type="spellStart"/>
      <w:r w:rsidRPr="0026720F">
        <w:t>plt</w:t>
      </w:r>
      <w:proofErr w:type="spellEnd"/>
      <w:proofErr w:type="gramEnd"/>
      <w:r w:rsidRPr="0026720F">
        <w:t> is an </w:t>
      </w:r>
      <w:r w:rsidRPr="0026720F">
        <w:rPr>
          <w:b/>
          <w:bCs/>
        </w:rPr>
        <w:t>alias</w:t>
      </w:r>
      <w:r w:rsidRPr="0026720F">
        <w:t> for </w:t>
      </w:r>
      <w:proofErr w:type="spellStart"/>
      <w:r w:rsidRPr="0026720F">
        <w:t>matplotlib.pyplot</w:t>
      </w:r>
      <w:proofErr w:type="spellEnd"/>
      <w:r w:rsidRPr="0026720F">
        <w:t>, making the code shorter and easier to read.</w:t>
      </w:r>
    </w:p>
    <w:p w14:paraId="66081F6E" w14:textId="77777777" w:rsidR="0026720F" w:rsidRPr="0026720F" w:rsidRDefault="0026720F" w:rsidP="0026720F">
      <w:proofErr w:type="gramStart"/>
      <w:r w:rsidRPr="0026720F">
        <w:t xml:space="preserve">  </w:t>
      </w:r>
      <w:proofErr w:type="spellStart"/>
      <w:r w:rsidRPr="0026720F">
        <w:t>plt</w:t>
      </w:r>
      <w:proofErr w:type="gramEnd"/>
      <w:r w:rsidRPr="0026720F">
        <w:t>.xlabel</w:t>
      </w:r>
      <w:proofErr w:type="spellEnd"/>
      <w:r w:rsidRPr="0026720F">
        <w:t>() labels the horizontal (x) axis.</w:t>
      </w:r>
    </w:p>
    <w:p w14:paraId="6D8B186B" w14:textId="60AAAE87" w:rsidR="0026720F" w:rsidRDefault="0026720F" w:rsidP="0026720F">
      <w:proofErr w:type="gramStart"/>
      <w:r w:rsidRPr="0026720F">
        <w:t xml:space="preserve">  </w:t>
      </w:r>
      <w:proofErr w:type="spellStart"/>
      <w:r w:rsidRPr="0026720F">
        <w:t>plt</w:t>
      </w:r>
      <w:proofErr w:type="gramEnd"/>
      <w:r w:rsidRPr="0026720F">
        <w:t>.ylabel</w:t>
      </w:r>
      <w:proofErr w:type="spellEnd"/>
      <w:r w:rsidRPr="0026720F">
        <w:t>() labels the vertical (y) axis.</w:t>
      </w:r>
    </w:p>
    <w:p w14:paraId="7A09972F" w14:textId="77777777" w:rsidR="002518A9" w:rsidRPr="002518A9" w:rsidRDefault="002518A9" w:rsidP="002518A9">
      <w:pPr>
        <w:rPr>
          <w:b/>
          <w:bCs/>
        </w:rPr>
      </w:pPr>
      <w:r w:rsidRPr="002518A9">
        <w:rPr>
          <w:b/>
          <w:bCs/>
        </w:rPr>
        <w:t>Why save datasets instead of downloading them every time?</w:t>
      </w:r>
    </w:p>
    <w:p w14:paraId="5CF9EFA5" w14:textId="77777777" w:rsidR="002518A9" w:rsidRPr="002518A9" w:rsidRDefault="002518A9" w:rsidP="002518A9">
      <w:pPr>
        <w:numPr>
          <w:ilvl w:val="0"/>
          <w:numId w:val="2"/>
        </w:numPr>
      </w:pPr>
      <w:r w:rsidRPr="002518A9">
        <w:t>It saves time because Python reads the file from the computer instead of downloading it again.</w:t>
      </w:r>
    </w:p>
    <w:p w14:paraId="7B6B6A39" w14:textId="77777777" w:rsidR="002518A9" w:rsidRPr="002518A9" w:rsidRDefault="002518A9" w:rsidP="002518A9">
      <w:pPr>
        <w:numPr>
          <w:ilvl w:val="0"/>
          <w:numId w:val="2"/>
        </w:numPr>
      </w:pPr>
      <w:r w:rsidRPr="002518A9">
        <w:t>It reduces internet dependency.</w:t>
      </w:r>
    </w:p>
    <w:p w14:paraId="62D71261" w14:textId="77777777" w:rsidR="002518A9" w:rsidRPr="002518A9" w:rsidRDefault="002518A9" w:rsidP="002518A9">
      <w:pPr>
        <w:numPr>
          <w:ilvl w:val="0"/>
          <w:numId w:val="2"/>
        </w:numPr>
      </w:pPr>
      <w:r w:rsidRPr="002518A9">
        <w:t>It preserves any cleaning or preprocessing already done.</w:t>
      </w:r>
    </w:p>
    <w:p w14:paraId="6FE8EEDF" w14:textId="77777777" w:rsidR="002518A9" w:rsidRPr="002518A9" w:rsidRDefault="002518A9" w:rsidP="002518A9">
      <w:pPr>
        <w:numPr>
          <w:ilvl w:val="0"/>
          <w:numId w:val="2"/>
        </w:numPr>
      </w:pPr>
      <w:r w:rsidRPr="002518A9">
        <w:t>It ensures everyone uses the same dataset, making the analysis reproducible.</w:t>
      </w:r>
    </w:p>
    <w:p w14:paraId="22D4FAFF" w14:textId="77777777" w:rsidR="002518A9" w:rsidRPr="002518A9" w:rsidRDefault="002518A9" w:rsidP="002518A9">
      <w:pPr>
        <w:rPr>
          <w:b/>
          <w:bCs/>
        </w:rPr>
      </w:pPr>
      <w:r w:rsidRPr="002518A9">
        <w:rPr>
          <w:b/>
          <w:bCs/>
        </w:rPr>
        <w:t>Why use CSV?</w:t>
      </w:r>
    </w:p>
    <w:p w14:paraId="5FADCB2C" w14:textId="77777777" w:rsidR="002518A9" w:rsidRPr="002518A9" w:rsidRDefault="002518A9" w:rsidP="002518A9">
      <w:pPr>
        <w:numPr>
          <w:ilvl w:val="0"/>
          <w:numId w:val="3"/>
        </w:numPr>
      </w:pPr>
      <w:r w:rsidRPr="002518A9">
        <w:t>CSV stands for </w:t>
      </w:r>
      <w:r w:rsidRPr="002518A9">
        <w:rPr>
          <w:b/>
          <w:bCs/>
        </w:rPr>
        <w:t>Comma-Separated Values</w:t>
      </w:r>
      <w:r w:rsidRPr="002518A9">
        <w:t>.</w:t>
      </w:r>
    </w:p>
    <w:p w14:paraId="29583C37" w14:textId="77777777" w:rsidR="002518A9" w:rsidRPr="002518A9" w:rsidRDefault="002518A9" w:rsidP="002518A9">
      <w:pPr>
        <w:numPr>
          <w:ilvl w:val="0"/>
          <w:numId w:val="3"/>
        </w:numPr>
      </w:pPr>
      <w:r w:rsidRPr="002518A9">
        <w:t>It stores data in rows and columns using commas to separate values.</w:t>
      </w:r>
    </w:p>
    <w:p w14:paraId="390ACCAB" w14:textId="77777777" w:rsidR="002518A9" w:rsidRPr="002518A9" w:rsidRDefault="002518A9" w:rsidP="002518A9">
      <w:pPr>
        <w:numPr>
          <w:ilvl w:val="0"/>
          <w:numId w:val="3"/>
        </w:numPr>
      </w:pPr>
      <w:r w:rsidRPr="002518A9">
        <w:t xml:space="preserve">It is easy for pandas to read into a </w:t>
      </w:r>
      <w:proofErr w:type="spellStart"/>
      <w:r w:rsidRPr="002518A9">
        <w:t>DataFrame</w:t>
      </w:r>
      <w:proofErr w:type="spellEnd"/>
      <w:r w:rsidRPr="002518A9">
        <w:t>.</w:t>
      </w:r>
    </w:p>
    <w:p w14:paraId="6E5A88EC" w14:textId="77777777" w:rsidR="002518A9" w:rsidRPr="002518A9" w:rsidRDefault="002518A9" w:rsidP="002518A9">
      <w:pPr>
        <w:numPr>
          <w:ilvl w:val="0"/>
          <w:numId w:val="3"/>
        </w:numPr>
      </w:pPr>
      <w:r w:rsidRPr="002518A9">
        <w:t>It is lightweight and widely supported by many software tools, including Python, Excel, and R.</w:t>
      </w:r>
    </w:p>
    <w:p w14:paraId="2243A68B" w14:textId="77777777" w:rsidR="002518A9" w:rsidRPr="002518A9" w:rsidRDefault="002518A9" w:rsidP="002518A9">
      <w:pPr>
        <w:numPr>
          <w:ilvl w:val="0"/>
          <w:numId w:val="3"/>
        </w:numPr>
      </w:pPr>
      <w:r w:rsidRPr="002518A9">
        <w:t>It is one of the most common file formats used in data science.</w:t>
      </w:r>
    </w:p>
    <w:p w14:paraId="74446409" w14:textId="7EBE97F7" w:rsidR="00466385" w:rsidRPr="002518A9" w:rsidRDefault="002518A9" w:rsidP="002518A9">
      <w:pPr>
        <w:rPr>
          <w:b/>
          <w:bCs/>
        </w:rPr>
      </w:pPr>
      <w:r w:rsidRPr="002518A9">
        <w:rPr>
          <w:b/>
          <w:bCs/>
        </w:rPr>
        <w:t>Raw vs Processed Data</w:t>
      </w:r>
    </w:p>
    <w:p w14:paraId="03A96A07" w14:textId="77777777" w:rsidR="002518A9" w:rsidRPr="002518A9" w:rsidRDefault="002518A9" w:rsidP="002518A9">
      <w:pPr>
        <w:numPr>
          <w:ilvl w:val="0"/>
          <w:numId w:val="4"/>
        </w:numPr>
      </w:pPr>
      <w:r w:rsidRPr="002518A9">
        <w:rPr>
          <w:b/>
          <w:bCs/>
        </w:rPr>
        <w:lastRenderedPageBreak/>
        <w:t>Raw data</w:t>
      </w:r>
      <w:r w:rsidRPr="002518A9">
        <w:t> is the original data exactly as it was collected or downloaded.</w:t>
      </w:r>
    </w:p>
    <w:p w14:paraId="15554C96" w14:textId="77777777" w:rsidR="002518A9" w:rsidRPr="002518A9" w:rsidRDefault="002518A9" w:rsidP="002518A9">
      <w:pPr>
        <w:numPr>
          <w:ilvl w:val="0"/>
          <w:numId w:val="4"/>
        </w:numPr>
      </w:pPr>
      <w:r w:rsidRPr="002518A9">
        <w:rPr>
          <w:b/>
          <w:bCs/>
        </w:rPr>
        <w:t>Processed data</w:t>
      </w:r>
      <w:r w:rsidRPr="002518A9">
        <w:t> is data that has been cleaned, transformed, or enhanced for analysis.</w:t>
      </w:r>
    </w:p>
    <w:p w14:paraId="0467D942" w14:textId="77777777" w:rsidR="002518A9" w:rsidRPr="002518A9" w:rsidRDefault="002518A9" w:rsidP="002518A9">
      <w:pPr>
        <w:numPr>
          <w:ilvl w:val="0"/>
          <w:numId w:val="4"/>
        </w:numPr>
      </w:pPr>
      <w:r w:rsidRPr="002518A9">
        <w:t>Keeping raw and processed data separate helps preserve the original dataset and makes projects easier to reproduce.</w:t>
      </w:r>
    </w:p>
    <w:p w14:paraId="123B08AF" w14:textId="77777777" w:rsidR="00466385" w:rsidRPr="00466385" w:rsidRDefault="00466385" w:rsidP="00466385">
      <w:pPr>
        <w:rPr>
          <w:b/>
          <w:bCs/>
        </w:rPr>
      </w:pPr>
      <w:r w:rsidRPr="00466385">
        <w:rPr>
          <w:b/>
          <w:bCs/>
        </w:rPr>
        <w:t>Relative File Paths</w:t>
      </w:r>
    </w:p>
    <w:p w14:paraId="7DC8DEDD" w14:textId="77777777" w:rsidR="00466385" w:rsidRPr="00466385" w:rsidRDefault="00466385" w:rsidP="00466385">
      <w:r w:rsidRPr="00466385">
        <w:t>A relative file path tells Python where a file is located </w:t>
      </w:r>
      <w:r w:rsidRPr="00466385">
        <w:rPr>
          <w:b/>
          <w:bCs/>
        </w:rPr>
        <w:t>relative to the current project</w:t>
      </w:r>
      <w:r w:rsidRPr="00466385">
        <w:t>.</w:t>
      </w:r>
    </w:p>
    <w:p w14:paraId="1E1AB475" w14:textId="77777777" w:rsidR="00466385" w:rsidRPr="00466385" w:rsidRDefault="00466385" w:rsidP="00466385">
      <w:r w:rsidRPr="00466385">
        <w:t>Example:</w:t>
      </w:r>
    </w:p>
    <w:p w14:paraId="01899CD6" w14:textId="77777777" w:rsidR="00466385" w:rsidRPr="00466385" w:rsidRDefault="00466385" w:rsidP="00466385">
      <w:proofErr w:type="spellStart"/>
      <w:r w:rsidRPr="00466385">
        <w:t>apple.to_csv</w:t>
      </w:r>
      <w:proofErr w:type="spellEnd"/>
      <w:r w:rsidRPr="00466385">
        <w:t>("data/raw/apple_stock.csv")</w:t>
      </w:r>
    </w:p>
    <w:p w14:paraId="1752774A" w14:textId="77777777" w:rsidR="00466385" w:rsidRPr="00466385" w:rsidRDefault="00466385" w:rsidP="00466385">
      <w:r w:rsidRPr="00466385">
        <w:t>Python reads this as:</w:t>
      </w:r>
    </w:p>
    <w:p w14:paraId="51B7188A" w14:textId="77777777" w:rsidR="00466385" w:rsidRPr="00466385" w:rsidRDefault="00466385" w:rsidP="00466385">
      <w:pPr>
        <w:numPr>
          <w:ilvl w:val="0"/>
          <w:numId w:val="5"/>
        </w:numPr>
      </w:pPr>
      <w:r w:rsidRPr="00466385">
        <w:t>Go into the data folder.</w:t>
      </w:r>
    </w:p>
    <w:p w14:paraId="7835567C" w14:textId="77777777" w:rsidR="00466385" w:rsidRPr="00466385" w:rsidRDefault="00466385" w:rsidP="00466385">
      <w:pPr>
        <w:numPr>
          <w:ilvl w:val="0"/>
          <w:numId w:val="5"/>
        </w:numPr>
      </w:pPr>
      <w:r w:rsidRPr="00466385">
        <w:t>Then go into the raw folder.</w:t>
      </w:r>
    </w:p>
    <w:p w14:paraId="3143CE4E" w14:textId="77777777" w:rsidR="00466385" w:rsidRPr="00466385" w:rsidRDefault="00466385" w:rsidP="00466385">
      <w:pPr>
        <w:numPr>
          <w:ilvl w:val="0"/>
          <w:numId w:val="5"/>
        </w:numPr>
      </w:pPr>
      <w:r w:rsidRPr="00466385">
        <w:t>Save the file as apple_stock.csv.</w:t>
      </w:r>
    </w:p>
    <w:p w14:paraId="1A3A8C4E" w14:textId="7C2B9D61" w:rsidR="00466385" w:rsidRDefault="00466385" w:rsidP="00466385">
      <w:r>
        <w:t>## Day 2 - Data Collection and Visualization</w:t>
      </w:r>
    </w:p>
    <w:p w14:paraId="53253B51" w14:textId="77777777" w:rsidR="00466385" w:rsidRDefault="00466385" w:rsidP="00466385">
      <w:r>
        <w:t xml:space="preserve">- A </w:t>
      </w:r>
      <w:proofErr w:type="spellStart"/>
      <w:r>
        <w:t>DataFrame</w:t>
      </w:r>
      <w:proofErr w:type="spellEnd"/>
      <w:r>
        <w:t xml:space="preserve"> is a table containing rows and columns of data.</w:t>
      </w:r>
    </w:p>
    <w:p w14:paraId="566167FE" w14:textId="77777777" w:rsidR="00466385" w:rsidRDefault="00466385" w:rsidP="00466385">
      <w:r>
        <w:t xml:space="preserve">- A Series is a single column extracted from a </w:t>
      </w:r>
      <w:proofErr w:type="spellStart"/>
      <w:r>
        <w:t>DataFrame</w:t>
      </w:r>
      <w:proofErr w:type="spellEnd"/>
      <w:r>
        <w:t>.</w:t>
      </w:r>
    </w:p>
    <w:p w14:paraId="71DF65BE" w14:textId="77777777" w:rsidR="00466385" w:rsidRDefault="00466385" w:rsidP="00466385">
      <w:r>
        <w:t xml:space="preserve">- Methods belong to objects (e.g., </w:t>
      </w:r>
      <w:proofErr w:type="gramStart"/>
      <w:r>
        <w:t>head(</w:t>
      </w:r>
      <w:proofErr w:type="gramEnd"/>
      <w:r>
        <w:t xml:space="preserve">), plot(), </w:t>
      </w:r>
      <w:proofErr w:type="spellStart"/>
      <w:r>
        <w:t>to_csv</w:t>
      </w:r>
      <w:proofErr w:type="spellEnd"/>
      <w:r>
        <w:t>()).</w:t>
      </w:r>
    </w:p>
    <w:p w14:paraId="224F2E80" w14:textId="77777777" w:rsidR="00466385" w:rsidRDefault="00466385" w:rsidP="00466385">
      <w:r>
        <w:t xml:space="preserve">- Functions belong to libraries (e.g., </w:t>
      </w:r>
      <w:proofErr w:type="spellStart"/>
      <w:proofErr w:type="gramStart"/>
      <w:r>
        <w:t>plt.title</w:t>
      </w:r>
      <w:proofErr w:type="spellEnd"/>
      <w:proofErr w:type="gramEnd"/>
      <w:r>
        <w:t xml:space="preserve">(), </w:t>
      </w:r>
      <w:proofErr w:type="spellStart"/>
      <w:r>
        <w:t>plt.xlabel</w:t>
      </w:r>
      <w:proofErr w:type="spellEnd"/>
      <w:r>
        <w:t>()).</w:t>
      </w:r>
    </w:p>
    <w:p w14:paraId="52B79D5F" w14:textId="77777777" w:rsidR="00466385" w:rsidRDefault="00466385" w:rsidP="00466385">
      <w:r>
        <w:t>- The Close price is commonly used to analyze long-term stock performance because it represents the market's final price for the day.</w:t>
      </w:r>
    </w:p>
    <w:p w14:paraId="691D1A2E" w14:textId="77777777" w:rsidR="00466385" w:rsidRDefault="00466385" w:rsidP="00466385">
      <w:r>
        <w:t>- Graphs make trends easier to identify than large tables of numbers.</w:t>
      </w:r>
    </w:p>
    <w:p w14:paraId="1C823A4B" w14:textId="77777777" w:rsidR="00466385" w:rsidRDefault="00466385" w:rsidP="00466385">
      <w:r>
        <w:t>- CSV (Comma-Separated Values) is a common format for storing tabular data because it is lightweight and compatible with many tools.</w:t>
      </w:r>
    </w:p>
    <w:p w14:paraId="4B031215" w14:textId="77777777" w:rsidR="00466385" w:rsidRDefault="00466385" w:rsidP="00466385">
      <w:r>
        <w:t>- Raw data is the original downloaded dataset.</w:t>
      </w:r>
    </w:p>
    <w:p w14:paraId="4FD98A5E" w14:textId="77777777" w:rsidR="00466385" w:rsidRDefault="00466385" w:rsidP="00466385">
      <w:r>
        <w:t>- Processed data has been cleaned or transformed for analysis.</w:t>
      </w:r>
    </w:p>
    <w:p w14:paraId="62D6103A" w14:textId="679E10B6" w:rsidR="002518A9" w:rsidRDefault="00466385" w:rsidP="00466385">
      <w:r>
        <w:t>- Relative file paths tell Python where to save or load files within a project.</w:t>
      </w:r>
    </w:p>
    <w:p w14:paraId="27DBF211" w14:textId="77777777" w:rsidR="00930F0E" w:rsidRPr="00930F0E" w:rsidRDefault="00930F0E" w:rsidP="00930F0E">
      <w:r w:rsidRPr="00930F0E">
        <w:rPr>
          <w:b/>
          <w:bCs/>
        </w:rPr>
        <w:t>Why don't we just print the whole dataset?</w:t>
      </w:r>
    </w:p>
    <w:p w14:paraId="77A53BBC" w14:textId="77777777" w:rsidR="00930F0E" w:rsidRPr="00930F0E" w:rsidRDefault="00930F0E" w:rsidP="00930F0E">
      <w:r w:rsidRPr="00930F0E">
        <w:lastRenderedPageBreak/>
        <w:t>Many datasets contain thousands or even millions of rows. Printing everything would:</w:t>
      </w:r>
    </w:p>
    <w:p w14:paraId="18F1A099" w14:textId="77777777" w:rsidR="00930F0E" w:rsidRPr="00930F0E" w:rsidRDefault="00930F0E" w:rsidP="00930F0E">
      <w:pPr>
        <w:numPr>
          <w:ilvl w:val="0"/>
          <w:numId w:val="6"/>
        </w:numPr>
      </w:pPr>
      <w:r w:rsidRPr="00930F0E">
        <w:t>clutter the screen,</w:t>
      </w:r>
    </w:p>
    <w:p w14:paraId="08AAC675" w14:textId="77777777" w:rsidR="00930F0E" w:rsidRPr="00930F0E" w:rsidRDefault="00930F0E" w:rsidP="00930F0E">
      <w:pPr>
        <w:numPr>
          <w:ilvl w:val="0"/>
          <w:numId w:val="6"/>
        </w:numPr>
      </w:pPr>
      <w:r w:rsidRPr="00930F0E">
        <w:t>slow down the notebook,</w:t>
      </w:r>
    </w:p>
    <w:p w14:paraId="1A8C24D0" w14:textId="77777777" w:rsidR="00930F0E" w:rsidRPr="00930F0E" w:rsidRDefault="00930F0E" w:rsidP="00930F0E">
      <w:pPr>
        <w:numPr>
          <w:ilvl w:val="0"/>
          <w:numId w:val="6"/>
        </w:numPr>
      </w:pPr>
      <w:r w:rsidRPr="00930F0E">
        <w:t>make it difficult to inspect the data.</w:t>
      </w:r>
    </w:p>
    <w:p w14:paraId="0D6CFCC8" w14:textId="77777777" w:rsidR="00930F0E" w:rsidRPr="00930F0E" w:rsidRDefault="00930F0E" w:rsidP="00930F0E">
      <w:proofErr w:type="gramStart"/>
      <w:r w:rsidRPr="00930F0E">
        <w:t>head(</w:t>
      </w:r>
      <w:proofErr w:type="gramEnd"/>
      <w:r w:rsidRPr="00930F0E">
        <w:t>) gives a quick preview instead.</w:t>
      </w:r>
    </w:p>
    <w:p w14:paraId="76EBC3EA" w14:textId="77777777" w:rsidR="00930F0E" w:rsidRPr="00930F0E" w:rsidRDefault="00930F0E" w:rsidP="00930F0E">
      <w:r w:rsidRPr="00930F0E">
        <w:t>"To predict future stock performance the Close column would be ideal."</w:t>
      </w:r>
    </w:p>
    <w:p w14:paraId="08525ABC" w14:textId="77777777" w:rsidR="00930F0E" w:rsidRPr="00930F0E" w:rsidRDefault="00930F0E" w:rsidP="00930F0E">
      <w:r w:rsidRPr="00930F0E">
        <w:t>Why?</w:t>
      </w:r>
    </w:p>
    <w:p w14:paraId="5A6F8B41" w14:textId="77777777" w:rsidR="00930F0E" w:rsidRPr="00930F0E" w:rsidRDefault="00930F0E" w:rsidP="00930F0E">
      <w:r w:rsidRPr="00930F0E">
        <w:t>The </w:t>
      </w:r>
      <w:r w:rsidRPr="00930F0E">
        <w:rPr>
          <w:b/>
          <w:bCs/>
        </w:rPr>
        <w:t>Close</w:t>
      </w:r>
      <w:r w:rsidRPr="00930F0E">
        <w:t> price is the </w:t>
      </w:r>
      <w:r w:rsidRPr="00930F0E">
        <w:rPr>
          <w:b/>
          <w:bCs/>
        </w:rPr>
        <w:t>final price</w:t>
      </w:r>
      <w:r w:rsidRPr="00930F0E">
        <w:t> of a stock at the end of the trading day. It reflects the market's consensus after all trading has finished for that day.</w:t>
      </w:r>
    </w:p>
    <w:p w14:paraId="043E15DB" w14:textId="77777777" w:rsidR="00930F0E" w:rsidRPr="00930F0E" w:rsidRDefault="00930F0E" w:rsidP="00930F0E">
      <w:r w:rsidRPr="00930F0E">
        <w:t>Most forecasting models use the </w:t>
      </w:r>
      <w:r w:rsidRPr="00930F0E">
        <w:rPr>
          <w:b/>
          <w:bCs/>
        </w:rPr>
        <w:t>Close</w:t>
      </w:r>
      <w:r w:rsidRPr="00930F0E">
        <w:t> price because:</w:t>
      </w:r>
    </w:p>
    <w:p w14:paraId="5CD932D8" w14:textId="77777777" w:rsidR="00930F0E" w:rsidRPr="00930F0E" w:rsidRDefault="00930F0E" w:rsidP="00930F0E">
      <w:pPr>
        <w:numPr>
          <w:ilvl w:val="0"/>
          <w:numId w:val="7"/>
        </w:numPr>
      </w:pPr>
      <w:r w:rsidRPr="00930F0E">
        <w:t>It is the standard price reported in financial analysis.</w:t>
      </w:r>
    </w:p>
    <w:p w14:paraId="138082D4" w14:textId="77777777" w:rsidR="00930F0E" w:rsidRPr="00930F0E" w:rsidRDefault="00930F0E" w:rsidP="00930F0E">
      <w:pPr>
        <w:numPr>
          <w:ilvl w:val="0"/>
          <w:numId w:val="7"/>
        </w:numPr>
      </w:pPr>
      <w:r w:rsidRPr="00930F0E">
        <w:t>It contains the day's final market information.</w:t>
      </w:r>
    </w:p>
    <w:p w14:paraId="4427CA3E" w14:textId="77777777" w:rsidR="00930F0E" w:rsidRPr="00930F0E" w:rsidRDefault="00930F0E" w:rsidP="00930F0E">
      <w:pPr>
        <w:numPr>
          <w:ilvl w:val="0"/>
          <w:numId w:val="7"/>
        </w:numPr>
      </w:pPr>
      <w:r w:rsidRPr="00930F0E">
        <w:t>It is less noisy than trying to predict the intraday High or Low.</w:t>
      </w:r>
    </w:p>
    <w:p w14:paraId="5E112BF0" w14:textId="55ECE575" w:rsidR="00930F0E" w:rsidRDefault="00930F0E" w:rsidP="00466385">
      <w:proofErr w:type="gramStart"/>
      <w:r w:rsidRPr="00930F0E">
        <w:rPr>
          <w:b/>
          <w:bCs/>
        </w:rPr>
        <w:t>info(</w:t>
      </w:r>
      <w:proofErr w:type="gramEnd"/>
      <w:r w:rsidRPr="00930F0E">
        <w:rPr>
          <w:b/>
          <w:bCs/>
        </w:rPr>
        <w:t>)</w:t>
      </w:r>
      <w:r w:rsidRPr="00930F0E">
        <w:t xml:space="preserve"> provides a summary of a </w:t>
      </w:r>
      <w:proofErr w:type="spellStart"/>
      <w:r w:rsidRPr="00930F0E">
        <w:t>DataFrame</w:t>
      </w:r>
      <w:proofErr w:type="spellEnd"/>
      <w:r w:rsidRPr="00930F0E">
        <w:t>, including the number of rows, non-null values, data types of each column, and memory usage. It is one of the first commands used to inspect a dataset before cleaning or analysis.</w:t>
      </w:r>
    </w:p>
    <w:p w14:paraId="5CC97782" w14:textId="1C5EEBDF" w:rsidR="00930F0E" w:rsidRDefault="00930F0E" w:rsidP="00466385">
      <w:r w:rsidRPr="00930F0E">
        <w:t>Store data in the most useful format.</w:t>
      </w:r>
    </w:p>
    <w:p w14:paraId="1F60E4F5" w14:textId="412EE533" w:rsidR="00930F0E" w:rsidRDefault="00930F0E" w:rsidP="00466385">
      <w:r w:rsidRPr="00930F0E">
        <w:t>Why didn't we convert the Volume column to a string?</w:t>
      </w:r>
    </w:p>
    <w:p w14:paraId="2F0D3516" w14:textId="77777777" w:rsidR="00930F0E" w:rsidRDefault="00930F0E" w:rsidP="00466385">
      <w:r w:rsidRPr="00930F0E">
        <w:t>We keep Volume as an integer because it represents a numerical quantity (the number of shares traded). If we convert it to a string, Python will treat it as text instead of a number. As a result, we won't be able to perform mathematical operations such as calculating the average trading volume, finding the maximum volume, or creating numerical analyses</w:t>
      </w:r>
      <w:r>
        <w:t xml:space="preserve"> </w:t>
      </w:r>
      <w:r w:rsidRPr="00930F0E">
        <w:t>without converting it back to a numeric type</w:t>
      </w:r>
    </w:p>
    <w:p w14:paraId="15D9C41A" w14:textId="40DB104D" w:rsidR="00930F0E" w:rsidRDefault="00930F0E" w:rsidP="00466385">
      <w:r>
        <w:rPr>
          <w:noProof/>
        </w:rPr>
        <w:lastRenderedPageBreak/>
        <w:drawing>
          <wp:inline distT="0" distB="0" distL="0" distR="0" wp14:anchorId="15C1BBD6" wp14:editId="12B3CAE1">
            <wp:extent cx="4075158" cy="3981691"/>
            <wp:effectExtent l="0" t="0" r="1905" b="0"/>
            <wp:docPr id="18173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75271" name="Picture 1817375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54" cy="39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B1B" w14:textId="4238E5CF" w:rsidR="00930F0E" w:rsidRDefault="00930F0E" w:rsidP="00930F0E">
      <w:r w:rsidRPr="00930F0E">
        <w:t>Why don't we keep only the processed dataset?</w:t>
      </w:r>
    </w:p>
    <w:p w14:paraId="2E236161" w14:textId="77777777" w:rsidR="00930F0E" w:rsidRPr="00930F0E" w:rsidRDefault="00930F0E" w:rsidP="00930F0E">
      <w:r w:rsidRPr="00930F0E">
        <w:t>Because:</w:t>
      </w:r>
    </w:p>
    <w:p w14:paraId="1E5BA267" w14:textId="77777777" w:rsidR="00930F0E" w:rsidRPr="00930F0E" w:rsidRDefault="00930F0E" w:rsidP="00930F0E">
      <w:pPr>
        <w:numPr>
          <w:ilvl w:val="0"/>
          <w:numId w:val="8"/>
        </w:numPr>
      </w:pPr>
      <w:r w:rsidRPr="00930F0E">
        <w:t>The raw dataset is the </w:t>
      </w:r>
      <w:r w:rsidRPr="00930F0E">
        <w:rPr>
          <w:b/>
          <w:bCs/>
        </w:rPr>
        <w:t>original source of truth</w:t>
      </w:r>
      <w:r w:rsidRPr="00930F0E">
        <w:t>.</w:t>
      </w:r>
    </w:p>
    <w:p w14:paraId="3C720CEE" w14:textId="77777777" w:rsidR="00930F0E" w:rsidRPr="00930F0E" w:rsidRDefault="00930F0E" w:rsidP="00930F0E">
      <w:pPr>
        <w:numPr>
          <w:ilvl w:val="0"/>
          <w:numId w:val="8"/>
        </w:numPr>
      </w:pPr>
      <w:r w:rsidRPr="00930F0E">
        <w:t>If we make a mistake while cleaning, we can always start again.</w:t>
      </w:r>
    </w:p>
    <w:p w14:paraId="7E66D32F" w14:textId="77777777" w:rsidR="00930F0E" w:rsidRPr="00930F0E" w:rsidRDefault="00930F0E" w:rsidP="00930F0E">
      <w:pPr>
        <w:numPr>
          <w:ilvl w:val="0"/>
          <w:numId w:val="8"/>
        </w:numPr>
      </w:pPr>
      <w:r w:rsidRPr="00930F0E">
        <w:t>It makes the project reproducible.</w:t>
      </w:r>
    </w:p>
    <w:p w14:paraId="49C0B247" w14:textId="77777777" w:rsidR="00930F0E" w:rsidRPr="00930F0E" w:rsidRDefault="00930F0E" w:rsidP="00930F0E">
      <w:pPr>
        <w:numPr>
          <w:ilvl w:val="0"/>
          <w:numId w:val="8"/>
        </w:numPr>
      </w:pPr>
      <w:r w:rsidRPr="00930F0E">
        <w:t>Other people can verify exactly what transformations we performed.</w:t>
      </w:r>
    </w:p>
    <w:p w14:paraId="126E5D90" w14:textId="7D76D872" w:rsidR="00930F0E" w:rsidRDefault="00930F0E" w:rsidP="00930F0E">
      <w:r w:rsidRPr="00930F0E">
        <w:t>Why do we use index=False?</w:t>
      </w:r>
    </w:p>
    <w:p w14:paraId="740D80C7" w14:textId="77777777" w:rsidR="00930F0E" w:rsidRPr="00930F0E" w:rsidRDefault="00930F0E" w:rsidP="00930F0E">
      <w:r w:rsidRPr="00930F0E">
        <w:t>to tell pandas:</w:t>
      </w:r>
    </w:p>
    <w:p w14:paraId="45124F0C" w14:textId="77777777" w:rsidR="00930F0E" w:rsidRPr="00930F0E" w:rsidRDefault="00930F0E" w:rsidP="00930F0E">
      <w:r w:rsidRPr="00930F0E">
        <w:rPr>
          <w:b/>
          <w:bCs/>
        </w:rPr>
        <w:t>"Save only my actual data, not your internal row numbers."</w:t>
      </w:r>
    </w:p>
    <w:p w14:paraId="0569A9C9" w14:textId="77777777" w:rsidR="00930F0E" w:rsidRPr="00930F0E" w:rsidRDefault="00930F0E" w:rsidP="00930F0E">
      <w:r w:rsidRPr="00930F0E">
        <w:t>Data validation means asking:</w:t>
      </w:r>
    </w:p>
    <w:p w14:paraId="41A32F8E" w14:textId="77777777" w:rsidR="00930F0E" w:rsidRPr="00930F0E" w:rsidRDefault="00930F0E" w:rsidP="00930F0E">
      <w:r w:rsidRPr="00930F0E">
        <w:rPr>
          <w:b/>
          <w:bCs/>
        </w:rPr>
        <w:t>"Can I trust my data before I start analyzing it?"</w:t>
      </w:r>
    </w:p>
    <w:p w14:paraId="2C642285" w14:textId="77777777" w:rsidR="00930F0E" w:rsidRPr="00930F0E" w:rsidRDefault="00930F0E" w:rsidP="00930F0E">
      <w:r w:rsidRPr="00930F0E">
        <w:t>Today you validated:</w:t>
      </w:r>
    </w:p>
    <w:p w14:paraId="188D0A2E" w14:textId="77777777" w:rsidR="00930F0E" w:rsidRPr="00930F0E" w:rsidRDefault="00930F0E" w:rsidP="00930F0E">
      <w:pPr>
        <w:numPr>
          <w:ilvl w:val="0"/>
          <w:numId w:val="9"/>
        </w:numPr>
      </w:pPr>
      <w:r w:rsidRPr="00930F0E">
        <w:rPr>
          <w:rFonts w:ascii="Apple Color Emoji" w:hAnsi="Apple Color Emoji" w:cs="Apple Color Emoji"/>
        </w:rPr>
        <w:t>✅</w:t>
      </w:r>
      <w:r w:rsidRPr="00930F0E">
        <w:t xml:space="preserve"> Same structure</w:t>
      </w:r>
    </w:p>
    <w:p w14:paraId="75CC5396" w14:textId="77777777" w:rsidR="00930F0E" w:rsidRPr="00930F0E" w:rsidRDefault="00930F0E" w:rsidP="00930F0E">
      <w:pPr>
        <w:numPr>
          <w:ilvl w:val="0"/>
          <w:numId w:val="9"/>
        </w:numPr>
      </w:pPr>
      <w:r w:rsidRPr="00930F0E">
        <w:rPr>
          <w:rFonts w:ascii="Apple Color Emoji" w:hAnsi="Apple Color Emoji" w:cs="Apple Color Emoji"/>
        </w:rPr>
        <w:lastRenderedPageBreak/>
        <w:t>✅</w:t>
      </w:r>
      <w:r w:rsidRPr="00930F0E">
        <w:t xml:space="preserve"> Same variables</w:t>
      </w:r>
    </w:p>
    <w:p w14:paraId="3AAF8945" w14:textId="77777777" w:rsidR="00930F0E" w:rsidRPr="00930F0E" w:rsidRDefault="00930F0E" w:rsidP="00930F0E">
      <w:pPr>
        <w:numPr>
          <w:ilvl w:val="0"/>
          <w:numId w:val="9"/>
        </w:numPr>
      </w:pPr>
      <w:r w:rsidRPr="00930F0E">
        <w:rPr>
          <w:rFonts w:ascii="Apple Color Emoji" w:hAnsi="Apple Color Emoji" w:cs="Apple Color Emoji"/>
        </w:rPr>
        <w:t>✅</w:t>
      </w:r>
      <w:r w:rsidRPr="00930F0E">
        <w:t xml:space="preserve"> No missing values</w:t>
      </w:r>
    </w:p>
    <w:p w14:paraId="7B31E591" w14:textId="77777777" w:rsidR="00930F0E" w:rsidRPr="00930F0E" w:rsidRDefault="00930F0E" w:rsidP="00930F0E">
      <w:pPr>
        <w:numPr>
          <w:ilvl w:val="0"/>
          <w:numId w:val="9"/>
        </w:numPr>
      </w:pPr>
      <w:r w:rsidRPr="00930F0E">
        <w:rPr>
          <w:rFonts w:ascii="Apple Color Emoji" w:hAnsi="Apple Color Emoji" w:cs="Apple Color Emoji"/>
        </w:rPr>
        <w:t>✅</w:t>
      </w:r>
      <w:r w:rsidRPr="00930F0E">
        <w:t xml:space="preserve"> No duplicate records</w:t>
      </w:r>
    </w:p>
    <w:p w14:paraId="4440F325" w14:textId="77777777" w:rsidR="00930F0E" w:rsidRPr="00930F0E" w:rsidRDefault="00930F0E" w:rsidP="00930F0E">
      <w:pPr>
        <w:numPr>
          <w:ilvl w:val="0"/>
          <w:numId w:val="9"/>
        </w:numPr>
      </w:pPr>
      <w:r w:rsidRPr="00930F0E">
        <w:rPr>
          <w:rFonts w:ascii="Apple Color Emoji" w:hAnsi="Apple Color Emoji" w:cs="Apple Color Emoji"/>
        </w:rPr>
        <w:t>✅</w:t>
      </w:r>
      <w:r w:rsidRPr="00930F0E">
        <w:t xml:space="preserve"> Correct date format</w:t>
      </w:r>
    </w:p>
    <w:p w14:paraId="0ABCBBDE" w14:textId="77777777" w:rsidR="00930F0E" w:rsidRPr="00930F0E" w:rsidRDefault="00930F0E" w:rsidP="00930F0E">
      <w:r w:rsidRPr="00930F0E">
        <w:t>Only after validation do we move on to analysis.</w:t>
      </w:r>
    </w:p>
    <w:p w14:paraId="50037B05" w14:textId="77777777" w:rsidR="00930F0E" w:rsidRPr="00930F0E" w:rsidRDefault="00930F0E" w:rsidP="00930F0E">
      <w:r w:rsidRPr="00930F0E">
        <w:rPr>
          <w:b/>
          <w:bCs/>
        </w:rPr>
        <w:t>## Day 1</w:t>
      </w:r>
    </w:p>
    <w:p w14:paraId="3093547F" w14:textId="77777777" w:rsidR="00930F0E" w:rsidRPr="00930F0E" w:rsidRDefault="00930F0E" w:rsidP="00930F0E"/>
    <w:p w14:paraId="1F1D5246" w14:textId="77777777" w:rsidR="00930F0E" w:rsidRPr="00930F0E" w:rsidRDefault="00930F0E" w:rsidP="00930F0E">
      <w:r w:rsidRPr="00930F0E">
        <w:rPr>
          <w:b/>
          <w:bCs/>
        </w:rPr>
        <w:t>### Completed</w:t>
      </w:r>
    </w:p>
    <w:p w14:paraId="42E9FB81" w14:textId="77777777" w:rsidR="00930F0E" w:rsidRPr="00930F0E" w:rsidRDefault="00930F0E" w:rsidP="00930F0E">
      <w:r w:rsidRPr="00930F0E">
        <w:t>- Created the main project folders</w:t>
      </w:r>
    </w:p>
    <w:p w14:paraId="256266EC" w14:textId="77777777" w:rsidR="00930F0E" w:rsidRPr="00930F0E" w:rsidRDefault="00930F0E" w:rsidP="00930F0E">
      <w:r w:rsidRPr="00930F0E">
        <w:t>- Created README.md</w:t>
      </w:r>
    </w:p>
    <w:p w14:paraId="4B132428" w14:textId="77777777" w:rsidR="00930F0E" w:rsidRPr="00930F0E" w:rsidRDefault="00930F0E" w:rsidP="00930F0E">
      <w:r w:rsidRPr="00930F0E">
        <w:t xml:space="preserve">- </w:t>
      </w:r>
      <w:proofErr w:type="gramStart"/>
      <w:r w:rsidRPr="00930F0E">
        <w:t>Created .</w:t>
      </w:r>
      <w:proofErr w:type="spellStart"/>
      <w:r w:rsidRPr="00930F0E">
        <w:t>gitignore</w:t>
      </w:r>
      <w:proofErr w:type="spellEnd"/>
      <w:proofErr w:type="gramEnd"/>
    </w:p>
    <w:p w14:paraId="385EE3C1" w14:textId="77777777" w:rsidR="00930F0E" w:rsidRPr="00930F0E" w:rsidRDefault="00930F0E" w:rsidP="00930F0E">
      <w:r w:rsidRPr="00930F0E">
        <w:t>- Created requirements.txt</w:t>
      </w:r>
    </w:p>
    <w:p w14:paraId="2B54390F" w14:textId="77777777" w:rsidR="00930F0E" w:rsidRPr="00930F0E" w:rsidRDefault="00930F0E" w:rsidP="00930F0E">
      <w:r w:rsidRPr="00930F0E">
        <w:t>- Set up the basic project structure</w:t>
      </w:r>
    </w:p>
    <w:p w14:paraId="591DB509" w14:textId="77777777" w:rsidR="00930F0E" w:rsidRPr="00930F0E" w:rsidRDefault="00930F0E" w:rsidP="00930F0E">
      <w:r w:rsidRPr="00930F0E">
        <w:t>- Set up virtual environment</w:t>
      </w:r>
    </w:p>
    <w:p w14:paraId="63B70A23" w14:textId="77777777" w:rsidR="00930F0E" w:rsidRPr="00930F0E" w:rsidRDefault="00930F0E" w:rsidP="00930F0E">
      <w:r w:rsidRPr="00930F0E">
        <w:t>- Installed required libraries</w:t>
      </w:r>
    </w:p>
    <w:p w14:paraId="000CC1D3" w14:textId="77777777" w:rsidR="00930F0E" w:rsidRPr="00930F0E" w:rsidRDefault="00930F0E" w:rsidP="00930F0E">
      <w:r w:rsidRPr="00930F0E">
        <w:t>- Created GitHub repository</w:t>
      </w:r>
    </w:p>
    <w:p w14:paraId="04747EB8" w14:textId="77777777" w:rsidR="00930F0E" w:rsidRPr="00930F0E" w:rsidRDefault="00930F0E" w:rsidP="00930F0E">
      <w:r w:rsidRPr="00930F0E">
        <w:t>- Wrote initial README</w:t>
      </w:r>
    </w:p>
    <w:p w14:paraId="042DFBC4" w14:textId="77777777" w:rsidR="00930F0E" w:rsidRPr="00930F0E" w:rsidRDefault="00930F0E" w:rsidP="00930F0E"/>
    <w:p w14:paraId="732041B2" w14:textId="77777777" w:rsidR="00930F0E" w:rsidRPr="00930F0E" w:rsidRDefault="00930F0E" w:rsidP="00930F0E">
      <w:r w:rsidRPr="00930F0E">
        <w:rPr>
          <w:b/>
          <w:bCs/>
        </w:rPr>
        <w:t>### Learned</w:t>
      </w:r>
    </w:p>
    <w:p w14:paraId="378539DA" w14:textId="77777777" w:rsidR="00930F0E" w:rsidRPr="00930F0E" w:rsidRDefault="00930F0E" w:rsidP="00930F0E">
      <w:r w:rsidRPr="00930F0E">
        <w:t>- What a README file is used for</w:t>
      </w:r>
    </w:p>
    <w:p w14:paraId="0D092EF3" w14:textId="77777777" w:rsidR="00930F0E" w:rsidRPr="00930F0E" w:rsidRDefault="00930F0E" w:rsidP="00930F0E">
      <w:r w:rsidRPr="00930F0E">
        <w:t xml:space="preserve">- </w:t>
      </w:r>
      <w:proofErr w:type="gramStart"/>
      <w:r w:rsidRPr="00930F0E">
        <w:t>What .</w:t>
      </w:r>
      <w:proofErr w:type="spellStart"/>
      <w:r w:rsidRPr="00930F0E">
        <w:t>gitignore</w:t>
      </w:r>
      <w:proofErr w:type="spellEnd"/>
      <w:proofErr w:type="gramEnd"/>
      <w:r w:rsidRPr="00930F0E">
        <w:t xml:space="preserve"> does</w:t>
      </w:r>
    </w:p>
    <w:p w14:paraId="345AD015" w14:textId="77777777" w:rsidR="00930F0E" w:rsidRPr="00930F0E" w:rsidRDefault="00930F0E" w:rsidP="00930F0E">
      <w:r w:rsidRPr="00930F0E">
        <w:t>- Why a virtual environment is useful (.</w:t>
      </w:r>
      <w:proofErr w:type="spellStart"/>
      <w:r w:rsidRPr="00930F0E">
        <w:t>venv</w:t>
      </w:r>
      <w:proofErr w:type="spellEnd"/>
      <w:r w:rsidRPr="00930F0E">
        <w:t>)</w:t>
      </w:r>
    </w:p>
    <w:p w14:paraId="1AED8B20" w14:textId="77777777" w:rsidR="00930F0E" w:rsidRPr="00930F0E" w:rsidRDefault="00930F0E" w:rsidP="00930F0E"/>
    <w:p w14:paraId="25FF07C5" w14:textId="77777777" w:rsidR="00930F0E" w:rsidRPr="00930F0E" w:rsidRDefault="00930F0E" w:rsidP="00930F0E">
      <w:r w:rsidRPr="00930F0E">
        <w:rPr>
          <w:b/>
          <w:bCs/>
        </w:rPr>
        <w:t xml:space="preserve">### What is </w:t>
      </w:r>
      <w:proofErr w:type="gramStart"/>
      <w:r w:rsidRPr="00930F0E">
        <w:rPr>
          <w:b/>
          <w:bCs/>
        </w:rPr>
        <w:t>`.</w:t>
      </w:r>
      <w:proofErr w:type="spellStart"/>
      <w:r w:rsidRPr="00930F0E">
        <w:rPr>
          <w:b/>
          <w:bCs/>
        </w:rPr>
        <w:t>gitignore</w:t>
      </w:r>
      <w:proofErr w:type="spellEnd"/>
      <w:proofErr w:type="gramEnd"/>
      <w:r w:rsidRPr="00930F0E">
        <w:rPr>
          <w:b/>
          <w:bCs/>
        </w:rPr>
        <w:t>`?</w:t>
      </w:r>
    </w:p>
    <w:p w14:paraId="43D9CC6F" w14:textId="77777777" w:rsidR="00930F0E" w:rsidRPr="00930F0E" w:rsidRDefault="00930F0E" w:rsidP="00930F0E"/>
    <w:p w14:paraId="15849D30" w14:textId="77777777" w:rsidR="00930F0E" w:rsidRPr="00930F0E" w:rsidRDefault="00930F0E" w:rsidP="00930F0E">
      <w:r w:rsidRPr="00930F0E">
        <w:t xml:space="preserve">A </w:t>
      </w:r>
      <w:proofErr w:type="gramStart"/>
      <w:r w:rsidRPr="00930F0E">
        <w:t>`.</w:t>
      </w:r>
      <w:proofErr w:type="spellStart"/>
      <w:r w:rsidRPr="00930F0E">
        <w:t>gitignore</w:t>
      </w:r>
      <w:proofErr w:type="spellEnd"/>
      <w:proofErr w:type="gramEnd"/>
      <w:r w:rsidRPr="00930F0E">
        <w:t>` file tells Git which files or folders it should ignore and not upload to GitHub.</w:t>
      </w:r>
    </w:p>
    <w:p w14:paraId="1B8EEC44" w14:textId="77777777" w:rsidR="00930F0E" w:rsidRPr="00930F0E" w:rsidRDefault="00930F0E" w:rsidP="00930F0E"/>
    <w:p w14:paraId="550ABE86" w14:textId="77777777" w:rsidR="00930F0E" w:rsidRPr="00930F0E" w:rsidRDefault="00930F0E" w:rsidP="00930F0E">
      <w:r w:rsidRPr="00930F0E">
        <w:t>Think of it as a "Do Not Upload" list.</w:t>
      </w:r>
    </w:p>
    <w:p w14:paraId="183C0202" w14:textId="77777777" w:rsidR="00930F0E" w:rsidRPr="00930F0E" w:rsidRDefault="00930F0E" w:rsidP="00930F0E"/>
    <w:p w14:paraId="5125CCB5" w14:textId="77777777" w:rsidR="00930F0E" w:rsidRPr="00930F0E" w:rsidRDefault="00930F0E" w:rsidP="00930F0E">
      <w:r w:rsidRPr="00930F0E">
        <w:t>---</w:t>
      </w:r>
    </w:p>
    <w:p w14:paraId="322B2E9F" w14:textId="77777777" w:rsidR="00930F0E" w:rsidRPr="00930F0E" w:rsidRDefault="00930F0E" w:rsidP="00930F0E"/>
    <w:p w14:paraId="3DA84EB2" w14:textId="77777777" w:rsidR="00930F0E" w:rsidRPr="00930F0E" w:rsidRDefault="00930F0E" w:rsidP="00930F0E">
      <w:r w:rsidRPr="00930F0E">
        <w:rPr>
          <w:b/>
          <w:bCs/>
        </w:rPr>
        <w:t>### Why do we need it?</w:t>
      </w:r>
    </w:p>
    <w:p w14:paraId="7CDFE0B2" w14:textId="77777777" w:rsidR="00930F0E" w:rsidRPr="00930F0E" w:rsidRDefault="00930F0E" w:rsidP="00930F0E"/>
    <w:p w14:paraId="33BC0B4B" w14:textId="77777777" w:rsidR="00930F0E" w:rsidRPr="00930F0E" w:rsidRDefault="00930F0E" w:rsidP="00930F0E">
      <w:r w:rsidRPr="00930F0E">
        <w:t>Some files are automatically created by Python, VS Code, macOS, or other software.</w:t>
      </w:r>
    </w:p>
    <w:p w14:paraId="500A1509" w14:textId="77777777" w:rsidR="00930F0E" w:rsidRPr="00930F0E" w:rsidRDefault="00930F0E" w:rsidP="00930F0E"/>
    <w:p w14:paraId="2DD5DD7A" w14:textId="77777777" w:rsidR="00930F0E" w:rsidRPr="00930F0E" w:rsidRDefault="00930F0E" w:rsidP="00930F0E">
      <w:r w:rsidRPr="00930F0E">
        <w:t>These files are temporary or specific to my computer, so they don't need to be shared with anyone else.</w:t>
      </w:r>
    </w:p>
    <w:p w14:paraId="009E57AF" w14:textId="77777777" w:rsidR="00930F0E" w:rsidRPr="00930F0E" w:rsidRDefault="00930F0E" w:rsidP="00930F0E"/>
    <w:p w14:paraId="55967731" w14:textId="77777777" w:rsidR="00930F0E" w:rsidRPr="00930F0E" w:rsidRDefault="00930F0E" w:rsidP="00930F0E">
      <w:r w:rsidRPr="00930F0E">
        <w:t>Keeping them out of GitHub makes the project cleaner.</w:t>
      </w:r>
    </w:p>
    <w:p w14:paraId="0867697F" w14:textId="77777777" w:rsidR="00930F0E" w:rsidRPr="00930F0E" w:rsidRDefault="00930F0E" w:rsidP="00930F0E"/>
    <w:p w14:paraId="0246F226" w14:textId="77777777" w:rsidR="00930F0E" w:rsidRPr="00930F0E" w:rsidRDefault="00930F0E" w:rsidP="00930F0E">
      <w:r w:rsidRPr="00930F0E">
        <w:t>---</w:t>
      </w:r>
    </w:p>
    <w:p w14:paraId="76C45A71" w14:textId="77777777" w:rsidR="00930F0E" w:rsidRPr="00930F0E" w:rsidRDefault="00930F0E" w:rsidP="00930F0E"/>
    <w:p w14:paraId="65CE9B8F" w14:textId="77777777" w:rsidR="00930F0E" w:rsidRPr="00930F0E" w:rsidRDefault="00930F0E" w:rsidP="00930F0E">
      <w:r w:rsidRPr="00930F0E">
        <w:rPr>
          <w:b/>
          <w:bCs/>
        </w:rPr>
        <w:t xml:space="preserve">### Why do we ignore </w:t>
      </w:r>
      <w:proofErr w:type="gramStart"/>
      <w:r w:rsidRPr="00930F0E">
        <w:rPr>
          <w:b/>
          <w:bCs/>
        </w:rPr>
        <w:t>`.</w:t>
      </w:r>
      <w:proofErr w:type="spellStart"/>
      <w:r w:rsidRPr="00930F0E">
        <w:rPr>
          <w:b/>
          <w:bCs/>
        </w:rPr>
        <w:t>venv</w:t>
      </w:r>
      <w:proofErr w:type="spellEnd"/>
      <w:proofErr w:type="gramEnd"/>
      <w:r w:rsidRPr="00930F0E">
        <w:rPr>
          <w:b/>
          <w:bCs/>
        </w:rPr>
        <w:t>/`?</w:t>
      </w:r>
    </w:p>
    <w:p w14:paraId="4232AD1E" w14:textId="77777777" w:rsidR="00930F0E" w:rsidRPr="00930F0E" w:rsidRDefault="00930F0E" w:rsidP="00930F0E"/>
    <w:p w14:paraId="2D282E84" w14:textId="77777777" w:rsidR="00930F0E" w:rsidRPr="00930F0E" w:rsidRDefault="00930F0E" w:rsidP="00930F0E">
      <w:proofErr w:type="gramStart"/>
      <w:r w:rsidRPr="00930F0E">
        <w:t>`.</w:t>
      </w:r>
      <w:proofErr w:type="spellStart"/>
      <w:r w:rsidRPr="00930F0E">
        <w:t>venv</w:t>
      </w:r>
      <w:proofErr w:type="spellEnd"/>
      <w:proofErr w:type="gramEnd"/>
      <w:r w:rsidRPr="00930F0E">
        <w:t>` contains my project's virtual environment.</w:t>
      </w:r>
    </w:p>
    <w:p w14:paraId="798D56E4" w14:textId="77777777" w:rsidR="00930F0E" w:rsidRPr="00930F0E" w:rsidRDefault="00930F0E" w:rsidP="00930F0E"/>
    <w:p w14:paraId="3E4B59F8" w14:textId="77777777" w:rsidR="00930F0E" w:rsidRPr="00930F0E" w:rsidRDefault="00930F0E" w:rsidP="00930F0E">
      <w:r w:rsidRPr="00930F0E">
        <w:t>It includes Python and all the installed libraries.</w:t>
      </w:r>
    </w:p>
    <w:p w14:paraId="6BC76392" w14:textId="77777777" w:rsidR="00930F0E" w:rsidRPr="00930F0E" w:rsidRDefault="00930F0E" w:rsidP="00930F0E"/>
    <w:p w14:paraId="5B43C821" w14:textId="77777777" w:rsidR="00930F0E" w:rsidRPr="00930F0E" w:rsidRDefault="00930F0E" w:rsidP="00930F0E">
      <w:r w:rsidRPr="00930F0E">
        <w:t>Every developer creates their own virtual environment, so uploading mine is unnecessary and can make the repository very large.</w:t>
      </w:r>
    </w:p>
    <w:p w14:paraId="52619000" w14:textId="77777777" w:rsidR="00930F0E" w:rsidRPr="00930F0E" w:rsidRDefault="00930F0E" w:rsidP="00930F0E"/>
    <w:p w14:paraId="03DE2D11" w14:textId="77777777" w:rsidR="00930F0E" w:rsidRPr="00930F0E" w:rsidRDefault="00930F0E" w:rsidP="00930F0E">
      <w:r w:rsidRPr="00930F0E">
        <w:t>Instead, I upload `requirements.txt`, which lists all the libraries needed to recreate the environment.</w:t>
      </w:r>
    </w:p>
    <w:p w14:paraId="7D738936" w14:textId="77777777" w:rsidR="00930F0E" w:rsidRPr="00930F0E" w:rsidRDefault="00930F0E" w:rsidP="00930F0E"/>
    <w:p w14:paraId="5463EAFB" w14:textId="77777777" w:rsidR="00930F0E" w:rsidRPr="00930F0E" w:rsidRDefault="00930F0E" w:rsidP="00930F0E">
      <w:r w:rsidRPr="00930F0E">
        <w:t>---</w:t>
      </w:r>
    </w:p>
    <w:p w14:paraId="183A7D85" w14:textId="77777777" w:rsidR="00930F0E" w:rsidRPr="00930F0E" w:rsidRDefault="00930F0E" w:rsidP="00930F0E"/>
    <w:p w14:paraId="16EE2518" w14:textId="77777777" w:rsidR="00930F0E" w:rsidRPr="00930F0E" w:rsidRDefault="00930F0E" w:rsidP="00930F0E">
      <w:r w:rsidRPr="00930F0E">
        <w:rPr>
          <w:b/>
          <w:bCs/>
        </w:rPr>
        <w:t>### Why ignore `__</w:t>
      </w:r>
      <w:proofErr w:type="spellStart"/>
      <w:r w:rsidRPr="00930F0E">
        <w:rPr>
          <w:b/>
          <w:bCs/>
        </w:rPr>
        <w:t>pycache</w:t>
      </w:r>
      <w:proofErr w:type="spellEnd"/>
      <w:r w:rsidRPr="00930F0E">
        <w:rPr>
          <w:b/>
          <w:bCs/>
        </w:rPr>
        <w:t>__/`?</w:t>
      </w:r>
    </w:p>
    <w:p w14:paraId="4911D206" w14:textId="77777777" w:rsidR="00930F0E" w:rsidRPr="00930F0E" w:rsidRDefault="00930F0E" w:rsidP="00930F0E"/>
    <w:p w14:paraId="4BB314E2" w14:textId="77777777" w:rsidR="00930F0E" w:rsidRPr="00930F0E" w:rsidRDefault="00930F0E" w:rsidP="00930F0E">
      <w:r w:rsidRPr="00930F0E">
        <w:t>Python automatically creates this folder to make programs run a little faster.</w:t>
      </w:r>
    </w:p>
    <w:p w14:paraId="303500BD" w14:textId="77777777" w:rsidR="00930F0E" w:rsidRPr="00930F0E" w:rsidRDefault="00930F0E" w:rsidP="00930F0E"/>
    <w:p w14:paraId="7C6A15F1" w14:textId="77777777" w:rsidR="00930F0E" w:rsidRPr="00930F0E" w:rsidRDefault="00930F0E" w:rsidP="00930F0E">
      <w:r w:rsidRPr="00930F0E">
        <w:t>These files are temporary and can always be recreated.</w:t>
      </w:r>
    </w:p>
    <w:p w14:paraId="0CD8C31A" w14:textId="77777777" w:rsidR="00930F0E" w:rsidRPr="00930F0E" w:rsidRDefault="00930F0E" w:rsidP="00930F0E"/>
    <w:p w14:paraId="72C17C5B" w14:textId="77777777" w:rsidR="00930F0E" w:rsidRPr="00930F0E" w:rsidRDefault="00930F0E" w:rsidP="00930F0E">
      <w:r w:rsidRPr="00930F0E">
        <w:t>---</w:t>
      </w:r>
    </w:p>
    <w:p w14:paraId="03CCACF1" w14:textId="77777777" w:rsidR="00930F0E" w:rsidRPr="00930F0E" w:rsidRDefault="00930F0E" w:rsidP="00930F0E"/>
    <w:p w14:paraId="5E135305" w14:textId="77777777" w:rsidR="00930F0E" w:rsidRPr="00930F0E" w:rsidRDefault="00930F0E" w:rsidP="00930F0E">
      <w:r w:rsidRPr="00930F0E">
        <w:rPr>
          <w:b/>
          <w:bCs/>
        </w:rPr>
        <w:t>### Why ignore `*.</w:t>
      </w:r>
      <w:proofErr w:type="spellStart"/>
      <w:r w:rsidRPr="00930F0E">
        <w:rPr>
          <w:b/>
          <w:bCs/>
        </w:rPr>
        <w:t>pyc</w:t>
      </w:r>
      <w:proofErr w:type="spellEnd"/>
      <w:r w:rsidRPr="00930F0E">
        <w:rPr>
          <w:b/>
          <w:bCs/>
        </w:rPr>
        <w:t>`?</w:t>
      </w:r>
    </w:p>
    <w:p w14:paraId="2664CCDF" w14:textId="77777777" w:rsidR="00930F0E" w:rsidRPr="00930F0E" w:rsidRDefault="00930F0E" w:rsidP="00930F0E"/>
    <w:p w14:paraId="041449A1" w14:textId="77777777" w:rsidR="00930F0E" w:rsidRPr="00930F0E" w:rsidRDefault="00930F0E" w:rsidP="00930F0E">
      <w:r w:rsidRPr="00930F0E">
        <w:t>These are compiled Python files that Python generates automatically.</w:t>
      </w:r>
    </w:p>
    <w:p w14:paraId="195944F6" w14:textId="77777777" w:rsidR="00930F0E" w:rsidRPr="00930F0E" w:rsidRDefault="00930F0E" w:rsidP="00930F0E"/>
    <w:p w14:paraId="10B74FEF" w14:textId="77777777" w:rsidR="00930F0E" w:rsidRPr="00930F0E" w:rsidRDefault="00930F0E" w:rsidP="00930F0E">
      <w:r w:rsidRPr="00930F0E">
        <w:t>They are not part of my actual code and don't need to be uploaded.</w:t>
      </w:r>
    </w:p>
    <w:p w14:paraId="63825100" w14:textId="77777777" w:rsidR="00930F0E" w:rsidRPr="00930F0E" w:rsidRDefault="00930F0E" w:rsidP="00930F0E"/>
    <w:p w14:paraId="196A4A4A" w14:textId="77777777" w:rsidR="00930F0E" w:rsidRPr="00930F0E" w:rsidRDefault="00930F0E" w:rsidP="00930F0E">
      <w:r w:rsidRPr="00930F0E">
        <w:t>---</w:t>
      </w:r>
    </w:p>
    <w:p w14:paraId="1DB0B1D5" w14:textId="77777777" w:rsidR="00930F0E" w:rsidRPr="00930F0E" w:rsidRDefault="00930F0E" w:rsidP="00930F0E"/>
    <w:p w14:paraId="1EA2EDA8" w14:textId="77777777" w:rsidR="00930F0E" w:rsidRPr="00930F0E" w:rsidRDefault="00930F0E" w:rsidP="00930F0E">
      <w:r w:rsidRPr="00930F0E">
        <w:rPr>
          <w:b/>
          <w:bCs/>
        </w:rPr>
        <w:t xml:space="preserve">### Why ignore </w:t>
      </w:r>
      <w:proofErr w:type="gramStart"/>
      <w:r w:rsidRPr="00930F0E">
        <w:rPr>
          <w:b/>
          <w:bCs/>
        </w:rPr>
        <w:t>`.</w:t>
      </w:r>
      <w:proofErr w:type="spellStart"/>
      <w:r w:rsidRPr="00930F0E">
        <w:rPr>
          <w:b/>
          <w:bCs/>
        </w:rPr>
        <w:t>ipynb</w:t>
      </w:r>
      <w:proofErr w:type="gramEnd"/>
      <w:r w:rsidRPr="00930F0E">
        <w:rPr>
          <w:b/>
          <w:bCs/>
        </w:rPr>
        <w:t>_checkpoints</w:t>
      </w:r>
      <w:proofErr w:type="spellEnd"/>
      <w:r w:rsidRPr="00930F0E">
        <w:rPr>
          <w:b/>
          <w:bCs/>
        </w:rPr>
        <w:t>/`?</w:t>
      </w:r>
    </w:p>
    <w:p w14:paraId="6B83FF20" w14:textId="77777777" w:rsidR="00930F0E" w:rsidRPr="00930F0E" w:rsidRDefault="00930F0E" w:rsidP="00930F0E"/>
    <w:p w14:paraId="41DF5833" w14:textId="77777777" w:rsidR="00930F0E" w:rsidRPr="00930F0E" w:rsidRDefault="00930F0E" w:rsidP="00930F0E">
      <w:proofErr w:type="spellStart"/>
      <w:r w:rsidRPr="00930F0E">
        <w:t>Jupyter</w:t>
      </w:r>
      <w:proofErr w:type="spellEnd"/>
      <w:r w:rsidRPr="00930F0E">
        <w:t xml:space="preserve"> Notebook automatically creates backup files while I'm working.</w:t>
      </w:r>
    </w:p>
    <w:p w14:paraId="304773D2" w14:textId="77777777" w:rsidR="00930F0E" w:rsidRPr="00930F0E" w:rsidRDefault="00930F0E" w:rsidP="00930F0E"/>
    <w:p w14:paraId="40330A38" w14:textId="77777777" w:rsidR="00930F0E" w:rsidRPr="00930F0E" w:rsidRDefault="00930F0E" w:rsidP="00930F0E">
      <w:r w:rsidRPr="00930F0E">
        <w:t>These are only for recovery and shouldn't be part of the project.</w:t>
      </w:r>
    </w:p>
    <w:p w14:paraId="011BD266" w14:textId="77777777" w:rsidR="00930F0E" w:rsidRPr="00930F0E" w:rsidRDefault="00930F0E" w:rsidP="00930F0E"/>
    <w:p w14:paraId="2363548B" w14:textId="77777777" w:rsidR="00930F0E" w:rsidRPr="00930F0E" w:rsidRDefault="00930F0E" w:rsidP="00930F0E">
      <w:r w:rsidRPr="00930F0E">
        <w:t>---</w:t>
      </w:r>
    </w:p>
    <w:p w14:paraId="34AF28E5" w14:textId="77777777" w:rsidR="00930F0E" w:rsidRPr="00930F0E" w:rsidRDefault="00930F0E" w:rsidP="00930F0E"/>
    <w:p w14:paraId="3EC0BAB6" w14:textId="77777777" w:rsidR="00930F0E" w:rsidRPr="00930F0E" w:rsidRDefault="00930F0E" w:rsidP="00930F0E">
      <w:r w:rsidRPr="00930F0E">
        <w:rPr>
          <w:b/>
          <w:bCs/>
        </w:rPr>
        <w:t>### Why ignore `.</w:t>
      </w:r>
      <w:proofErr w:type="spellStart"/>
      <w:r w:rsidRPr="00930F0E">
        <w:rPr>
          <w:b/>
          <w:bCs/>
        </w:rPr>
        <w:t>DS_Store</w:t>
      </w:r>
      <w:proofErr w:type="spellEnd"/>
      <w:r w:rsidRPr="00930F0E">
        <w:rPr>
          <w:b/>
          <w:bCs/>
        </w:rPr>
        <w:t>`?</w:t>
      </w:r>
    </w:p>
    <w:p w14:paraId="02C7AE54" w14:textId="77777777" w:rsidR="00930F0E" w:rsidRPr="00930F0E" w:rsidRDefault="00930F0E" w:rsidP="00930F0E"/>
    <w:p w14:paraId="41776BFC" w14:textId="77777777" w:rsidR="00930F0E" w:rsidRPr="00930F0E" w:rsidRDefault="00930F0E" w:rsidP="00930F0E">
      <w:r w:rsidRPr="00930F0E">
        <w:t>This is a macOS system file that stores Finder settings like icon positions and folder views.</w:t>
      </w:r>
    </w:p>
    <w:p w14:paraId="1D76877B" w14:textId="77777777" w:rsidR="00930F0E" w:rsidRPr="00930F0E" w:rsidRDefault="00930F0E" w:rsidP="00930F0E"/>
    <w:p w14:paraId="6738377F" w14:textId="77777777" w:rsidR="00930F0E" w:rsidRPr="00930F0E" w:rsidRDefault="00930F0E" w:rsidP="00930F0E">
      <w:r w:rsidRPr="00930F0E">
        <w:t>It has nothing to do with my project.</w:t>
      </w:r>
    </w:p>
    <w:p w14:paraId="72B5FDB7" w14:textId="77777777" w:rsidR="00930F0E" w:rsidRPr="00930F0E" w:rsidRDefault="00930F0E" w:rsidP="00930F0E"/>
    <w:p w14:paraId="4AD35BFA" w14:textId="77777777" w:rsidR="00930F0E" w:rsidRPr="00930F0E" w:rsidRDefault="00930F0E" w:rsidP="00930F0E">
      <w:r w:rsidRPr="00930F0E">
        <w:t>---</w:t>
      </w:r>
    </w:p>
    <w:p w14:paraId="297C6176" w14:textId="77777777" w:rsidR="00930F0E" w:rsidRPr="00930F0E" w:rsidRDefault="00930F0E" w:rsidP="00930F0E"/>
    <w:p w14:paraId="23B3A4F7" w14:textId="77777777" w:rsidR="00930F0E" w:rsidRPr="00930F0E" w:rsidRDefault="00930F0E" w:rsidP="00930F0E">
      <w:r w:rsidRPr="00930F0E">
        <w:rPr>
          <w:b/>
          <w:bCs/>
        </w:rPr>
        <w:t>### Important takeaway</w:t>
      </w:r>
    </w:p>
    <w:p w14:paraId="3DCC5AF1" w14:textId="77777777" w:rsidR="00930F0E" w:rsidRPr="00930F0E" w:rsidRDefault="00930F0E" w:rsidP="00930F0E"/>
    <w:p w14:paraId="63C9A6C4" w14:textId="77777777" w:rsidR="00930F0E" w:rsidRPr="00930F0E" w:rsidRDefault="00930F0E" w:rsidP="00930F0E">
      <w:r w:rsidRPr="00930F0E">
        <w:t>GitHub should only contain files that someone else needs to run or understand my project.</w:t>
      </w:r>
    </w:p>
    <w:p w14:paraId="4A0F9787" w14:textId="77777777" w:rsidR="00930F0E" w:rsidRPr="00930F0E" w:rsidRDefault="00930F0E" w:rsidP="00930F0E"/>
    <w:p w14:paraId="5334E637" w14:textId="77777777" w:rsidR="00930F0E" w:rsidRPr="00930F0E" w:rsidRDefault="00930F0E" w:rsidP="00930F0E">
      <w:r w:rsidRPr="00930F0E">
        <w:t>Everything that can be recreated automatically should usually be ignored.</w:t>
      </w:r>
    </w:p>
    <w:p w14:paraId="2F70B375" w14:textId="77777777" w:rsidR="00930F0E" w:rsidRPr="00930F0E" w:rsidRDefault="00930F0E" w:rsidP="00930F0E"/>
    <w:p w14:paraId="11A1636D" w14:textId="77777777" w:rsidR="00930F0E" w:rsidRPr="00930F0E" w:rsidRDefault="00930F0E" w:rsidP="00930F0E">
      <w:r w:rsidRPr="00930F0E">
        <w:t>Git</w:t>
      </w:r>
    </w:p>
    <w:p w14:paraId="777010DB" w14:textId="77777777" w:rsidR="00930F0E" w:rsidRPr="00930F0E" w:rsidRDefault="00930F0E" w:rsidP="00930F0E">
      <w:r w:rsidRPr="00930F0E">
        <w:t>- Tracks changes in my project.</w:t>
      </w:r>
    </w:p>
    <w:p w14:paraId="21438D9B" w14:textId="77777777" w:rsidR="00930F0E" w:rsidRPr="00930F0E" w:rsidRDefault="00930F0E" w:rsidP="00930F0E">
      <w:r w:rsidRPr="00930F0E">
        <w:t>- Lets me save checkpoints using commits.</w:t>
      </w:r>
    </w:p>
    <w:p w14:paraId="379C4A4D" w14:textId="77777777" w:rsidR="00930F0E" w:rsidRPr="00930F0E" w:rsidRDefault="00930F0E" w:rsidP="00930F0E"/>
    <w:p w14:paraId="01DB4165" w14:textId="77777777" w:rsidR="00930F0E" w:rsidRPr="00930F0E" w:rsidRDefault="00930F0E" w:rsidP="00930F0E">
      <w:r w:rsidRPr="00930F0E">
        <w:t>GitHub</w:t>
      </w:r>
    </w:p>
    <w:p w14:paraId="536875DD" w14:textId="77777777" w:rsidR="00930F0E" w:rsidRPr="00930F0E" w:rsidRDefault="00930F0E" w:rsidP="00930F0E">
      <w:r w:rsidRPr="00930F0E">
        <w:t>- Stores my Git project online.</w:t>
      </w:r>
    </w:p>
    <w:p w14:paraId="697E85A3" w14:textId="77777777" w:rsidR="00930F0E" w:rsidRPr="00930F0E" w:rsidRDefault="00930F0E" w:rsidP="00930F0E">
      <w:r w:rsidRPr="00930F0E">
        <w:t>- Makes it easy to share my work.</w:t>
      </w:r>
    </w:p>
    <w:p w14:paraId="35D9B3B4" w14:textId="77777777" w:rsidR="00930F0E" w:rsidRPr="00930F0E" w:rsidRDefault="00930F0E" w:rsidP="00930F0E"/>
    <w:p w14:paraId="7BCFD309" w14:textId="77777777" w:rsidR="00930F0E" w:rsidRPr="00930F0E" w:rsidRDefault="00930F0E" w:rsidP="00930F0E">
      <w:r w:rsidRPr="00930F0E">
        <w:t>Commit</w:t>
      </w:r>
    </w:p>
    <w:p w14:paraId="6EDFE785" w14:textId="77777777" w:rsidR="00930F0E" w:rsidRPr="00930F0E" w:rsidRDefault="00930F0E" w:rsidP="00930F0E">
      <w:r w:rsidRPr="00930F0E">
        <w:t>- A snapshot of my project at a specific point in time.</w:t>
      </w:r>
    </w:p>
    <w:p w14:paraId="1EC1BEB2" w14:textId="77777777" w:rsidR="00930F0E" w:rsidRPr="00930F0E" w:rsidRDefault="00930F0E" w:rsidP="00930F0E"/>
    <w:p w14:paraId="09BD835E" w14:textId="77777777" w:rsidR="00930F0E" w:rsidRPr="00930F0E" w:rsidRDefault="00930F0E" w:rsidP="00930F0E">
      <w:r w:rsidRPr="00930F0E">
        <w:lastRenderedPageBreak/>
        <w:t>README</w:t>
      </w:r>
    </w:p>
    <w:p w14:paraId="46655250" w14:textId="77777777" w:rsidR="00930F0E" w:rsidRPr="00930F0E" w:rsidRDefault="00930F0E" w:rsidP="00930F0E">
      <w:r w:rsidRPr="00930F0E">
        <w:t>- The front page of my project.</w:t>
      </w:r>
    </w:p>
    <w:p w14:paraId="3813A480" w14:textId="77777777" w:rsidR="00930F0E" w:rsidRPr="00930F0E" w:rsidRDefault="00930F0E" w:rsidP="00930F0E"/>
    <w:p w14:paraId="649A8961" w14:textId="77777777" w:rsidR="00930F0E" w:rsidRPr="00930F0E" w:rsidRDefault="00930F0E" w:rsidP="00930F0E">
      <w:proofErr w:type="gramStart"/>
      <w:r w:rsidRPr="00930F0E">
        <w:t>.</w:t>
      </w:r>
      <w:proofErr w:type="spellStart"/>
      <w:r w:rsidRPr="00930F0E">
        <w:t>gitignore</w:t>
      </w:r>
      <w:proofErr w:type="spellEnd"/>
      <w:proofErr w:type="gramEnd"/>
    </w:p>
    <w:p w14:paraId="17954800" w14:textId="77777777" w:rsidR="00930F0E" w:rsidRPr="00930F0E" w:rsidRDefault="00930F0E" w:rsidP="00930F0E">
      <w:r w:rsidRPr="00930F0E">
        <w:t>- Tells Git which files not to upload.</w:t>
      </w:r>
    </w:p>
    <w:p w14:paraId="54F7E1D8" w14:textId="77777777" w:rsidR="00930F0E" w:rsidRPr="00930F0E" w:rsidRDefault="00930F0E" w:rsidP="00930F0E"/>
    <w:p w14:paraId="4EAA703C" w14:textId="77777777" w:rsidR="00930F0E" w:rsidRPr="00930F0E" w:rsidRDefault="00930F0E" w:rsidP="00930F0E">
      <w:r w:rsidRPr="00930F0E">
        <w:t>If Apple's </w:t>
      </w:r>
      <w:r w:rsidRPr="00930F0E">
        <w:rPr>
          <w:b/>
          <w:bCs/>
        </w:rPr>
        <w:t>mean closing price</w:t>
      </w:r>
      <w:r w:rsidRPr="00930F0E">
        <w:t> is </w:t>
      </w:r>
      <w:r w:rsidRPr="00930F0E">
        <w:rPr>
          <w:b/>
          <w:bCs/>
        </w:rPr>
        <w:t>198.78</w:t>
      </w:r>
      <w:r w:rsidRPr="00930F0E">
        <w:t> but the </w:t>
      </w:r>
      <w:r w:rsidRPr="00930F0E">
        <w:rPr>
          <w:b/>
          <w:bCs/>
        </w:rPr>
        <w:t>maximum</w:t>
      </w:r>
      <w:r w:rsidRPr="00930F0E">
        <w:t> is </w:t>
      </w:r>
      <w:r w:rsidRPr="00930F0E">
        <w:rPr>
          <w:b/>
          <w:bCs/>
        </w:rPr>
        <w:t>339.79</w:t>
      </w:r>
      <w:r w:rsidRPr="00930F0E">
        <w:t>, does that mean Apple usually traded around </w:t>
      </w:r>
      <w:r w:rsidRPr="00930F0E">
        <w:rPr>
          <w:b/>
          <w:bCs/>
        </w:rPr>
        <w:t>$340</w:t>
      </w:r>
      <w:r w:rsidRPr="00930F0E">
        <w:t>?</w:t>
      </w:r>
    </w:p>
    <w:p w14:paraId="7345E839" w14:textId="77777777" w:rsidR="00930F0E" w:rsidRPr="00930F0E" w:rsidRDefault="00930F0E" w:rsidP="00930F0E">
      <w:r w:rsidRPr="00930F0E">
        <w:t>No. The </w:t>
      </w:r>
      <w:r w:rsidRPr="00930F0E">
        <w:rPr>
          <w:b/>
          <w:bCs/>
        </w:rPr>
        <w:t>maximum</w:t>
      </w:r>
      <w:r w:rsidRPr="00930F0E">
        <w:t> is just the </w:t>
      </w:r>
      <w:r w:rsidRPr="00930F0E">
        <w:rPr>
          <w:b/>
          <w:bCs/>
        </w:rPr>
        <w:t>highest closing price reached on a single trading day</w:t>
      </w:r>
      <w:r w:rsidRPr="00930F0E">
        <w:t> during the five-year period. It doesn't represent where the stock traded most of the time.</w:t>
      </w:r>
    </w:p>
    <w:p w14:paraId="5BEAD3A8" w14:textId="77777777" w:rsidR="00930F0E" w:rsidRPr="00930F0E" w:rsidRDefault="00930F0E" w:rsidP="00930F0E">
      <w:r w:rsidRPr="00930F0E">
        <w:t>The </w:t>
      </w:r>
      <w:r w:rsidRPr="00930F0E">
        <w:rPr>
          <w:b/>
          <w:bCs/>
        </w:rPr>
        <w:t>mean (198.78)</w:t>
      </w:r>
      <w:r w:rsidRPr="00930F0E">
        <w:t> is the average of all </w:t>
      </w:r>
      <w:r w:rsidRPr="00930F0E">
        <w:rPr>
          <w:b/>
          <w:bCs/>
        </w:rPr>
        <w:t>1,255 trading days</w:t>
      </w:r>
      <w:r w:rsidRPr="00930F0E">
        <w:t>, so it represents the overall average closing price across the entire timeline.</w:t>
      </w:r>
    </w:p>
    <w:p w14:paraId="405042C4" w14:textId="77777777" w:rsidR="00930F0E" w:rsidRPr="00930F0E" w:rsidRDefault="00930F0E" w:rsidP="00930F0E">
      <w:r w:rsidRPr="00930F0E">
        <w:t>Since the </w:t>
      </w:r>
      <w:r w:rsidRPr="00930F0E">
        <w:rPr>
          <w:b/>
          <w:bCs/>
        </w:rPr>
        <w:t>mean ($198.78)</w:t>
      </w:r>
      <w:r w:rsidRPr="00930F0E">
        <w:t> is </w:t>
      </w:r>
      <w:r w:rsidRPr="00930F0E">
        <w:rPr>
          <w:b/>
          <w:bCs/>
        </w:rPr>
        <w:t>higher than the median ($187.02)</w:t>
      </w:r>
      <w:r w:rsidRPr="00930F0E">
        <w:t>, it suggests that some relatively high stock prices (like those above $300) pulled the average upward. This is common in data where there are some unusually large values.</w:t>
      </w:r>
    </w:p>
    <w:p w14:paraId="621E2EC5" w14:textId="77777777" w:rsidR="00930F0E" w:rsidRPr="00930F0E" w:rsidRDefault="00366A8E" w:rsidP="00930F0E">
      <w:r w:rsidRPr="00930F0E">
        <w:rPr>
          <w:noProof/>
        </w:rPr>
        <w:pict w14:anchorId="0EE9F4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EE8A65" w14:textId="77777777" w:rsidR="00930F0E" w:rsidRPr="00930F0E" w:rsidRDefault="00930F0E" w:rsidP="00930F0E">
      <w:proofErr w:type="gramStart"/>
      <w:r w:rsidRPr="00930F0E">
        <w:t>  describe</w:t>
      </w:r>
      <w:proofErr w:type="gramEnd"/>
      <w:r w:rsidRPr="00930F0E">
        <w:t>() provides a quick statistical summary of numerical data.</w:t>
      </w:r>
    </w:p>
    <w:p w14:paraId="5B4036BB" w14:textId="77777777" w:rsidR="00930F0E" w:rsidRPr="00930F0E" w:rsidRDefault="00930F0E" w:rsidP="00930F0E">
      <w:proofErr w:type="gramStart"/>
      <w:r w:rsidRPr="00930F0E">
        <w:t>  The</w:t>
      </w:r>
      <w:proofErr w:type="gramEnd"/>
      <w:r w:rsidRPr="00930F0E">
        <w:t> </w:t>
      </w:r>
      <w:r w:rsidRPr="00930F0E">
        <w:rPr>
          <w:b/>
          <w:bCs/>
        </w:rPr>
        <w:t>mean</w:t>
      </w:r>
      <w:r w:rsidRPr="00930F0E">
        <w:t> is the average of all observations.</w:t>
      </w:r>
    </w:p>
    <w:p w14:paraId="49808F4E" w14:textId="77777777" w:rsidR="00930F0E" w:rsidRPr="00930F0E" w:rsidRDefault="00930F0E" w:rsidP="00930F0E">
      <w:proofErr w:type="gramStart"/>
      <w:r w:rsidRPr="00930F0E">
        <w:t>  The</w:t>
      </w:r>
      <w:proofErr w:type="gramEnd"/>
      <w:r w:rsidRPr="00930F0E">
        <w:t> </w:t>
      </w:r>
      <w:r w:rsidRPr="00930F0E">
        <w:rPr>
          <w:b/>
          <w:bCs/>
        </w:rPr>
        <w:t>median</w:t>
      </w:r>
      <w:r w:rsidRPr="00930F0E">
        <w:t> is the middle value and is less affected by extreme values than the mean.</w:t>
      </w:r>
    </w:p>
    <w:p w14:paraId="64068856" w14:textId="77777777" w:rsidR="00930F0E" w:rsidRPr="00930F0E" w:rsidRDefault="00930F0E" w:rsidP="00930F0E">
      <w:proofErr w:type="gramStart"/>
      <w:r w:rsidRPr="00930F0E">
        <w:t xml:space="preserve">  </w:t>
      </w:r>
      <w:r w:rsidRPr="00930F0E">
        <w:rPr>
          <w:b/>
          <w:bCs/>
        </w:rPr>
        <w:t>Minimum</w:t>
      </w:r>
      <w:proofErr w:type="gramEnd"/>
      <w:r w:rsidRPr="00930F0E">
        <w:t> and </w:t>
      </w:r>
      <w:r w:rsidRPr="00930F0E">
        <w:rPr>
          <w:b/>
          <w:bCs/>
        </w:rPr>
        <w:t>maximum</w:t>
      </w:r>
      <w:r w:rsidRPr="00930F0E">
        <w:t> show the range of the data.</w:t>
      </w:r>
    </w:p>
    <w:p w14:paraId="69A945BF" w14:textId="77777777" w:rsidR="00930F0E" w:rsidRPr="00930F0E" w:rsidRDefault="00930F0E" w:rsidP="00930F0E">
      <w:proofErr w:type="gramStart"/>
      <w:r w:rsidRPr="00930F0E">
        <w:t xml:space="preserve">  </w:t>
      </w:r>
      <w:r w:rsidRPr="00930F0E">
        <w:rPr>
          <w:b/>
          <w:bCs/>
        </w:rPr>
        <w:t>Standard</w:t>
      </w:r>
      <w:proofErr w:type="gramEnd"/>
      <w:r w:rsidRPr="00930F0E">
        <w:rPr>
          <w:b/>
          <w:bCs/>
        </w:rPr>
        <w:t xml:space="preserve"> deviation</w:t>
      </w:r>
      <w:r w:rsidRPr="00930F0E">
        <w:t> measures how much the data varies from its average.</w:t>
      </w:r>
    </w:p>
    <w:p w14:paraId="4DCFBF25" w14:textId="1DE5AFEB" w:rsidR="00930F0E" w:rsidRDefault="00930F0E" w:rsidP="00930F0E">
      <w:proofErr w:type="gramStart"/>
      <w:r w:rsidRPr="00930F0E">
        <w:t>  If</w:t>
      </w:r>
      <w:proofErr w:type="gramEnd"/>
      <w:r w:rsidRPr="00930F0E">
        <w:t xml:space="preserve"> the </w:t>
      </w:r>
      <w:r w:rsidRPr="00930F0E">
        <w:rPr>
          <w:b/>
          <w:bCs/>
        </w:rPr>
        <w:t>mean is noticeably higher than the median</w:t>
      </w:r>
      <w:r w:rsidRPr="00930F0E">
        <w:t>, it may indicate that some larger values are pulling the average upward.</w:t>
      </w:r>
    </w:p>
    <w:p w14:paraId="5C645B8D" w14:textId="77777777" w:rsidR="00930F0E" w:rsidRPr="00930F0E" w:rsidRDefault="00930F0E" w:rsidP="00930F0E">
      <w:pPr>
        <w:rPr>
          <w:b/>
          <w:bCs/>
        </w:rPr>
      </w:pPr>
      <w:r w:rsidRPr="00930F0E">
        <w:rPr>
          <w:b/>
          <w:bCs/>
        </w:rPr>
        <w:t>Add this to your "What I Learned" notes</w:t>
      </w:r>
    </w:p>
    <w:p w14:paraId="11190DF6" w14:textId="77777777" w:rsidR="00930F0E" w:rsidRPr="00930F0E" w:rsidRDefault="00930F0E" w:rsidP="00930F0E">
      <w:pPr>
        <w:numPr>
          <w:ilvl w:val="0"/>
          <w:numId w:val="10"/>
        </w:numPr>
      </w:pPr>
      <w:r w:rsidRPr="00930F0E">
        <w:t>A </w:t>
      </w:r>
      <w:r w:rsidRPr="00930F0E">
        <w:rPr>
          <w:b/>
          <w:bCs/>
        </w:rPr>
        <w:t>line graph</w:t>
      </w:r>
      <w:r w:rsidRPr="00930F0E">
        <w:t> is ideal for showing how a value changes over time.</w:t>
      </w:r>
    </w:p>
    <w:p w14:paraId="093952C3" w14:textId="77777777" w:rsidR="00930F0E" w:rsidRPr="00930F0E" w:rsidRDefault="00930F0E" w:rsidP="00930F0E">
      <w:pPr>
        <w:numPr>
          <w:ilvl w:val="0"/>
          <w:numId w:val="10"/>
        </w:numPr>
      </w:pPr>
      <w:r w:rsidRPr="00930F0E">
        <w:t>The x-axis usually represents </w:t>
      </w:r>
      <w:r w:rsidRPr="00930F0E">
        <w:rPr>
          <w:b/>
          <w:bCs/>
        </w:rPr>
        <w:t>time</w:t>
      </w:r>
      <w:r w:rsidRPr="00930F0E">
        <w:t>, while the y-axis represents the variable being measured.</w:t>
      </w:r>
    </w:p>
    <w:p w14:paraId="7728C5BF" w14:textId="77777777" w:rsidR="00930F0E" w:rsidRPr="00930F0E" w:rsidRDefault="00930F0E" w:rsidP="00930F0E">
      <w:pPr>
        <w:numPr>
          <w:ilvl w:val="0"/>
          <w:numId w:val="10"/>
        </w:numPr>
      </w:pPr>
      <w:r w:rsidRPr="00930F0E">
        <w:lastRenderedPageBreak/>
        <w:t>Stock prices often fluctuate daily, but the overall trend can still be upward or downward.</w:t>
      </w:r>
    </w:p>
    <w:p w14:paraId="72373874" w14:textId="77777777" w:rsidR="00930F0E" w:rsidRPr="00930F0E" w:rsidRDefault="00930F0E" w:rsidP="00930F0E">
      <w:pPr>
        <w:numPr>
          <w:ilvl w:val="0"/>
          <w:numId w:val="10"/>
        </w:numPr>
      </w:pPr>
      <w:r w:rsidRPr="00930F0E">
        <w:t>Visualizations help identify trends and patterns much faster than tables of numbers.</w:t>
      </w:r>
    </w:p>
    <w:p w14:paraId="1F4DED8A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⭐</w:t>
      </w:r>
      <w:r w:rsidRPr="00930F0E">
        <w:rPr>
          <w:b/>
          <w:bCs/>
        </w:rPr>
        <w:t xml:space="preserve"> This is the mindset I want you to build</w:t>
      </w:r>
    </w:p>
    <w:p w14:paraId="0B9E8806" w14:textId="77777777" w:rsidR="00930F0E" w:rsidRPr="00930F0E" w:rsidRDefault="00930F0E" w:rsidP="00930F0E">
      <w:r w:rsidRPr="00930F0E">
        <w:t>When you look at a graph, ask yourself these questions:</w:t>
      </w:r>
    </w:p>
    <w:p w14:paraId="5BD50D31" w14:textId="77777777" w:rsidR="00930F0E" w:rsidRPr="00930F0E" w:rsidRDefault="00930F0E" w:rsidP="00930F0E">
      <w:pPr>
        <w:numPr>
          <w:ilvl w:val="0"/>
          <w:numId w:val="11"/>
        </w:numPr>
      </w:pPr>
      <w:r w:rsidRPr="00930F0E">
        <w:rPr>
          <w:b/>
          <w:bCs/>
        </w:rPr>
        <w:t>What pattern do I see?</w:t>
      </w:r>
    </w:p>
    <w:p w14:paraId="176807CA" w14:textId="77777777" w:rsidR="00930F0E" w:rsidRPr="00930F0E" w:rsidRDefault="00930F0E" w:rsidP="00930F0E">
      <w:pPr>
        <w:numPr>
          <w:ilvl w:val="0"/>
          <w:numId w:val="11"/>
        </w:numPr>
      </w:pPr>
      <w:r w:rsidRPr="00930F0E">
        <w:rPr>
          <w:b/>
          <w:bCs/>
        </w:rPr>
        <w:t>When did it happen?</w:t>
      </w:r>
    </w:p>
    <w:p w14:paraId="0CFF94F2" w14:textId="77777777" w:rsidR="00930F0E" w:rsidRPr="00930F0E" w:rsidRDefault="00930F0E" w:rsidP="00930F0E">
      <w:pPr>
        <w:numPr>
          <w:ilvl w:val="0"/>
          <w:numId w:val="11"/>
        </w:numPr>
      </w:pPr>
      <w:r w:rsidRPr="00930F0E">
        <w:rPr>
          <w:b/>
          <w:bCs/>
        </w:rPr>
        <w:t>How large was the change?</w:t>
      </w:r>
    </w:p>
    <w:p w14:paraId="4401C31C" w14:textId="77777777" w:rsidR="00930F0E" w:rsidRPr="00930F0E" w:rsidRDefault="00930F0E" w:rsidP="00930F0E">
      <w:pPr>
        <w:numPr>
          <w:ilvl w:val="0"/>
          <w:numId w:val="11"/>
        </w:numPr>
      </w:pPr>
      <w:r w:rsidRPr="00930F0E">
        <w:rPr>
          <w:b/>
          <w:bCs/>
        </w:rPr>
        <w:t>What evidence would I need to explain it?</w:t>
      </w:r>
    </w:p>
    <w:p w14:paraId="18F4628D" w14:textId="77777777" w:rsidR="00930F0E" w:rsidRPr="00930F0E" w:rsidRDefault="00930F0E" w:rsidP="00930F0E">
      <w:pPr>
        <w:rPr>
          <w:b/>
          <w:bCs/>
        </w:rPr>
      </w:pPr>
      <w:r w:rsidRPr="00930F0E">
        <w:rPr>
          <w:b/>
          <w:bCs/>
        </w:rPr>
        <w:t>Add this to your "What I Learned" notes</w:t>
      </w:r>
    </w:p>
    <w:p w14:paraId="72756DA6" w14:textId="77777777" w:rsidR="00930F0E" w:rsidRPr="00930F0E" w:rsidRDefault="00930F0E" w:rsidP="00930F0E">
      <w:pPr>
        <w:numPr>
          <w:ilvl w:val="0"/>
          <w:numId w:val="12"/>
        </w:numPr>
      </w:pPr>
      <w:r w:rsidRPr="00930F0E">
        <w:t>A graph helps identify </w:t>
      </w:r>
      <w:r w:rsidRPr="00930F0E">
        <w:rPr>
          <w:b/>
          <w:bCs/>
        </w:rPr>
        <w:t>patterns</w:t>
      </w:r>
      <w:r w:rsidRPr="00930F0E">
        <w:t>, but it does </w:t>
      </w:r>
      <w:r w:rsidRPr="00930F0E">
        <w:rPr>
          <w:b/>
          <w:bCs/>
        </w:rPr>
        <w:t>not prove the cause</w:t>
      </w:r>
      <w:r w:rsidRPr="00930F0E">
        <w:t> of those patterns.</w:t>
      </w:r>
    </w:p>
    <w:p w14:paraId="1DFC5C83" w14:textId="77777777" w:rsidR="00930F0E" w:rsidRPr="00930F0E" w:rsidRDefault="00930F0E" w:rsidP="00930F0E">
      <w:pPr>
        <w:numPr>
          <w:ilvl w:val="0"/>
          <w:numId w:val="12"/>
        </w:numPr>
      </w:pPr>
      <w:r w:rsidRPr="00930F0E">
        <w:t>As a data analyst, it's important to distinguish </w:t>
      </w:r>
      <w:r w:rsidRPr="00930F0E">
        <w:rPr>
          <w:b/>
          <w:bCs/>
        </w:rPr>
        <w:t>observation</w:t>
      </w:r>
      <w:r w:rsidRPr="00930F0E">
        <w:t> ("the stock price dropped") from </w:t>
      </w:r>
      <w:r w:rsidRPr="00930F0E">
        <w:rPr>
          <w:b/>
          <w:bCs/>
        </w:rPr>
        <w:t>explanation</w:t>
      </w:r>
      <w:r w:rsidRPr="00930F0E">
        <w:t> ("it dropped because of..."), which requires additional evidence.</w:t>
      </w:r>
    </w:p>
    <w:p w14:paraId="7575D3F2" w14:textId="77777777" w:rsidR="00930F0E" w:rsidRPr="00930F0E" w:rsidRDefault="00930F0E" w:rsidP="00930F0E">
      <w:pPr>
        <w:numPr>
          <w:ilvl w:val="0"/>
          <w:numId w:val="12"/>
        </w:numPr>
      </w:pPr>
      <w:r w:rsidRPr="00930F0E">
        <w:t>When analyzing a graph, start by identifying the trend, volatility, unusual points, and questions that need further investigation.</w:t>
      </w:r>
    </w:p>
    <w:p w14:paraId="250D2E16" w14:textId="35412C91" w:rsidR="00930F0E" w:rsidRDefault="00930F0E" w:rsidP="00930F0E">
      <w:r w:rsidRPr="00930F0E">
        <w:t>The stock experiences short-term volatility, which may be influenced by company-specific events</w:t>
      </w:r>
      <w:r>
        <w:t xml:space="preserve"> (</w:t>
      </w:r>
      <w:r w:rsidRPr="00930F0E">
        <w:rPr>
          <w:b/>
          <w:bCs/>
        </w:rPr>
        <w:t>Short-Term Volatility:</w:t>
      </w:r>
      <w:r w:rsidRPr="00930F0E">
        <w:t> This means the stock price swings sharply up or down over days, weeks, or months, but it does not mean the long-term value of the company has permanently changed.</w:t>
      </w:r>
      <w:r>
        <w:t>)</w:t>
      </w:r>
    </w:p>
    <w:p w14:paraId="582DC232" w14:textId="77777777" w:rsidR="00930F0E" w:rsidRDefault="00930F0E" w:rsidP="00930F0E"/>
    <w:p w14:paraId="6E10A4F5" w14:textId="77777777" w:rsidR="00930F0E" w:rsidRPr="00930F0E" w:rsidRDefault="00930F0E" w:rsidP="00930F0E">
      <w:r w:rsidRPr="00930F0E">
        <w:t>This is an important distinction in data science:</w:t>
      </w:r>
    </w:p>
    <w:p w14:paraId="0F954956" w14:textId="77777777" w:rsidR="00930F0E" w:rsidRPr="00930F0E" w:rsidRDefault="00930F0E" w:rsidP="00930F0E">
      <w:r w:rsidRPr="00930F0E">
        <w:rPr>
          <w:b/>
          <w:bCs/>
        </w:rPr>
        <w:t>A graph shows patterns. It doesn't prove causes.</w:t>
      </w:r>
    </w:p>
    <w:p w14:paraId="587AD953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✅</w:t>
      </w:r>
      <w:r w:rsidRPr="00930F0E">
        <w:rPr>
          <w:b/>
          <w:bCs/>
        </w:rPr>
        <w:t xml:space="preserve"> 4. Lowest point</w:t>
      </w:r>
    </w:p>
    <w:p w14:paraId="7BF02A3A" w14:textId="77777777" w:rsidR="00930F0E" w:rsidRPr="00930F0E" w:rsidRDefault="00930F0E" w:rsidP="00930F0E">
      <w:r w:rsidRPr="00930F0E">
        <w:rPr>
          <w:i/>
          <w:iCs/>
        </w:rPr>
        <w:t>"The lowest it ever got in this timeline was 2023, so it would be interesting to figure out that reason as a data analyst."</w:t>
      </w:r>
    </w:p>
    <w:p w14:paraId="4790F48C" w14:textId="77777777" w:rsidR="00930F0E" w:rsidRPr="00930F0E" w:rsidRDefault="00930F0E" w:rsidP="00930F0E">
      <w:r w:rsidRPr="00930F0E">
        <w:t>Excellent observation.</w:t>
      </w:r>
    </w:p>
    <w:p w14:paraId="1F0273E8" w14:textId="77777777" w:rsidR="00930F0E" w:rsidRPr="00930F0E" w:rsidRDefault="00930F0E" w:rsidP="00930F0E">
      <w:r w:rsidRPr="00930F0E">
        <w:t>This is exactly how analysts think.</w:t>
      </w:r>
    </w:p>
    <w:p w14:paraId="3C2544FA" w14:textId="77777777" w:rsidR="00930F0E" w:rsidRPr="00930F0E" w:rsidRDefault="00930F0E" w:rsidP="00930F0E">
      <w:r w:rsidRPr="00930F0E">
        <w:lastRenderedPageBreak/>
        <w:t>Instead of saying:</w:t>
      </w:r>
    </w:p>
    <w:p w14:paraId="7CD3FF69" w14:textId="77777777" w:rsidR="00930F0E" w:rsidRPr="00930F0E" w:rsidRDefault="00930F0E" w:rsidP="00930F0E">
      <w:r w:rsidRPr="00930F0E">
        <w:t>"Apple dropped because of X."</w:t>
      </w:r>
    </w:p>
    <w:p w14:paraId="6BFA621E" w14:textId="77777777" w:rsidR="00930F0E" w:rsidRPr="00930F0E" w:rsidRDefault="00930F0E" w:rsidP="00930F0E">
      <w:r w:rsidRPr="00930F0E">
        <w:t>You ask:</w:t>
      </w:r>
    </w:p>
    <w:p w14:paraId="7F930637" w14:textId="77777777" w:rsidR="00930F0E" w:rsidRPr="00930F0E" w:rsidRDefault="00930F0E" w:rsidP="00930F0E">
      <w:r w:rsidRPr="00930F0E">
        <w:t>"Why did Apple reach its lowest point around early 2023? Let's investigate."</w:t>
      </w:r>
    </w:p>
    <w:p w14:paraId="46626CC8" w14:textId="77777777" w:rsidR="00930F0E" w:rsidRPr="00930F0E" w:rsidRDefault="00930F0E" w:rsidP="00930F0E">
      <w:r w:rsidRPr="00930F0E">
        <w:t>That investigation might involve:</w:t>
      </w:r>
    </w:p>
    <w:p w14:paraId="48F417C9" w14:textId="77777777" w:rsidR="00930F0E" w:rsidRPr="00930F0E" w:rsidRDefault="00930F0E" w:rsidP="00930F0E">
      <w:pPr>
        <w:numPr>
          <w:ilvl w:val="0"/>
          <w:numId w:val="13"/>
        </w:numPr>
      </w:pPr>
      <w:r w:rsidRPr="00930F0E">
        <w:t>Looking at financial news</w:t>
      </w:r>
    </w:p>
    <w:p w14:paraId="57415FC5" w14:textId="77777777" w:rsidR="00930F0E" w:rsidRPr="00930F0E" w:rsidRDefault="00930F0E" w:rsidP="00930F0E">
      <w:pPr>
        <w:numPr>
          <w:ilvl w:val="0"/>
          <w:numId w:val="13"/>
        </w:numPr>
      </w:pPr>
      <w:r w:rsidRPr="00930F0E">
        <w:t>Reviewing earnings reports</w:t>
      </w:r>
    </w:p>
    <w:p w14:paraId="0203FC09" w14:textId="77777777" w:rsidR="00930F0E" w:rsidRPr="00930F0E" w:rsidRDefault="00930F0E" w:rsidP="00930F0E">
      <w:pPr>
        <w:numPr>
          <w:ilvl w:val="0"/>
          <w:numId w:val="13"/>
        </w:numPr>
      </w:pPr>
      <w:r w:rsidRPr="00930F0E">
        <w:t>Comparing with the Nasdaq or S&amp;P 500</w:t>
      </w:r>
    </w:p>
    <w:p w14:paraId="6DE89539" w14:textId="77777777" w:rsidR="00930F0E" w:rsidRPr="00930F0E" w:rsidRDefault="00930F0E" w:rsidP="00930F0E">
      <w:pPr>
        <w:numPr>
          <w:ilvl w:val="0"/>
          <w:numId w:val="13"/>
        </w:numPr>
      </w:pPr>
      <w:r w:rsidRPr="00930F0E">
        <w:t>Checking interest rate announcements</w:t>
      </w:r>
    </w:p>
    <w:p w14:paraId="0EB18F24" w14:textId="77777777" w:rsidR="00930F0E" w:rsidRPr="00930F0E" w:rsidRDefault="00930F0E" w:rsidP="00930F0E">
      <w:pPr>
        <w:numPr>
          <w:ilvl w:val="0"/>
          <w:numId w:val="13"/>
        </w:numPr>
      </w:pPr>
      <w:r w:rsidRPr="00930F0E">
        <w:t>Looking at economic events</w:t>
      </w:r>
    </w:p>
    <w:p w14:paraId="4CCD23FB" w14:textId="77777777" w:rsidR="00930F0E" w:rsidRPr="00930F0E" w:rsidRDefault="00930F0E" w:rsidP="00930F0E">
      <w:r w:rsidRPr="00930F0E">
        <w:t>That's the difference between </w:t>
      </w:r>
      <w:r w:rsidRPr="00930F0E">
        <w:rPr>
          <w:b/>
          <w:bCs/>
        </w:rPr>
        <w:t>describing data</w:t>
      </w:r>
      <w:r w:rsidRPr="00930F0E">
        <w:t> and </w:t>
      </w:r>
      <w:r w:rsidRPr="00930F0E">
        <w:rPr>
          <w:b/>
          <w:bCs/>
        </w:rPr>
        <w:t>explaining data</w:t>
      </w:r>
      <w:r w:rsidRPr="00930F0E">
        <w:t>.</w:t>
      </w:r>
    </w:p>
    <w:p w14:paraId="7B4261CF" w14:textId="77777777" w:rsidR="00930F0E" w:rsidRPr="00930F0E" w:rsidRDefault="00930F0E" w:rsidP="00930F0E">
      <w:r w:rsidRPr="00930F0E">
        <w:t>When you look at a graph, ask yourself these questions:</w:t>
      </w:r>
    </w:p>
    <w:p w14:paraId="3CAF3870" w14:textId="77777777" w:rsidR="00930F0E" w:rsidRPr="00930F0E" w:rsidRDefault="00930F0E" w:rsidP="00930F0E">
      <w:pPr>
        <w:numPr>
          <w:ilvl w:val="0"/>
          <w:numId w:val="14"/>
        </w:numPr>
      </w:pPr>
      <w:r w:rsidRPr="00930F0E">
        <w:rPr>
          <w:b/>
          <w:bCs/>
        </w:rPr>
        <w:t>What pattern do I see?</w:t>
      </w:r>
    </w:p>
    <w:p w14:paraId="2914EC4B" w14:textId="77777777" w:rsidR="00930F0E" w:rsidRPr="00930F0E" w:rsidRDefault="00930F0E" w:rsidP="00930F0E">
      <w:pPr>
        <w:numPr>
          <w:ilvl w:val="0"/>
          <w:numId w:val="14"/>
        </w:numPr>
      </w:pPr>
      <w:r w:rsidRPr="00930F0E">
        <w:rPr>
          <w:b/>
          <w:bCs/>
        </w:rPr>
        <w:t>When did it happen?</w:t>
      </w:r>
    </w:p>
    <w:p w14:paraId="22B9B74A" w14:textId="77777777" w:rsidR="00930F0E" w:rsidRPr="00930F0E" w:rsidRDefault="00930F0E" w:rsidP="00930F0E">
      <w:pPr>
        <w:numPr>
          <w:ilvl w:val="0"/>
          <w:numId w:val="14"/>
        </w:numPr>
      </w:pPr>
      <w:r w:rsidRPr="00930F0E">
        <w:rPr>
          <w:b/>
          <w:bCs/>
        </w:rPr>
        <w:t>How large was the change?</w:t>
      </w:r>
    </w:p>
    <w:p w14:paraId="49B954A5" w14:textId="77777777" w:rsidR="00930F0E" w:rsidRPr="00930F0E" w:rsidRDefault="00930F0E" w:rsidP="00930F0E">
      <w:pPr>
        <w:numPr>
          <w:ilvl w:val="0"/>
          <w:numId w:val="14"/>
        </w:numPr>
      </w:pPr>
      <w:r w:rsidRPr="00930F0E">
        <w:rPr>
          <w:b/>
          <w:bCs/>
        </w:rPr>
        <w:t>What evidence would I need to explain it?</w:t>
      </w:r>
    </w:p>
    <w:p w14:paraId="48DACE57" w14:textId="77777777" w:rsidR="00930F0E" w:rsidRPr="00930F0E" w:rsidRDefault="00930F0E" w:rsidP="00930F0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30F0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 A</w:t>
      </w:r>
      <w:proofErr w:type="gramEnd"/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graph helps identify </w:t>
      </w:r>
      <w:r w:rsidRPr="00930F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>, but it does </w:t>
      </w:r>
      <w:r w:rsidRPr="00930F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prove the cause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> of those patterns.</w:t>
      </w:r>
    </w:p>
    <w:p w14:paraId="0D2AADC2" w14:textId="77777777" w:rsidR="00930F0E" w:rsidRPr="00930F0E" w:rsidRDefault="00930F0E" w:rsidP="00930F0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30F0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 As</w:t>
      </w:r>
      <w:proofErr w:type="gramEnd"/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a data analyst, it's important to distinguish </w:t>
      </w:r>
      <w:r w:rsidRPr="00930F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> ("the stock price dropped") from </w:t>
      </w:r>
      <w:r w:rsidRPr="00930F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> ("it dropped because of..."), which requires additional evidence.</w:t>
      </w:r>
    </w:p>
    <w:p w14:paraId="3AF2A7A7" w14:textId="3958B043" w:rsidR="00930F0E" w:rsidRPr="00930F0E" w:rsidRDefault="00930F0E" w:rsidP="00930F0E">
      <w:pPr>
        <w:pStyle w:val="ListParagraph"/>
        <w:numPr>
          <w:ilvl w:val="0"/>
          <w:numId w:val="14"/>
        </w:numPr>
      </w:pPr>
      <w:proofErr w:type="gramStart"/>
      <w:r w:rsidRPr="00930F0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 When</w:t>
      </w:r>
      <w:proofErr w:type="gramEnd"/>
      <w:r w:rsidRPr="00930F0E">
        <w:rPr>
          <w:rFonts w:ascii="Times New Roman" w:eastAsia="Times New Roman" w:hAnsi="Times New Roman" w:cs="Times New Roman"/>
          <w:kern w:val="0"/>
          <w14:ligatures w14:val="none"/>
        </w:rPr>
        <w:t xml:space="preserve"> analyzing a graph, start by identifying the trend, volatility, unusual points, and questions that need further investigation.</w:t>
      </w:r>
    </w:p>
    <w:p w14:paraId="298D8CAC" w14:textId="3BF756A0" w:rsidR="00930F0E" w:rsidRDefault="00930F0E" w:rsidP="00930F0E">
      <w:r w:rsidRPr="00930F0E">
        <w:t>"What additional information would you like to have to better understand these price movements?"</w:t>
      </w:r>
    </w:p>
    <w:p w14:paraId="5464C7E0" w14:textId="0B894561" w:rsidR="00930F0E" w:rsidRDefault="00930F0E" w:rsidP="00930F0E">
      <w:r w:rsidRPr="00930F0E">
        <w:t>"I'd like to investigate major global or company-specific events that occurred around the dates of the significant price movements."</w:t>
      </w:r>
    </w:p>
    <w:p w14:paraId="4BCF82BD" w14:textId="77777777" w:rsidR="00930F0E" w:rsidRPr="00930F0E" w:rsidRDefault="00930F0E" w:rsidP="00930F0E">
      <w:r w:rsidRPr="00930F0E">
        <w:t>An experienced data analyst might also say they'd want:</w:t>
      </w:r>
    </w:p>
    <w:p w14:paraId="72D777E1" w14:textId="77777777" w:rsidR="00930F0E" w:rsidRPr="00930F0E" w:rsidRDefault="00930F0E" w:rsidP="00930F0E">
      <w:pPr>
        <w:numPr>
          <w:ilvl w:val="0"/>
          <w:numId w:val="15"/>
        </w:numPr>
      </w:pPr>
      <w:r w:rsidRPr="00930F0E">
        <w:rPr>
          <w:b/>
          <w:bCs/>
        </w:rPr>
        <w:t>Company events</w:t>
      </w:r>
    </w:p>
    <w:p w14:paraId="4F1EF02B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Quarterly earnings reports</w:t>
      </w:r>
    </w:p>
    <w:p w14:paraId="70F07E01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lastRenderedPageBreak/>
        <w:t>Product launches (e.g., new iPhone, Mac, AI announcements)</w:t>
      </w:r>
    </w:p>
    <w:p w14:paraId="551EEB24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CEO announcements</w:t>
      </w:r>
    </w:p>
    <w:p w14:paraId="1E2FAACF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Dividend or stock buyback announcements</w:t>
      </w:r>
    </w:p>
    <w:p w14:paraId="25B87BCD" w14:textId="77777777" w:rsidR="00930F0E" w:rsidRPr="00930F0E" w:rsidRDefault="00930F0E" w:rsidP="00930F0E">
      <w:pPr>
        <w:numPr>
          <w:ilvl w:val="0"/>
          <w:numId w:val="15"/>
        </w:numPr>
      </w:pPr>
      <w:r w:rsidRPr="00930F0E">
        <w:rPr>
          <w:b/>
          <w:bCs/>
        </w:rPr>
        <w:t>Economic events</w:t>
      </w:r>
    </w:p>
    <w:p w14:paraId="31722E95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Inflation reports</w:t>
      </w:r>
    </w:p>
    <w:p w14:paraId="0471CC12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Interest rate decisions by the Federal Reserve</w:t>
      </w:r>
    </w:p>
    <w:p w14:paraId="1CAE7C06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Recession concerns</w:t>
      </w:r>
    </w:p>
    <w:p w14:paraId="6CD8AF78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Major geopolitical events</w:t>
      </w:r>
    </w:p>
    <w:p w14:paraId="4FD07EC3" w14:textId="77777777" w:rsidR="00930F0E" w:rsidRPr="00930F0E" w:rsidRDefault="00930F0E" w:rsidP="00930F0E">
      <w:pPr>
        <w:numPr>
          <w:ilvl w:val="0"/>
          <w:numId w:val="15"/>
        </w:numPr>
      </w:pPr>
      <w:r w:rsidRPr="00930F0E">
        <w:rPr>
          <w:b/>
          <w:bCs/>
        </w:rPr>
        <w:t>Market comparison</w:t>
      </w:r>
    </w:p>
    <w:p w14:paraId="0C9BD589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Was only Apple falling?</w:t>
      </w:r>
    </w:p>
    <w:p w14:paraId="515BA250" w14:textId="77777777" w:rsidR="00930F0E" w:rsidRPr="00930F0E" w:rsidRDefault="00930F0E" w:rsidP="00930F0E">
      <w:pPr>
        <w:numPr>
          <w:ilvl w:val="1"/>
          <w:numId w:val="15"/>
        </w:numPr>
      </w:pPr>
      <w:r w:rsidRPr="00930F0E">
        <w:t>Or was the entire tech sector (Microsoft, Nvidia, Google) falling too?</w:t>
      </w:r>
    </w:p>
    <w:p w14:paraId="436EC415" w14:textId="77777777" w:rsidR="00930F0E" w:rsidRPr="00930F0E" w:rsidRDefault="00930F0E" w:rsidP="00930F0E">
      <w:r w:rsidRPr="00930F0E">
        <w:t>This last point is especially important.</w:t>
      </w:r>
    </w:p>
    <w:p w14:paraId="0BD0D9C2" w14:textId="77777777" w:rsidR="00930F0E" w:rsidRPr="00930F0E" w:rsidRDefault="00930F0E" w:rsidP="00930F0E">
      <w:r w:rsidRPr="00930F0E">
        <w:t>Imagine Apple dropped 15%.</w:t>
      </w:r>
    </w:p>
    <w:p w14:paraId="663EA690" w14:textId="77777777" w:rsidR="00930F0E" w:rsidRPr="00930F0E" w:rsidRDefault="00930F0E" w:rsidP="00930F0E">
      <w:pPr>
        <w:numPr>
          <w:ilvl w:val="0"/>
          <w:numId w:val="16"/>
        </w:numPr>
      </w:pPr>
      <w:r w:rsidRPr="00930F0E">
        <w:t>If </w:t>
      </w:r>
      <w:r w:rsidRPr="00930F0E">
        <w:rPr>
          <w:b/>
          <w:bCs/>
        </w:rPr>
        <w:t>Apple alone</w:t>
      </w:r>
      <w:r w:rsidRPr="00930F0E">
        <w:t xml:space="preserve"> dropped, the reason might be </w:t>
      </w:r>
      <w:proofErr w:type="gramStart"/>
      <w:r w:rsidRPr="00930F0E">
        <w:t>company-specific</w:t>
      </w:r>
      <w:proofErr w:type="gramEnd"/>
      <w:r w:rsidRPr="00930F0E">
        <w:t>.</w:t>
      </w:r>
    </w:p>
    <w:p w14:paraId="0C88E045" w14:textId="77777777" w:rsidR="00930F0E" w:rsidRPr="00930F0E" w:rsidRDefault="00930F0E" w:rsidP="00930F0E">
      <w:pPr>
        <w:numPr>
          <w:ilvl w:val="0"/>
          <w:numId w:val="16"/>
        </w:numPr>
      </w:pPr>
      <w:r w:rsidRPr="00930F0E">
        <w:t>If </w:t>
      </w:r>
      <w:r w:rsidRPr="00930F0E">
        <w:rPr>
          <w:b/>
          <w:bCs/>
        </w:rPr>
        <w:t>every tech stock</w:t>
      </w:r>
      <w:r w:rsidRPr="00930F0E">
        <w:t> dropped, the reason is probably a broader market event.</w:t>
      </w:r>
    </w:p>
    <w:p w14:paraId="7A107780" w14:textId="77777777" w:rsidR="00930F0E" w:rsidRPr="00930F0E" w:rsidRDefault="00930F0E" w:rsidP="00930F0E">
      <w:r w:rsidRPr="00930F0E">
        <w:t>That's how analysts narrow down the cause.</w:t>
      </w:r>
    </w:p>
    <w:p w14:paraId="321968F6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📝</w:t>
      </w:r>
      <w:r w:rsidRPr="00930F0E">
        <w:rPr>
          <w:b/>
          <w:bCs/>
        </w:rPr>
        <w:t xml:space="preserve"> Add this to your "What I Learned" notes</w:t>
      </w:r>
    </w:p>
    <w:p w14:paraId="13DC78FD" w14:textId="77777777" w:rsidR="00930F0E" w:rsidRPr="00930F0E" w:rsidRDefault="00930F0E" w:rsidP="00930F0E">
      <w:pPr>
        <w:numPr>
          <w:ilvl w:val="0"/>
          <w:numId w:val="17"/>
        </w:numPr>
      </w:pPr>
      <w:proofErr w:type="spellStart"/>
      <w:proofErr w:type="gramStart"/>
      <w:r w:rsidRPr="00930F0E">
        <w:t>plt.figure</w:t>
      </w:r>
      <w:proofErr w:type="spellEnd"/>
      <w:proofErr w:type="gramEnd"/>
      <w:r w:rsidRPr="00930F0E">
        <w:t>(</w:t>
      </w:r>
      <w:proofErr w:type="spellStart"/>
      <w:r w:rsidRPr="00930F0E">
        <w:t>figsize</w:t>
      </w:r>
      <w:proofErr w:type="spellEnd"/>
      <w:r w:rsidRPr="00930F0E">
        <w:t>=(width, height)) creates the canvas before plotting.</w:t>
      </w:r>
    </w:p>
    <w:p w14:paraId="0C1A50AA" w14:textId="77777777" w:rsidR="00930F0E" w:rsidRPr="00930F0E" w:rsidRDefault="00930F0E" w:rsidP="00930F0E">
      <w:pPr>
        <w:numPr>
          <w:ilvl w:val="0"/>
          <w:numId w:val="17"/>
        </w:numPr>
      </w:pPr>
      <w:r w:rsidRPr="00930F0E">
        <w:t>The first number controls the </w:t>
      </w:r>
      <w:r w:rsidRPr="00930F0E">
        <w:rPr>
          <w:b/>
          <w:bCs/>
        </w:rPr>
        <w:t>width</w:t>
      </w:r>
      <w:r w:rsidRPr="00930F0E">
        <w:t>, and the second controls the </w:t>
      </w:r>
      <w:r w:rsidRPr="00930F0E">
        <w:rPr>
          <w:b/>
          <w:bCs/>
        </w:rPr>
        <w:t>height</w:t>
      </w:r>
      <w:r w:rsidRPr="00930F0E">
        <w:t>.</w:t>
      </w:r>
    </w:p>
    <w:p w14:paraId="6895398F" w14:textId="77777777" w:rsidR="00930F0E" w:rsidRPr="00930F0E" w:rsidRDefault="00930F0E" w:rsidP="00930F0E">
      <w:pPr>
        <w:numPr>
          <w:ilvl w:val="0"/>
          <w:numId w:val="17"/>
        </w:numPr>
      </w:pPr>
      <w:r w:rsidRPr="00930F0E">
        <w:t>A wider figure makes dates and labels easier to read.</w:t>
      </w:r>
    </w:p>
    <w:p w14:paraId="4B23E627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📝</w:t>
      </w:r>
      <w:r w:rsidRPr="00930F0E">
        <w:rPr>
          <w:b/>
          <w:bCs/>
        </w:rPr>
        <w:t xml:space="preserve"> Add this to your "What I Learned" notes</w:t>
      </w:r>
    </w:p>
    <w:p w14:paraId="3B414C5F" w14:textId="77777777" w:rsidR="00930F0E" w:rsidRPr="00930F0E" w:rsidRDefault="00930F0E" w:rsidP="00930F0E">
      <w:pPr>
        <w:numPr>
          <w:ilvl w:val="0"/>
          <w:numId w:val="18"/>
        </w:numPr>
      </w:pPr>
      <w:proofErr w:type="spellStart"/>
      <w:proofErr w:type="gramStart"/>
      <w:r w:rsidRPr="00930F0E">
        <w:t>plt.grid</w:t>
      </w:r>
      <w:proofErr w:type="spellEnd"/>
      <w:proofErr w:type="gramEnd"/>
      <w:r w:rsidRPr="00930F0E">
        <w:t>() adds horizontal and vertical guide lines to the graph.</w:t>
      </w:r>
    </w:p>
    <w:p w14:paraId="531BA90F" w14:textId="77777777" w:rsidR="00930F0E" w:rsidRPr="00930F0E" w:rsidRDefault="00930F0E" w:rsidP="00930F0E">
      <w:pPr>
        <w:numPr>
          <w:ilvl w:val="0"/>
          <w:numId w:val="18"/>
        </w:numPr>
      </w:pPr>
      <w:r w:rsidRPr="00930F0E">
        <w:t>A grid improves readability and helps estimate values more accurately.</w:t>
      </w:r>
    </w:p>
    <w:p w14:paraId="67318867" w14:textId="77777777" w:rsidR="00930F0E" w:rsidRPr="00930F0E" w:rsidRDefault="00930F0E" w:rsidP="00930F0E">
      <w:pPr>
        <w:numPr>
          <w:ilvl w:val="0"/>
          <w:numId w:val="18"/>
        </w:numPr>
      </w:pPr>
      <w:r w:rsidRPr="00930F0E">
        <w:t>It doesn't change the data—it only improves the visualization.</w:t>
      </w:r>
    </w:p>
    <w:p w14:paraId="18DE9322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📝</w:t>
      </w:r>
      <w:r w:rsidRPr="00930F0E">
        <w:rPr>
          <w:b/>
          <w:bCs/>
        </w:rPr>
        <w:t xml:space="preserve"> Add this to your "What I Learned" notes</w:t>
      </w:r>
    </w:p>
    <w:p w14:paraId="2DBF4B08" w14:textId="77777777" w:rsidR="00930F0E" w:rsidRPr="00930F0E" w:rsidRDefault="00930F0E" w:rsidP="00930F0E">
      <w:pPr>
        <w:numPr>
          <w:ilvl w:val="0"/>
          <w:numId w:val="19"/>
        </w:numPr>
      </w:pPr>
      <w:r w:rsidRPr="00930F0E">
        <w:t>color="green" changes the line color.</w:t>
      </w:r>
    </w:p>
    <w:p w14:paraId="1EAE36EB" w14:textId="77777777" w:rsidR="00930F0E" w:rsidRPr="00930F0E" w:rsidRDefault="00930F0E" w:rsidP="00930F0E">
      <w:pPr>
        <w:numPr>
          <w:ilvl w:val="0"/>
          <w:numId w:val="19"/>
        </w:numPr>
      </w:pPr>
      <w:r w:rsidRPr="00930F0E">
        <w:lastRenderedPageBreak/>
        <w:t>linewidth=3 changes the thickness of the line.</w:t>
      </w:r>
    </w:p>
    <w:p w14:paraId="1C7D9403" w14:textId="77777777" w:rsidR="00930F0E" w:rsidRPr="00930F0E" w:rsidRDefault="00930F0E" w:rsidP="00930F0E">
      <w:pPr>
        <w:numPr>
          <w:ilvl w:val="0"/>
          <w:numId w:val="19"/>
        </w:numPr>
      </w:pPr>
      <w:r w:rsidRPr="00930F0E">
        <w:t>These parameters are added inside </w:t>
      </w:r>
      <w:proofErr w:type="spellStart"/>
      <w:proofErr w:type="gramStart"/>
      <w:r w:rsidRPr="00930F0E">
        <w:t>plt.plot</w:t>
      </w:r>
      <w:proofErr w:type="spellEnd"/>
      <w:proofErr w:type="gramEnd"/>
      <w:r w:rsidRPr="00930F0E">
        <w:t>() because they modify the line itself.</w:t>
      </w:r>
    </w:p>
    <w:p w14:paraId="059B201A" w14:textId="25500F35" w:rsidR="00930F0E" w:rsidRDefault="00930F0E" w:rsidP="00930F0E">
      <w:proofErr w:type="spellStart"/>
      <w:proofErr w:type="gramStart"/>
      <w:r w:rsidRPr="00930F0E">
        <w:t>plt.plot</w:t>
      </w:r>
      <w:proofErr w:type="spellEnd"/>
      <w:proofErr w:type="gramEnd"/>
      <w:r w:rsidRPr="00930F0E">
        <w:t>( x, y, color="green", linewidth=3 )</w:t>
      </w:r>
    </w:p>
    <w:p w14:paraId="3F252269" w14:textId="77777777" w:rsidR="00930F0E" w:rsidRPr="00930F0E" w:rsidRDefault="00930F0E" w:rsidP="00930F0E">
      <w:pPr>
        <w:rPr>
          <w:b/>
          <w:bCs/>
        </w:rPr>
      </w:pPr>
      <w:r w:rsidRPr="00930F0E">
        <w:rPr>
          <w:rFonts w:ascii="Apple Color Emoji" w:hAnsi="Apple Color Emoji" w:cs="Apple Color Emoji"/>
          <w:b/>
          <w:bCs/>
        </w:rPr>
        <w:t>📝</w:t>
      </w:r>
      <w:r w:rsidRPr="00930F0E">
        <w:rPr>
          <w:b/>
          <w:bCs/>
        </w:rPr>
        <w:t xml:space="preserve"> Final "What I Learned" Notes (Day 4)</w:t>
      </w:r>
    </w:p>
    <w:p w14:paraId="0EA5F8AE" w14:textId="77777777" w:rsidR="00930F0E" w:rsidRPr="00930F0E" w:rsidRDefault="00930F0E" w:rsidP="00930F0E">
      <w:r w:rsidRPr="00930F0E">
        <w:t>These are the notes I'd save if I were reviewing this project a month from now.</w:t>
      </w:r>
    </w:p>
    <w:p w14:paraId="1041D938" w14:textId="77777777" w:rsidR="00930F0E" w:rsidRPr="00930F0E" w:rsidRDefault="00930F0E" w:rsidP="00930F0E">
      <w:pPr>
        <w:rPr>
          <w:b/>
          <w:bCs/>
        </w:rPr>
      </w:pPr>
      <w:r w:rsidRPr="00930F0E">
        <w:rPr>
          <w:b/>
          <w:bCs/>
        </w:rPr>
        <w:t>Data Analysis</w:t>
      </w:r>
    </w:p>
    <w:p w14:paraId="4937010D" w14:textId="77777777" w:rsidR="00930F0E" w:rsidRPr="00930F0E" w:rsidRDefault="00930F0E" w:rsidP="00930F0E">
      <w:pPr>
        <w:numPr>
          <w:ilvl w:val="0"/>
          <w:numId w:val="20"/>
        </w:numPr>
      </w:pPr>
      <w:proofErr w:type="gramStart"/>
      <w:r w:rsidRPr="00930F0E">
        <w:t>describe(</w:t>
      </w:r>
      <w:proofErr w:type="gramEnd"/>
      <w:r w:rsidRPr="00930F0E">
        <w:t>) summarizes numerical data using count, mean, standard deviation, minimum, quartiles, and maximum.</w:t>
      </w:r>
    </w:p>
    <w:p w14:paraId="5E30230B" w14:textId="77777777" w:rsidR="00930F0E" w:rsidRPr="00930F0E" w:rsidRDefault="00930F0E" w:rsidP="00930F0E">
      <w:pPr>
        <w:numPr>
          <w:ilvl w:val="0"/>
          <w:numId w:val="20"/>
        </w:numPr>
      </w:pPr>
      <w:r w:rsidRPr="00930F0E">
        <w:t>A graph shows </w:t>
      </w:r>
      <w:r w:rsidRPr="00930F0E">
        <w:rPr>
          <w:b/>
          <w:bCs/>
        </w:rPr>
        <w:t>what happened</w:t>
      </w:r>
      <w:r w:rsidRPr="00930F0E">
        <w:t>, but not </w:t>
      </w:r>
      <w:r w:rsidRPr="00930F0E">
        <w:rPr>
          <w:b/>
          <w:bCs/>
        </w:rPr>
        <w:t>why</w:t>
      </w:r>
      <w:r w:rsidRPr="00930F0E">
        <w:t> it happened.</w:t>
      </w:r>
    </w:p>
    <w:p w14:paraId="77BD363C" w14:textId="77777777" w:rsidR="00930F0E" w:rsidRPr="00930F0E" w:rsidRDefault="00930F0E" w:rsidP="00930F0E">
      <w:pPr>
        <w:numPr>
          <w:ilvl w:val="0"/>
          <w:numId w:val="20"/>
        </w:numPr>
      </w:pPr>
      <w:r w:rsidRPr="00930F0E">
        <w:t>Observations should be separated from explanations. Evidence is needed before concluding the cause of a trend.</w:t>
      </w:r>
    </w:p>
    <w:p w14:paraId="30D68273" w14:textId="77777777" w:rsidR="00930F0E" w:rsidRPr="00930F0E" w:rsidRDefault="00930F0E" w:rsidP="00930F0E">
      <w:pPr>
        <w:numPr>
          <w:ilvl w:val="0"/>
          <w:numId w:val="20"/>
        </w:numPr>
      </w:pPr>
      <w:r w:rsidRPr="00930F0E">
        <w:t>Line graphs are best for time-series data because they clearly show trends over time.</w:t>
      </w:r>
    </w:p>
    <w:p w14:paraId="305749C6" w14:textId="77777777" w:rsidR="00930F0E" w:rsidRPr="00930F0E" w:rsidRDefault="00930F0E" w:rsidP="00930F0E">
      <w:pPr>
        <w:rPr>
          <w:b/>
          <w:bCs/>
        </w:rPr>
      </w:pPr>
      <w:r w:rsidRPr="00930F0E">
        <w:rPr>
          <w:b/>
          <w:bCs/>
        </w:rPr>
        <w:t>Matplotlib</w:t>
      </w:r>
    </w:p>
    <w:p w14:paraId="1FB5FC29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matplotlib.pyplot</w:t>
      </w:r>
      <w:proofErr w:type="spellEnd"/>
      <w:proofErr w:type="gramEnd"/>
      <w:r w:rsidRPr="00930F0E">
        <w:t> is used to create graphs.</w:t>
      </w:r>
    </w:p>
    <w:p w14:paraId="23977275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plt.figure</w:t>
      </w:r>
      <w:proofErr w:type="spellEnd"/>
      <w:proofErr w:type="gramEnd"/>
      <w:r w:rsidRPr="00930F0E">
        <w:t>(</w:t>
      </w:r>
      <w:proofErr w:type="spellStart"/>
      <w:r w:rsidRPr="00930F0E">
        <w:t>figsize</w:t>
      </w:r>
      <w:proofErr w:type="spellEnd"/>
      <w:r w:rsidRPr="00930F0E">
        <w:t>=(width, height)) creates the plotting canvas.</w:t>
      </w:r>
    </w:p>
    <w:p w14:paraId="040EC9E0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plt.plot</w:t>
      </w:r>
      <w:proofErr w:type="spellEnd"/>
      <w:proofErr w:type="gramEnd"/>
      <w:r w:rsidRPr="00930F0E">
        <w:t>(x, y) creates a line graph.</w:t>
      </w:r>
    </w:p>
    <w:p w14:paraId="466341E9" w14:textId="77777777" w:rsidR="00930F0E" w:rsidRPr="00930F0E" w:rsidRDefault="00930F0E" w:rsidP="00930F0E">
      <w:pPr>
        <w:numPr>
          <w:ilvl w:val="0"/>
          <w:numId w:val="21"/>
        </w:numPr>
      </w:pPr>
      <w:r w:rsidRPr="00930F0E">
        <w:t>Optional parameters such as color and linewidth customize the appearance of the graph.</w:t>
      </w:r>
    </w:p>
    <w:p w14:paraId="68E44F93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plt.title</w:t>
      </w:r>
      <w:proofErr w:type="spellEnd"/>
      <w:proofErr w:type="gramEnd"/>
      <w:r w:rsidRPr="00930F0E">
        <w:t>(), </w:t>
      </w:r>
      <w:proofErr w:type="spellStart"/>
      <w:r w:rsidRPr="00930F0E">
        <w:t>plt.xlabel</w:t>
      </w:r>
      <w:proofErr w:type="spellEnd"/>
      <w:r w:rsidRPr="00930F0E">
        <w:t>(), and </w:t>
      </w:r>
      <w:proofErr w:type="spellStart"/>
      <w:r w:rsidRPr="00930F0E">
        <w:t>plt.ylabel</w:t>
      </w:r>
      <w:proofErr w:type="spellEnd"/>
      <w:r w:rsidRPr="00930F0E">
        <w:t>() improve readability.</w:t>
      </w:r>
    </w:p>
    <w:p w14:paraId="19CDA2A1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plt.grid</w:t>
      </w:r>
      <w:proofErr w:type="spellEnd"/>
      <w:proofErr w:type="gramEnd"/>
      <w:r w:rsidRPr="00930F0E">
        <w:t>() adds guide lines to make values easier to estimate.</w:t>
      </w:r>
    </w:p>
    <w:p w14:paraId="00E4C75E" w14:textId="77777777" w:rsidR="00930F0E" w:rsidRPr="00930F0E" w:rsidRDefault="00930F0E" w:rsidP="00930F0E">
      <w:pPr>
        <w:numPr>
          <w:ilvl w:val="0"/>
          <w:numId w:val="21"/>
        </w:numPr>
      </w:pPr>
      <w:proofErr w:type="spellStart"/>
      <w:proofErr w:type="gramStart"/>
      <w:r w:rsidRPr="00930F0E">
        <w:t>plt.show</w:t>
      </w:r>
      <w:proofErr w:type="spellEnd"/>
      <w:proofErr w:type="gramEnd"/>
      <w:r w:rsidRPr="00930F0E">
        <w:t>() displays the completed graph.</w:t>
      </w:r>
    </w:p>
    <w:p w14:paraId="63C1228F" w14:textId="77777777" w:rsidR="00930F0E" w:rsidRPr="00930F0E" w:rsidRDefault="00930F0E" w:rsidP="00930F0E">
      <w:pPr>
        <w:rPr>
          <w:b/>
          <w:bCs/>
        </w:rPr>
      </w:pPr>
      <w:r w:rsidRPr="00930F0E">
        <w:rPr>
          <w:b/>
          <w:bCs/>
        </w:rPr>
        <w:t>Analytical Thinking</w:t>
      </w:r>
    </w:p>
    <w:p w14:paraId="0357B7BF" w14:textId="77777777" w:rsidR="00930F0E" w:rsidRPr="00930F0E" w:rsidRDefault="00930F0E" w:rsidP="00930F0E">
      <w:pPr>
        <w:numPr>
          <w:ilvl w:val="0"/>
          <w:numId w:val="22"/>
        </w:numPr>
      </w:pPr>
      <w:r w:rsidRPr="00930F0E">
        <w:t>Always ask:</w:t>
      </w:r>
    </w:p>
    <w:p w14:paraId="5730D9A0" w14:textId="77777777" w:rsidR="00930F0E" w:rsidRPr="00930F0E" w:rsidRDefault="00930F0E" w:rsidP="00930F0E">
      <w:pPr>
        <w:numPr>
          <w:ilvl w:val="1"/>
          <w:numId w:val="22"/>
        </w:numPr>
      </w:pPr>
      <w:r w:rsidRPr="00930F0E">
        <w:t>What trend do I observe?</w:t>
      </w:r>
    </w:p>
    <w:p w14:paraId="0819B4A8" w14:textId="77777777" w:rsidR="00930F0E" w:rsidRPr="00930F0E" w:rsidRDefault="00930F0E" w:rsidP="00930F0E">
      <w:pPr>
        <w:numPr>
          <w:ilvl w:val="1"/>
          <w:numId w:val="22"/>
        </w:numPr>
      </w:pPr>
      <w:r w:rsidRPr="00930F0E">
        <w:t>Is there any unusual movement?</w:t>
      </w:r>
    </w:p>
    <w:p w14:paraId="5D34493A" w14:textId="77777777" w:rsidR="00930F0E" w:rsidRPr="00930F0E" w:rsidRDefault="00930F0E" w:rsidP="00930F0E">
      <w:pPr>
        <w:numPr>
          <w:ilvl w:val="1"/>
          <w:numId w:val="22"/>
        </w:numPr>
      </w:pPr>
      <w:r w:rsidRPr="00930F0E">
        <w:t>What additional information would I need to explain it?</w:t>
      </w:r>
    </w:p>
    <w:p w14:paraId="39EA18C0" w14:textId="77777777" w:rsidR="00930F0E" w:rsidRPr="00930F0E" w:rsidRDefault="00930F0E" w:rsidP="00930F0E">
      <w:pPr>
        <w:numPr>
          <w:ilvl w:val="0"/>
          <w:numId w:val="22"/>
        </w:numPr>
      </w:pPr>
      <w:r w:rsidRPr="00930F0E">
        <w:lastRenderedPageBreak/>
        <w:t>A good analyst forms hypotheses but looks for evidence before reaching conclusions.</w:t>
      </w:r>
    </w:p>
    <w:p w14:paraId="25696AD3" w14:textId="77777777" w:rsidR="00930F0E" w:rsidRPr="00930F0E" w:rsidRDefault="00930F0E" w:rsidP="00930F0E"/>
    <w:sectPr w:rsidR="00930F0E" w:rsidRPr="00930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075EC"/>
    <w:multiLevelType w:val="multilevel"/>
    <w:tmpl w:val="623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895"/>
    <w:multiLevelType w:val="multilevel"/>
    <w:tmpl w:val="CC6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BA2"/>
    <w:multiLevelType w:val="multilevel"/>
    <w:tmpl w:val="D7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5B5D"/>
    <w:multiLevelType w:val="multilevel"/>
    <w:tmpl w:val="71D2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E0AEF"/>
    <w:multiLevelType w:val="multilevel"/>
    <w:tmpl w:val="561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3BE9"/>
    <w:multiLevelType w:val="multilevel"/>
    <w:tmpl w:val="54E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0BC8"/>
    <w:multiLevelType w:val="multilevel"/>
    <w:tmpl w:val="703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96F2F"/>
    <w:multiLevelType w:val="multilevel"/>
    <w:tmpl w:val="7AC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D0BD9"/>
    <w:multiLevelType w:val="multilevel"/>
    <w:tmpl w:val="603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26706"/>
    <w:multiLevelType w:val="multilevel"/>
    <w:tmpl w:val="1E5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32AB5"/>
    <w:multiLevelType w:val="multilevel"/>
    <w:tmpl w:val="362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F6FF8"/>
    <w:multiLevelType w:val="multilevel"/>
    <w:tmpl w:val="850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44224"/>
    <w:multiLevelType w:val="multilevel"/>
    <w:tmpl w:val="591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B4E14"/>
    <w:multiLevelType w:val="multilevel"/>
    <w:tmpl w:val="241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F3676"/>
    <w:multiLevelType w:val="multilevel"/>
    <w:tmpl w:val="113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A74D6"/>
    <w:multiLevelType w:val="multilevel"/>
    <w:tmpl w:val="1A8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B3FC7"/>
    <w:multiLevelType w:val="multilevel"/>
    <w:tmpl w:val="E086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B603F"/>
    <w:multiLevelType w:val="multilevel"/>
    <w:tmpl w:val="56F6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A7B94"/>
    <w:multiLevelType w:val="multilevel"/>
    <w:tmpl w:val="689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50CC1"/>
    <w:multiLevelType w:val="multilevel"/>
    <w:tmpl w:val="DCC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F0B45"/>
    <w:multiLevelType w:val="multilevel"/>
    <w:tmpl w:val="33E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C1CAC"/>
    <w:multiLevelType w:val="multilevel"/>
    <w:tmpl w:val="564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637962">
    <w:abstractNumId w:val="19"/>
  </w:num>
  <w:num w:numId="2" w16cid:durableId="1647053624">
    <w:abstractNumId w:val="7"/>
  </w:num>
  <w:num w:numId="3" w16cid:durableId="138227805">
    <w:abstractNumId w:val="12"/>
  </w:num>
  <w:num w:numId="4" w16cid:durableId="1329332288">
    <w:abstractNumId w:val="2"/>
  </w:num>
  <w:num w:numId="5" w16cid:durableId="65690346">
    <w:abstractNumId w:val="16"/>
  </w:num>
  <w:num w:numId="6" w16cid:durableId="71003864">
    <w:abstractNumId w:val="11"/>
  </w:num>
  <w:num w:numId="7" w16cid:durableId="1187210463">
    <w:abstractNumId w:val="14"/>
  </w:num>
  <w:num w:numId="8" w16cid:durableId="1409159129">
    <w:abstractNumId w:val="6"/>
  </w:num>
  <w:num w:numId="9" w16cid:durableId="736632864">
    <w:abstractNumId w:val="1"/>
  </w:num>
  <w:num w:numId="10" w16cid:durableId="253786674">
    <w:abstractNumId w:val="10"/>
  </w:num>
  <w:num w:numId="11" w16cid:durableId="1379745290">
    <w:abstractNumId w:val="17"/>
  </w:num>
  <w:num w:numId="12" w16cid:durableId="1245724844">
    <w:abstractNumId w:val="9"/>
  </w:num>
  <w:num w:numId="13" w16cid:durableId="1287739324">
    <w:abstractNumId w:val="20"/>
  </w:num>
  <w:num w:numId="14" w16cid:durableId="1693800500">
    <w:abstractNumId w:val="3"/>
  </w:num>
  <w:num w:numId="15" w16cid:durableId="601884234">
    <w:abstractNumId w:val="15"/>
  </w:num>
  <w:num w:numId="16" w16cid:durableId="704255978">
    <w:abstractNumId w:val="5"/>
  </w:num>
  <w:num w:numId="17" w16cid:durableId="1769883874">
    <w:abstractNumId w:val="8"/>
  </w:num>
  <w:num w:numId="18" w16cid:durableId="230818892">
    <w:abstractNumId w:val="21"/>
  </w:num>
  <w:num w:numId="19" w16cid:durableId="1148519056">
    <w:abstractNumId w:val="13"/>
  </w:num>
  <w:num w:numId="20" w16cid:durableId="1607227634">
    <w:abstractNumId w:val="0"/>
  </w:num>
  <w:num w:numId="21" w16cid:durableId="1854027394">
    <w:abstractNumId w:val="4"/>
  </w:num>
  <w:num w:numId="22" w16cid:durableId="13237004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C3"/>
    <w:rsid w:val="00184C41"/>
    <w:rsid w:val="0023708F"/>
    <w:rsid w:val="002518A9"/>
    <w:rsid w:val="0026720F"/>
    <w:rsid w:val="002F015E"/>
    <w:rsid w:val="00366A8E"/>
    <w:rsid w:val="00466385"/>
    <w:rsid w:val="004E383A"/>
    <w:rsid w:val="00930F0E"/>
    <w:rsid w:val="00A76F51"/>
    <w:rsid w:val="00BC47C3"/>
    <w:rsid w:val="00CF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5A6B"/>
  <w15:chartTrackingRefBased/>
  <w15:docId w15:val="{91EFA733-3F97-2D41-AD19-E79B3198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C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30F0E"/>
  </w:style>
  <w:style w:type="character" w:styleId="Strong">
    <w:name w:val="Strong"/>
    <w:basedOn w:val="DefaultParagraphFont"/>
    <w:uiPriority w:val="22"/>
    <w:qFormat/>
    <w:rsid w:val="00930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4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3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1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4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9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7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5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67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00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Bismah Ahmed</dc:creator>
  <cp:keywords/>
  <dc:description/>
  <cp:lastModifiedBy>Bismah Ahmed</cp:lastModifiedBy>
  <cp:revision>4</cp:revision>
  <dcterms:created xsi:type="dcterms:W3CDTF">2026-08-10T06:56:00Z</dcterms:created>
  <dcterms:modified xsi:type="dcterms:W3CDTF">2026-09-09T00:09:00Z</dcterms:modified>
</cp:coreProperties>
</file>